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LIMPEZA DE ÁREAS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Higienização de áreas produtivas e de apoio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Limpeza de Áreas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POP-LMP-ARE-001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Padronizar a limpeza e a higienização das áreas produtivas e de apoio (pisos, paredes, bancadas, ralos), mantendo as condições higiênico-sanitárias e prevenindo a contaminação dos produtos.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todas as áreas internas da fábrica.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Limpeza diária e ao fim do turno;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Limpeza periódica (paredes, tetos, ralos);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Verificação e registro.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Operadores / Equipe de limpeza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 limpeza/sanitização conforme este POP; preencher registros; usar EPIs e produtos corretos.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e verificar a limpeza; liberar a área/equipamento; tratar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Verificar a eficácia (visual/swab/enxágue) e validar a limpeza; aprovar a liberação.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registros; gerir desvios/NC/CAPA;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supervisionar; decidir em casos críticos.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Ponto Crítico de Controle.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Limpeza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Remoção de sujidades e resíduos de superfícies.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Sanitização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Redução da carga microbiana a níveis seguros após a limpeza.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Contaminação cruzada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Transferência de contaminantes (inclusive alergênicos) entre produtos/superfícies.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POPs de higienização e BPF.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 dos suplementos.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Portaria GM/MS 888/2021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Potabilidade da água de higienização.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26/2015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Alergênicos (controle na limpeza por troca de produto).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 limpeza de áreas segue cronograma por frequência e tipo de superfície, do mais limpo para o mais sujo.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Organização e remoção de resíduos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Preparar a área.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Equipe de limpeza.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Recolher resíduos e materiais; segregar o lixo.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Proteger produtos/insumos eventualmente presentes.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Área organizada; resíduos recolhidos.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Resíduos acumulados; produto desprotegido.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FOR-LMP-01.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Limpeza das superfícies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Remover sujidades.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Equipe de limpeza.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Limpar bancadas, equipamentos externos, pisos e ralos com detergente autorizado.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Limpar do teto/paredes para o piso (periódico) e das áreas limpas para as sujas.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Enxaguar com água potável.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Superfícies sem sujidade visível.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Sujidade visível; sequência incorreta (suja→limpa).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FOR-LMP-01.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Sanitização e verificação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Sanitizar e verificar.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Equipe de limpeza/Supervisor.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Aplicar sanitizante autorizado nas superfícies de contato/críticas.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Inspecionar visualmente; registrar.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a área como higienizada.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Sanitização correta; inspeção conforme; registro feito.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Sanitização incorreta; área usada sem higienização.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FOR-LMP-01; cronograma de limpeza.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Pisos e bancadas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Diária / fim de turno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Equipe de limpeza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Paredes/tetos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Periódica (cronograma)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Equipe de limpeza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Ralos/sanitários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Diária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Equipe de limpeza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Sujidade visível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Ausente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Sequência de limpeza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Limpo → sujo / teto → piso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Não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Sanitização de superfícies críticas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Realizada corretamente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higienização de superfícies de contato e a sequência correta de limpeza previnem a contaminação do produto.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Refazer a limpeza em caso de não conformidade;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Bloquear o uso da área até higienização adequada;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Abrir desvio em caso de recorrência.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FOR-LMP-01 — Registro de Limpeza de Área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FOR-LMP-01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de Limpeza de Área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Área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Data/Hora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Tipo (diária/periódica)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9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Superfície/Item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Limpo (S/N)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Sanitizado (S/N)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Responsável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Executante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FOR-LMP-01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Limpeza de Área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POP-LMP-SAN-001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Sanitização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Limpeza de Áreas — POP-LMP-ARE-001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Limpeza de Áreas</dc:title>
  <dc:creator>Lemoncaps - GQ/RT</dc:creator>
  <cp:lastModifiedBy>Un-named</cp:lastModifiedBy>
  <cp:revision>1</cp:revision>
  <dcterms:created xsi:type="dcterms:W3CDTF">2026-06-18T22:46:50.838Z</dcterms:created>
  <dcterms:modified xsi:type="dcterms:W3CDTF">2026-06-18T22:46:50.838Z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