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🔥 ONE BUTTON HELL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41E3A"/>
          <w:sz w:val="36"/>
          <w:szCs w:val="36"/>
        </w:rPr>
        <w:t xml:space="preserve">SISTEMA DE VIRALIZAÇÃO ENGENHEIRADA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Metodologia Sistemática para Maximização de Alcance Viral</w:t>
      </w:r>
    </w:p>
    <w:p>
      <w:pPr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"Viralização não é sorte. É engenharia."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8F9FA" w:val="clear"/>
          </w:tcPr>
          <w:p>
            <w:pPr>
              <w:spacing w:before="2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EXECUTIVE SUMMARY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substitui a abordagem passiva ('se viralizar') por um sistema de engenharia de viralização com 7 pilares estratégicos, métricas de acompanhamento e playbooks executáveis.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FUNDAMENTOS DA VIRALIZAÇÃO</w:t>
      </w:r>
    </w:p>
    <w:p>
      <w:pPr>
        <w:pStyle w:val="Heading2"/>
      </w:pPr>
      <w:r>
        <w:t xml:space="preserve">1.1 Por que Rage Games Viralizam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Dados extraídos de casos reais de jogos que atingiram milhões de jogadores: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Fator Viral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Tempo p/ Viral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Over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$33.8M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Frustração + Streamers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Flappy Bird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$50K/dia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Share + FOMO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meses dormência → 3 dias explosão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Up!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Streamers Rage + Competição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 → 280K viewers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Difficult Game About Climbing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$1.68M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Nostalgia + Dificuldade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meses</w:t>
            </w:r>
          </w:p>
        </w:tc>
      </w:tr>
    </w:tbl>
    <w:p>
      <w:pPr>
        <w:pStyle w:val="Heading2"/>
        <w:spacing w:before="300"/>
      </w:pPr>
      <w:r>
        <w:t xml:space="preserve">1.2 Anatomia de um Momento Viral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Três elementos obrigatórios para conteúdo clipável: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Emoção Extrema: </w:t>
      </w:r>
      <w:r>
        <w:rPr>
          <w:rFonts w:ascii="Arial" w:cs="Arial" w:eastAsia="Arial" w:hAnsi="Arial"/>
          <w:sz w:val="20"/>
          <w:szCs w:val="20"/>
        </w:rPr>
        <w:t xml:space="preserve">Frustração, raiva, grito, celebração exagerada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Curta Duração: </w:t>
      </w:r>
      <w:r>
        <w:rPr>
          <w:rFonts w:ascii="Arial" w:cs="Arial" w:eastAsia="Arial" w:hAnsi="Arial"/>
          <w:sz w:val="20"/>
          <w:szCs w:val="20"/>
        </w:rPr>
        <w:t xml:space="preserve">5-15 segundos (formato perfeito para TikTok/Reels/Shorts)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Compartilhável: </w:t>
      </w:r>
      <w:r>
        <w:rPr>
          <w:rFonts w:ascii="Arial" w:cs="Arial" w:eastAsia="Arial" w:hAnsi="Arial"/>
          <w:sz w:val="20"/>
          <w:szCs w:val="20"/>
        </w:rPr>
        <w:t xml:space="preserve">"Olha isso!" — o viewer quer mostrar para amigos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1E3A"/>
          <w:sz w:val="20"/>
          <w:szCs w:val="20"/>
        </w:rPr>
        <w:t xml:space="preserve">Insight crítico do Flappy Bird: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PewDiePie foi o catalisador. Após review viral, downloads explodiram. A lição: um único streamer com audiência certa pode ser o gatilho.</w:t>
      </w:r>
    </w:p>
    <w:p>
      <w:r>
        <w:br w:type="page"/>
      </w:r>
    </w:p>
    <w:p>
      <w:pPr>
        <w:pStyle w:val="Heading1"/>
      </w:pPr>
      <w:r>
        <w:t xml:space="preserve">2. OS 7 PILARES DA VIRALIZAÇÃO ENGENHEIRADA</w:t>
      </w:r>
    </w:p>
    <w:p>
      <w:pPr>
        <w:pStyle w:val="Heading2"/>
      </w:pPr>
      <w:r>
        <w:t xml:space="preserve">PILAR 1: Design para Clipabilidade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PRINCÍPIO: O jogo deve gerar momentos clipáveis AUTOMATICAMENTE a cada 10-30 segundos.</w:t>
            </w:r>
          </w:p>
        </w:tc>
      </w:tr>
    </w:tbl>
    <w:p>
      <w:pPr>
        <w:pStyle w:val="ListParagraph"/>
        <w:numPr>
          <w:ilvl w:val="0"/>
          <w:numId w:val="3"/>
        </w:num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Death counter visível e grande (vermelho, canto superior)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Screen shake violento na morte (feedback visceral)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Som de morte cômico/irritante (memorizável)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Restart instantâneo (&lt;0.5s) — zero fricção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Mensagens de vitória irônicas ("Parabéns! Você é oficialmente paciente demais.")</w:t>
      </w:r>
    </w:p>
    <w:p>
      <w:pPr>
        <w:pStyle w:val="Heading2"/>
        <w:spacing w:before="300"/>
      </w:pPr>
      <w:r>
        <w:t xml:space="preserve">PILAR 2: Sistema de Score Share Nativo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PRINCÍPIO: Cada morte/vitória deve gerar imagem compartilhável automaticamente.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Implementação técnica: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Tela de Game Over com stats (mortes, tempo, tentativas)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Botão "Compartilhar" que gera imagem PNG com stats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Hashtag nativa: #OneButtonHell #MorteX (onde X = número)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Challenge embutido: 'Quantas mortes você leva?'</w:t>
      </w:r>
    </w:p>
    <w:p>
      <w:pPr>
        <w:pStyle w:val="Heading2"/>
        <w:spacing w:before="300"/>
      </w:pPr>
      <w:r>
        <w:t xml:space="preserve">PILAR 3: Outreach Ativo para Streamers/Influencers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PRINCÍPIO: Não espere ser descoberto. ENVIE O JOGO para 100+ criadores.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Plataformas de Distribuição de Keys: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Plataforma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Keymailer.co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55K+ influencers gaming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 /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Woovit.com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Indies + Streamers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+ YouTubers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Lurkit.com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 Twitch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 / Pago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PressEngine.net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taxa de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List — Micro-Influencers (1K-50K seguidores):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Streamers brasileiros de rage games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Canais de 'jogos difíceis' ou 'challenge'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TikTokers de gaming com histórico de rage clips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Curadores Steam de jogos indie</w:t>
      </w:r>
    </w:p>
    <w:p>
      <w:r>
        <w:br w:type="page"/>
      </w:r>
    </w:p>
    <w:p>
      <w:pPr>
        <w:pStyle w:val="Heading2"/>
      </w:pPr>
      <w:r>
        <w:t xml:space="preserve">PILAR 4: Conteúdo TikTok/Reels/Shorts — Volume + Consistência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PRINCÍPIO: Post 3-5x por semana. Cada post é uma chance de viralizar.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Calendário de Conteúdo — Semana 1: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Conteúdo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Hook/Caption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 Compilation (8-10 mortes)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"47 mortes. Uma fase. Zero paciência."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 (você jogando)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"Eu criei esse jogo. Eu odeio esse jogo."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Video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NÃO passa. Prova o contrário."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Behind-the-scenes (dev)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"Fiz esse jogo em 4 horas. Leva 4 horas pra passar."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Duet/Stitch bait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"Marca alguém que se acha bom em jogos"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Regras de Ouro para TikTok: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Hook nos primeiros 0.5s: </w:t>
      </w:r>
      <w:r>
        <w:rPr>
          <w:rFonts w:ascii="Arial" w:cs="Arial" w:eastAsia="Arial" w:hAnsi="Arial"/>
          <w:sz w:val="20"/>
          <w:szCs w:val="20"/>
        </w:rPr>
        <w:t xml:space="preserve">Comece com morte/grito/reação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Duração 8-15s: </w:t>
      </w:r>
      <w:r>
        <w:rPr>
          <w:rFonts w:ascii="Arial" w:cs="Arial" w:eastAsia="Arial" w:hAnsi="Arial"/>
          <w:sz w:val="20"/>
          <w:szCs w:val="20"/>
        </w:rPr>
        <w:t xml:space="preserve">Completion rate é rei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Sons trending: </w:t>
      </w:r>
      <w:r>
        <w:rPr>
          <w:rFonts w:ascii="Arial" w:cs="Arial" w:eastAsia="Arial" w:hAnsi="Arial"/>
          <w:sz w:val="20"/>
          <w:szCs w:val="20"/>
        </w:rPr>
        <w:t xml:space="preserve">Mesmo mutado, algoritmo detecta e booste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hashtags máximo: </w:t>
      </w:r>
      <w:r>
        <w:rPr>
          <w:rFonts w:ascii="Arial" w:cs="Arial" w:eastAsia="Arial" w:hAnsi="Arial"/>
          <w:sz w:val="20"/>
          <w:szCs w:val="20"/>
        </w:rPr>
        <w:t xml:space="preserve">#ragegame #indiegame #OneButtonHell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Postar às 18h-22h: </w:t>
      </w:r>
      <w:r>
        <w:rPr>
          <w:rFonts w:ascii="Arial" w:cs="Arial" w:eastAsia="Arial" w:hAnsi="Arial"/>
          <w:sz w:val="20"/>
          <w:szCs w:val="20"/>
        </w:rPr>
        <w:t xml:space="preserve">Horário prime para gaming audience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Cross-post para Reels + Shorts: </w:t>
      </w:r>
      <w:r>
        <w:rPr>
          <w:rFonts w:ascii="Arial" w:cs="Arial" w:eastAsia="Arial" w:hAnsi="Arial"/>
          <w:sz w:val="20"/>
          <w:szCs w:val="20"/>
        </w:rPr>
        <w:t xml:space="preserve">NÃO com watermark TikTok (prejudica)</w:t>
      </w:r>
    </w:p>
    <w:p>
      <w:pPr>
        <w:pStyle w:val="Heading2"/>
        <w:spacing w:before="300"/>
      </w:pPr>
      <w:r>
        <w:t xml:space="preserve">PILAR 5: Comunidade Reddit + Discord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PRINCÍPIO: Reddit não é para vender. É para criar buzz orgânico.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Subreddits para postar (com regras):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r/indiegames — </w:t>
      </w:r>
      <w:r>
        <w:rPr>
          <w:rFonts w:ascii="Arial" w:cs="Arial" w:eastAsia="Arial" w:hAnsi="Arial"/>
          <w:sz w:val="20"/>
          <w:szCs w:val="20"/>
        </w:rPr>
        <w:t xml:space="preserve">GIF de gameplay + 'Made this rage game in 1 day'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r/playmygame — </w:t>
      </w:r>
      <w:r>
        <w:rPr>
          <w:rFonts w:ascii="Arial" w:cs="Arial" w:eastAsia="Arial" w:hAnsi="Arial"/>
          <w:sz w:val="20"/>
          <w:szCs w:val="20"/>
        </w:rPr>
        <w:t xml:space="preserve">Descrição + link itch.io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r/WebGames — </w:t>
      </w:r>
      <w:r>
        <w:rPr>
          <w:rFonts w:ascii="Arial" w:cs="Arial" w:eastAsia="Arial" w:hAnsi="Arial"/>
          <w:sz w:val="20"/>
          <w:szCs w:val="20"/>
        </w:rPr>
        <w:t xml:space="preserve">Se tiver versão web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r/gaming — </w:t>
      </w:r>
      <w:r>
        <w:rPr>
          <w:rFonts w:ascii="Arial" w:cs="Arial" w:eastAsia="Arial" w:hAnsi="Arial"/>
          <w:sz w:val="20"/>
          <w:szCs w:val="20"/>
        </w:rPr>
        <w:t xml:space="preserve">APENAS se tiver clip realmente viral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r/brasil, r/gamesEcultura — </w:t>
      </w:r>
      <w:r>
        <w:rPr>
          <w:rFonts w:ascii="Arial" w:cs="Arial" w:eastAsia="Arial" w:hAnsi="Arial"/>
          <w:sz w:val="20"/>
          <w:szCs w:val="20"/>
        </w:rPr>
        <w:t xml:space="preserve">Mercado BR local</w:t>
      </w:r>
    </w:p>
    <w:p>
      <w:r>
        <w:br w:type="page"/>
      </w:r>
    </w:p>
    <w:p>
      <w:pPr>
        <w:pStyle w:val="Heading2"/>
      </w:pPr>
      <w:r>
        <w:t xml:space="preserve">PILAR 6: Hall da Dor — Gamificação de Comunidade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PRINCÍPIO: Transforme jogadores em promotores através de competição.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Implementação: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Criar página 'Hall da Dor' no itch.io ou site dedicado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Categorias: Menor tempo, Menos mortes, Maior sofrimento (mais mortes)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Atualização semanal (manual inicialmente)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Requirement: Screenshot ou vídeo como prova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Repost os melhores runs no TikTok/Instagram</w:t>
      </w:r>
    </w:p>
    <w:p>
      <w:pPr>
        <w:pStyle w:val="Heading2"/>
        <w:spacing w:before="300"/>
      </w:pPr>
      <w:r>
        <w:t xml:space="preserve">PILAR 7: FOMO Engineering — Escassez Artificial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PRINCÍPIO: Criar urgência para download/jogar AGORA.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Táticas comprovadas (Flappy Bird usou acidentalmente):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"Versão 1.0 disponível por tempo limitado"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"Dificuldade atual só até o update de [data]"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Anunciar 'remoção' ou 'mudança drástica' gera corrida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Beta exclusivo para quem compartilhar/seguir</w:t>
      </w:r>
    </w:p>
    <w:p>
      <w:r>
        <w:br w:type="page"/>
      </w:r>
    </w:p>
    <w:p>
      <w:pPr>
        <w:pStyle w:val="Heading1"/>
      </w:pPr>
      <w:r>
        <w:t xml:space="preserve">3. PLAYBOOK DE EXECUÇÃO — PRIMEIRAS 72 HORAS</w:t>
      </w:r>
    </w:p>
    <w:p>
      <w:pPr>
        <w:pStyle w:val="Heading2"/>
      </w:pPr>
      <w:r>
        <w:t xml:space="preserve">HORA 0-4: Pré-Lançamento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Gravar 5+ clipes de gameplay (mortes, quase-vitórias)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Criar GIF de 5s (morte épica) para thumbnail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Preparar 3 vídeos TikTok prontos para postar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Cadastrar em Keymailer, Woovit, Terminals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Listar 50+ micro-influencers para contato</w:t>
      </w:r>
    </w:p>
    <w:p>
      <w:pPr>
        <w:pStyle w:val="Heading2"/>
        <w:spacing w:before="200"/>
      </w:pPr>
      <w:r>
        <w:t xml:space="preserve">HORA 4-8: Lançamento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Publicar no itch.io (copy pronta do GDD)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Postar primeiro TikTok imediatamente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Cross-post para Reels + Shorts (arquivo limpo, sem watermark)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Postar em r/indiegames com GIF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Enviar primeiros 20 emails para influencers</w:t>
      </w:r>
    </w:p>
    <w:p>
      <w:pPr>
        <w:pStyle w:val="Heading2"/>
        <w:spacing w:before="200"/>
      </w:pPr>
      <w:r>
        <w:t xml:space="preserve">HORA 8-24: Amplificação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Responder TODOS comentários em vídeos (algoritmo ama)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Video reply para comentários interessantes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Segundo vídeo TikTok (horário 18h-22h)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Enviar mais 30 emails para influencers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Monitorar menções/plays e repostar UGC</w:t>
      </w:r>
    </w:p>
    <w:p>
      <w:pPr>
        <w:pStyle w:val="Heading2"/>
        <w:spacing w:before="200"/>
      </w:pPr>
      <w:r>
        <w:t xml:space="preserve">HORA 24-72: Sustentação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Post diário (mínimo) em TikTok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Continuar outreach (completar 100+ influencers)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Criar Hall da Dor se tiver runs submetidas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Analisar métricas: qual vídeo performou melhor? Replicar.</w:t>
      </w:r>
    </w:p>
    <w:p>
      <w:r>
        <w:br w:type="page"/>
      </w:r>
    </w:p>
    <w:p>
      <w:pPr>
        <w:pStyle w:val="Heading1"/>
      </w:pPr>
      <w:r>
        <w:t xml:space="preserve">4. MÉTRICAS DE SUCESSO</w:t>
      </w:r>
    </w:p>
    <w:p>
      <w:pPr>
        <w:pStyle w:val="Heading2"/>
      </w:pPr>
      <w:r>
        <w:t xml:space="preserve">KPIs por Canal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 Primária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Semana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Mês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totais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itch.io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Downloads/Plays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Upvotes totais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criadores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criadores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Vídeos de terceiros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</w:tr>
    </w:tbl>
    <w:p>
      <w:pPr>
        <w:pStyle w:val="Heading2"/>
        <w:spacing w:before="300"/>
      </w:pPr>
      <w:r>
        <w:t xml:space="preserve">Indicadores de Viralização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VIRAL INICIANDO: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rate &gt;10%, Comentários espontâneos pedindo link, Menções sem tag, UGC aparecendo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ATENÇÃO: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Views altos mas zero comentários = conteúdo não engaja. Ajustar hook.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TEMPLATE DE EMAIL PARA INFLUENCERS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Assunto: Rage Game de 1 Botão — Perfeito para Clips de Rage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 [NOME],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 seus vídeos de [JOGO SIMILAR] e pensei que você ia curtir One Button Hell — um rage game minimalista que fiz especificamente para gerar clips de frustração.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Conceito: 1 botão. 1 fase. 60 segundos de inferno.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jogo gera momentos clipáveis a cada 10-15 segundos. Restart instantâneo, contador de mortes visível, mortes absurdas.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quiser testar, posso mandar acesso agora. Sem compromisso.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[LINK ITCH.IO]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GIF de preview: [LINK GIF]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Abraço,</w:t>
            </w:r>
          </w:p>
          <w:p>
            <w:pPr>
              <w:spacing w:before="100" w:after="1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[SEU NOME]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Checklist do Email Perfeito: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Personalizado (mencione vídeo específico deles)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Curto (&lt;150 palavras)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Visual (link para GIF/vídeo)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Sem anexos (spam filter)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CTA claro (jogar agora)</w:t>
      </w:r>
    </w:p>
    <w:p>
      <w:r>
        <w:br w:type="page"/>
      </w:r>
    </w:p>
    <w:p>
      <w:pPr>
        <w:pStyle w:val="Heading1"/>
      </w:pPr>
      <w:r>
        <w:t xml:space="preserve">6. CONCLUSÃO: VIRALIZAÇÃO É SISTEMA, NÃO SORTE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200"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 diferença entre jogos que viralizam e jogos que morrem: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EXECUÇÃO SISTEMÁTICA DOS 7 PILARES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 Executivo: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Design para Clipabilidade — Mortes geram conteúdo automaticamente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Score Share Nativo — Cada game over é compartilhável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Outreach Ativo — 100+ influencers contatados na semana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Conteúdo Consistente — 3-5 posts/semana em TikTok/Reels/Shorts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Comunidade Reddit/Discord — Buzz orgânico e feedback loop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Hall da Dor — Competição transforma jogadores em promotores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FOMO Engineering — Escassez gera urgência de download</w:t>
      </w:r>
    </w:p>
    <w:p>
      <w:pPr>
        <w:spacing w:before="3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Flappy Bird não teve sorte. Teve PewDiePie.</w:t>
      </w:r>
    </w:p>
    <w:p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Only Up não teve sorte. Teve iShowSpeed quebrando o PC ao vivo.</w:t>
      </w:r>
    </w:p>
    <w:p>
      <w:r>
        <w:rPr>
          <w:rFonts w:ascii="Arial" w:cs="Arial" w:eastAsia="Arial" w:hAnsi="Arial"/>
          <w:b/>
          <w:bCs/>
          <w:i/>
          <w:iCs/>
          <w:color w:val="C41E3A"/>
          <w:sz w:val="22"/>
          <w:szCs w:val="22"/>
        </w:rPr>
        <w:t xml:space="preserve">One Button Hell não vai ter sorte. Vai ter EXECUÇÃO.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FIM DO DOCUMENTO —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Lux Growth IA • Dezembro 2024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ONE BUTTON HELL — Sistema de Viralização Engenheirada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41E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2025-12-25T02:55:25.374Z</dcterms:created>
  <dcterms:modified xsi:type="dcterms:W3CDTF">2025-12-25T02:55:25.374Z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