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C8CEC" w14:textId="1580B023" w:rsidR="00967F7D" w:rsidRPr="003C411E" w:rsidRDefault="00967F7D" w:rsidP="3A325409">
      <w:pPr>
        <w:tabs>
          <w:tab w:val="left" w:pos="1710"/>
        </w:tabs>
        <w:ind w:firstLine="720"/>
        <w:jc w:val="center"/>
        <w:rPr>
          <w:rFonts w:cs="Arial"/>
          <w:b/>
          <w:bCs/>
          <w:sz w:val="24"/>
          <w:szCs w:val="24"/>
          <w:u w:val="single"/>
        </w:rPr>
      </w:pPr>
      <w:r w:rsidRPr="3A325409">
        <w:rPr>
          <w:rFonts w:cs="Arial"/>
          <w:b/>
          <w:bCs/>
          <w:sz w:val="24"/>
          <w:szCs w:val="24"/>
          <w:u w:val="single"/>
        </w:rPr>
        <w:t>LEMBAR PENENTUAN HASIL PENINDAKAN</w:t>
      </w:r>
    </w:p>
    <w:p w14:paraId="1A170770" w14:textId="39D303D8" w:rsidR="00967F7D" w:rsidRDefault="00967F7D" w:rsidP="00967F7D">
      <w:pPr>
        <w:tabs>
          <w:tab w:val="left" w:pos="1710"/>
        </w:tabs>
        <w:jc w:val="center"/>
        <w:rPr>
          <w:rFonts w:cs="Arial"/>
          <w:sz w:val="20"/>
          <w:szCs w:val="20"/>
        </w:rPr>
      </w:pPr>
      <w:r w:rsidRPr="426C8348">
        <w:rPr>
          <w:rFonts w:cs="Arial"/>
          <w:sz w:val="20"/>
          <w:szCs w:val="20"/>
        </w:rPr>
        <w:t xml:space="preserve">Nomor : </w:t>
      </w:r>
      <w:r w:rsidR="000E39DA">
        <w:rPr>
          <w:rFonts w:cs="Arial"/>
          <w:sz w:val="20"/>
          <w:szCs w:val="20"/>
          <w:lang w:val="en-US"/>
        </w:rPr>
        <w:fldChar w:fldCharType="begin"/>
      </w:r>
      <w:r w:rsidR="000E39DA">
        <w:rPr>
          <w:rFonts w:cs="Arial"/>
          <w:sz w:val="20"/>
          <w:szCs w:val="20"/>
          <w:lang w:val="en-US"/>
        </w:rPr>
        <w:instrText xml:space="preserve"> MERGEFIELD NO_LPHP </w:instrText>
      </w:r>
      <w:r w:rsidR="000E39DA">
        <w:rPr>
          <w:rFonts w:cs="Arial"/>
          <w:sz w:val="20"/>
          <w:szCs w:val="20"/>
          <w:lang w:val="en-US"/>
        </w:rPr>
        <w:fldChar w:fldCharType="separate"/>
      </w:r>
      <w:r w:rsidR="00162DB0">
        <w:rPr>
          <w:rFonts w:cs="Arial"/>
          <w:noProof/>
          <w:sz w:val="20"/>
          <w:szCs w:val="20"/>
          <w:lang w:val="en-US"/>
        </w:rPr>
        <w:t>«NO_LPHP»</w:t>
      </w:r>
      <w:r w:rsidR="000E39DA">
        <w:rPr>
          <w:rFonts w:cs="Arial"/>
          <w:sz w:val="20"/>
          <w:szCs w:val="20"/>
          <w:lang w:val="en-US"/>
        </w:rPr>
        <w:fldChar w:fldCharType="end"/>
      </w:r>
    </w:p>
    <w:p w14:paraId="60217659" w14:textId="77777777" w:rsidR="00536092" w:rsidRPr="003C411E" w:rsidRDefault="00536092" w:rsidP="00967F7D">
      <w:pPr>
        <w:tabs>
          <w:tab w:val="left" w:pos="1710"/>
        </w:tabs>
        <w:jc w:val="center"/>
        <w:rPr>
          <w:rFonts w:cs="Arial"/>
          <w:sz w:val="20"/>
          <w:szCs w:val="20"/>
        </w:rPr>
      </w:pPr>
    </w:p>
    <w:tbl>
      <w:tblPr>
        <w:tblStyle w:val="TableGrid2"/>
        <w:tblW w:w="9673" w:type="dxa"/>
        <w:tblInd w:w="-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5"/>
        <w:gridCol w:w="31"/>
        <w:gridCol w:w="873"/>
        <w:gridCol w:w="252"/>
        <w:gridCol w:w="847"/>
        <w:gridCol w:w="278"/>
        <w:gridCol w:w="2150"/>
        <w:gridCol w:w="560"/>
        <w:gridCol w:w="2015"/>
        <w:gridCol w:w="278"/>
        <w:gridCol w:w="1984"/>
      </w:tblGrid>
      <w:tr w:rsidR="00536092" w:rsidRPr="003C411E" w14:paraId="58C6102E" w14:textId="77777777" w:rsidTr="426C8348">
        <w:tc>
          <w:tcPr>
            <w:tcW w:w="436" w:type="dxa"/>
            <w:gridSpan w:val="2"/>
          </w:tcPr>
          <w:p w14:paraId="159371C8" w14:textId="77777777" w:rsidR="00536092" w:rsidRPr="003C411E" w:rsidRDefault="00536092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1.</w:t>
            </w:r>
          </w:p>
        </w:tc>
        <w:tc>
          <w:tcPr>
            <w:tcW w:w="1972" w:type="dxa"/>
            <w:gridSpan w:val="3"/>
          </w:tcPr>
          <w:p w14:paraId="5480C2A6" w14:textId="0F92F5F7" w:rsidR="00536092" w:rsidRPr="0003313E" w:rsidRDefault="00536092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  <w:lang w:val="en-US"/>
              </w:rPr>
            </w:pPr>
            <w:r w:rsidRPr="003C411E">
              <w:rPr>
                <w:rFonts w:cs="Arial"/>
                <w:sz w:val="20"/>
                <w:szCs w:val="20"/>
              </w:rPr>
              <w:t xml:space="preserve">Nomor </w:t>
            </w:r>
            <w:r w:rsidR="0003313E">
              <w:rPr>
                <w:rFonts w:cs="Arial"/>
                <w:sz w:val="20"/>
                <w:szCs w:val="20"/>
                <w:lang w:val="en-US"/>
              </w:rPr>
              <w:t>SBP</w:t>
            </w:r>
          </w:p>
        </w:tc>
        <w:tc>
          <w:tcPr>
            <w:tcW w:w="278" w:type="dxa"/>
          </w:tcPr>
          <w:p w14:paraId="6AB82E99" w14:textId="77777777" w:rsidR="00536092" w:rsidRPr="004660C1" w:rsidRDefault="00536092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  <w:lang w:val="en-US"/>
              </w:rPr>
            </w:pPr>
            <w:r w:rsidRPr="003C411E">
              <w:rPr>
                <w:rFonts w:cs="Arial"/>
                <w:sz w:val="20"/>
                <w:szCs w:val="20"/>
              </w:rPr>
              <w:t>:</w:t>
            </w:r>
          </w:p>
        </w:tc>
        <w:tc>
          <w:tcPr>
            <w:tcW w:w="2710" w:type="dxa"/>
            <w:gridSpan w:val="2"/>
          </w:tcPr>
          <w:p w14:paraId="36E08AAF" w14:textId="45D9F070" w:rsidR="00536092" w:rsidRPr="004660C1" w:rsidRDefault="000E39DA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fldChar w:fldCharType="begin"/>
            </w:r>
            <w:r>
              <w:rPr>
                <w:rFonts w:cs="Arial"/>
                <w:sz w:val="20"/>
                <w:szCs w:val="20"/>
                <w:lang w:val="en-US"/>
              </w:rPr>
              <w:instrText xml:space="preserve"> MERGEFIELD NO_SBP </w:instrText>
            </w:r>
            <w:r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="00162DB0">
              <w:rPr>
                <w:rFonts w:cs="Arial"/>
                <w:noProof/>
                <w:sz w:val="20"/>
                <w:szCs w:val="20"/>
                <w:lang w:val="en-US"/>
              </w:rPr>
              <w:t>«NO_SBP»</w:t>
            </w:r>
            <w:r>
              <w:rPr>
                <w:rFonts w:cs="Arial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2015" w:type="dxa"/>
          </w:tcPr>
          <w:p w14:paraId="5F353304" w14:textId="77777777" w:rsidR="00536092" w:rsidRPr="003C411E" w:rsidRDefault="00536092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Tanggal</w:t>
            </w:r>
          </w:p>
        </w:tc>
        <w:tc>
          <w:tcPr>
            <w:tcW w:w="278" w:type="dxa"/>
          </w:tcPr>
          <w:p w14:paraId="16F2F952" w14:textId="77777777" w:rsidR="00536092" w:rsidRPr="003C411E" w:rsidRDefault="00536092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:</w:t>
            </w:r>
          </w:p>
        </w:tc>
        <w:tc>
          <w:tcPr>
            <w:tcW w:w="1984" w:type="dxa"/>
          </w:tcPr>
          <w:p w14:paraId="0253829A" w14:textId="135ACE07" w:rsidR="00536092" w:rsidRPr="003705CB" w:rsidRDefault="005953BF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fldChar w:fldCharType="begin"/>
            </w:r>
            <w:r>
              <w:rPr>
                <w:rFonts w:cs="Arial"/>
                <w:sz w:val="20"/>
                <w:szCs w:val="20"/>
                <w:lang w:val="en-US"/>
              </w:rPr>
              <w:instrText xml:space="preserve"> MERGEFIELD TANGGAL_SBP </w:instrText>
            </w:r>
            <w:r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="00162DB0">
              <w:rPr>
                <w:rFonts w:cs="Arial"/>
                <w:noProof/>
                <w:sz w:val="20"/>
                <w:szCs w:val="20"/>
                <w:lang w:val="en-US"/>
              </w:rPr>
              <w:t>«TANGGAL_SBP»</w:t>
            </w:r>
            <w:r>
              <w:rPr>
                <w:rFonts w:cs="Arial"/>
                <w:sz w:val="20"/>
                <w:szCs w:val="20"/>
                <w:lang w:val="en-US"/>
              </w:rPr>
              <w:fldChar w:fldCharType="end"/>
            </w:r>
          </w:p>
        </w:tc>
      </w:tr>
      <w:tr w:rsidR="00536092" w:rsidRPr="003C411E" w14:paraId="045440D0" w14:textId="77777777" w:rsidTr="426C8348">
        <w:tc>
          <w:tcPr>
            <w:tcW w:w="436" w:type="dxa"/>
            <w:gridSpan w:val="2"/>
          </w:tcPr>
          <w:p w14:paraId="4167A46E" w14:textId="77777777" w:rsidR="00536092" w:rsidRPr="003C411E" w:rsidRDefault="00536092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2.</w:t>
            </w:r>
          </w:p>
        </w:tc>
        <w:tc>
          <w:tcPr>
            <w:tcW w:w="1972" w:type="dxa"/>
            <w:gridSpan w:val="3"/>
          </w:tcPr>
          <w:p w14:paraId="401BFA22" w14:textId="66045C03" w:rsidR="00536092" w:rsidRPr="0003313E" w:rsidRDefault="0003313E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Dugaan Pelanggaran</w:t>
            </w:r>
          </w:p>
        </w:tc>
        <w:tc>
          <w:tcPr>
            <w:tcW w:w="278" w:type="dxa"/>
          </w:tcPr>
          <w:p w14:paraId="0C57D2F4" w14:textId="77777777" w:rsidR="00536092" w:rsidRPr="003C411E" w:rsidRDefault="00536092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:</w:t>
            </w:r>
          </w:p>
        </w:tc>
        <w:tc>
          <w:tcPr>
            <w:tcW w:w="6987" w:type="dxa"/>
            <w:gridSpan w:val="5"/>
          </w:tcPr>
          <w:p w14:paraId="2044A3FF" w14:textId="74E7135A" w:rsidR="00536092" w:rsidRPr="001F2841" w:rsidRDefault="003705CB" w:rsidP="001F2841">
            <w:pPr>
              <w:tabs>
                <w:tab w:val="left" w:pos="1710"/>
              </w:tabs>
              <w:spacing w:line="240" w:lineRule="exact"/>
              <w:jc w:val="both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fldChar w:fldCharType="begin"/>
            </w:r>
            <w:r>
              <w:rPr>
                <w:rFonts w:cs="Arial"/>
                <w:sz w:val="20"/>
                <w:szCs w:val="20"/>
                <w:lang w:val="en-US"/>
              </w:rPr>
              <w:instrText xml:space="preserve"> MERGEFIELD Dugaan_Pelanggaran </w:instrText>
            </w:r>
            <w:r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="00162DB0">
              <w:rPr>
                <w:rFonts w:cs="Arial"/>
                <w:noProof/>
                <w:sz w:val="20"/>
                <w:szCs w:val="20"/>
                <w:lang w:val="en-US"/>
              </w:rPr>
              <w:t>«Dugaan_Pelanggaran»</w:t>
            </w:r>
            <w:r>
              <w:rPr>
                <w:rFonts w:cs="Arial"/>
                <w:sz w:val="20"/>
                <w:szCs w:val="20"/>
                <w:lang w:val="en-US"/>
              </w:rPr>
              <w:fldChar w:fldCharType="end"/>
            </w:r>
          </w:p>
        </w:tc>
      </w:tr>
      <w:tr w:rsidR="0003313E" w:rsidRPr="003C411E" w14:paraId="1B9E3EDF" w14:textId="77777777" w:rsidTr="003705CB">
        <w:trPr>
          <w:trHeight w:val="451"/>
        </w:trPr>
        <w:tc>
          <w:tcPr>
            <w:tcW w:w="436" w:type="dxa"/>
            <w:gridSpan w:val="2"/>
          </w:tcPr>
          <w:p w14:paraId="0C8A80E9" w14:textId="1B589E8E" w:rsidR="0003313E" w:rsidRPr="0003313E" w:rsidRDefault="0003313E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3.</w:t>
            </w:r>
          </w:p>
        </w:tc>
        <w:tc>
          <w:tcPr>
            <w:tcW w:w="1972" w:type="dxa"/>
            <w:gridSpan w:val="3"/>
          </w:tcPr>
          <w:p w14:paraId="38801FD8" w14:textId="09A479EA" w:rsidR="0003313E" w:rsidRDefault="0003313E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Kegiatan Penindakan</w:t>
            </w:r>
          </w:p>
        </w:tc>
        <w:tc>
          <w:tcPr>
            <w:tcW w:w="278" w:type="dxa"/>
          </w:tcPr>
          <w:p w14:paraId="265279F6" w14:textId="7B7435E8" w:rsidR="0003313E" w:rsidRPr="007050E7" w:rsidRDefault="007050E7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6987" w:type="dxa"/>
            <w:gridSpan w:val="5"/>
          </w:tcPr>
          <w:p w14:paraId="451D99B3" w14:textId="65EDB2D8" w:rsidR="0003313E" w:rsidRPr="00047E9A" w:rsidRDefault="003705CB" w:rsidP="005D2868">
            <w:pPr>
              <w:tabs>
                <w:tab w:val="left" w:pos="1710"/>
              </w:tabs>
              <w:spacing w:line="240" w:lineRule="exact"/>
              <w:jc w:val="both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fldChar w:fldCharType="begin"/>
            </w:r>
            <w:r>
              <w:rPr>
                <w:rFonts w:cs="Arial"/>
                <w:sz w:val="20"/>
                <w:szCs w:val="20"/>
                <w:lang w:val="en-US"/>
              </w:rPr>
              <w:instrText xml:space="preserve"> MERGEFIELD Uraian_Penindakan </w:instrText>
            </w:r>
            <w:r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="00162DB0">
              <w:rPr>
                <w:rFonts w:cs="Arial"/>
                <w:noProof/>
                <w:sz w:val="20"/>
                <w:szCs w:val="20"/>
                <w:lang w:val="en-US"/>
              </w:rPr>
              <w:t>«Uraian_Penindakan»</w:t>
            </w:r>
            <w:r>
              <w:rPr>
                <w:rFonts w:cs="Arial"/>
                <w:sz w:val="20"/>
                <w:szCs w:val="20"/>
                <w:lang w:val="en-US"/>
              </w:rPr>
              <w:fldChar w:fldCharType="end"/>
            </w:r>
          </w:p>
        </w:tc>
      </w:tr>
      <w:tr w:rsidR="00536092" w:rsidRPr="003C411E" w14:paraId="5450ED65" w14:textId="77777777" w:rsidTr="426C8348">
        <w:tc>
          <w:tcPr>
            <w:tcW w:w="9673" w:type="dxa"/>
            <w:gridSpan w:val="11"/>
          </w:tcPr>
          <w:p w14:paraId="2F471081" w14:textId="5201A882" w:rsidR="00536092" w:rsidRPr="003C411E" w:rsidRDefault="000653AF" w:rsidP="005D2868">
            <w:pPr>
              <w:tabs>
                <w:tab w:val="left" w:pos="1710"/>
              </w:tabs>
              <w:spacing w:line="240" w:lineRule="exact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a</w:t>
            </w:r>
            <w:r w:rsidR="00536092" w:rsidRPr="003C411E">
              <w:rPr>
                <w:rFonts w:cs="Arial"/>
                <w:sz w:val="20"/>
                <w:szCs w:val="20"/>
              </w:rPr>
              <w:t>. Sarana Pengangkut</w:t>
            </w:r>
          </w:p>
        </w:tc>
      </w:tr>
      <w:tr w:rsidR="00536092" w:rsidRPr="003C411E" w14:paraId="28A37855" w14:textId="77777777" w:rsidTr="426C8348">
        <w:tc>
          <w:tcPr>
            <w:tcW w:w="436" w:type="dxa"/>
            <w:gridSpan w:val="2"/>
          </w:tcPr>
          <w:p w14:paraId="3FB00EF0" w14:textId="77777777" w:rsidR="00536092" w:rsidRPr="003C411E" w:rsidRDefault="00536092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</w:p>
        </w:tc>
        <w:tc>
          <w:tcPr>
            <w:tcW w:w="1972" w:type="dxa"/>
            <w:gridSpan w:val="3"/>
          </w:tcPr>
          <w:p w14:paraId="6039DF75" w14:textId="77777777" w:rsidR="00536092" w:rsidRPr="003C411E" w:rsidRDefault="00536092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Jenis</w:t>
            </w:r>
          </w:p>
        </w:tc>
        <w:tc>
          <w:tcPr>
            <w:tcW w:w="278" w:type="dxa"/>
          </w:tcPr>
          <w:p w14:paraId="273E7647" w14:textId="77777777" w:rsidR="00536092" w:rsidRPr="003C411E" w:rsidRDefault="00536092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:</w:t>
            </w:r>
          </w:p>
        </w:tc>
        <w:tc>
          <w:tcPr>
            <w:tcW w:w="2710" w:type="dxa"/>
            <w:gridSpan w:val="2"/>
          </w:tcPr>
          <w:p w14:paraId="224C556A" w14:textId="5064364E" w:rsidR="00536092" w:rsidRPr="00470B77" w:rsidRDefault="00470B77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-</w:t>
            </w:r>
          </w:p>
        </w:tc>
        <w:tc>
          <w:tcPr>
            <w:tcW w:w="2015" w:type="dxa"/>
          </w:tcPr>
          <w:p w14:paraId="65759241" w14:textId="77777777" w:rsidR="00536092" w:rsidRPr="003C411E" w:rsidRDefault="00536092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No. Pol/Voy/Flight</w:t>
            </w:r>
          </w:p>
        </w:tc>
        <w:tc>
          <w:tcPr>
            <w:tcW w:w="278" w:type="dxa"/>
          </w:tcPr>
          <w:p w14:paraId="6A78C424" w14:textId="77777777" w:rsidR="00536092" w:rsidRPr="003C411E" w:rsidRDefault="00536092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 xml:space="preserve">: </w:t>
            </w:r>
          </w:p>
        </w:tc>
        <w:tc>
          <w:tcPr>
            <w:tcW w:w="1984" w:type="dxa"/>
          </w:tcPr>
          <w:p w14:paraId="360994EF" w14:textId="7E563D60" w:rsidR="00536092" w:rsidRPr="00470B77" w:rsidRDefault="00470B77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-</w:t>
            </w:r>
          </w:p>
        </w:tc>
      </w:tr>
      <w:tr w:rsidR="00536092" w:rsidRPr="003C411E" w14:paraId="39D46579" w14:textId="77777777" w:rsidTr="426C8348">
        <w:tc>
          <w:tcPr>
            <w:tcW w:w="436" w:type="dxa"/>
            <w:gridSpan w:val="2"/>
          </w:tcPr>
          <w:p w14:paraId="224C10C0" w14:textId="77777777" w:rsidR="00536092" w:rsidRPr="003C411E" w:rsidRDefault="00536092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</w:p>
        </w:tc>
        <w:tc>
          <w:tcPr>
            <w:tcW w:w="1972" w:type="dxa"/>
            <w:gridSpan w:val="3"/>
          </w:tcPr>
          <w:p w14:paraId="5B2B4E3F" w14:textId="77777777" w:rsidR="00536092" w:rsidRPr="003C411E" w:rsidRDefault="00536092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Nomor Petikemas</w:t>
            </w:r>
          </w:p>
        </w:tc>
        <w:tc>
          <w:tcPr>
            <w:tcW w:w="278" w:type="dxa"/>
          </w:tcPr>
          <w:p w14:paraId="27659F14" w14:textId="77777777" w:rsidR="00536092" w:rsidRPr="003C411E" w:rsidRDefault="00536092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:</w:t>
            </w:r>
          </w:p>
        </w:tc>
        <w:tc>
          <w:tcPr>
            <w:tcW w:w="2710" w:type="dxa"/>
            <w:gridSpan w:val="2"/>
          </w:tcPr>
          <w:p w14:paraId="00949417" w14:textId="2F84379D" w:rsidR="00536092" w:rsidRPr="00470B77" w:rsidRDefault="00470B77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-</w:t>
            </w:r>
          </w:p>
        </w:tc>
        <w:tc>
          <w:tcPr>
            <w:tcW w:w="2015" w:type="dxa"/>
          </w:tcPr>
          <w:p w14:paraId="5F01F751" w14:textId="77777777" w:rsidR="00536092" w:rsidRPr="003C411E" w:rsidRDefault="00536092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Ukuran</w:t>
            </w:r>
          </w:p>
        </w:tc>
        <w:tc>
          <w:tcPr>
            <w:tcW w:w="278" w:type="dxa"/>
          </w:tcPr>
          <w:p w14:paraId="6979CAC5" w14:textId="77777777" w:rsidR="00536092" w:rsidRPr="003C411E" w:rsidRDefault="00536092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:</w:t>
            </w:r>
          </w:p>
        </w:tc>
        <w:tc>
          <w:tcPr>
            <w:tcW w:w="1984" w:type="dxa"/>
          </w:tcPr>
          <w:p w14:paraId="0064E5E6" w14:textId="0435F4DC" w:rsidR="00536092" w:rsidRPr="003C411E" w:rsidRDefault="00470B77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-</w:t>
            </w:r>
          </w:p>
        </w:tc>
      </w:tr>
      <w:tr w:rsidR="00536092" w:rsidRPr="003C411E" w14:paraId="2B2B7C69" w14:textId="77777777" w:rsidTr="426C8348">
        <w:tc>
          <w:tcPr>
            <w:tcW w:w="2408" w:type="dxa"/>
            <w:gridSpan w:val="5"/>
          </w:tcPr>
          <w:p w14:paraId="2445A049" w14:textId="38EECDC2" w:rsidR="00536092" w:rsidRPr="003C411E" w:rsidRDefault="000653AF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b</w:t>
            </w:r>
            <w:r w:rsidR="00536092" w:rsidRPr="003C411E">
              <w:rPr>
                <w:rFonts w:cs="Arial"/>
                <w:sz w:val="20"/>
                <w:szCs w:val="20"/>
              </w:rPr>
              <w:t>. Barang</w:t>
            </w:r>
          </w:p>
        </w:tc>
        <w:tc>
          <w:tcPr>
            <w:tcW w:w="278" w:type="dxa"/>
          </w:tcPr>
          <w:p w14:paraId="1E22E3C4" w14:textId="77777777" w:rsidR="00536092" w:rsidRPr="003C411E" w:rsidRDefault="00536092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</w:p>
        </w:tc>
        <w:tc>
          <w:tcPr>
            <w:tcW w:w="2710" w:type="dxa"/>
            <w:gridSpan w:val="2"/>
          </w:tcPr>
          <w:p w14:paraId="3B88A87A" w14:textId="77777777" w:rsidR="00536092" w:rsidRPr="003C411E" w:rsidRDefault="00536092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</w:p>
        </w:tc>
        <w:tc>
          <w:tcPr>
            <w:tcW w:w="2015" w:type="dxa"/>
          </w:tcPr>
          <w:p w14:paraId="04B414BC" w14:textId="77777777" w:rsidR="00536092" w:rsidRPr="003C411E" w:rsidRDefault="00536092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</w:p>
        </w:tc>
        <w:tc>
          <w:tcPr>
            <w:tcW w:w="278" w:type="dxa"/>
          </w:tcPr>
          <w:p w14:paraId="0B8C1D8F" w14:textId="77777777" w:rsidR="00536092" w:rsidRPr="003C411E" w:rsidRDefault="00536092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</w:p>
        </w:tc>
        <w:tc>
          <w:tcPr>
            <w:tcW w:w="1984" w:type="dxa"/>
          </w:tcPr>
          <w:p w14:paraId="19569F57" w14:textId="77777777" w:rsidR="00536092" w:rsidRPr="003C411E" w:rsidRDefault="00536092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</w:p>
        </w:tc>
      </w:tr>
      <w:tr w:rsidR="00536092" w:rsidRPr="003C411E" w14:paraId="4E642608" w14:textId="77777777" w:rsidTr="426C8348">
        <w:tc>
          <w:tcPr>
            <w:tcW w:w="436" w:type="dxa"/>
            <w:gridSpan w:val="2"/>
          </w:tcPr>
          <w:p w14:paraId="3E509DA3" w14:textId="77777777" w:rsidR="00536092" w:rsidRPr="003C411E" w:rsidRDefault="00536092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</w:p>
        </w:tc>
        <w:tc>
          <w:tcPr>
            <w:tcW w:w="1972" w:type="dxa"/>
            <w:gridSpan w:val="3"/>
          </w:tcPr>
          <w:p w14:paraId="35BC59B8" w14:textId="77777777" w:rsidR="00536092" w:rsidRPr="003C411E" w:rsidRDefault="00536092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Komoditi/Jenis</w:t>
            </w:r>
          </w:p>
        </w:tc>
        <w:tc>
          <w:tcPr>
            <w:tcW w:w="278" w:type="dxa"/>
          </w:tcPr>
          <w:p w14:paraId="15CACA14" w14:textId="77777777" w:rsidR="00536092" w:rsidRPr="003C411E" w:rsidRDefault="00536092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:</w:t>
            </w:r>
          </w:p>
        </w:tc>
        <w:tc>
          <w:tcPr>
            <w:tcW w:w="6987" w:type="dxa"/>
            <w:gridSpan w:val="5"/>
          </w:tcPr>
          <w:p w14:paraId="1FB719C4" w14:textId="43B69460" w:rsidR="00536092" w:rsidRPr="00470B77" w:rsidRDefault="003705CB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fldChar w:fldCharType="begin"/>
            </w:r>
            <w:r>
              <w:rPr>
                <w:rFonts w:cs="Arial"/>
                <w:sz w:val="20"/>
                <w:szCs w:val="20"/>
                <w:lang w:val="en-US"/>
              </w:rPr>
              <w:instrText xml:space="preserve"> MERGEFIELD Jenis_Barang </w:instrText>
            </w:r>
            <w:r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="00162DB0">
              <w:rPr>
                <w:rFonts w:cs="Arial"/>
                <w:noProof/>
                <w:sz w:val="20"/>
                <w:szCs w:val="20"/>
                <w:lang w:val="en-US"/>
              </w:rPr>
              <w:t>«Jenis_Barang»</w:t>
            </w:r>
            <w:r>
              <w:rPr>
                <w:rFonts w:cs="Arial"/>
                <w:sz w:val="20"/>
                <w:szCs w:val="20"/>
                <w:lang w:val="en-US"/>
              </w:rPr>
              <w:fldChar w:fldCharType="end"/>
            </w:r>
          </w:p>
        </w:tc>
      </w:tr>
      <w:tr w:rsidR="00536092" w:rsidRPr="003C411E" w14:paraId="58F9230A" w14:textId="77777777" w:rsidTr="426C8348">
        <w:tc>
          <w:tcPr>
            <w:tcW w:w="436" w:type="dxa"/>
            <w:gridSpan w:val="2"/>
          </w:tcPr>
          <w:p w14:paraId="7313D2BA" w14:textId="77777777" w:rsidR="00536092" w:rsidRPr="003C411E" w:rsidRDefault="00536092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</w:p>
        </w:tc>
        <w:tc>
          <w:tcPr>
            <w:tcW w:w="1972" w:type="dxa"/>
            <w:gridSpan w:val="3"/>
          </w:tcPr>
          <w:p w14:paraId="5A8810E5" w14:textId="77777777" w:rsidR="00536092" w:rsidRPr="003C411E" w:rsidRDefault="00536092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Jumlah</w:t>
            </w:r>
          </w:p>
        </w:tc>
        <w:tc>
          <w:tcPr>
            <w:tcW w:w="278" w:type="dxa"/>
          </w:tcPr>
          <w:p w14:paraId="30FD0D9D" w14:textId="77777777" w:rsidR="00536092" w:rsidRPr="003C411E" w:rsidRDefault="00536092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:</w:t>
            </w:r>
          </w:p>
        </w:tc>
        <w:tc>
          <w:tcPr>
            <w:tcW w:w="6987" w:type="dxa"/>
            <w:gridSpan w:val="5"/>
          </w:tcPr>
          <w:p w14:paraId="77001381" w14:textId="71FEFAD1" w:rsidR="00536092" w:rsidRPr="005D0C25" w:rsidRDefault="003705CB" w:rsidP="00CA4C44">
            <w:pPr>
              <w:spacing w:line="276" w:lineRule="auto"/>
              <w:jc w:val="both"/>
              <w:rPr>
                <w:rFonts w:eastAsia="SimSun" w:cs="Arial"/>
                <w:sz w:val="20"/>
                <w:szCs w:val="20"/>
                <w:lang w:val="en-US" w:eastAsia="zh-CN"/>
              </w:rPr>
            </w:pPr>
            <w:r>
              <w:rPr>
                <w:rFonts w:eastAsia="SimSun" w:cs="Arial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eastAsia="SimSun" w:cs="Arial"/>
                <w:sz w:val="20"/>
                <w:szCs w:val="20"/>
                <w:lang w:val="en-US" w:eastAsia="zh-CN"/>
              </w:rPr>
              <w:instrText xml:space="preserve"> MERGEFIELD Uraian_Barang </w:instrText>
            </w:r>
            <w:r>
              <w:rPr>
                <w:rFonts w:eastAsia="SimSun" w:cs="Arial"/>
                <w:sz w:val="20"/>
                <w:szCs w:val="20"/>
                <w:lang w:val="en-US" w:eastAsia="zh-CN"/>
              </w:rPr>
              <w:fldChar w:fldCharType="separate"/>
            </w:r>
            <w:r w:rsidR="00162DB0">
              <w:rPr>
                <w:rFonts w:eastAsia="SimSun" w:cs="Arial"/>
                <w:noProof/>
                <w:sz w:val="20"/>
                <w:szCs w:val="20"/>
                <w:lang w:val="en-US" w:eastAsia="zh-CN"/>
              </w:rPr>
              <w:t>«Uraian_Barang»</w:t>
            </w:r>
            <w:r>
              <w:rPr>
                <w:rFonts w:eastAsia="SimSun" w:cs="Arial"/>
                <w:sz w:val="20"/>
                <w:szCs w:val="20"/>
                <w:lang w:val="en-US" w:eastAsia="zh-CN"/>
              </w:rPr>
              <w:fldChar w:fldCharType="end"/>
            </w:r>
          </w:p>
        </w:tc>
      </w:tr>
      <w:tr w:rsidR="00536092" w:rsidRPr="003C411E" w14:paraId="79FB793A" w14:textId="77777777" w:rsidTr="426C8348">
        <w:tc>
          <w:tcPr>
            <w:tcW w:w="9673" w:type="dxa"/>
            <w:gridSpan w:val="11"/>
          </w:tcPr>
          <w:p w14:paraId="0B0C829D" w14:textId="270E1C45" w:rsidR="00536092" w:rsidRPr="003C411E" w:rsidRDefault="000653AF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c</w:t>
            </w:r>
            <w:r w:rsidR="00536092" w:rsidRPr="003C411E">
              <w:rPr>
                <w:rFonts w:cs="Arial"/>
                <w:sz w:val="20"/>
                <w:szCs w:val="20"/>
              </w:rPr>
              <w:t>. Bangunan / Tempat</w:t>
            </w:r>
          </w:p>
        </w:tc>
      </w:tr>
      <w:tr w:rsidR="00536092" w:rsidRPr="003C411E" w14:paraId="3D37CD97" w14:textId="77777777" w:rsidTr="426C8348">
        <w:tc>
          <w:tcPr>
            <w:tcW w:w="405" w:type="dxa"/>
          </w:tcPr>
          <w:p w14:paraId="3F66AF1D" w14:textId="77777777" w:rsidR="00536092" w:rsidRPr="003C411E" w:rsidRDefault="00536092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 xml:space="preserve">    </w:t>
            </w:r>
          </w:p>
        </w:tc>
        <w:tc>
          <w:tcPr>
            <w:tcW w:w="2003" w:type="dxa"/>
            <w:gridSpan w:val="4"/>
          </w:tcPr>
          <w:p w14:paraId="6158CDEA" w14:textId="77777777" w:rsidR="00536092" w:rsidRPr="003C411E" w:rsidRDefault="00536092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eastAsia="SimSun" w:cs="Arial"/>
                <w:sz w:val="20"/>
                <w:szCs w:val="20"/>
                <w:lang w:eastAsia="zh-CN"/>
              </w:rPr>
              <w:t>Alamat</w:t>
            </w:r>
          </w:p>
        </w:tc>
        <w:tc>
          <w:tcPr>
            <w:tcW w:w="278" w:type="dxa"/>
          </w:tcPr>
          <w:p w14:paraId="26E076CE" w14:textId="77777777" w:rsidR="00536092" w:rsidRPr="003C411E" w:rsidRDefault="00536092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:</w:t>
            </w:r>
          </w:p>
        </w:tc>
        <w:tc>
          <w:tcPr>
            <w:tcW w:w="6987" w:type="dxa"/>
            <w:gridSpan w:val="5"/>
          </w:tcPr>
          <w:p w14:paraId="0C3A8CCA" w14:textId="49E2C370" w:rsidR="00536092" w:rsidRPr="00470B77" w:rsidRDefault="00470B77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-</w:t>
            </w:r>
          </w:p>
        </w:tc>
      </w:tr>
      <w:tr w:rsidR="00536092" w:rsidRPr="003C411E" w14:paraId="25291AA0" w14:textId="77777777" w:rsidTr="426C8348">
        <w:tc>
          <w:tcPr>
            <w:tcW w:w="405" w:type="dxa"/>
          </w:tcPr>
          <w:p w14:paraId="20D6FA24" w14:textId="77777777" w:rsidR="00536092" w:rsidRPr="003C411E" w:rsidRDefault="00536092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</w:p>
        </w:tc>
        <w:tc>
          <w:tcPr>
            <w:tcW w:w="2003" w:type="dxa"/>
            <w:gridSpan w:val="4"/>
          </w:tcPr>
          <w:p w14:paraId="7246FA36" w14:textId="77777777" w:rsidR="00536092" w:rsidRPr="003C411E" w:rsidRDefault="00536092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eastAsia="SimSun" w:cs="Arial"/>
                <w:sz w:val="20"/>
                <w:szCs w:val="20"/>
                <w:lang w:eastAsia="zh-CN"/>
              </w:rPr>
              <w:t>No Reg Bangunan / NPPBKC/ dll</w:t>
            </w:r>
          </w:p>
        </w:tc>
        <w:tc>
          <w:tcPr>
            <w:tcW w:w="278" w:type="dxa"/>
          </w:tcPr>
          <w:p w14:paraId="27F9E03B" w14:textId="77777777" w:rsidR="00536092" w:rsidRPr="003C411E" w:rsidRDefault="00536092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:</w:t>
            </w:r>
          </w:p>
        </w:tc>
        <w:tc>
          <w:tcPr>
            <w:tcW w:w="6987" w:type="dxa"/>
            <w:gridSpan w:val="5"/>
          </w:tcPr>
          <w:p w14:paraId="381BFF97" w14:textId="1B7074E2" w:rsidR="00536092" w:rsidRPr="00470B77" w:rsidRDefault="00470B77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-</w:t>
            </w:r>
          </w:p>
        </w:tc>
      </w:tr>
      <w:tr w:rsidR="00536092" w:rsidRPr="003C411E" w14:paraId="3ED673C8" w14:textId="77777777" w:rsidTr="426C8348">
        <w:tc>
          <w:tcPr>
            <w:tcW w:w="405" w:type="dxa"/>
          </w:tcPr>
          <w:p w14:paraId="34EF2CA4" w14:textId="77777777" w:rsidR="00536092" w:rsidRPr="003C411E" w:rsidRDefault="00536092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</w:p>
        </w:tc>
        <w:tc>
          <w:tcPr>
            <w:tcW w:w="2003" w:type="dxa"/>
            <w:gridSpan w:val="4"/>
          </w:tcPr>
          <w:p w14:paraId="5690521D" w14:textId="77777777" w:rsidR="00536092" w:rsidRPr="003C411E" w:rsidRDefault="00536092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eastAsia="SimSun" w:cs="Arial"/>
                <w:sz w:val="20"/>
                <w:szCs w:val="20"/>
                <w:lang w:eastAsia="zh-CN"/>
              </w:rPr>
              <w:t>Pemilik / yang menguasai</w:t>
            </w:r>
          </w:p>
        </w:tc>
        <w:tc>
          <w:tcPr>
            <w:tcW w:w="278" w:type="dxa"/>
          </w:tcPr>
          <w:p w14:paraId="79AB07C3" w14:textId="77777777" w:rsidR="00536092" w:rsidRPr="003C411E" w:rsidRDefault="00536092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:</w:t>
            </w:r>
          </w:p>
        </w:tc>
        <w:tc>
          <w:tcPr>
            <w:tcW w:w="6987" w:type="dxa"/>
            <w:gridSpan w:val="5"/>
          </w:tcPr>
          <w:p w14:paraId="3155ACE4" w14:textId="4440C9BC" w:rsidR="00536092" w:rsidRPr="00470B77" w:rsidRDefault="00470B77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-</w:t>
            </w:r>
          </w:p>
        </w:tc>
      </w:tr>
      <w:tr w:rsidR="00536092" w:rsidRPr="003C411E" w14:paraId="6B7BBB8C" w14:textId="77777777" w:rsidTr="426C8348">
        <w:tc>
          <w:tcPr>
            <w:tcW w:w="2408" w:type="dxa"/>
            <w:gridSpan w:val="5"/>
          </w:tcPr>
          <w:p w14:paraId="44248809" w14:textId="5B794D97" w:rsidR="00536092" w:rsidRPr="003C411E" w:rsidRDefault="000653AF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d</w:t>
            </w:r>
            <w:r w:rsidR="00536092" w:rsidRPr="003C411E">
              <w:rPr>
                <w:rFonts w:cs="Arial"/>
                <w:sz w:val="20"/>
                <w:szCs w:val="20"/>
              </w:rPr>
              <w:t>. Orang</w:t>
            </w:r>
          </w:p>
        </w:tc>
        <w:tc>
          <w:tcPr>
            <w:tcW w:w="278" w:type="dxa"/>
          </w:tcPr>
          <w:p w14:paraId="4883ACF1" w14:textId="77777777" w:rsidR="00536092" w:rsidRPr="003C411E" w:rsidRDefault="00536092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</w:p>
        </w:tc>
        <w:tc>
          <w:tcPr>
            <w:tcW w:w="6987" w:type="dxa"/>
            <w:gridSpan w:val="5"/>
          </w:tcPr>
          <w:p w14:paraId="02394E41" w14:textId="77777777" w:rsidR="00536092" w:rsidRPr="003C411E" w:rsidRDefault="00536092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</w:p>
        </w:tc>
      </w:tr>
      <w:tr w:rsidR="00536092" w:rsidRPr="003C411E" w14:paraId="63F254BF" w14:textId="77777777" w:rsidTr="426C8348">
        <w:tc>
          <w:tcPr>
            <w:tcW w:w="436" w:type="dxa"/>
            <w:gridSpan w:val="2"/>
          </w:tcPr>
          <w:p w14:paraId="04D6E2F3" w14:textId="77777777" w:rsidR="00536092" w:rsidRPr="003C411E" w:rsidRDefault="00536092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</w:p>
        </w:tc>
        <w:tc>
          <w:tcPr>
            <w:tcW w:w="1972" w:type="dxa"/>
            <w:gridSpan w:val="3"/>
          </w:tcPr>
          <w:p w14:paraId="42CD3CD9" w14:textId="77777777" w:rsidR="00536092" w:rsidRPr="003C411E" w:rsidRDefault="00536092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Nama</w:t>
            </w:r>
          </w:p>
        </w:tc>
        <w:tc>
          <w:tcPr>
            <w:tcW w:w="278" w:type="dxa"/>
          </w:tcPr>
          <w:p w14:paraId="56A42FFD" w14:textId="77777777" w:rsidR="00536092" w:rsidRPr="003C411E" w:rsidRDefault="00536092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:</w:t>
            </w:r>
          </w:p>
        </w:tc>
        <w:tc>
          <w:tcPr>
            <w:tcW w:w="2710" w:type="dxa"/>
            <w:gridSpan w:val="2"/>
          </w:tcPr>
          <w:p w14:paraId="73D1F0F9" w14:textId="360C4D46" w:rsidR="00536092" w:rsidRPr="008B61C7" w:rsidRDefault="003705CB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fldChar w:fldCharType="begin"/>
            </w:r>
            <w:r>
              <w:rPr>
                <w:rFonts w:cs="Arial"/>
                <w:sz w:val="20"/>
                <w:szCs w:val="20"/>
                <w:lang w:val="en-US"/>
              </w:rPr>
              <w:instrText xml:space="preserve"> MERGEFIELD Nama_Pemilik </w:instrText>
            </w:r>
            <w:r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="00162DB0">
              <w:rPr>
                <w:rFonts w:cs="Arial"/>
                <w:noProof/>
                <w:sz w:val="20"/>
                <w:szCs w:val="20"/>
                <w:lang w:val="en-US"/>
              </w:rPr>
              <w:t>«Nama_Pemilik»</w:t>
            </w:r>
            <w:r>
              <w:rPr>
                <w:rFonts w:cs="Arial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2015" w:type="dxa"/>
          </w:tcPr>
          <w:p w14:paraId="58166828" w14:textId="77777777" w:rsidR="00536092" w:rsidRPr="003C411E" w:rsidRDefault="00536092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Tanggal Lahir</w:t>
            </w:r>
          </w:p>
        </w:tc>
        <w:tc>
          <w:tcPr>
            <w:tcW w:w="278" w:type="dxa"/>
          </w:tcPr>
          <w:p w14:paraId="6EA6AF5A" w14:textId="77777777" w:rsidR="00536092" w:rsidRPr="003C411E" w:rsidRDefault="00536092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:</w:t>
            </w:r>
          </w:p>
        </w:tc>
        <w:tc>
          <w:tcPr>
            <w:tcW w:w="1984" w:type="dxa"/>
          </w:tcPr>
          <w:p w14:paraId="0BA21452" w14:textId="50C37A8B" w:rsidR="00536092" w:rsidRPr="008B61C7" w:rsidRDefault="00F61E22" w:rsidP="00D652C6">
            <w:pPr>
              <w:tabs>
                <w:tab w:val="center" w:pos="884"/>
              </w:tabs>
              <w:spacing w:line="240" w:lineRule="exact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04 April 1990</w:t>
            </w:r>
          </w:p>
        </w:tc>
      </w:tr>
      <w:tr w:rsidR="00536092" w:rsidRPr="003C411E" w14:paraId="5B77737F" w14:textId="77777777" w:rsidTr="426C8348">
        <w:tc>
          <w:tcPr>
            <w:tcW w:w="436" w:type="dxa"/>
            <w:gridSpan w:val="2"/>
          </w:tcPr>
          <w:p w14:paraId="62A9FDC0" w14:textId="77777777" w:rsidR="00536092" w:rsidRPr="003C411E" w:rsidRDefault="00536092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</w:p>
        </w:tc>
        <w:tc>
          <w:tcPr>
            <w:tcW w:w="1972" w:type="dxa"/>
            <w:gridSpan w:val="3"/>
          </w:tcPr>
          <w:p w14:paraId="2E788AD7" w14:textId="77777777" w:rsidR="00536092" w:rsidRPr="003C411E" w:rsidRDefault="00536092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Jenis Kelamin</w:t>
            </w:r>
          </w:p>
        </w:tc>
        <w:tc>
          <w:tcPr>
            <w:tcW w:w="278" w:type="dxa"/>
          </w:tcPr>
          <w:p w14:paraId="617316A5" w14:textId="77777777" w:rsidR="00536092" w:rsidRPr="003C411E" w:rsidRDefault="00536092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:</w:t>
            </w:r>
          </w:p>
        </w:tc>
        <w:tc>
          <w:tcPr>
            <w:tcW w:w="2710" w:type="dxa"/>
            <w:gridSpan w:val="2"/>
          </w:tcPr>
          <w:p w14:paraId="1738AF28" w14:textId="48C53968" w:rsidR="00536092" w:rsidRPr="008B61C7" w:rsidRDefault="00D652C6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  <w:lang w:val="en-US"/>
              </w:rPr>
            </w:pPr>
            <w:r w:rsidRPr="00D652C6">
              <w:rPr>
                <w:rFonts w:cs="Arial"/>
                <w:sz w:val="20"/>
                <w:szCs w:val="20"/>
                <w:lang w:val="en-US"/>
              </w:rPr>
              <w:t>Laki-laki</w:t>
            </w:r>
          </w:p>
        </w:tc>
        <w:tc>
          <w:tcPr>
            <w:tcW w:w="2015" w:type="dxa"/>
          </w:tcPr>
          <w:p w14:paraId="74A444A1" w14:textId="77777777" w:rsidR="00536092" w:rsidRPr="003C411E" w:rsidRDefault="00536092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Identitas</w:t>
            </w:r>
          </w:p>
        </w:tc>
        <w:tc>
          <w:tcPr>
            <w:tcW w:w="278" w:type="dxa"/>
          </w:tcPr>
          <w:p w14:paraId="5CE9D00B" w14:textId="77777777" w:rsidR="00536092" w:rsidRPr="003C411E" w:rsidRDefault="00536092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:</w:t>
            </w:r>
          </w:p>
        </w:tc>
        <w:tc>
          <w:tcPr>
            <w:tcW w:w="1984" w:type="dxa"/>
          </w:tcPr>
          <w:p w14:paraId="10DF2412" w14:textId="5296756B" w:rsidR="00536092" w:rsidRPr="008B61C7" w:rsidRDefault="003705CB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fldChar w:fldCharType="begin"/>
            </w:r>
            <w:r>
              <w:rPr>
                <w:rFonts w:cs="Arial"/>
                <w:sz w:val="20"/>
                <w:szCs w:val="20"/>
                <w:lang w:val="en-US"/>
              </w:rPr>
              <w:instrText xml:space="preserve"> MERGEFIELD Identitas_Pemilik </w:instrText>
            </w:r>
            <w:r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="00162DB0">
              <w:rPr>
                <w:rFonts w:cs="Arial"/>
                <w:noProof/>
                <w:sz w:val="20"/>
                <w:szCs w:val="20"/>
                <w:lang w:val="en-US"/>
              </w:rPr>
              <w:t>«Identitas_Pemilik»</w:t>
            </w:r>
            <w:r>
              <w:rPr>
                <w:rFonts w:cs="Arial"/>
                <w:sz w:val="20"/>
                <w:szCs w:val="20"/>
                <w:lang w:val="en-US"/>
              </w:rPr>
              <w:fldChar w:fldCharType="end"/>
            </w:r>
          </w:p>
        </w:tc>
      </w:tr>
      <w:tr w:rsidR="00536092" w:rsidRPr="003C411E" w14:paraId="69949FE5" w14:textId="77777777" w:rsidTr="426C8348">
        <w:tc>
          <w:tcPr>
            <w:tcW w:w="436" w:type="dxa"/>
            <w:gridSpan w:val="2"/>
          </w:tcPr>
          <w:p w14:paraId="1096A861" w14:textId="77777777" w:rsidR="00536092" w:rsidRPr="003C411E" w:rsidRDefault="00536092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</w:p>
        </w:tc>
        <w:tc>
          <w:tcPr>
            <w:tcW w:w="1972" w:type="dxa"/>
            <w:gridSpan w:val="3"/>
          </w:tcPr>
          <w:p w14:paraId="7EC65186" w14:textId="77777777" w:rsidR="00536092" w:rsidRPr="003C411E" w:rsidRDefault="00536092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Alamat</w:t>
            </w:r>
          </w:p>
        </w:tc>
        <w:tc>
          <w:tcPr>
            <w:tcW w:w="278" w:type="dxa"/>
          </w:tcPr>
          <w:p w14:paraId="19327C0A" w14:textId="77777777" w:rsidR="00536092" w:rsidRPr="003C411E" w:rsidRDefault="00536092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:</w:t>
            </w:r>
          </w:p>
        </w:tc>
        <w:tc>
          <w:tcPr>
            <w:tcW w:w="2710" w:type="dxa"/>
            <w:gridSpan w:val="2"/>
          </w:tcPr>
          <w:p w14:paraId="40CD56F0" w14:textId="2D3710CE" w:rsidR="00536092" w:rsidRPr="008B61C7" w:rsidRDefault="00B15B0D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  <w:lang w:val="en-US"/>
              </w:rPr>
            </w:pPr>
            <w:r w:rsidRPr="00B15B0D">
              <w:rPr>
                <w:rFonts w:cs="Arial"/>
                <w:sz w:val="20"/>
                <w:szCs w:val="20"/>
                <w:lang w:val="en-US"/>
              </w:rPr>
              <w:t>Jl. Printis Lr. Masid No.489, Kel. Punge Jurong, Kec. Meuraxa Kota Banda Aceh</w:t>
            </w:r>
          </w:p>
        </w:tc>
        <w:tc>
          <w:tcPr>
            <w:tcW w:w="2015" w:type="dxa"/>
          </w:tcPr>
          <w:p w14:paraId="208CFDB8" w14:textId="77777777" w:rsidR="00536092" w:rsidRPr="003C411E" w:rsidRDefault="00536092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Kewarganegaraan</w:t>
            </w:r>
          </w:p>
        </w:tc>
        <w:tc>
          <w:tcPr>
            <w:tcW w:w="278" w:type="dxa"/>
          </w:tcPr>
          <w:p w14:paraId="5BEE4F16" w14:textId="77777777" w:rsidR="00536092" w:rsidRPr="003C411E" w:rsidRDefault="00536092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:</w:t>
            </w:r>
          </w:p>
        </w:tc>
        <w:tc>
          <w:tcPr>
            <w:tcW w:w="1984" w:type="dxa"/>
          </w:tcPr>
          <w:p w14:paraId="605CF7A0" w14:textId="0D3E8B9C" w:rsidR="00536092" w:rsidRPr="008B61C7" w:rsidRDefault="00D652C6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Indonesia</w:t>
            </w:r>
          </w:p>
        </w:tc>
      </w:tr>
      <w:tr w:rsidR="00922BB5" w:rsidRPr="003C411E" w14:paraId="4A5E9FEA" w14:textId="77777777" w:rsidTr="426C8348">
        <w:tc>
          <w:tcPr>
            <w:tcW w:w="436" w:type="dxa"/>
            <w:gridSpan w:val="2"/>
          </w:tcPr>
          <w:p w14:paraId="7F6AC038" w14:textId="240C20CB" w:rsidR="00922BB5" w:rsidRPr="00424CAC" w:rsidRDefault="004524FF" w:rsidP="00922BB5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 xml:space="preserve">Z </w:t>
            </w:r>
            <w:r w:rsidR="00922BB5">
              <w:rPr>
                <w:rFonts w:cs="Arial"/>
                <w:sz w:val="20"/>
                <w:szCs w:val="20"/>
                <w:lang w:val="en-US"/>
              </w:rPr>
              <w:t>4.</w:t>
            </w:r>
          </w:p>
        </w:tc>
        <w:tc>
          <w:tcPr>
            <w:tcW w:w="1972" w:type="dxa"/>
            <w:gridSpan w:val="3"/>
          </w:tcPr>
          <w:p w14:paraId="3D5D260C" w14:textId="143C56C7" w:rsidR="00922BB5" w:rsidRPr="00424CAC" w:rsidRDefault="00922BB5" w:rsidP="00922BB5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SB Penindakan</w:t>
            </w:r>
          </w:p>
        </w:tc>
        <w:tc>
          <w:tcPr>
            <w:tcW w:w="278" w:type="dxa"/>
          </w:tcPr>
          <w:p w14:paraId="39895E05" w14:textId="69D9C08B" w:rsidR="00922BB5" w:rsidRPr="00424CAC" w:rsidRDefault="00922BB5" w:rsidP="00922BB5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2710" w:type="dxa"/>
            <w:gridSpan w:val="2"/>
          </w:tcPr>
          <w:p w14:paraId="65E8C07A" w14:textId="0BE903BB" w:rsidR="00922BB5" w:rsidRDefault="003705CB" w:rsidP="00922BB5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fldChar w:fldCharType="begin"/>
            </w:r>
            <w:r>
              <w:rPr>
                <w:rFonts w:cs="Arial"/>
                <w:sz w:val="20"/>
                <w:szCs w:val="20"/>
                <w:lang w:val="en-US"/>
              </w:rPr>
              <w:instrText xml:space="preserve"> MERGEFIELD NO_SBP </w:instrText>
            </w:r>
            <w:r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="00162DB0">
              <w:rPr>
                <w:rFonts w:cs="Arial"/>
                <w:noProof/>
                <w:sz w:val="20"/>
                <w:szCs w:val="20"/>
                <w:lang w:val="en-US"/>
              </w:rPr>
              <w:t>«NO_SBP»</w:t>
            </w:r>
            <w:r>
              <w:rPr>
                <w:rFonts w:cs="Arial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2015" w:type="dxa"/>
          </w:tcPr>
          <w:p w14:paraId="2D2D0048" w14:textId="2416E06D" w:rsidR="00922BB5" w:rsidRPr="00424CAC" w:rsidRDefault="00922BB5" w:rsidP="00922BB5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  <w:lang w:val="en-US"/>
              </w:rPr>
            </w:pPr>
            <w:r w:rsidRPr="003C411E">
              <w:rPr>
                <w:rFonts w:cs="Arial"/>
                <w:sz w:val="20"/>
                <w:szCs w:val="20"/>
              </w:rPr>
              <w:t>Tanggal</w:t>
            </w:r>
          </w:p>
        </w:tc>
        <w:tc>
          <w:tcPr>
            <w:tcW w:w="278" w:type="dxa"/>
          </w:tcPr>
          <w:p w14:paraId="32709C94" w14:textId="21FF1942" w:rsidR="00922BB5" w:rsidRPr="00424CAC" w:rsidRDefault="00922BB5" w:rsidP="00922BB5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  <w:lang w:val="en-US"/>
              </w:rPr>
            </w:pPr>
            <w:r w:rsidRPr="003C411E">
              <w:rPr>
                <w:rFonts w:cs="Arial"/>
                <w:sz w:val="20"/>
                <w:szCs w:val="20"/>
              </w:rPr>
              <w:t>:</w:t>
            </w:r>
          </w:p>
        </w:tc>
        <w:tc>
          <w:tcPr>
            <w:tcW w:w="1984" w:type="dxa"/>
          </w:tcPr>
          <w:p w14:paraId="2533AC1D" w14:textId="77419082" w:rsidR="00922BB5" w:rsidRDefault="00295F1E" w:rsidP="00922BB5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fldChar w:fldCharType="begin"/>
            </w:r>
            <w:r>
              <w:rPr>
                <w:rFonts w:cs="Arial"/>
                <w:sz w:val="20"/>
                <w:szCs w:val="20"/>
                <w:lang w:val="en-US"/>
              </w:rPr>
              <w:instrText xml:space="preserve"> MERGEFIELD Waktu </w:instrText>
            </w:r>
            <w:r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="00162DB0">
              <w:rPr>
                <w:rFonts w:cs="Arial"/>
                <w:noProof/>
                <w:sz w:val="20"/>
                <w:szCs w:val="20"/>
                <w:lang w:val="en-US"/>
              </w:rPr>
              <w:t>«Waktu»</w:t>
            </w:r>
            <w:r>
              <w:rPr>
                <w:rFonts w:cs="Arial"/>
                <w:sz w:val="20"/>
                <w:szCs w:val="20"/>
                <w:lang w:val="en-US"/>
              </w:rPr>
              <w:fldChar w:fldCharType="end"/>
            </w:r>
          </w:p>
        </w:tc>
      </w:tr>
      <w:tr w:rsidR="00A83B6F" w:rsidRPr="003C411E" w14:paraId="1DB0307F" w14:textId="77777777" w:rsidTr="426C8348">
        <w:tc>
          <w:tcPr>
            <w:tcW w:w="436" w:type="dxa"/>
            <w:gridSpan w:val="2"/>
          </w:tcPr>
          <w:p w14:paraId="41B1461B" w14:textId="529B06F9" w:rsidR="00A83B6F" w:rsidRPr="00A83B6F" w:rsidRDefault="005D742F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5</w:t>
            </w:r>
            <w:r w:rsidR="00A83B6F">
              <w:rPr>
                <w:rFonts w:cs="Arial"/>
                <w:sz w:val="20"/>
                <w:szCs w:val="20"/>
                <w:lang w:val="en-US"/>
              </w:rPr>
              <w:t>.</w:t>
            </w:r>
          </w:p>
        </w:tc>
        <w:tc>
          <w:tcPr>
            <w:tcW w:w="9237" w:type="dxa"/>
            <w:gridSpan w:val="9"/>
          </w:tcPr>
          <w:p w14:paraId="0DC37019" w14:textId="02B3AE58" w:rsidR="00A83B6F" w:rsidRPr="003C411E" w:rsidRDefault="00197439" w:rsidP="005D2868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  <w:r w:rsidRPr="003C411E">
              <w:rPr>
                <w:rFonts w:cs="Arial"/>
                <w:sz w:val="20"/>
                <w:szCs w:val="20"/>
              </w:rPr>
              <w:t>Analis</w:t>
            </w:r>
            <w:r w:rsidR="0003313E">
              <w:rPr>
                <w:rFonts w:cs="Arial"/>
                <w:sz w:val="20"/>
                <w:szCs w:val="20"/>
                <w:lang w:val="en-US"/>
              </w:rPr>
              <w:t>is</w:t>
            </w:r>
            <w:r w:rsidRPr="003C411E">
              <w:rPr>
                <w:rFonts w:cs="Arial"/>
                <w:sz w:val="20"/>
                <w:szCs w:val="20"/>
              </w:rPr>
              <w:t xml:space="preserve"> hasil penindakan:</w:t>
            </w:r>
          </w:p>
        </w:tc>
      </w:tr>
      <w:tr w:rsidR="00034374" w:rsidRPr="003C411E" w14:paraId="196036F3" w14:textId="77777777" w:rsidTr="426C8348">
        <w:trPr>
          <w:trHeight w:val="970"/>
        </w:trPr>
        <w:tc>
          <w:tcPr>
            <w:tcW w:w="436" w:type="dxa"/>
            <w:gridSpan w:val="2"/>
          </w:tcPr>
          <w:p w14:paraId="7B2F6882" w14:textId="77777777" w:rsidR="00034374" w:rsidRDefault="00034374" w:rsidP="00034374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9237" w:type="dxa"/>
            <w:gridSpan w:val="9"/>
          </w:tcPr>
          <w:p w14:paraId="64C94B72" w14:textId="1367C9D2" w:rsidR="00034374" w:rsidRPr="00D26FEA" w:rsidRDefault="00116BB6" w:rsidP="004C3BD0">
            <w:pPr>
              <w:tabs>
                <w:tab w:val="left" w:pos="1710"/>
              </w:tabs>
              <w:spacing w:line="240" w:lineRule="exact"/>
              <w:jc w:val="both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Berdasarkan hasil penindakan</w:t>
            </w:r>
            <w:r w:rsidR="005D742F">
              <w:rPr>
                <w:rFonts w:cs="Arial"/>
                <w:sz w:val="20"/>
                <w:szCs w:val="20"/>
                <w:lang w:val="en-US"/>
              </w:rPr>
              <w:t>,</w:t>
            </w:r>
            <w:r>
              <w:rPr>
                <w:rFonts w:cs="Arial"/>
                <w:sz w:val="20"/>
                <w:szCs w:val="20"/>
                <w:lang w:val="en-US"/>
              </w:rPr>
              <w:t xml:space="preserve"> dilakukan analisis hasil penindakan dengan kesimpulan bahwa</w:t>
            </w:r>
            <w:r w:rsidR="005D742F">
              <w:rPr>
                <w:rFonts w:cs="Arial"/>
                <w:sz w:val="20"/>
                <w:szCs w:val="20"/>
                <w:lang w:val="en-US"/>
              </w:rPr>
              <w:t xml:space="preserve"> terhadap</w:t>
            </w:r>
            <w:r>
              <w:rPr>
                <w:rFonts w:cs="Arial"/>
                <w:sz w:val="20"/>
                <w:szCs w:val="20"/>
                <w:lang w:val="en-US"/>
              </w:rPr>
              <w:t xml:space="preserve"> barang, sarana pengangkut, dan/atau bangunan/tempat yang dilakukan penindakan diduga melanggar ketentuan </w:t>
            </w:r>
            <w:r w:rsidR="005D742F">
              <w:rPr>
                <w:rFonts w:cs="Arial"/>
                <w:sz w:val="20"/>
                <w:szCs w:val="20"/>
                <w:lang w:val="en-US"/>
              </w:rPr>
              <w:t>patut diduga melanggar ketentuan</w:t>
            </w:r>
            <w:r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="00E60F79">
              <w:rPr>
                <w:rFonts w:cs="Arial"/>
                <w:sz w:val="20"/>
                <w:szCs w:val="20"/>
                <w:lang w:val="en-US"/>
              </w:rPr>
              <w:fldChar w:fldCharType="begin"/>
            </w:r>
            <w:r w:rsidR="00E60F79">
              <w:rPr>
                <w:rFonts w:cs="Arial"/>
                <w:sz w:val="20"/>
                <w:szCs w:val="20"/>
                <w:lang w:val="en-US"/>
              </w:rPr>
              <w:instrText xml:space="preserve"> MERGEFIELD Pasal </w:instrText>
            </w:r>
            <w:r w:rsidR="00E60F79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="00162DB0">
              <w:rPr>
                <w:rFonts w:cs="Arial"/>
                <w:noProof/>
                <w:sz w:val="20"/>
                <w:szCs w:val="20"/>
                <w:lang w:val="en-US"/>
              </w:rPr>
              <w:t>«Pasal»</w:t>
            </w:r>
            <w:r w:rsidR="00E60F79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="00E60F79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="00E60F79">
              <w:rPr>
                <w:rFonts w:cs="Arial"/>
                <w:sz w:val="20"/>
                <w:szCs w:val="20"/>
                <w:lang w:val="en-US"/>
              </w:rPr>
              <w:fldChar w:fldCharType="begin"/>
            </w:r>
            <w:r w:rsidR="00E60F79">
              <w:rPr>
                <w:rFonts w:cs="Arial"/>
                <w:sz w:val="20"/>
                <w:szCs w:val="20"/>
                <w:lang w:val="en-US"/>
              </w:rPr>
              <w:instrText xml:space="preserve"> MERGEFIELD Undangundang </w:instrText>
            </w:r>
            <w:r w:rsidR="00E60F79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="00162DB0">
              <w:rPr>
                <w:rFonts w:cs="Arial"/>
                <w:noProof/>
                <w:sz w:val="20"/>
                <w:szCs w:val="20"/>
                <w:lang w:val="en-US"/>
              </w:rPr>
              <w:t>«Undangundang»</w:t>
            </w:r>
            <w:r w:rsidR="00E60F79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="004C3BD0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="004C3BD0">
              <w:rPr>
                <w:rFonts w:cs="Arial"/>
                <w:sz w:val="20"/>
                <w:szCs w:val="20"/>
                <w:lang w:val="en-US"/>
              </w:rPr>
              <w:fldChar w:fldCharType="begin"/>
            </w:r>
            <w:r w:rsidR="004C3BD0">
              <w:rPr>
                <w:rFonts w:cs="Arial"/>
                <w:sz w:val="20"/>
                <w:szCs w:val="20"/>
                <w:lang w:val="en-US"/>
              </w:rPr>
              <w:instrText xml:space="preserve"> MERGEFIELD Juncto </w:instrText>
            </w:r>
            <w:r w:rsidR="008C5A80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="008C5A80">
              <w:rPr>
                <w:rFonts w:cs="Arial"/>
                <w:noProof/>
                <w:sz w:val="20"/>
                <w:szCs w:val="20"/>
                <w:lang w:val="en-US"/>
              </w:rPr>
              <w:t>«Juncto»</w:t>
            </w:r>
            <w:r w:rsidR="004C3BD0">
              <w:rPr>
                <w:rFonts w:cs="Arial"/>
                <w:sz w:val="20"/>
                <w:szCs w:val="20"/>
                <w:lang w:val="en-US"/>
              </w:rPr>
              <w:fldChar w:fldCharType="end"/>
            </w:r>
          </w:p>
        </w:tc>
      </w:tr>
      <w:tr w:rsidR="00EE0BB4" w:rsidRPr="003C411E" w14:paraId="596E3B4C" w14:textId="77777777" w:rsidTr="426C8348">
        <w:trPr>
          <w:trHeight w:val="87"/>
        </w:trPr>
        <w:tc>
          <w:tcPr>
            <w:tcW w:w="436" w:type="dxa"/>
            <w:gridSpan w:val="2"/>
          </w:tcPr>
          <w:p w14:paraId="75AE5F15" w14:textId="77777777" w:rsidR="00EE0BB4" w:rsidRDefault="00EE0BB4" w:rsidP="00034374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9237" w:type="dxa"/>
            <w:gridSpan w:val="9"/>
          </w:tcPr>
          <w:p w14:paraId="3D82AE87" w14:textId="77777777" w:rsidR="00EE0BB4" w:rsidRDefault="00EE0BB4" w:rsidP="00875A4B">
            <w:pPr>
              <w:tabs>
                <w:tab w:val="left" w:pos="1710"/>
              </w:tabs>
              <w:spacing w:line="240" w:lineRule="exact"/>
              <w:jc w:val="both"/>
              <w:rPr>
                <w:rFonts w:cs="Arial"/>
                <w:sz w:val="20"/>
                <w:szCs w:val="20"/>
                <w:lang w:val="en-US"/>
              </w:rPr>
            </w:pPr>
          </w:p>
        </w:tc>
      </w:tr>
      <w:tr w:rsidR="00034374" w:rsidRPr="003C411E" w14:paraId="620C32D6" w14:textId="77777777" w:rsidTr="426C8348">
        <w:tc>
          <w:tcPr>
            <w:tcW w:w="4836" w:type="dxa"/>
            <w:gridSpan w:val="7"/>
          </w:tcPr>
          <w:p w14:paraId="66CA9AEE" w14:textId="77777777" w:rsidR="00034374" w:rsidRDefault="00034374" w:rsidP="00034374">
            <w:pPr>
              <w:tabs>
                <w:tab w:val="left" w:pos="1710"/>
              </w:tabs>
              <w:spacing w:line="240" w:lineRule="exact"/>
              <w:rPr>
                <w:rFonts w:cs="Arial"/>
                <w:sz w:val="20"/>
                <w:szCs w:val="20"/>
              </w:rPr>
            </w:pPr>
          </w:p>
        </w:tc>
        <w:tc>
          <w:tcPr>
            <w:tcW w:w="4837" w:type="dxa"/>
            <w:gridSpan w:val="4"/>
          </w:tcPr>
          <w:p w14:paraId="02145BA3" w14:textId="2F536393" w:rsidR="00034374" w:rsidRPr="007050E7" w:rsidRDefault="00034374" w:rsidP="00034374">
            <w:pPr>
              <w:adjustRightInd w:val="0"/>
              <w:jc w:val="both"/>
              <w:rPr>
                <w:rFonts w:cs="Arial"/>
                <w:sz w:val="20"/>
                <w:szCs w:val="20"/>
                <w:lang w:val="en-US"/>
              </w:rPr>
            </w:pPr>
            <w:r w:rsidRPr="003C411E">
              <w:rPr>
                <w:rFonts w:cs="Arial"/>
                <w:sz w:val="20"/>
                <w:szCs w:val="20"/>
              </w:rPr>
              <w:t xml:space="preserve">Banda Aceh, </w:t>
            </w:r>
            <w:r w:rsidR="005953BF">
              <w:rPr>
                <w:rFonts w:cs="Arial"/>
                <w:sz w:val="20"/>
                <w:szCs w:val="20"/>
                <w:lang w:val="en-US"/>
              </w:rPr>
              <w:fldChar w:fldCharType="begin"/>
            </w:r>
            <w:r w:rsidR="005953BF">
              <w:rPr>
                <w:rFonts w:cs="Arial"/>
                <w:sz w:val="20"/>
                <w:szCs w:val="20"/>
                <w:lang w:val="en-US"/>
              </w:rPr>
              <w:instrText xml:space="preserve"> MERGEFIELD TANGGAL_LPHP </w:instrText>
            </w:r>
            <w:r w:rsidR="005953BF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="00162DB0">
              <w:rPr>
                <w:rFonts w:cs="Arial"/>
                <w:noProof/>
                <w:sz w:val="20"/>
                <w:szCs w:val="20"/>
                <w:lang w:val="en-US"/>
              </w:rPr>
              <w:t>«TANGGAL_LPHP»</w:t>
            </w:r>
            <w:r w:rsidR="005953BF">
              <w:rPr>
                <w:rFonts w:cs="Arial"/>
                <w:sz w:val="20"/>
                <w:szCs w:val="20"/>
                <w:lang w:val="en-US"/>
              </w:rPr>
              <w:fldChar w:fldCharType="end"/>
            </w:r>
          </w:p>
        </w:tc>
      </w:tr>
      <w:tr w:rsidR="00755E0C" w:rsidRPr="003C411E" w14:paraId="51514F67" w14:textId="77777777" w:rsidTr="426C8348">
        <w:tc>
          <w:tcPr>
            <w:tcW w:w="4836" w:type="dxa"/>
            <w:gridSpan w:val="7"/>
          </w:tcPr>
          <w:p w14:paraId="3C011D55" w14:textId="1CE6E946" w:rsidR="00755E0C" w:rsidRPr="008B61C7" w:rsidRDefault="00755E0C" w:rsidP="00755E0C">
            <w:pPr>
              <w:adjustRightInd w:val="0"/>
              <w:jc w:val="both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4837" w:type="dxa"/>
            <w:gridSpan w:val="4"/>
          </w:tcPr>
          <w:p w14:paraId="11CF1B27" w14:textId="779C8A04" w:rsidR="00755E0C" w:rsidRDefault="00755E0C" w:rsidP="00755E0C">
            <w:pPr>
              <w:adjustRightInd w:val="0"/>
              <w:rPr>
                <w:rFonts w:cs="Arial"/>
                <w:bCs/>
                <w:kern w:val="32"/>
                <w:sz w:val="20"/>
                <w:szCs w:val="20"/>
                <w:lang w:val="en-US"/>
              </w:rPr>
            </w:pPr>
            <w:r>
              <w:rPr>
                <w:rFonts w:cs="Arial"/>
                <w:bCs/>
                <w:kern w:val="32"/>
                <w:sz w:val="20"/>
                <w:szCs w:val="20"/>
                <w:lang w:val="en-US"/>
              </w:rPr>
              <w:t>Konseptor LPHP</w:t>
            </w:r>
          </w:p>
        </w:tc>
      </w:tr>
      <w:tr w:rsidR="00755E0C" w:rsidRPr="003C411E" w14:paraId="411C3F10" w14:textId="77777777" w:rsidTr="426C8348">
        <w:tc>
          <w:tcPr>
            <w:tcW w:w="4836" w:type="dxa"/>
            <w:gridSpan w:val="7"/>
          </w:tcPr>
          <w:p w14:paraId="0296B295" w14:textId="77777777" w:rsidR="00755E0C" w:rsidRPr="008B61C7" w:rsidRDefault="00755E0C" w:rsidP="00755E0C">
            <w:pPr>
              <w:adjustRightInd w:val="0"/>
              <w:jc w:val="both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4837" w:type="dxa"/>
            <w:gridSpan w:val="4"/>
          </w:tcPr>
          <w:p w14:paraId="43D861B9" w14:textId="77777777" w:rsidR="00755E0C" w:rsidRDefault="00755E0C" w:rsidP="00755E0C">
            <w:pPr>
              <w:adjustRightInd w:val="0"/>
              <w:jc w:val="both"/>
              <w:rPr>
                <w:rFonts w:cs="Arial"/>
                <w:sz w:val="20"/>
                <w:szCs w:val="20"/>
              </w:rPr>
            </w:pPr>
          </w:p>
          <w:p w14:paraId="5F29D9EF" w14:textId="77777777" w:rsidR="00755E0C" w:rsidRDefault="00755E0C" w:rsidP="00755E0C">
            <w:pPr>
              <w:adjustRightInd w:val="0"/>
              <w:jc w:val="both"/>
              <w:rPr>
                <w:rFonts w:cs="Arial"/>
                <w:sz w:val="20"/>
                <w:szCs w:val="20"/>
              </w:rPr>
            </w:pPr>
          </w:p>
          <w:p w14:paraId="639A9CF5" w14:textId="77777777" w:rsidR="00755E0C" w:rsidRDefault="00755E0C" w:rsidP="00755E0C">
            <w:pPr>
              <w:adjustRightInd w:val="0"/>
              <w:jc w:val="both"/>
              <w:rPr>
                <w:rFonts w:cs="Arial"/>
                <w:sz w:val="20"/>
                <w:szCs w:val="20"/>
              </w:rPr>
            </w:pPr>
          </w:p>
          <w:p w14:paraId="3D845BDD" w14:textId="77777777" w:rsidR="00755E0C" w:rsidRDefault="00755E0C" w:rsidP="00755E0C">
            <w:pPr>
              <w:adjustRightInd w:val="0"/>
              <w:jc w:val="both"/>
              <w:rPr>
                <w:rFonts w:cs="Arial"/>
                <w:sz w:val="20"/>
                <w:szCs w:val="20"/>
              </w:rPr>
            </w:pPr>
          </w:p>
          <w:p w14:paraId="6A4DAE15" w14:textId="77777777" w:rsidR="00755E0C" w:rsidRDefault="00755E0C" w:rsidP="00755E0C">
            <w:pPr>
              <w:adjustRightInd w:val="0"/>
              <w:rPr>
                <w:rFonts w:cs="Arial"/>
                <w:bCs/>
                <w:kern w:val="32"/>
                <w:sz w:val="20"/>
                <w:szCs w:val="20"/>
                <w:lang w:val="en-US"/>
              </w:rPr>
            </w:pPr>
          </w:p>
        </w:tc>
      </w:tr>
      <w:tr w:rsidR="00755E0C" w:rsidRPr="003C411E" w14:paraId="392DCAE4" w14:textId="77777777" w:rsidTr="426C8348">
        <w:tc>
          <w:tcPr>
            <w:tcW w:w="4836" w:type="dxa"/>
            <w:gridSpan w:val="7"/>
          </w:tcPr>
          <w:p w14:paraId="37412BC0" w14:textId="2FB1CCE5" w:rsidR="00755E0C" w:rsidRPr="008B61C7" w:rsidRDefault="00755E0C" w:rsidP="00755E0C">
            <w:pPr>
              <w:adjustRightInd w:val="0"/>
              <w:jc w:val="both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4837" w:type="dxa"/>
            <w:gridSpan w:val="4"/>
          </w:tcPr>
          <w:p w14:paraId="5A3833F3" w14:textId="5A83545C" w:rsidR="00755E0C" w:rsidRDefault="00F05FF7" w:rsidP="00755E0C">
            <w:pPr>
              <w:adjustRightInd w:val="0"/>
              <w:rPr>
                <w:rFonts w:cs="Arial"/>
                <w:bCs/>
                <w:kern w:val="32"/>
                <w:sz w:val="20"/>
                <w:szCs w:val="20"/>
                <w:lang w:val="en-US"/>
              </w:rPr>
            </w:pPr>
            <w:r>
              <w:rPr>
                <w:rFonts w:cs="Arial"/>
                <w:bCs/>
                <w:kern w:val="32"/>
                <w:sz w:val="20"/>
                <w:szCs w:val="20"/>
              </w:rPr>
              <w:fldChar w:fldCharType="begin"/>
            </w:r>
            <w:r>
              <w:rPr>
                <w:rFonts w:cs="Arial"/>
                <w:bCs/>
                <w:kern w:val="32"/>
                <w:sz w:val="20"/>
                <w:szCs w:val="20"/>
              </w:rPr>
              <w:instrText xml:space="preserve"> MERGEFIELD NAMA_KONSEPTOR_LPHP </w:instrText>
            </w:r>
            <w:r>
              <w:rPr>
                <w:rFonts w:cs="Arial"/>
                <w:bCs/>
                <w:kern w:val="32"/>
                <w:sz w:val="20"/>
                <w:szCs w:val="20"/>
              </w:rPr>
              <w:fldChar w:fldCharType="separate"/>
            </w:r>
            <w:r w:rsidR="00162DB0">
              <w:rPr>
                <w:rFonts w:cs="Arial"/>
                <w:bCs/>
                <w:noProof/>
                <w:kern w:val="32"/>
                <w:sz w:val="20"/>
                <w:szCs w:val="20"/>
              </w:rPr>
              <w:t>«NAMA_KONSEPTOR_LPHP»</w:t>
            </w:r>
            <w:r>
              <w:rPr>
                <w:rFonts w:cs="Arial"/>
                <w:bCs/>
                <w:kern w:val="32"/>
                <w:sz w:val="20"/>
                <w:szCs w:val="20"/>
              </w:rPr>
              <w:fldChar w:fldCharType="end"/>
            </w:r>
          </w:p>
        </w:tc>
      </w:tr>
      <w:tr w:rsidR="00755E0C" w:rsidRPr="003C411E" w14:paraId="3071BAC6" w14:textId="77777777" w:rsidTr="426C8348">
        <w:tc>
          <w:tcPr>
            <w:tcW w:w="4836" w:type="dxa"/>
            <w:gridSpan w:val="7"/>
          </w:tcPr>
          <w:p w14:paraId="5DE8CF23" w14:textId="77777777" w:rsidR="00755E0C" w:rsidRPr="008B61C7" w:rsidRDefault="00755E0C" w:rsidP="00755E0C">
            <w:pPr>
              <w:adjustRightInd w:val="0"/>
              <w:jc w:val="both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4837" w:type="dxa"/>
            <w:gridSpan w:val="4"/>
          </w:tcPr>
          <w:p w14:paraId="475F5CA3" w14:textId="1CF497D2" w:rsidR="00755E0C" w:rsidRPr="00755E0C" w:rsidRDefault="00755E0C" w:rsidP="00755E0C">
            <w:pPr>
              <w:adjustRightInd w:val="0"/>
              <w:rPr>
                <w:rFonts w:cs="Arial"/>
                <w:bCs/>
                <w:kern w:val="32"/>
                <w:sz w:val="20"/>
                <w:szCs w:val="20"/>
                <w:lang w:val="en-US"/>
              </w:rPr>
            </w:pPr>
            <w:r>
              <w:rPr>
                <w:rFonts w:cs="Arial"/>
                <w:bCs/>
                <w:kern w:val="32"/>
                <w:sz w:val="20"/>
                <w:szCs w:val="20"/>
                <w:lang w:val="en-US"/>
              </w:rPr>
              <w:t>NIP</w:t>
            </w:r>
            <w:r w:rsidR="00F05FF7">
              <w:rPr>
                <w:rFonts w:cs="Arial"/>
                <w:bCs/>
                <w:kern w:val="32"/>
                <w:sz w:val="20"/>
                <w:szCs w:val="20"/>
                <w:lang w:val="en-US"/>
              </w:rPr>
              <w:t xml:space="preserve"> </w:t>
            </w:r>
            <w:r w:rsidR="00F20EDA">
              <w:rPr>
                <w:rFonts w:cs="Arial"/>
                <w:bCs/>
                <w:kern w:val="32"/>
                <w:sz w:val="20"/>
                <w:szCs w:val="20"/>
                <w:lang w:val="en-US"/>
              </w:rPr>
              <w:fldChar w:fldCharType="begin"/>
            </w:r>
            <w:r w:rsidR="00F20EDA">
              <w:rPr>
                <w:rFonts w:cs="Arial"/>
                <w:bCs/>
                <w:kern w:val="32"/>
                <w:sz w:val="20"/>
                <w:szCs w:val="20"/>
                <w:lang w:val="en-US"/>
              </w:rPr>
              <w:instrText xml:space="preserve"> MERGEFIELD NIP_Konseptor_LPHP </w:instrText>
            </w:r>
            <w:r w:rsidR="00F20EDA">
              <w:rPr>
                <w:rFonts w:cs="Arial"/>
                <w:bCs/>
                <w:kern w:val="32"/>
                <w:sz w:val="20"/>
                <w:szCs w:val="20"/>
                <w:lang w:val="en-US"/>
              </w:rPr>
              <w:fldChar w:fldCharType="separate"/>
            </w:r>
            <w:r w:rsidR="00162DB0">
              <w:rPr>
                <w:rFonts w:cs="Arial"/>
                <w:bCs/>
                <w:noProof/>
                <w:kern w:val="32"/>
                <w:sz w:val="20"/>
                <w:szCs w:val="20"/>
                <w:lang w:val="en-US"/>
              </w:rPr>
              <w:t>«NIP_Konseptor_LPHP»</w:t>
            </w:r>
            <w:r w:rsidR="00F20EDA">
              <w:rPr>
                <w:rFonts w:cs="Arial"/>
                <w:bCs/>
                <w:kern w:val="32"/>
                <w:sz w:val="20"/>
                <w:szCs w:val="20"/>
                <w:lang w:val="en-US"/>
              </w:rPr>
              <w:fldChar w:fldCharType="end"/>
            </w:r>
          </w:p>
        </w:tc>
      </w:tr>
      <w:tr w:rsidR="00755E0C" w:rsidRPr="003C411E" w14:paraId="5AB993B8" w14:textId="77777777" w:rsidTr="426C8348">
        <w:tc>
          <w:tcPr>
            <w:tcW w:w="4836" w:type="dxa"/>
            <w:gridSpan w:val="7"/>
          </w:tcPr>
          <w:p w14:paraId="1C6FBB8E" w14:textId="52887303" w:rsidR="00755E0C" w:rsidRPr="008B61C7" w:rsidRDefault="00755E0C" w:rsidP="00755E0C">
            <w:pPr>
              <w:adjustRightInd w:val="0"/>
              <w:jc w:val="both"/>
              <w:rPr>
                <w:rFonts w:cs="Arial"/>
                <w:bCs/>
                <w:kern w:val="32"/>
                <w:sz w:val="20"/>
                <w:szCs w:val="20"/>
                <w:lang w:val="en-US"/>
              </w:rPr>
            </w:pPr>
            <w:r w:rsidRPr="008B61C7">
              <w:rPr>
                <w:rFonts w:cs="Arial"/>
                <w:sz w:val="20"/>
                <w:szCs w:val="20"/>
                <w:lang w:val="en-US"/>
              </w:rPr>
              <w:t>Pengampu Pejabat Penyusun LPHP</w:t>
            </w:r>
          </w:p>
        </w:tc>
        <w:tc>
          <w:tcPr>
            <w:tcW w:w="4837" w:type="dxa"/>
            <w:gridSpan w:val="4"/>
          </w:tcPr>
          <w:p w14:paraId="057AFFF2" w14:textId="5FED470E" w:rsidR="00755E0C" w:rsidRPr="00C53C04" w:rsidRDefault="00755E0C" w:rsidP="00755E0C">
            <w:pPr>
              <w:adjustRightInd w:val="0"/>
              <w:rPr>
                <w:rFonts w:cs="Arial"/>
                <w:bCs/>
                <w:kern w:val="32"/>
                <w:sz w:val="20"/>
                <w:szCs w:val="20"/>
                <w:lang w:val="en-US"/>
              </w:rPr>
            </w:pPr>
            <w:r>
              <w:rPr>
                <w:rFonts w:cs="Arial"/>
                <w:bCs/>
                <w:kern w:val="32"/>
                <w:sz w:val="20"/>
                <w:szCs w:val="20"/>
                <w:lang w:val="en-US"/>
              </w:rPr>
              <w:t>Pemeriksa Bea dan Cukai Ahli Pertama</w:t>
            </w:r>
          </w:p>
        </w:tc>
      </w:tr>
      <w:tr w:rsidR="00755E0C" w:rsidRPr="003C411E" w14:paraId="790DE261" w14:textId="77777777" w:rsidTr="426C8348">
        <w:tc>
          <w:tcPr>
            <w:tcW w:w="4836" w:type="dxa"/>
            <w:gridSpan w:val="7"/>
          </w:tcPr>
          <w:p w14:paraId="74F87E37" w14:textId="77777777" w:rsidR="00755E0C" w:rsidRDefault="00755E0C" w:rsidP="00755E0C">
            <w:pPr>
              <w:adjustRightInd w:val="0"/>
              <w:jc w:val="both"/>
              <w:rPr>
                <w:rFonts w:cs="Arial"/>
                <w:sz w:val="20"/>
                <w:szCs w:val="20"/>
              </w:rPr>
            </w:pPr>
          </w:p>
          <w:p w14:paraId="662BFBE3" w14:textId="77777777" w:rsidR="00755E0C" w:rsidRDefault="00755E0C" w:rsidP="00755E0C">
            <w:pPr>
              <w:adjustRightInd w:val="0"/>
              <w:jc w:val="both"/>
              <w:rPr>
                <w:rFonts w:cs="Arial"/>
                <w:sz w:val="20"/>
                <w:szCs w:val="20"/>
              </w:rPr>
            </w:pPr>
          </w:p>
          <w:p w14:paraId="68B31AEF" w14:textId="77777777" w:rsidR="00755E0C" w:rsidRDefault="00755E0C" w:rsidP="00755E0C">
            <w:pPr>
              <w:adjustRightInd w:val="0"/>
              <w:jc w:val="both"/>
              <w:rPr>
                <w:rFonts w:cs="Arial"/>
                <w:sz w:val="20"/>
                <w:szCs w:val="20"/>
              </w:rPr>
            </w:pPr>
          </w:p>
          <w:p w14:paraId="0BE1206A" w14:textId="77777777" w:rsidR="00755E0C" w:rsidRDefault="00755E0C" w:rsidP="00755E0C">
            <w:pPr>
              <w:adjustRightInd w:val="0"/>
              <w:jc w:val="both"/>
              <w:rPr>
                <w:rFonts w:cs="Arial"/>
                <w:sz w:val="20"/>
                <w:szCs w:val="20"/>
              </w:rPr>
            </w:pPr>
          </w:p>
          <w:p w14:paraId="36BE3029" w14:textId="3A1D2A00" w:rsidR="00755E0C" w:rsidRPr="003C411E" w:rsidRDefault="00755E0C" w:rsidP="00755E0C">
            <w:pPr>
              <w:adjustRightInd w:val="0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4837" w:type="dxa"/>
            <w:gridSpan w:val="4"/>
          </w:tcPr>
          <w:p w14:paraId="394A78ED" w14:textId="77777777" w:rsidR="00755E0C" w:rsidRPr="003C411E" w:rsidRDefault="00755E0C" w:rsidP="00755E0C">
            <w:pPr>
              <w:adjustRightInd w:val="0"/>
              <w:rPr>
                <w:rFonts w:cs="Arial"/>
                <w:bCs/>
                <w:kern w:val="32"/>
                <w:sz w:val="20"/>
                <w:szCs w:val="20"/>
              </w:rPr>
            </w:pPr>
          </w:p>
        </w:tc>
      </w:tr>
      <w:tr w:rsidR="00755E0C" w:rsidRPr="003C411E" w14:paraId="70B49056" w14:textId="77777777" w:rsidTr="426C8348">
        <w:tc>
          <w:tcPr>
            <w:tcW w:w="4836" w:type="dxa"/>
            <w:gridSpan w:val="7"/>
          </w:tcPr>
          <w:p w14:paraId="3EB6DB2B" w14:textId="7819FECC" w:rsidR="00755E0C" w:rsidRPr="00657A79" w:rsidRDefault="00F20EDA" w:rsidP="00755E0C">
            <w:pPr>
              <w:adjustRightInd w:val="0"/>
              <w:jc w:val="both"/>
              <w:rPr>
                <w:rFonts w:cs="Arial"/>
                <w:bCs/>
                <w:kern w:val="32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fldChar w:fldCharType="begin"/>
            </w:r>
            <w:r>
              <w:rPr>
                <w:rFonts w:cs="Arial"/>
                <w:sz w:val="20"/>
                <w:szCs w:val="20"/>
              </w:rPr>
              <w:instrText xml:space="preserve"> MERGEFIELD Nama_Pengampu_LPHP </w:instrText>
            </w:r>
            <w:r>
              <w:rPr>
                <w:rFonts w:cs="Arial"/>
                <w:sz w:val="20"/>
                <w:szCs w:val="20"/>
              </w:rPr>
              <w:fldChar w:fldCharType="separate"/>
            </w:r>
            <w:r w:rsidR="00162DB0">
              <w:rPr>
                <w:rFonts w:cs="Arial"/>
                <w:noProof/>
                <w:sz w:val="20"/>
                <w:szCs w:val="20"/>
              </w:rPr>
              <w:t>«Nama_Pengampu_LPHP»</w:t>
            </w:r>
            <w:r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4837" w:type="dxa"/>
            <w:gridSpan w:val="4"/>
          </w:tcPr>
          <w:p w14:paraId="0802DBBD" w14:textId="3D8DCEBC" w:rsidR="00755E0C" w:rsidRPr="008B61C7" w:rsidRDefault="00F20EDA" w:rsidP="00755E0C">
            <w:pPr>
              <w:adjustRightInd w:val="0"/>
              <w:rPr>
                <w:rFonts w:cs="Arial"/>
                <w:bCs/>
                <w:kern w:val="32"/>
                <w:sz w:val="20"/>
                <w:szCs w:val="20"/>
                <w:lang w:val="en-US"/>
              </w:rPr>
            </w:pPr>
            <w:r>
              <w:rPr>
                <w:rFonts w:cs="Arial"/>
                <w:bCs/>
                <w:kern w:val="32"/>
                <w:sz w:val="20"/>
                <w:szCs w:val="20"/>
              </w:rPr>
              <w:fldChar w:fldCharType="begin"/>
            </w:r>
            <w:r>
              <w:rPr>
                <w:rFonts w:cs="Arial"/>
                <w:bCs/>
                <w:kern w:val="32"/>
                <w:sz w:val="20"/>
                <w:szCs w:val="20"/>
              </w:rPr>
              <w:instrText xml:space="preserve"> MERGEFIELD Nama_PBC_Penyusun_LPHP </w:instrText>
            </w:r>
            <w:r>
              <w:rPr>
                <w:rFonts w:cs="Arial"/>
                <w:bCs/>
                <w:kern w:val="32"/>
                <w:sz w:val="20"/>
                <w:szCs w:val="20"/>
              </w:rPr>
              <w:fldChar w:fldCharType="separate"/>
            </w:r>
            <w:r w:rsidR="00162DB0">
              <w:rPr>
                <w:rFonts w:cs="Arial"/>
                <w:bCs/>
                <w:noProof/>
                <w:kern w:val="32"/>
                <w:sz w:val="20"/>
                <w:szCs w:val="20"/>
              </w:rPr>
              <w:t>«Nama_PBC_Penyusun_LPHP»</w:t>
            </w:r>
            <w:r>
              <w:rPr>
                <w:rFonts w:cs="Arial"/>
                <w:bCs/>
                <w:kern w:val="32"/>
                <w:sz w:val="20"/>
                <w:szCs w:val="20"/>
              </w:rPr>
              <w:fldChar w:fldCharType="end"/>
            </w:r>
          </w:p>
        </w:tc>
      </w:tr>
      <w:tr w:rsidR="00755E0C" w:rsidRPr="003C411E" w14:paraId="06517E42" w14:textId="77777777" w:rsidTr="426C8348">
        <w:tc>
          <w:tcPr>
            <w:tcW w:w="4836" w:type="dxa"/>
            <w:gridSpan w:val="7"/>
          </w:tcPr>
          <w:p w14:paraId="6097E6CC" w14:textId="425E26C0" w:rsidR="00755E0C" w:rsidRPr="003C411E" w:rsidRDefault="00755E0C" w:rsidP="00755E0C">
            <w:pPr>
              <w:adjustRightInd w:val="0"/>
              <w:jc w:val="both"/>
              <w:rPr>
                <w:rFonts w:cs="Arial"/>
                <w:bCs/>
                <w:kern w:val="32"/>
                <w:sz w:val="20"/>
                <w:szCs w:val="20"/>
              </w:rPr>
            </w:pPr>
            <w:r w:rsidRPr="007F0739">
              <w:rPr>
                <w:rFonts w:cs="Arial"/>
                <w:sz w:val="20"/>
                <w:szCs w:val="20"/>
              </w:rPr>
              <w:t xml:space="preserve">NIP. </w:t>
            </w:r>
            <w:r w:rsidR="00F20EDA">
              <w:rPr>
                <w:rFonts w:cs="Arial"/>
                <w:sz w:val="20"/>
                <w:szCs w:val="20"/>
              </w:rPr>
              <w:fldChar w:fldCharType="begin"/>
            </w:r>
            <w:r w:rsidR="00F20EDA">
              <w:rPr>
                <w:rFonts w:cs="Arial"/>
                <w:sz w:val="20"/>
                <w:szCs w:val="20"/>
              </w:rPr>
              <w:instrText xml:space="preserve"> MERGEFIELD NIP_Pengampu_LPHP </w:instrText>
            </w:r>
            <w:r w:rsidR="00F20EDA">
              <w:rPr>
                <w:rFonts w:cs="Arial"/>
                <w:sz w:val="20"/>
                <w:szCs w:val="20"/>
              </w:rPr>
              <w:fldChar w:fldCharType="separate"/>
            </w:r>
            <w:r w:rsidR="00162DB0">
              <w:rPr>
                <w:rFonts w:cs="Arial"/>
                <w:noProof/>
                <w:sz w:val="20"/>
                <w:szCs w:val="20"/>
              </w:rPr>
              <w:t>«NIP_Pengampu_LPHP»</w:t>
            </w:r>
            <w:r w:rsidR="00F20EDA">
              <w:rPr>
                <w:rFonts w:cs="Arial"/>
                <w:sz w:val="20"/>
                <w:szCs w:val="20"/>
              </w:rPr>
              <w:fldChar w:fldCharType="end"/>
            </w:r>
          </w:p>
        </w:tc>
        <w:tc>
          <w:tcPr>
            <w:tcW w:w="4837" w:type="dxa"/>
            <w:gridSpan w:val="4"/>
          </w:tcPr>
          <w:p w14:paraId="3E7E1752" w14:textId="0CCB82EC" w:rsidR="00755E0C" w:rsidRPr="008B61C7" w:rsidRDefault="00755E0C" w:rsidP="00755E0C">
            <w:pPr>
              <w:adjustRightInd w:val="0"/>
              <w:rPr>
                <w:rFonts w:cs="Arial"/>
                <w:bCs/>
                <w:kern w:val="32"/>
                <w:sz w:val="20"/>
                <w:szCs w:val="20"/>
                <w:lang w:val="en-US"/>
              </w:rPr>
            </w:pPr>
            <w:r w:rsidRPr="003453BF">
              <w:rPr>
                <w:rFonts w:cs="Arial"/>
                <w:bCs/>
                <w:kern w:val="32"/>
                <w:sz w:val="20"/>
                <w:szCs w:val="20"/>
              </w:rPr>
              <w:t xml:space="preserve">NIP. </w:t>
            </w:r>
            <w:r w:rsidR="00F20EDA">
              <w:rPr>
                <w:rFonts w:cs="Arial"/>
                <w:bCs/>
                <w:kern w:val="32"/>
                <w:sz w:val="20"/>
                <w:szCs w:val="20"/>
              </w:rPr>
              <w:fldChar w:fldCharType="begin"/>
            </w:r>
            <w:r w:rsidR="00F20EDA">
              <w:rPr>
                <w:rFonts w:cs="Arial"/>
                <w:bCs/>
                <w:kern w:val="32"/>
                <w:sz w:val="20"/>
                <w:szCs w:val="20"/>
              </w:rPr>
              <w:instrText xml:space="preserve"> MERGEFIELD NIP_PBC_Penyusun_LPHP </w:instrText>
            </w:r>
            <w:r w:rsidR="00F20EDA">
              <w:rPr>
                <w:rFonts w:cs="Arial"/>
                <w:bCs/>
                <w:kern w:val="32"/>
                <w:sz w:val="20"/>
                <w:szCs w:val="20"/>
              </w:rPr>
              <w:fldChar w:fldCharType="separate"/>
            </w:r>
            <w:r w:rsidR="00162DB0">
              <w:rPr>
                <w:rFonts w:cs="Arial"/>
                <w:bCs/>
                <w:noProof/>
                <w:kern w:val="32"/>
                <w:sz w:val="20"/>
                <w:szCs w:val="20"/>
              </w:rPr>
              <w:t>«NIP_PBC_Penyusun_LPHP»</w:t>
            </w:r>
            <w:r w:rsidR="00F20EDA">
              <w:rPr>
                <w:rFonts w:cs="Arial"/>
                <w:bCs/>
                <w:kern w:val="32"/>
                <w:sz w:val="20"/>
                <w:szCs w:val="20"/>
              </w:rPr>
              <w:fldChar w:fldCharType="end"/>
            </w:r>
          </w:p>
        </w:tc>
      </w:tr>
      <w:tr w:rsidR="00755E0C" w:rsidRPr="003C411E" w14:paraId="7AB26A2A" w14:textId="77777777" w:rsidTr="426C8348">
        <w:tc>
          <w:tcPr>
            <w:tcW w:w="9673" w:type="dxa"/>
            <w:gridSpan w:val="11"/>
          </w:tcPr>
          <w:p w14:paraId="6403A3DE" w14:textId="77777777" w:rsidR="00755E0C" w:rsidRPr="003453BF" w:rsidRDefault="00755E0C" w:rsidP="00755E0C">
            <w:pPr>
              <w:adjustRightInd w:val="0"/>
              <w:rPr>
                <w:rFonts w:cs="Arial"/>
                <w:bCs/>
                <w:kern w:val="32"/>
                <w:sz w:val="20"/>
                <w:szCs w:val="20"/>
              </w:rPr>
            </w:pPr>
          </w:p>
        </w:tc>
      </w:tr>
      <w:tr w:rsidR="00755E0C" w:rsidRPr="008235E1" w14:paraId="67E08C50" w14:textId="77777777" w:rsidTr="426C8348">
        <w:tc>
          <w:tcPr>
            <w:tcW w:w="1309" w:type="dxa"/>
            <w:gridSpan w:val="3"/>
          </w:tcPr>
          <w:p w14:paraId="18B8E833" w14:textId="77777777" w:rsidR="00755E0C" w:rsidRPr="003C411E" w:rsidRDefault="00755E0C" w:rsidP="00755E0C">
            <w:pPr>
              <w:adjustRightInd w:val="0"/>
              <w:jc w:val="both"/>
              <w:rPr>
                <w:rFonts w:cs="Arial"/>
                <w:bCs/>
                <w:kern w:val="32"/>
                <w:sz w:val="20"/>
              </w:rPr>
            </w:pPr>
            <w:r>
              <w:rPr>
                <w:rFonts w:cs="Arial"/>
                <w:bCs/>
                <w:kern w:val="32"/>
                <w:sz w:val="20"/>
                <w:lang w:val="en-US"/>
              </w:rPr>
              <w:t>Catatan</w:t>
            </w:r>
          </w:p>
        </w:tc>
        <w:tc>
          <w:tcPr>
            <w:tcW w:w="252" w:type="dxa"/>
          </w:tcPr>
          <w:p w14:paraId="08B0BBA8" w14:textId="77777777" w:rsidR="00755E0C" w:rsidRPr="008235E1" w:rsidRDefault="00755E0C" w:rsidP="00755E0C">
            <w:pPr>
              <w:adjustRightInd w:val="0"/>
              <w:jc w:val="both"/>
              <w:rPr>
                <w:rFonts w:cs="Arial"/>
                <w:bCs/>
                <w:kern w:val="32"/>
                <w:sz w:val="20"/>
                <w:lang w:val="en-US"/>
              </w:rPr>
            </w:pPr>
            <w:r>
              <w:rPr>
                <w:rFonts w:cs="Arial"/>
                <w:bCs/>
                <w:kern w:val="32"/>
                <w:sz w:val="20"/>
                <w:lang w:val="en-US"/>
              </w:rPr>
              <w:t>:</w:t>
            </w:r>
          </w:p>
        </w:tc>
        <w:tc>
          <w:tcPr>
            <w:tcW w:w="8112" w:type="dxa"/>
            <w:gridSpan w:val="7"/>
          </w:tcPr>
          <w:p w14:paraId="7F1BC84F" w14:textId="77777777" w:rsidR="00755E0C" w:rsidRPr="008235E1" w:rsidRDefault="00755E0C" w:rsidP="00755E0C">
            <w:pPr>
              <w:adjustRightInd w:val="0"/>
              <w:jc w:val="both"/>
              <w:rPr>
                <w:rFonts w:cs="Arial"/>
                <w:bCs/>
                <w:kern w:val="32"/>
                <w:sz w:val="20"/>
                <w:lang w:val="en-US"/>
              </w:rPr>
            </w:pPr>
          </w:p>
        </w:tc>
      </w:tr>
    </w:tbl>
    <w:p w14:paraId="4D42FA90" w14:textId="706EC3FA" w:rsidR="00711A76" w:rsidRDefault="00711A76" w:rsidP="00E15A53">
      <w:pPr>
        <w:rPr>
          <w:rFonts w:eastAsia="Arial" w:cs="Arial"/>
          <w:noProof/>
        </w:rPr>
      </w:pPr>
    </w:p>
    <w:sectPr w:rsidR="00711A76" w:rsidSect="00B6669B">
      <w:headerReference w:type="default" r:id="rId11"/>
      <w:pgSz w:w="12242" w:h="18711" w:code="5"/>
      <w:pgMar w:top="1440" w:right="1327" w:bottom="567" w:left="1440" w:header="720" w:footer="720" w:gutter="0"/>
      <w:cols w:space="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FCB965" w14:textId="77777777" w:rsidR="00C41D29" w:rsidRDefault="0072218A">
      <w:r>
        <w:separator/>
      </w:r>
    </w:p>
  </w:endnote>
  <w:endnote w:type="continuationSeparator" w:id="0">
    <w:p w14:paraId="3CEF51FB" w14:textId="77777777" w:rsidR="00C41D29" w:rsidRDefault="0072218A">
      <w:r>
        <w:continuationSeparator/>
      </w:r>
    </w:p>
  </w:endnote>
  <w:endnote w:type="continuationNotice" w:id="1">
    <w:p w14:paraId="715B995B" w14:textId="77777777" w:rsidR="006A5453" w:rsidRDefault="006A545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133E97" w14:textId="77777777" w:rsidR="00C41D29" w:rsidRDefault="0072218A">
      <w:r>
        <w:separator/>
      </w:r>
    </w:p>
  </w:footnote>
  <w:footnote w:type="continuationSeparator" w:id="0">
    <w:p w14:paraId="7F55C3D2" w14:textId="77777777" w:rsidR="00C41D29" w:rsidRDefault="0072218A">
      <w:r>
        <w:continuationSeparator/>
      </w:r>
    </w:p>
  </w:footnote>
  <w:footnote w:type="continuationNotice" w:id="1">
    <w:p w14:paraId="5C3388CB" w14:textId="77777777" w:rsidR="006A5453" w:rsidRDefault="006A545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40" w:type="dxa"/>
      <w:tblInd w:w="-142" w:type="dxa"/>
      <w:tblBorders>
        <w:bottom w:val="single" w:sz="12" w:space="0" w:color="000000"/>
      </w:tblBorders>
      <w:shd w:val="clear" w:color="auto" w:fill="FFFFFF"/>
      <w:tblLayout w:type="fixed"/>
      <w:tblLook w:val="04A0" w:firstRow="1" w:lastRow="0" w:firstColumn="1" w:lastColumn="0" w:noHBand="0" w:noVBand="1"/>
    </w:tblPr>
    <w:tblGrid>
      <w:gridCol w:w="1560"/>
      <w:gridCol w:w="8080"/>
    </w:tblGrid>
    <w:tr w:rsidR="00E5492E" w14:paraId="445D695E" w14:textId="77777777" w:rsidTr="00380A54">
      <w:trPr>
        <w:trHeight w:val="335"/>
      </w:trPr>
      <w:tc>
        <w:tcPr>
          <w:tcW w:w="1560" w:type="dxa"/>
          <w:vMerge w:val="restart"/>
          <w:shd w:val="clear" w:color="auto" w:fill="FFFFFF"/>
        </w:tcPr>
        <w:p w14:paraId="10A3AF6E" w14:textId="2C8084AC" w:rsidR="00E5492E" w:rsidRDefault="00E5492E" w:rsidP="00E5492E">
          <w:pPr>
            <w:ind w:left="-104"/>
            <w:rPr>
              <w:rFonts w:eastAsia="Arial" w:cs="Arial"/>
            </w:rPr>
          </w:pPr>
          <w:r>
            <w:rPr>
              <w:noProof/>
              <w:lang w:val="en-US" w:eastAsia="en-US"/>
            </w:rPr>
            <w:drawing>
              <wp:inline distT="0" distB="0" distL="0" distR="0" wp14:anchorId="1CD2DA06" wp14:editId="6002DE76">
                <wp:extent cx="829340" cy="791209"/>
                <wp:effectExtent l="0" t="0" r="8890" b="9525"/>
                <wp:docPr id="39" name="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9340" cy="7912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80" w:type="dxa"/>
          <w:shd w:val="clear" w:color="auto" w:fill="FFFFFF"/>
        </w:tcPr>
        <w:p w14:paraId="728DC8CE" w14:textId="77777777" w:rsidR="00E5492E" w:rsidRDefault="00E5492E" w:rsidP="00E5492E">
          <w:pPr>
            <w:ind w:left="-126" w:right="-101"/>
            <w:jc w:val="center"/>
            <w:rPr>
              <w:rFonts w:eastAsia="Arial" w:cs="Arial"/>
              <w:b/>
              <w:bCs/>
              <w:sz w:val="26"/>
              <w:szCs w:val="26"/>
            </w:rPr>
          </w:pPr>
          <w:r>
            <w:rPr>
              <w:rFonts w:eastAsia="Arial" w:cs="Arial"/>
              <w:b/>
              <w:bCs/>
              <w:sz w:val="26"/>
              <w:szCs w:val="26"/>
            </w:rPr>
            <w:t>KEMENTERIAN KEUANGAN REPUBLIK INDONESIA</w:t>
          </w:r>
        </w:p>
      </w:tc>
    </w:tr>
    <w:tr w:rsidR="00E5492E" w14:paraId="325D898E" w14:textId="77777777" w:rsidTr="00380A54">
      <w:trPr>
        <w:trHeight w:val="461"/>
      </w:trPr>
      <w:tc>
        <w:tcPr>
          <w:tcW w:w="1560" w:type="dxa"/>
          <w:vMerge/>
        </w:tcPr>
        <w:p w14:paraId="4EA00F98" w14:textId="77777777" w:rsidR="00E5492E" w:rsidRDefault="00E5492E" w:rsidP="00E5492E"/>
      </w:tc>
      <w:tc>
        <w:tcPr>
          <w:tcW w:w="8080" w:type="dxa"/>
          <w:shd w:val="clear" w:color="auto" w:fill="FFFFFF"/>
        </w:tcPr>
        <w:p w14:paraId="6D8308E4" w14:textId="77777777" w:rsidR="00E5492E" w:rsidRDefault="00E5492E" w:rsidP="00E5492E">
          <w:pPr>
            <w:pStyle w:val="KopSurat"/>
            <w:ind w:left="-126" w:right="-101"/>
          </w:pPr>
          <w:r>
            <w:fldChar w:fldCharType="begin"/>
          </w:r>
          <w:r>
            <w:instrText xml:space="preserve">HYPERLINK "http://KOPSURAT" </w:instrText>
          </w:r>
          <w:r>
            <w:fldChar w:fldCharType="separate"/>
          </w:r>
          <w:r>
            <w:rPr>
              <w:rStyle w:val="Hyperlink"/>
              <w:color w:val="000000"/>
              <w:u w:val="none"/>
            </w:rPr>
            <w:t>DIREKTORAT JENDERAL BEA DAN CUKAI</w:t>
          </w:r>
        </w:p>
        <w:p w14:paraId="56F90864" w14:textId="77777777" w:rsidR="00E5492E" w:rsidRDefault="00E5492E" w:rsidP="00E5492E">
          <w:pPr>
            <w:pStyle w:val="KopSurat"/>
            <w:ind w:left="-126" w:right="-101"/>
          </w:pPr>
          <w:r>
            <w:t>KANTOR WILAYAH DIREKTORAT JENDERAL BEA DAN CUKAI ACEH</w:t>
          </w:r>
        </w:p>
        <w:p w14:paraId="2AC3BE05" w14:textId="77777777" w:rsidR="00E5492E" w:rsidRDefault="00E5492E" w:rsidP="00E5492E">
          <w:pPr>
            <w:pStyle w:val="KopSurat"/>
            <w:ind w:left="-126" w:right="-101"/>
          </w:pPr>
          <w:r>
            <w:t>KANTOR PENGAWASAN DAN PELAYANAN BEA DAN CUKAI TIPE MADYA PABEAN C BANDA ACEH</w:t>
          </w:r>
          <w:r>
            <w:fldChar w:fldCharType="end"/>
          </w:r>
        </w:p>
      </w:tc>
    </w:tr>
    <w:tr w:rsidR="00E5492E" w14:paraId="21442E11" w14:textId="77777777" w:rsidTr="00380A54">
      <w:tc>
        <w:tcPr>
          <w:tcW w:w="1560" w:type="dxa"/>
          <w:vMerge/>
          <w:tcBorders>
            <w:bottom w:val="nil"/>
          </w:tcBorders>
        </w:tcPr>
        <w:p w14:paraId="4972C7DB" w14:textId="77777777" w:rsidR="00E5492E" w:rsidRDefault="00E5492E" w:rsidP="00E5492E"/>
      </w:tc>
      <w:tc>
        <w:tcPr>
          <w:tcW w:w="8080" w:type="dxa"/>
          <w:tcBorders>
            <w:bottom w:val="nil"/>
          </w:tcBorders>
          <w:shd w:val="clear" w:color="auto" w:fill="FFFFFF"/>
        </w:tcPr>
        <w:p w14:paraId="5369EA09" w14:textId="77777777" w:rsidR="00E5492E" w:rsidRDefault="00162DB0" w:rsidP="00E5492E">
          <w:pPr>
            <w:pStyle w:val="Alamat"/>
            <w:ind w:left="-126" w:right="-101"/>
          </w:pPr>
          <w:hyperlink r:id="rId2" w:history="1">
            <w:r w:rsidR="00E5492E">
              <w:rPr>
                <w:rStyle w:val="Hyperlink"/>
                <w:color w:val="000000"/>
                <w:u w:val="none"/>
              </w:rPr>
              <w:t>Jalan Soekarno Hatta Nomor 3a, Geuceu Menara, Banda Aceh 23241; TELEPON (0651) 43137; FAKSIMILE (0651) 43136; LAMAN www.beacukai.go.id; PUSAT KONTAK LAYANAN 1500225; SUREL bcaceh@customs.go.id</w:t>
            </w:r>
          </w:hyperlink>
        </w:p>
      </w:tc>
    </w:tr>
    <w:tr w:rsidR="00E5492E" w14:paraId="7DA10A22" w14:textId="77777777" w:rsidTr="00380A54">
      <w:trPr>
        <w:trHeight w:val="60"/>
      </w:trPr>
      <w:tc>
        <w:tcPr>
          <w:tcW w:w="9640" w:type="dxa"/>
          <w:gridSpan w:val="2"/>
          <w:tcBorders>
            <w:bottom w:val="single" w:sz="12" w:space="0" w:color="000000"/>
          </w:tcBorders>
          <w:shd w:val="clear" w:color="auto" w:fill="FFFFFF"/>
        </w:tcPr>
        <w:p w14:paraId="4FA81100" w14:textId="77777777" w:rsidR="00E5492E" w:rsidRDefault="00E5492E" w:rsidP="00E5492E">
          <w:pPr>
            <w:rPr>
              <w:rFonts w:eastAsia="Arial" w:cs="Arial"/>
              <w:sz w:val="10"/>
              <w:szCs w:val="10"/>
            </w:rPr>
          </w:pPr>
        </w:p>
      </w:tc>
    </w:tr>
  </w:tbl>
  <w:p w14:paraId="053B58C0" w14:textId="22337E49" w:rsidR="00BE5030" w:rsidRDefault="00BE5030" w:rsidP="00E5492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7108BC"/>
    <w:multiLevelType w:val="hybridMultilevel"/>
    <w:tmpl w:val="9C2E09D2"/>
    <w:lvl w:ilvl="0" w:tplc="0421000F">
      <w:start w:val="1"/>
      <w:numFmt w:val="decimal"/>
      <w:lvlText w:val="%1."/>
      <w:lvlJc w:val="left"/>
      <w:pPr>
        <w:ind w:left="550" w:hanging="360"/>
      </w:pPr>
    </w:lvl>
    <w:lvl w:ilvl="1" w:tplc="04210019" w:tentative="1">
      <w:start w:val="1"/>
      <w:numFmt w:val="lowerLetter"/>
      <w:lvlText w:val="%2."/>
      <w:lvlJc w:val="left"/>
      <w:pPr>
        <w:ind w:left="1270" w:hanging="360"/>
      </w:pPr>
    </w:lvl>
    <w:lvl w:ilvl="2" w:tplc="0421001B" w:tentative="1">
      <w:start w:val="1"/>
      <w:numFmt w:val="lowerRoman"/>
      <w:lvlText w:val="%3."/>
      <w:lvlJc w:val="right"/>
      <w:pPr>
        <w:ind w:left="1990" w:hanging="180"/>
      </w:pPr>
    </w:lvl>
    <w:lvl w:ilvl="3" w:tplc="0421000F" w:tentative="1">
      <w:start w:val="1"/>
      <w:numFmt w:val="decimal"/>
      <w:lvlText w:val="%4."/>
      <w:lvlJc w:val="left"/>
      <w:pPr>
        <w:ind w:left="2710" w:hanging="360"/>
      </w:pPr>
    </w:lvl>
    <w:lvl w:ilvl="4" w:tplc="04210019" w:tentative="1">
      <w:start w:val="1"/>
      <w:numFmt w:val="lowerLetter"/>
      <w:lvlText w:val="%5."/>
      <w:lvlJc w:val="left"/>
      <w:pPr>
        <w:ind w:left="3430" w:hanging="360"/>
      </w:pPr>
    </w:lvl>
    <w:lvl w:ilvl="5" w:tplc="0421001B" w:tentative="1">
      <w:start w:val="1"/>
      <w:numFmt w:val="lowerRoman"/>
      <w:lvlText w:val="%6."/>
      <w:lvlJc w:val="right"/>
      <w:pPr>
        <w:ind w:left="4150" w:hanging="180"/>
      </w:pPr>
    </w:lvl>
    <w:lvl w:ilvl="6" w:tplc="0421000F" w:tentative="1">
      <w:start w:val="1"/>
      <w:numFmt w:val="decimal"/>
      <w:lvlText w:val="%7."/>
      <w:lvlJc w:val="left"/>
      <w:pPr>
        <w:ind w:left="4870" w:hanging="360"/>
      </w:pPr>
    </w:lvl>
    <w:lvl w:ilvl="7" w:tplc="04210019" w:tentative="1">
      <w:start w:val="1"/>
      <w:numFmt w:val="lowerLetter"/>
      <w:lvlText w:val="%8."/>
      <w:lvlJc w:val="left"/>
      <w:pPr>
        <w:ind w:left="5590" w:hanging="360"/>
      </w:pPr>
    </w:lvl>
    <w:lvl w:ilvl="8" w:tplc="0421001B" w:tentative="1">
      <w:start w:val="1"/>
      <w:numFmt w:val="lowerRoman"/>
      <w:lvlText w:val="%9."/>
      <w:lvlJc w:val="right"/>
      <w:pPr>
        <w:ind w:left="631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mailMerge>
    <w:mainDocumentType w:val="formLetters"/>
    <w:linkToQuery/>
    <w:dataType w:val="native"/>
    <w:connectString w:val="Provider=Microsoft.ACE.OLEDB.12.0;User ID=Admin;Data Source=C:\Users\frang\OneDrive - Kemenkeu\General - Customs &amp; Excise Enforcement BNA\Database Intelijen\Nanti dihapus\Penelitian Penindakan Untuk UR\db_LPHP_LP_untuk UR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tb_LPHP_LP$`"/>
    <w:dataSource r:id="rId1"/>
    <w:odso>
      <w:udl w:val="Provider=Microsoft.ACE.OLEDB.12.0;User ID=Admin;Data Source=C:\Users\frang\OneDrive - Kemenkeu\General - Customs &amp; Excise Enforcement BNA\Database Intelijen\Nanti dihapus\Penelitian Penindakan Untuk UR\db_LPHP_LP_untuk UR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tb_LPHP_LP$"/>
      <w:src r:id="rId2"/>
      <w:colDelim w:val="9"/>
      <w:type w:val="database"/>
      <w:fHdr/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</w:odso>
  </w:mailMerge>
  <w:defaultTabStop w:val="720"/>
  <w:characterSpacingControl w:val="doNotCompress"/>
  <w:hdrShapeDefaults>
    <o:shapedefaults v:ext="edit" spidmax="14950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030"/>
    <w:rsid w:val="00013CBD"/>
    <w:rsid w:val="00015ED7"/>
    <w:rsid w:val="0003285F"/>
    <w:rsid w:val="0003313E"/>
    <w:rsid w:val="00034374"/>
    <w:rsid w:val="00034DB5"/>
    <w:rsid w:val="00045C9F"/>
    <w:rsid w:val="00047E9A"/>
    <w:rsid w:val="00053EAC"/>
    <w:rsid w:val="00064657"/>
    <w:rsid w:val="000653AF"/>
    <w:rsid w:val="00076259"/>
    <w:rsid w:val="00080701"/>
    <w:rsid w:val="00090202"/>
    <w:rsid w:val="00091810"/>
    <w:rsid w:val="000A2E49"/>
    <w:rsid w:val="000B4444"/>
    <w:rsid w:val="000B6079"/>
    <w:rsid w:val="000B7A7C"/>
    <w:rsid w:val="000C2639"/>
    <w:rsid w:val="000D7B5A"/>
    <w:rsid w:val="000E39DA"/>
    <w:rsid w:val="000E7636"/>
    <w:rsid w:val="000F2BFC"/>
    <w:rsid w:val="00105A00"/>
    <w:rsid w:val="00110883"/>
    <w:rsid w:val="00115DEC"/>
    <w:rsid w:val="00116BB6"/>
    <w:rsid w:val="00126F6E"/>
    <w:rsid w:val="0015419A"/>
    <w:rsid w:val="00162DB0"/>
    <w:rsid w:val="001653B7"/>
    <w:rsid w:val="00165950"/>
    <w:rsid w:val="00183EA7"/>
    <w:rsid w:val="00192A05"/>
    <w:rsid w:val="00197439"/>
    <w:rsid w:val="001A007E"/>
    <w:rsid w:val="001A37C7"/>
    <w:rsid w:val="001B1547"/>
    <w:rsid w:val="001B4184"/>
    <w:rsid w:val="001B6C76"/>
    <w:rsid w:val="001C6955"/>
    <w:rsid w:val="001D2F13"/>
    <w:rsid w:val="001D3125"/>
    <w:rsid w:val="001D689C"/>
    <w:rsid w:val="001F2841"/>
    <w:rsid w:val="00201B51"/>
    <w:rsid w:val="00202306"/>
    <w:rsid w:val="002103EB"/>
    <w:rsid w:val="00211B6F"/>
    <w:rsid w:val="002135BE"/>
    <w:rsid w:val="002535A4"/>
    <w:rsid w:val="002655E8"/>
    <w:rsid w:val="00295F1E"/>
    <w:rsid w:val="002B6CDD"/>
    <w:rsid w:val="002D16F1"/>
    <w:rsid w:val="002D4EF6"/>
    <w:rsid w:val="002E0D34"/>
    <w:rsid w:val="002E57BE"/>
    <w:rsid w:val="002F6CEA"/>
    <w:rsid w:val="00301839"/>
    <w:rsid w:val="00302055"/>
    <w:rsid w:val="0030539B"/>
    <w:rsid w:val="00307DF8"/>
    <w:rsid w:val="003116F6"/>
    <w:rsid w:val="003348B8"/>
    <w:rsid w:val="0033554A"/>
    <w:rsid w:val="003453BF"/>
    <w:rsid w:val="00352425"/>
    <w:rsid w:val="00361842"/>
    <w:rsid w:val="00362B72"/>
    <w:rsid w:val="0036321E"/>
    <w:rsid w:val="003675BB"/>
    <w:rsid w:val="003705CB"/>
    <w:rsid w:val="00380A54"/>
    <w:rsid w:val="00382CD6"/>
    <w:rsid w:val="00396121"/>
    <w:rsid w:val="003A03CA"/>
    <w:rsid w:val="003A4006"/>
    <w:rsid w:val="003A45C0"/>
    <w:rsid w:val="003B3BAF"/>
    <w:rsid w:val="003B515A"/>
    <w:rsid w:val="003D10D2"/>
    <w:rsid w:val="003E140B"/>
    <w:rsid w:val="00401F1F"/>
    <w:rsid w:val="00403560"/>
    <w:rsid w:val="00404738"/>
    <w:rsid w:val="004124B6"/>
    <w:rsid w:val="004151DA"/>
    <w:rsid w:val="004179D6"/>
    <w:rsid w:val="00424CAC"/>
    <w:rsid w:val="0044675F"/>
    <w:rsid w:val="004524FF"/>
    <w:rsid w:val="004660C1"/>
    <w:rsid w:val="00470B77"/>
    <w:rsid w:val="00472554"/>
    <w:rsid w:val="0049704F"/>
    <w:rsid w:val="004C025A"/>
    <w:rsid w:val="004C3BD0"/>
    <w:rsid w:val="004C5B94"/>
    <w:rsid w:val="004F1EC6"/>
    <w:rsid w:val="004F5AFB"/>
    <w:rsid w:val="0050697A"/>
    <w:rsid w:val="00514C6E"/>
    <w:rsid w:val="005230B8"/>
    <w:rsid w:val="00525B4C"/>
    <w:rsid w:val="00536092"/>
    <w:rsid w:val="005525A3"/>
    <w:rsid w:val="00560D3B"/>
    <w:rsid w:val="00573464"/>
    <w:rsid w:val="00577750"/>
    <w:rsid w:val="00593732"/>
    <w:rsid w:val="005953BF"/>
    <w:rsid w:val="00596729"/>
    <w:rsid w:val="005A13EE"/>
    <w:rsid w:val="005A5407"/>
    <w:rsid w:val="005B0D6B"/>
    <w:rsid w:val="005B765F"/>
    <w:rsid w:val="005C246A"/>
    <w:rsid w:val="005C24D6"/>
    <w:rsid w:val="005D0C25"/>
    <w:rsid w:val="005D742F"/>
    <w:rsid w:val="005E21CF"/>
    <w:rsid w:val="005F21A5"/>
    <w:rsid w:val="005F340C"/>
    <w:rsid w:val="005F4BB6"/>
    <w:rsid w:val="005F58AA"/>
    <w:rsid w:val="00606C18"/>
    <w:rsid w:val="00621ABA"/>
    <w:rsid w:val="006235ED"/>
    <w:rsid w:val="006310FA"/>
    <w:rsid w:val="00657A79"/>
    <w:rsid w:val="00673F9E"/>
    <w:rsid w:val="006749FF"/>
    <w:rsid w:val="00675CEB"/>
    <w:rsid w:val="00680D15"/>
    <w:rsid w:val="00682226"/>
    <w:rsid w:val="00687501"/>
    <w:rsid w:val="00692C6A"/>
    <w:rsid w:val="00693373"/>
    <w:rsid w:val="00697025"/>
    <w:rsid w:val="006A31C7"/>
    <w:rsid w:val="006A5453"/>
    <w:rsid w:val="006B2ADE"/>
    <w:rsid w:val="006B6D2E"/>
    <w:rsid w:val="006C45C6"/>
    <w:rsid w:val="006E31D9"/>
    <w:rsid w:val="0070320E"/>
    <w:rsid w:val="007050E7"/>
    <w:rsid w:val="0070674D"/>
    <w:rsid w:val="00711A76"/>
    <w:rsid w:val="0072218A"/>
    <w:rsid w:val="0073417F"/>
    <w:rsid w:val="00750E26"/>
    <w:rsid w:val="00755E0C"/>
    <w:rsid w:val="007704D9"/>
    <w:rsid w:val="007744FD"/>
    <w:rsid w:val="00792CF9"/>
    <w:rsid w:val="007A3B4D"/>
    <w:rsid w:val="007A588F"/>
    <w:rsid w:val="007B35CF"/>
    <w:rsid w:val="007C2F0B"/>
    <w:rsid w:val="007D2CA3"/>
    <w:rsid w:val="007E40A0"/>
    <w:rsid w:val="007E712F"/>
    <w:rsid w:val="007F0739"/>
    <w:rsid w:val="007F0B85"/>
    <w:rsid w:val="007F5176"/>
    <w:rsid w:val="00801C95"/>
    <w:rsid w:val="00802204"/>
    <w:rsid w:val="008235E1"/>
    <w:rsid w:val="00831C22"/>
    <w:rsid w:val="00834FED"/>
    <w:rsid w:val="00857EDA"/>
    <w:rsid w:val="00875A4B"/>
    <w:rsid w:val="00880AB6"/>
    <w:rsid w:val="008822DF"/>
    <w:rsid w:val="00891AF0"/>
    <w:rsid w:val="00894AF1"/>
    <w:rsid w:val="008957EF"/>
    <w:rsid w:val="008A4F69"/>
    <w:rsid w:val="008B61C7"/>
    <w:rsid w:val="008B6D91"/>
    <w:rsid w:val="008C5A80"/>
    <w:rsid w:val="008E4488"/>
    <w:rsid w:val="008E4F96"/>
    <w:rsid w:val="00922BB5"/>
    <w:rsid w:val="00935075"/>
    <w:rsid w:val="009371F0"/>
    <w:rsid w:val="009435AB"/>
    <w:rsid w:val="0094537A"/>
    <w:rsid w:val="00954B97"/>
    <w:rsid w:val="00960C26"/>
    <w:rsid w:val="00967F7D"/>
    <w:rsid w:val="00973774"/>
    <w:rsid w:val="00983FFE"/>
    <w:rsid w:val="00987C1E"/>
    <w:rsid w:val="009B25DE"/>
    <w:rsid w:val="009B504F"/>
    <w:rsid w:val="009B5114"/>
    <w:rsid w:val="009D0093"/>
    <w:rsid w:val="009D46DA"/>
    <w:rsid w:val="009F249B"/>
    <w:rsid w:val="00A04ECB"/>
    <w:rsid w:val="00A17FBB"/>
    <w:rsid w:val="00A21C2B"/>
    <w:rsid w:val="00A26CDF"/>
    <w:rsid w:val="00A4624C"/>
    <w:rsid w:val="00A6682C"/>
    <w:rsid w:val="00A71B35"/>
    <w:rsid w:val="00A7669D"/>
    <w:rsid w:val="00A768CC"/>
    <w:rsid w:val="00A83B6F"/>
    <w:rsid w:val="00A96B42"/>
    <w:rsid w:val="00AA237A"/>
    <w:rsid w:val="00AD47A5"/>
    <w:rsid w:val="00AE32D4"/>
    <w:rsid w:val="00AF02C3"/>
    <w:rsid w:val="00B11ACE"/>
    <w:rsid w:val="00B15B0D"/>
    <w:rsid w:val="00B16715"/>
    <w:rsid w:val="00B26E3D"/>
    <w:rsid w:val="00B270BB"/>
    <w:rsid w:val="00B353D5"/>
    <w:rsid w:val="00B44681"/>
    <w:rsid w:val="00B470C1"/>
    <w:rsid w:val="00B5287B"/>
    <w:rsid w:val="00B6669B"/>
    <w:rsid w:val="00B7070B"/>
    <w:rsid w:val="00BB5C31"/>
    <w:rsid w:val="00BC3D8A"/>
    <w:rsid w:val="00BD007B"/>
    <w:rsid w:val="00BE1A29"/>
    <w:rsid w:val="00BE5030"/>
    <w:rsid w:val="00BF63FA"/>
    <w:rsid w:val="00C04D45"/>
    <w:rsid w:val="00C06D28"/>
    <w:rsid w:val="00C10894"/>
    <w:rsid w:val="00C12911"/>
    <w:rsid w:val="00C21F9D"/>
    <w:rsid w:val="00C41D29"/>
    <w:rsid w:val="00C423C6"/>
    <w:rsid w:val="00C436AD"/>
    <w:rsid w:val="00C4677E"/>
    <w:rsid w:val="00C52207"/>
    <w:rsid w:val="00C53C04"/>
    <w:rsid w:val="00C72E32"/>
    <w:rsid w:val="00CA4C44"/>
    <w:rsid w:val="00CA6523"/>
    <w:rsid w:val="00CC7AD3"/>
    <w:rsid w:val="00CD0484"/>
    <w:rsid w:val="00CE2B82"/>
    <w:rsid w:val="00CE37A1"/>
    <w:rsid w:val="00D10C6E"/>
    <w:rsid w:val="00D12D8F"/>
    <w:rsid w:val="00D26FEA"/>
    <w:rsid w:val="00D34A07"/>
    <w:rsid w:val="00D4285D"/>
    <w:rsid w:val="00D55879"/>
    <w:rsid w:val="00D61204"/>
    <w:rsid w:val="00D652C6"/>
    <w:rsid w:val="00D75AAC"/>
    <w:rsid w:val="00D927AC"/>
    <w:rsid w:val="00DB1087"/>
    <w:rsid w:val="00DC5B45"/>
    <w:rsid w:val="00DE1F6F"/>
    <w:rsid w:val="00DE741D"/>
    <w:rsid w:val="00DF1C3E"/>
    <w:rsid w:val="00E000F3"/>
    <w:rsid w:val="00E005C6"/>
    <w:rsid w:val="00E11D70"/>
    <w:rsid w:val="00E15A53"/>
    <w:rsid w:val="00E34D27"/>
    <w:rsid w:val="00E516B7"/>
    <w:rsid w:val="00E5437C"/>
    <w:rsid w:val="00E5492E"/>
    <w:rsid w:val="00E60F79"/>
    <w:rsid w:val="00E65EC3"/>
    <w:rsid w:val="00E6791C"/>
    <w:rsid w:val="00E730A6"/>
    <w:rsid w:val="00E8556C"/>
    <w:rsid w:val="00E87C33"/>
    <w:rsid w:val="00EB6094"/>
    <w:rsid w:val="00EC7633"/>
    <w:rsid w:val="00EE0BB4"/>
    <w:rsid w:val="00F001C4"/>
    <w:rsid w:val="00F0064D"/>
    <w:rsid w:val="00F022C7"/>
    <w:rsid w:val="00F02B05"/>
    <w:rsid w:val="00F05FF7"/>
    <w:rsid w:val="00F116FC"/>
    <w:rsid w:val="00F12500"/>
    <w:rsid w:val="00F1424D"/>
    <w:rsid w:val="00F20EDA"/>
    <w:rsid w:val="00F2603A"/>
    <w:rsid w:val="00F36BE1"/>
    <w:rsid w:val="00F51525"/>
    <w:rsid w:val="00F61E22"/>
    <w:rsid w:val="00F66887"/>
    <w:rsid w:val="00F75019"/>
    <w:rsid w:val="00F91514"/>
    <w:rsid w:val="00F91A07"/>
    <w:rsid w:val="00FA4A48"/>
    <w:rsid w:val="00FB7816"/>
    <w:rsid w:val="00FC2465"/>
    <w:rsid w:val="00FC7E95"/>
    <w:rsid w:val="00FE50D8"/>
    <w:rsid w:val="00FF3816"/>
    <w:rsid w:val="0C700FDD"/>
    <w:rsid w:val="3A325409"/>
    <w:rsid w:val="40D405E3"/>
    <w:rsid w:val="426C8348"/>
    <w:rsid w:val="434952F1"/>
    <w:rsid w:val="45E604CB"/>
    <w:rsid w:val="61A064FC"/>
    <w:rsid w:val="71505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9505"/>
    <o:shapelayout v:ext="edit">
      <o:idmap v:ext="edit" data="1"/>
    </o:shapelayout>
  </w:shapeDefaults>
  <w:decimalSymbol w:val="."/>
  <w:listSeparator w:val=","/>
  <w14:docId w14:val="053B5882"/>
  <w15:docId w15:val="{3753D984-37AF-41A3-A735-781D10EF9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0"/>
        <w:sz w:val="22"/>
        <w:szCs w:val="22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FEA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240" w:line="259" w:lineRule="auto"/>
      <w:outlineLvl w:val="0"/>
    </w:pPr>
    <w:rPr>
      <w:rFonts w:ascii="Calibri Light" w:eastAsia="Calibri Light" w:hAnsi="Calibri Light" w:cs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before="40" w:line="259" w:lineRule="auto"/>
      <w:outlineLvl w:val="1"/>
    </w:pPr>
    <w:rPr>
      <w:rFonts w:ascii="Calibri Light" w:eastAsia="Calibri Light" w:hAnsi="Calibri Light" w:cs="Calibri Light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before="40" w:line="259" w:lineRule="auto"/>
      <w:outlineLvl w:val="2"/>
    </w:pPr>
    <w:rPr>
      <w:rFonts w:ascii="Calibri Light" w:eastAsia="Calibri Light" w:hAnsi="Calibri Light" w:cs="Calibri Light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before="40" w:line="259" w:lineRule="auto"/>
      <w:outlineLvl w:val="3"/>
    </w:pPr>
    <w:rPr>
      <w:rFonts w:ascii="Calibri Light" w:eastAsia="Calibri Light" w:hAnsi="Calibri Light" w:cs="Calibri Light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40" w:line="259" w:lineRule="auto"/>
      <w:outlineLvl w:val="4"/>
    </w:pPr>
    <w:rPr>
      <w:rFonts w:ascii="Calibri Light" w:eastAsia="Calibri Light" w:hAnsi="Calibri Light" w:cs="Calibri Light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40" w:line="259" w:lineRule="auto"/>
      <w:outlineLvl w:val="5"/>
    </w:pPr>
    <w:rPr>
      <w:rFonts w:ascii="Calibri Light" w:eastAsia="Calibri Light" w:hAnsi="Calibri Light" w:cs="Calibri Light"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Pr>
      <w:rFonts w:ascii="Calibri Light" w:eastAsia="Calibri Light" w:hAnsi="Calibri Light" w:cs="Calibri Light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rPr>
      <w:rFonts w:ascii="Calibri Light" w:eastAsia="Calibri Light" w:hAnsi="Calibri Light" w:cs="Calibri Light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rPr>
      <w:rFonts w:ascii="Calibri Light" w:eastAsia="Calibri Light" w:hAnsi="Calibri Light" w:cs="Calibri Light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rPr>
      <w:rFonts w:ascii="Calibri Light" w:eastAsia="Calibri Light" w:hAnsi="Calibri Light" w:cs="Calibri Light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rPr>
      <w:rFonts w:ascii="Calibri Light" w:eastAsia="Calibri Light" w:hAnsi="Calibri Light" w:cs="Calibri Light"/>
      <w:color w:val="2F5496"/>
    </w:rPr>
  </w:style>
  <w:style w:type="character" w:customStyle="1" w:styleId="Heading6Char">
    <w:name w:val="Heading 6 Char"/>
    <w:basedOn w:val="DefaultParagraphFont"/>
    <w:link w:val="Heading6"/>
    <w:rPr>
      <w:rFonts w:ascii="Calibri Light" w:eastAsia="Calibri Light" w:hAnsi="Calibri Light" w:cs="Calibri Light"/>
      <w:color w:val="1F3763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customStyle="1" w:styleId="Alamat">
    <w:name w:val="Alamat"/>
    <w:basedOn w:val="Normal"/>
    <w:link w:val="AlamatChar"/>
    <w:qFormat/>
    <w:pPr>
      <w:jc w:val="center"/>
    </w:pPr>
    <w:rPr>
      <w:sz w:val="14"/>
    </w:rPr>
  </w:style>
  <w:style w:type="paragraph" w:customStyle="1" w:styleId="KopSurat">
    <w:name w:val="Kop Surat"/>
    <w:basedOn w:val="Normal"/>
    <w:link w:val="KopSuratChar"/>
    <w:qFormat/>
    <w:pPr>
      <w:jc w:val="center"/>
    </w:pPr>
    <w:rPr>
      <w:b/>
    </w:rPr>
  </w:style>
  <w:style w:type="character" w:customStyle="1" w:styleId="AlamatChar">
    <w:name w:val="Alamat Char"/>
    <w:basedOn w:val="DefaultParagraphFont"/>
    <w:link w:val="Alamat"/>
    <w:rPr>
      <w:rFonts w:ascii="Arial" w:hAnsi="Arial"/>
      <w:sz w:val="14"/>
    </w:rPr>
  </w:style>
  <w:style w:type="character" w:customStyle="1" w:styleId="KopSuratChar">
    <w:name w:val="Kop Surat Char"/>
    <w:basedOn w:val="DefaultParagraphFont"/>
    <w:link w:val="KopSurat"/>
    <w:rPr>
      <w:rFonts w:ascii="Arial" w:hAnsi="Arial"/>
      <w:b/>
    </w:rPr>
  </w:style>
  <w:style w:type="paragraph" w:customStyle="1" w:styleId="Arial11">
    <w:name w:val="Arial 11"/>
    <w:basedOn w:val="Normal"/>
    <w:link w:val="Arial11Char"/>
    <w:qFormat/>
    <w:rPr>
      <w:rFonts w:cs="Arial"/>
      <w:noProof/>
    </w:rPr>
  </w:style>
  <w:style w:type="character" w:customStyle="1" w:styleId="Arial11Char">
    <w:name w:val="Arial 11 Char"/>
    <w:basedOn w:val="DefaultParagraphFont"/>
    <w:link w:val="Arial11"/>
    <w:rPr>
      <w:rFonts w:ascii="Arial" w:hAnsi="Arial" w:cs="Arial"/>
      <w:noProof/>
      <w:color w:val="000000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91AF0"/>
    <w:pPr>
      <w:ind w:left="720"/>
      <w:contextualSpacing/>
    </w:pPr>
  </w:style>
  <w:style w:type="table" w:customStyle="1" w:styleId="TableGrid2">
    <w:name w:val="Table Grid2"/>
    <w:basedOn w:val="TableNormal"/>
    <w:next w:val="TableGrid"/>
    <w:uiPriority w:val="59"/>
    <w:rsid w:val="00EB6094"/>
    <w:rPr>
      <w:rFonts w:cs="SimSun"/>
      <w:color w:val="auto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8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33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1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0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7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8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41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54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0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01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2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45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49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81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9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21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997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71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50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59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06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5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13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4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6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1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71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9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ALAMAT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frang\OneDrive%20-%20Kemenkeu\General%20-%20Customs%20&amp;%20Excise%20Enforcement%20BNA\Database%20Intelijen\Nanti%20dihapus\Penelitian%20Penindakan%20Untuk%20UR\db_LPHP_LP_untuk%20UR.xlsx" TargetMode="External"/><Relationship Id="rId1" Type="http://schemas.openxmlformats.org/officeDocument/2006/relationships/mailMergeSource" Target="file:///C:\Users\frang\OneDrive%20-%20Kemenkeu\General%20-%20Customs%20&amp;%20Excise%20Enforcement%20BNA\Database%20Intelijen\Nanti%20dihapus\Penelitian%20Penindakan%20Untuk%20UR\db_LPHP_LP_untuk%20UR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2249150-7629-4c9e-9651-3605925e1cad" xsi:nil="true"/>
    <lcf76f155ced4ddcb4097134ff3c332f xmlns="3c0255ea-3fca-4048-b5cc-728d7165fbdd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2C9279C19CF945B5C699D6E6932279" ma:contentTypeVersion="15" ma:contentTypeDescription="Create a new document." ma:contentTypeScope="" ma:versionID="4020c2d75ef84a4076c1a94af1bbaff3">
  <xsd:schema xmlns:xsd="http://www.w3.org/2001/XMLSchema" xmlns:xs="http://www.w3.org/2001/XMLSchema" xmlns:p="http://schemas.microsoft.com/office/2006/metadata/properties" xmlns:ns2="3c0255ea-3fca-4048-b5cc-728d7165fbdd" xmlns:ns3="82249150-7629-4c9e-9651-3605925e1cad" targetNamespace="http://schemas.microsoft.com/office/2006/metadata/properties" ma:root="true" ma:fieldsID="b1982b82075c092f49dc69ffb09bfab9" ns2:_="" ns3:_="">
    <xsd:import namespace="3c0255ea-3fca-4048-b5cc-728d7165fbdd"/>
    <xsd:import namespace="82249150-7629-4c9e-9651-3605925e1c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0255ea-3fca-4048-b5cc-728d7165fb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13a81aea-b39a-4503-b357-deb112bd17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49150-7629-4c9e-9651-3605925e1ca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e1ed2482-3d88-4d7f-836f-0516c8199934}" ma:internalName="TaxCatchAll" ma:showField="CatchAllData" ma:web="82249150-7629-4c9e-9651-3605925e1ca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73C8C12-1100-460B-8431-86D121BBD2A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16BB153-861F-4192-A688-0C944E3487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F97C91-8AAA-4241-BFB3-79DE058C21C2}">
  <ds:schemaRefs>
    <ds:schemaRef ds:uri="http://schemas.microsoft.com/office/2006/metadata/properties"/>
    <ds:schemaRef ds:uri="82249150-7629-4c9e-9651-3605925e1cad"/>
    <ds:schemaRef ds:uri="3c0255ea-3fca-4048-b5cc-728d7165fbdd"/>
    <ds:schemaRef ds:uri="http://purl.org/dc/terms/"/>
    <ds:schemaRef ds:uri="http://purl.org/dc/dcmitype/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92BAAB9A-A35E-4395-9E81-166D5C08BC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0255ea-3fca-4048-b5cc-728d7165fbdd"/>
    <ds:schemaRef ds:uri="82249150-7629-4c9e-9651-3605925e1c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Rina Zenvia</dc:creator>
  <cp:lastModifiedBy>Frangky Pratama Sinurat</cp:lastModifiedBy>
  <cp:revision>3</cp:revision>
  <cp:lastPrinted>2026-05-19T05:57:00Z</cp:lastPrinted>
  <dcterms:created xsi:type="dcterms:W3CDTF">2026-09-07T17:11:00Z</dcterms:created>
  <dcterms:modified xsi:type="dcterms:W3CDTF">2026-09-07T17:11:00Z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0x010100972C9279C19CF945B5C699D6E6932279</vt:lpwstr>
  </property>
</Properties>
</file>