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B8C6658" w14:textId="374B2AFE" w:rsidR="00DA1957" w:rsidRDefault="004F5AA0">
      <w:pPr>
        <w:pStyle w:val="Title"/>
        <w:spacing w:line="240" w:lineRule="auto"/>
        <w:rPr>
          <w:rStyle w:val="None"/>
          <w:rFonts w:ascii="Microsoft YaHei UI Light" w:eastAsia="Microsoft YaHei UI Light" w:hAnsi="Microsoft YaHei UI Light" w:cs="YuKyokasho Yoko Bold" w:hint="default"/>
          <w:color w:val="2E74B5"/>
          <w:sz w:val="24"/>
          <w:szCs w:val="24"/>
          <w:u w:color="2E74B5"/>
        </w:rPr>
      </w:pPr>
      <w:r>
        <w:rPr>
          <w:rStyle w:val="None"/>
          <w:rFonts w:ascii="Microsoft YaHei UI Light" w:eastAsia="Microsoft YaHei UI Light" w:hAnsi="Microsoft YaHei UI Light" w:hint="default"/>
          <w:lang w:val="en-US" w:eastAsia="zh-CN"/>
        </w:rPr>
        <w:t>Dubbo</w:t>
      </w:r>
      <w:r w:rsidR="0023143E">
        <w:rPr>
          <w:rStyle w:val="None"/>
          <w:rFonts w:ascii="Microsoft YaHei UI Light" w:eastAsia="Microsoft YaHei UI Light" w:hAnsi="Microsoft YaHei UI Light"/>
          <w:lang w:val="en-US" w:eastAsia="zh-CN"/>
        </w:rPr>
        <w:t>源代码分析-</w:t>
      </w:r>
      <w:r w:rsidR="0023143E">
        <w:rPr>
          <w:rStyle w:val="None"/>
          <w:rFonts w:ascii="Microsoft YaHei UI Light" w:eastAsia="Microsoft YaHei UI Light" w:hAnsi="Microsoft YaHei UI Light" w:hint="default"/>
          <w:lang w:val="en-US" w:eastAsia="zh-CN"/>
        </w:rPr>
        <w:t>-</w:t>
      </w:r>
      <w:r w:rsidR="007F3656">
        <w:rPr>
          <w:rStyle w:val="None"/>
          <w:rFonts w:ascii="Microsoft YaHei UI Light" w:eastAsia="Microsoft YaHei UI Light" w:hAnsi="Microsoft YaHei UI Light"/>
          <w:lang w:val="en-US" w:eastAsia="zh-CN"/>
        </w:rPr>
        <w:t>之</w:t>
      </w:r>
      <w:r>
        <w:rPr>
          <w:rStyle w:val="None"/>
          <w:rFonts w:ascii="Microsoft YaHei UI Light" w:eastAsia="Microsoft YaHei UI Light" w:hAnsi="Microsoft YaHei UI Light"/>
          <w:lang w:val="en-US" w:eastAsia="zh-CN"/>
        </w:rPr>
        <w:t>六</w:t>
      </w:r>
      <w:r w:rsidR="004F0217">
        <w:rPr>
          <w:rStyle w:val="None"/>
          <w:rFonts w:ascii="Microsoft YaHei UI Light" w:eastAsia="Microsoft YaHei UI Light" w:hAnsi="Microsoft YaHei UI Light"/>
          <w:lang w:val="en-US" w:eastAsia="zh-CN"/>
        </w:rPr>
        <w:t xml:space="preserve"> </w:t>
      </w:r>
      <w:r>
        <w:rPr>
          <w:rStyle w:val="None"/>
          <w:rFonts w:ascii="Microsoft YaHei UI Light" w:eastAsia="Microsoft YaHei UI Light" w:hAnsi="Microsoft YaHei UI Light"/>
          <w:lang w:val="en-US" w:eastAsia="zh-CN"/>
        </w:rPr>
        <w:t>服务暴露流程</w:t>
      </w:r>
    </w:p>
    <w:p w14:paraId="243EF8CA" w14:textId="4231CB83" w:rsidR="00DA1957" w:rsidRDefault="004530B5">
      <w:pPr>
        <w:pStyle w:val="Subtitle"/>
        <w:rPr>
          <w:rFonts w:ascii="SimSun" w:eastAsia="SimSun" w:hAnsi="SimSun"/>
          <w:b w:val="0"/>
          <w:bCs w:val="0"/>
        </w:rPr>
      </w:pPr>
      <w:r>
        <w:rPr>
          <w:rStyle w:val="None"/>
          <w:rFonts w:ascii="SimSun" w:eastAsia="SimSun" w:hAnsi="SimSun"/>
          <w:b w:val="0"/>
          <w:bCs w:val="0"/>
          <w:lang w:val="zh-CN" w:eastAsia="zh-CN"/>
        </w:rPr>
        <w:t>1</w:t>
      </w:r>
      <w:r w:rsidR="0023143E">
        <w:rPr>
          <w:rStyle w:val="None"/>
          <w:rFonts w:ascii="SimSun" w:eastAsia="SimSun" w:hAnsi="SimSun"/>
          <w:b w:val="0"/>
          <w:bCs w:val="0"/>
          <w:lang w:val="zh-CN" w:eastAsia="zh-CN"/>
        </w:rPr>
        <w:t>3</w:t>
      </w:r>
      <w:r>
        <w:rPr>
          <w:rStyle w:val="None"/>
          <w:rFonts w:ascii="SimSun" w:eastAsia="SimSun" w:hAnsi="SimSun"/>
          <w:b w:val="0"/>
          <w:bCs w:val="0"/>
          <w:vertAlign w:val="superscript"/>
          <w:lang w:val="en-US"/>
        </w:rPr>
        <w:t>TH</w:t>
      </w:r>
      <w:r>
        <w:rPr>
          <w:rFonts w:ascii="SimSun" w:eastAsia="SimSun" w:hAnsi="SimSun"/>
          <w:b w:val="0"/>
          <w:bCs w:val="0"/>
        </w:rPr>
        <w:t xml:space="preserve"> </w:t>
      </w:r>
      <w:r>
        <w:rPr>
          <w:rFonts w:ascii="SimSun" w:eastAsia="SimSun" w:hAnsi="SimSun" w:hint="eastAsia"/>
          <w:b w:val="0"/>
          <w:bCs w:val="0"/>
        </w:rPr>
        <w:t>Ju</w:t>
      </w:r>
      <w:r w:rsidR="0023143E">
        <w:rPr>
          <w:rFonts w:ascii="SimSun" w:eastAsia="SimSun" w:hAnsi="SimSun" w:hint="eastAsia"/>
          <w:b w:val="0"/>
          <w:bCs w:val="0"/>
        </w:rPr>
        <w:t>l</w:t>
      </w:r>
      <w:r>
        <w:rPr>
          <w:rFonts w:ascii="SimSun" w:eastAsia="SimSun" w:hAnsi="SimSun"/>
          <w:b w:val="0"/>
          <w:bCs w:val="0"/>
        </w:rPr>
        <w:t>,2022</w:t>
      </w:r>
    </w:p>
    <w:p w14:paraId="06BE6F9C" w14:textId="77777777" w:rsidR="00176BE2" w:rsidRDefault="00176BE2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</w:pPr>
    </w:p>
    <w:p w14:paraId="397FE4C3" w14:textId="2E170F1A" w:rsidR="006054DD" w:rsidRDefault="004F5AA0" w:rsidP="007F3656">
      <w:pPr>
        <w:pStyle w:val="Heading1"/>
        <w:spacing w:before="0"/>
        <w:ind w:left="420" w:hanging="420"/>
        <w:rPr>
          <w:rFonts w:ascii="Microsoft YaHei UI Light" w:eastAsia="Microsoft YaHei UI Light" w:hAnsi="SimHei" w:cs="SimHei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 UI Light" w:eastAsia="Microsoft YaHei UI Light" w:hAnsi="SimHei" w:cs="SimHei" w:hint="eastAsia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前言</w:t>
      </w:r>
    </w:p>
    <w:p w14:paraId="45AB3296" w14:textId="2FBCE729" w:rsidR="004F5AA0" w:rsidRPr="004F5AA0" w:rsidRDefault="004F5AA0" w:rsidP="004F5AA0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4F5AA0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在之前的文章讲解中，已经讲到了</w:t>
      </w:r>
      <w:r w:rsidRPr="004F5AA0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</w:t>
      </w:r>
      <w:r w:rsidRPr="004F5AA0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的初始化流程。D</w:t>
      </w:r>
      <w:r w:rsidRPr="004F5AA0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ubbo</w:t>
      </w:r>
      <w:r w:rsidRPr="004F5AA0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的初始化是随着S</w:t>
      </w:r>
      <w:r w:rsidRPr="004F5AA0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pring</w:t>
      </w:r>
      <w:r w:rsidRPr="004F5AA0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容器B</w:t>
      </w:r>
      <w:r w:rsidRPr="004F5AA0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ean</w:t>
      </w:r>
      <w:r w:rsidRPr="004F5AA0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的实例化而进行的。我们重点看这样一个节点：</w:t>
      </w:r>
    </w:p>
    <w:p w14:paraId="7CFCCC6F" w14:textId="2B80FD69" w:rsidR="004F5AA0" w:rsidRDefault="004F5AA0" w:rsidP="004F5AA0">
      <w:pPr>
        <w:ind w:firstLine="426"/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4F5AA0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&lt;</w:t>
      </w:r>
      <w:r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d</w:t>
      </w:r>
      <w:r w:rsidRPr="004F5AA0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ubbo: service interface="</w:t>
      </w:r>
      <w:proofErr w:type="gramStart"/>
      <w:r w:rsidRPr="004F5AA0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com.viewscenes</w:t>
      </w:r>
      <w:proofErr w:type="gramEnd"/>
      <w:r w:rsidRPr="004F5AA0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.netsupervisor.service.InfoUserService" ref="service" /&gt;</w:t>
      </w:r>
    </w:p>
    <w:p w14:paraId="2931BF69" w14:textId="716050D7" w:rsidR="004F5AA0" w:rsidRDefault="004F5AA0" w:rsidP="004F5AA0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4F5AA0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它会完成D</w:t>
      </w:r>
      <w:r w:rsidRPr="004F5AA0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ubbo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服务暴露的逻辑，流程如下所示：</w:t>
      </w:r>
    </w:p>
    <w:p w14:paraId="170A4CF5" w14:textId="5E81B222" w:rsidR="004F5AA0" w:rsidRDefault="004F5AA0" w:rsidP="004F5AA0">
      <w:pPr>
        <w:jc w:val="center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noProof/>
        </w:rPr>
        <w:drawing>
          <wp:inline distT="0" distB="0" distL="0" distR="0" wp14:anchorId="2F9B213A" wp14:editId="4D129F9A">
            <wp:extent cx="5918835" cy="2950845"/>
            <wp:effectExtent l="0" t="0" r="5715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8835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B9E5D" w14:textId="2B6E0A26" w:rsidR="004F5AA0" w:rsidRDefault="004F5AA0" w:rsidP="004F5AA0">
      <w:pPr>
        <w:pStyle w:val="Heading1"/>
        <w:spacing w:before="0"/>
        <w:ind w:left="420" w:hanging="420"/>
        <w:rPr>
          <w:rFonts w:ascii="Microsoft YaHei UI Light" w:eastAsia="Microsoft YaHei UI Light" w:hAnsi="SimHei" w:cs="SimHei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F5AA0">
        <w:rPr>
          <w:rFonts w:ascii="Microsoft YaHei UI Light" w:eastAsia="Microsoft YaHei UI Light" w:hAnsi="SimHei" w:cs="SimHei" w:hint="eastAsia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开始</w:t>
      </w:r>
    </w:p>
    <w:p w14:paraId="4AA677B8" w14:textId="44EB308E" w:rsidR="004F5AA0" w:rsidRPr="004F5AA0" w:rsidRDefault="004F5AA0" w:rsidP="004F5AA0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4F5AA0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上述配置文件中的节点信息对应的处理类是S</w:t>
      </w:r>
      <w:r w:rsidRPr="004F5AA0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erviceBean</w:t>
      </w:r>
      <w:r w:rsidRPr="004F5AA0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。先看一下它的结构：</w:t>
      </w:r>
    </w:p>
    <w:p w14:paraId="07DBAF8F" w14:textId="77777777" w:rsidR="004F5AA0" w:rsidRPr="004F5AA0" w:rsidRDefault="004F5AA0" w:rsidP="004F5AA0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4F5AA0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public class ServiceBean&lt;T&gt; extends ServiceConfig&lt;T&gt; implements </w:t>
      </w:r>
    </w:p>
    <w:p w14:paraId="11EAB062" w14:textId="77777777" w:rsidR="004F5AA0" w:rsidRPr="004F5AA0" w:rsidRDefault="004F5AA0" w:rsidP="004F5AA0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4F5AA0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F5AA0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F5AA0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InitializingBean, DisposableBean, ApplicationContextAware,</w:t>
      </w:r>
    </w:p>
    <w:p w14:paraId="0DB29B9E" w14:textId="737D5240" w:rsidR="004F5AA0" w:rsidRPr="004F5AA0" w:rsidRDefault="004F5AA0" w:rsidP="004F5AA0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4F5AA0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F5AA0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F5AA0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F5AA0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F5AA0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ApplicationListener&lt;ContextRefreshedEvent&gt;, BeanNameAware {}</w:t>
      </w:r>
    </w:p>
    <w:p w14:paraId="49324DDF" w14:textId="75F250D9" w:rsidR="004F5AA0" w:rsidRPr="004F5AA0" w:rsidRDefault="004F5AA0" w:rsidP="004F5AA0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4F5AA0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我们可以看到，这个类实现了S</w:t>
      </w:r>
      <w:r w:rsidRPr="004F5AA0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pring</w:t>
      </w:r>
      <w:r w:rsidRPr="004F5AA0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的不同接口，这就意味着S</w:t>
      </w:r>
      <w:r w:rsidRPr="004F5AA0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pring</w:t>
      </w:r>
      <w:r w:rsidRPr="004F5AA0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在不同的时机就会调用到相应的方法。</w:t>
      </w:r>
    </w:p>
    <w:p w14:paraId="0BE72246" w14:textId="37C573A1" w:rsidR="00C440AF" w:rsidRPr="00C440AF" w:rsidRDefault="00303AC4" w:rsidP="00C440AF">
      <w:pPr>
        <w:pStyle w:val="Heading2"/>
        <w:tabs>
          <w:tab w:val="clear" w:pos="360"/>
          <w:tab w:val="left" w:pos="426"/>
        </w:tabs>
        <w:spacing w:before="0" w:after="0"/>
        <w:ind w:left="425" w:hanging="425"/>
        <w:rPr>
          <w:rFonts w:ascii="Microsoft YaHei" w:eastAsia="Microsoft YaHei" w:hAnsi="Microsoft YaHei" w:cs="Microsoft YaHei" w:hint="default"/>
          <w:b w:val="0"/>
          <w:u w:color="595959"/>
          <w:lang w:val="zh-CN"/>
        </w:rPr>
      </w:pPr>
      <w:r>
        <w:rPr>
          <w:rFonts w:ascii="Microsoft YaHei" w:eastAsia="Microsoft YaHei" w:hAnsi="Microsoft YaHei" w:cs="Microsoft YaHei"/>
          <w:b w:val="0"/>
          <w:u w:color="595959"/>
          <w:lang w:val="zh-CN"/>
        </w:rPr>
        <w:t>设置上下文</w:t>
      </w:r>
    </w:p>
    <w:p w14:paraId="65B83F88" w14:textId="7166460E" w:rsidR="00303AC4" w:rsidRDefault="00303AC4" w:rsidP="00303AC4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在Spring完成实例化和IOC之后，会调用到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invokerAwareInterfaces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方法，来判断B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ean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是否实现了A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ware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接口，然后调用对应的方法：</w:t>
      </w:r>
    </w:p>
    <w:p w14:paraId="124802EE" w14:textId="77777777" w:rsidR="00FE6003" w:rsidRPr="00FE6003" w:rsidRDefault="00FE6003" w:rsidP="00FE6003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E600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public void </w:t>
      </w:r>
      <w:proofErr w:type="gramStart"/>
      <w:r w:rsidRPr="00FE600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setApplicationContext(</w:t>
      </w:r>
      <w:proofErr w:type="gramEnd"/>
      <w:r w:rsidRPr="00FE600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ApplicationContext applicationContext) {</w:t>
      </w:r>
    </w:p>
    <w:p w14:paraId="6FA51BAE" w14:textId="77777777" w:rsidR="00FE6003" w:rsidRPr="00FE6003" w:rsidRDefault="00FE6003" w:rsidP="00FE6003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E600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proofErr w:type="gramStart"/>
      <w:r w:rsidRPr="00FE600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this.applicationContext</w:t>
      </w:r>
      <w:proofErr w:type="gramEnd"/>
      <w:r w:rsidRPr="00FE600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= applicationContext;</w:t>
      </w:r>
    </w:p>
    <w:p w14:paraId="2C23DD65" w14:textId="77777777" w:rsidR="00FE6003" w:rsidRPr="00FE6003" w:rsidRDefault="00FE6003" w:rsidP="00FE6003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E600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lastRenderedPageBreak/>
        <w:tab/>
        <w:t>SpringExtensionFactory.addApplicationContext(applicationContext</w:t>
      </w:r>
      <w:proofErr w:type="gramStart"/>
      <w:r w:rsidRPr="00FE600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76F136D7" w14:textId="77777777" w:rsidR="00FE6003" w:rsidRPr="00FE6003" w:rsidRDefault="00FE6003" w:rsidP="00FE6003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E600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if (</w:t>
      </w:r>
      <w:proofErr w:type="gramStart"/>
      <w:r w:rsidRPr="00FE600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applicationContext !</w:t>
      </w:r>
      <w:proofErr w:type="gramEnd"/>
      <w:r w:rsidRPr="00FE600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= null) {</w:t>
      </w:r>
    </w:p>
    <w:p w14:paraId="1ED1DD6E" w14:textId="77777777" w:rsidR="00FE6003" w:rsidRPr="00FE6003" w:rsidRDefault="00FE6003" w:rsidP="00FE6003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E600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FE600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SPRING_CONTEXT = </w:t>
      </w:r>
      <w:proofErr w:type="gramStart"/>
      <w:r w:rsidRPr="00FE600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applicationContext;</w:t>
      </w:r>
      <w:proofErr w:type="gramEnd"/>
    </w:p>
    <w:p w14:paraId="74287A3B" w14:textId="77777777" w:rsidR="00FE6003" w:rsidRPr="00FE6003" w:rsidRDefault="00FE6003" w:rsidP="00FE6003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E600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FE600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try {</w:t>
      </w:r>
    </w:p>
    <w:p w14:paraId="4FE62F41" w14:textId="77777777" w:rsidR="00FE6003" w:rsidRPr="00FE6003" w:rsidRDefault="00FE6003" w:rsidP="00FE6003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E600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FE600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FE600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Method method = applicationContext.getClass(</w:t>
      </w:r>
      <w:proofErr w:type="gramStart"/>
      <w:r w:rsidRPr="00FE600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).getMethod</w:t>
      </w:r>
      <w:proofErr w:type="gramEnd"/>
      <w:r w:rsidRPr="00FE600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</w:t>
      </w:r>
    </w:p>
    <w:p w14:paraId="4CAFBA56" w14:textId="77777777" w:rsidR="00FE6003" w:rsidRPr="00FE6003" w:rsidRDefault="00FE6003" w:rsidP="00FE6003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E600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FE600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FE600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FE600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FE600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"addApplicationListener", new Class&lt;?</w:t>
      </w:r>
      <w:proofErr w:type="gramStart"/>
      <w:r w:rsidRPr="00FE600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&gt;[</w:t>
      </w:r>
      <w:proofErr w:type="gramEnd"/>
      <w:r w:rsidRPr="00FE600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]{ApplicationListener.class});</w:t>
      </w:r>
    </w:p>
    <w:p w14:paraId="0C8C5A66" w14:textId="77777777" w:rsidR="00FE6003" w:rsidRPr="00FE6003" w:rsidRDefault="00FE6003" w:rsidP="00FE6003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E600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FE600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FE600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proofErr w:type="gramStart"/>
      <w:r w:rsidRPr="00FE600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method.invoke</w:t>
      </w:r>
      <w:proofErr w:type="gramEnd"/>
      <w:r w:rsidRPr="00FE600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(applicationContext, new Object[]{this});</w:t>
      </w:r>
    </w:p>
    <w:p w14:paraId="7F74B6C5" w14:textId="77777777" w:rsidR="00FE6003" w:rsidRPr="00FE6003" w:rsidRDefault="00FE6003" w:rsidP="00FE6003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E600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FE600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FE600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supportedApplicationListener = </w:t>
      </w:r>
      <w:proofErr w:type="gramStart"/>
      <w:r w:rsidRPr="00FE600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true;</w:t>
      </w:r>
      <w:proofErr w:type="gramEnd"/>
    </w:p>
    <w:p w14:paraId="3B949ADA" w14:textId="77777777" w:rsidR="00FE6003" w:rsidRPr="00FE6003" w:rsidRDefault="00FE6003" w:rsidP="00FE6003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E600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FE600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} catch (Throwable t) {</w:t>
      </w:r>
    </w:p>
    <w:p w14:paraId="4F057DA1" w14:textId="77777777" w:rsidR="00FE6003" w:rsidRPr="00FE6003" w:rsidRDefault="00FE6003" w:rsidP="00FE6003">
      <w:pPr>
        <w:ind w:firstLine="426"/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FE6003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FE6003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FE6003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ab/>
        <w:t>//</w:t>
      </w:r>
      <w:r w:rsidRPr="00FE6003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省略无关代码</w:t>
      </w:r>
      <w:r w:rsidRPr="00FE6003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....</w:t>
      </w:r>
    </w:p>
    <w:p w14:paraId="20B15A90" w14:textId="77777777" w:rsidR="00FE6003" w:rsidRPr="00FE6003" w:rsidRDefault="00FE6003" w:rsidP="00FE6003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E600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FE600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}</w:t>
      </w:r>
    </w:p>
    <w:p w14:paraId="4EEC0E51" w14:textId="77777777" w:rsidR="00FE6003" w:rsidRPr="00FE6003" w:rsidRDefault="00FE6003" w:rsidP="00FE6003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E600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}</w:t>
      </w:r>
    </w:p>
    <w:p w14:paraId="7B9A7707" w14:textId="50EE289E" w:rsidR="00303AC4" w:rsidRPr="00FE6003" w:rsidRDefault="00FE6003" w:rsidP="00FE6003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E600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}</w:t>
      </w:r>
    </w:p>
    <w:p w14:paraId="2931ACE0" w14:textId="6064EF5E" w:rsidR="00FE6003" w:rsidRPr="00DE5218" w:rsidRDefault="00DE5218" w:rsidP="00DE5218">
      <w:pPr>
        <w:pStyle w:val="Heading2"/>
        <w:tabs>
          <w:tab w:val="clear" w:pos="360"/>
          <w:tab w:val="left" w:pos="426"/>
        </w:tabs>
        <w:spacing w:before="0" w:after="0"/>
        <w:ind w:left="425" w:hanging="425"/>
        <w:rPr>
          <w:rFonts w:ascii="Microsoft YaHei" w:eastAsia="Microsoft YaHei" w:hAnsi="Microsoft YaHei" w:cs="Microsoft YaHei"/>
          <w:b w:val="0"/>
          <w:u w:color="595959"/>
          <w:lang w:val="zh-CN"/>
        </w:rPr>
      </w:pPr>
      <w:r w:rsidRPr="00DE5218">
        <w:rPr>
          <w:rFonts w:ascii="Microsoft YaHei" w:eastAsia="Microsoft YaHei" w:hAnsi="Microsoft YaHei" w:cs="Microsoft YaHei"/>
          <w:b w:val="0"/>
          <w:u w:color="595959"/>
          <w:lang w:val="zh-CN"/>
        </w:rPr>
        <w:t>初始化方法</w:t>
      </w:r>
    </w:p>
    <w:p w14:paraId="1B3FE143" w14:textId="52E592BE" w:rsidR="00DE5218" w:rsidRDefault="00DE5218" w:rsidP="00303AC4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S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erviceBean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还实现了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InitializingBean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接口，初始化方法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afterPropertiesSet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也是肯定要被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override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的。在这里面，就是拿到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中的应用信息、注册信息、协议信息等，设置到变量中。最后有一个判断方法值得注意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isDelay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，当返回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true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时，表示无需延迟导出，返回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false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，表示需要延迟导出。</w:t>
      </w:r>
    </w:p>
    <w:p w14:paraId="1608B81D" w14:textId="77777777" w:rsidR="00DE5218" w:rsidRPr="00DE5218" w:rsidRDefault="00DE5218" w:rsidP="00DE5218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public void </w:t>
      </w:r>
      <w:proofErr w:type="gramStart"/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afterPropertiesSet(</w:t>
      </w:r>
      <w:proofErr w:type="gramEnd"/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 throws Exception {</w:t>
      </w:r>
    </w:p>
    <w:p w14:paraId="678BEC07" w14:textId="77777777" w:rsidR="00DE5218" w:rsidRPr="00DE5218" w:rsidRDefault="00DE5218" w:rsidP="00DE5218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if (</w:t>
      </w:r>
      <w:proofErr w:type="gramStart"/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getProvider(</w:t>
      </w:r>
      <w:proofErr w:type="gramEnd"/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 == null) {</w:t>
      </w:r>
    </w:p>
    <w:p w14:paraId="7DEAAAEC" w14:textId="77777777" w:rsidR="00DE5218" w:rsidRPr="00DE5218" w:rsidRDefault="00DE5218" w:rsidP="00DE5218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//......</w:t>
      </w:r>
    </w:p>
    <w:p w14:paraId="2EAC0C88" w14:textId="77777777" w:rsidR="00DE5218" w:rsidRPr="00DE5218" w:rsidRDefault="00DE5218" w:rsidP="00DE5218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}</w:t>
      </w:r>
    </w:p>
    <w:p w14:paraId="19698D5B" w14:textId="77777777" w:rsidR="00DE5218" w:rsidRPr="00DE5218" w:rsidRDefault="00DE5218" w:rsidP="00DE5218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if (</w:t>
      </w:r>
      <w:proofErr w:type="gramStart"/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getApplication(</w:t>
      </w:r>
      <w:proofErr w:type="gramEnd"/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 == null</w:t>
      </w:r>
    </w:p>
    <w:p w14:paraId="0160AEA2" w14:textId="77777777" w:rsidR="00DE5218" w:rsidRPr="00DE5218" w:rsidRDefault="00DE5218" w:rsidP="00DE5218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&amp;&amp; (</w:t>
      </w:r>
      <w:proofErr w:type="gramStart"/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getProvider(</w:t>
      </w:r>
      <w:proofErr w:type="gramEnd"/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 == null || getProvider().getApplication() == null)) {</w:t>
      </w:r>
    </w:p>
    <w:p w14:paraId="751836C5" w14:textId="77777777" w:rsidR="00DE5218" w:rsidRPr="00DE5218" w:rsidRDefault="00DE5218" w:rsidP="00DE5218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//......</w:t>
      </w:r>
    </w:p>
    <w:p w14:paraId="3CFA0D11" w14:textId="77777777" w:rsidR="00DE5218" w:rsidRPr="00DE5218" w:rsidRDefault="00DE5218" w:rsidP="00DE5218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}</w:t>
      </w:r>
    </w:p>
    <w:p w14:paraId="5FD420F6" w14:textId="77777777" w:rsidR="00DE5218" w:rsidRPr="00DE5218" w:rsidRDefault="00DE5218" w:rsidP="00DE5218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if (</w:t>
      </w:r>
      <w:proofErr w:type="gramStart"/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getModule(</w:t>
      </w:r>
      <w:proofErr w:type="gramEnd"/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 == null</w:t>
      </w:r>
    </w:p>
    <w:p w14:paraId="68016AC3" w14:textId="77777777" w:rsidR="00DE5218" w:rsidRPr="00DE5218" w:rsidRDefault="00DE5218" w:rsidP="00DE5218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&amp;&amp; (</w:t>
      </w:r>
      <w:proofErr w:type="gramStart"/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getProvider(</w:t>
      </w:r>
      <w:proofErr w:type="gramEnd"/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 == null || getProvider().getModule() == null)) {</w:t>
      </w:r>
    </w:p>
    <w:p w14:paraId="19699C2D" w14:textId="77777777" w:rsidR="00DE5218" w:rsidRPr="00DE5218" w:rsidRDefault="00DE5218" w:rsidP="00DE5218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//......</w:t>
      </w:r>
    </w:p>
    <w:p w14:paraId="03991BF4" w14:textId="77777777" w:rsidR="00DE5218" w:rsidRPr="00DE5218" w:rsidRDefault="00DE5218" w:rsidP="00DE5218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}</w:t>
      </w:r>
    </w:p>
    <w:p w14:paraId="23D21C8F" w14:textId="77777777" w:rsidR="00DE5218" w:rsidRPr="00DE5218" w:rsidRDefault="00DE5218" w:rsidP="00DE5218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if ((</w:t>
      </w:r>
      <w:proofErr w:type="gramStart"/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getRegistries(</w:t>
      </w:r>
      <w:proofErr w:type="gramEnd"/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 == null || getRegistries().isEmpty())) {</w:t>
      </w:r>
    </w:p>
    <w:p w14:paraId="4E9E6746" w14:textId="77777777" w:rsidR="00DE5218" w:rsidRPr="00DE5218" w:rsidRDefault="00DE5218" w:rsidP="00DE5218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//......</w:t>
      </w:r>
    </w:p>
    <w:p w14:paraId="2DECD3A7" w14:textId="77777777" w:rsidR="00DE5218" w:rsidRPr="00DE5218" w:rsidRDefault="00DE5218" w:rsidP="00DE5218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}</w:t>
      </w:r>
    </w:p>
    <w:p w14:paraId="718084BB" w14:textId="77777777" w:rsidR="00DE5218" w:rsidRPr="00DE5218" w:rsidRDefault="00DE5218" w:rsidP="00DE5218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if ((</w:t>
      </w:r>
      <w:proofErr w:type="gramStart"/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getProtocols(</w:t>
      </w:r>
      <w:proofErr w:type="gramEnd"/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 == null || getProtocols().isEmpty())</w:t>
      </w:r>
    </w:p>
    <w:p w14:paraId="6A70FCAE" w14:textId="77777777" w:rsidR="00DE5218" w:rsidRPr="00DE5218" w:rsidRDefault="00DE5218" w:rsidP="00DE5218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&amp;&amp; (</w:t>
      </w:r>
      <w:proofErr w:type="gramStart"/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getProvider(</w:t>
      </w:r>
      <w:proofErr w:type="gramEnd"/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) == null || getProvider().getProtocols() == null || </w:t>
      </w:r>
    </w:p>
    <w:p w14:paraId="0B9A9E11" w14:textId="77777777" w:rsidR="00DE5218" w:rsidRPr="00DE5218" w:rsidRDefault="00DE5218" w:rsidP="00DE5218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getProvider(</w:t>
      </w:r>
      <w:proofErr w:type="gramStart"/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).getProtocols</w:t>
      </w:r>
      <w:proofErr w:type="gramEnd"/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().isEmpty())) {</w:t>
      </w:r>
    </w:p>
    <w:p w14:paraId="45AEB982" w14:textId="77777777" w:rsidR="00DE5218" w:rsidRPr="00DE5218" w:rsidRDefault="00DE5218" w:rsidP="00DE5218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//......</w:t>
      </w:r>
    </w:p>
    <w:p w14:paraId="5B0F8711" w14:textId="77777777" w:rsidR="00DE5218" w:rsidRPr="00DE5218" w:rsidRDefault="00DE5218" w:rsidP="00DE5218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}</w:t>
      </w:r>
    </w:p>
    <w:p w14:paraId="7DBD8504" w14:textId="77777777" w:rsidR="00DE5218" w:rsidRPr="00DE5218" w:rsidRDefault="00DE5218" w:rsidP="00DE5218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if (</w:t>
      </w:r>
      <w:proofErr w:type="gramStart"/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getPath(</w:t>
      </w:r>
      <w:proofErr w:type="gramEnd"/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 == null || getPath().length() == 0) {</w:t>
      </w:r>
    </w:p>
    <w:p w14:paraId="6AA4F598" w14:textId="77777777" w:rsidR="00DE5218" w:rsidRPr="00DE5218" w:rsidRDefault="00DE5218" w:rsidP="00DE5218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if (</w:t>
      </w:r>
      <w:proofErr w:type="gramStart"/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beanName !</w:t>
      </w:r>
      <w:proofErr w:type="gramEnd"/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= null &amp;&amp; beanName.length() &gt; 0</w:t>
      </w:r>
    </w:p>
    <w:p w14:paraId="556EADE5" w14:textId="77777777" w:rsidR="00DE5218" w:rsidRPr="00DE5218" w:rsidRDefault="00DE5218" w:rsidP="00DE5218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lastRenderedPageBreak/>
        <w:tab/>
      </w:r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&amp;&amp; </w:t>
      </w:r>
      <w:proofErr w:type="gramStart"/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getInterface(</w:t>
      </w:r>
      <w:proofErr w:type="gramEnd"/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 != null &amp;&amp; getInterface().length() &gt; 0</w:t>
      </w:r>
    </w:p>
    <w:p w14:paraId="121216B1" w14:textId="77777777" w:rsidR="00DE5218" w:rsidRPr="00DE5218" w:rsidRDefault="00DE5218" w:rsidP="00DE5218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&amp;&amp; beanName.startsWith(</w:t>
      </w:r>
      <w:proofErr w:type="gramStart"/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getInterface(</w:t>
      </w:r>
      <w:proofErr w:type="gramEnd"/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))) {</w:t>
      </w:r>
    </w:p>
    <w:p w14:paraId="5AFD3860" w14:textId="77777777" w:rsidR="00DE5218" w:rsidRPr="00DE5218" w:rsidRDefault="00DE5218" w:rsidP="00DE5218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setPath(beanName</w:t>
      </w:r>
      <w:proofErr w:type="gramStart"/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3F689DEE" w14:textId="77777777" w:rsidR="00DE5218" w:rsidRPr="00DE5218" w:rsidRDefault="00DE5218" w:rsidP="00DE5218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}</w:t>
      </w:r>
    </w:p>
    <w:p w14:paraId="2B7F923F" w14:textId="77777777" w:rsidR="00DE5218" w:rsidRPr="00DE5218" w:rsidRDefault="00DE5218" w:rsidP="00DE5218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}</w:t>
      </w:r>
    </w:p>
    <w:p w14:paraId="581A4C1C" w14:textId="77777777" w:rsidR="00DE5218" w:rsidRPr="00DE5218" w:rsidRDefault="00DE5218" w:rsidP="00DE5218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if </w:t>
      </w:r>
      <w:proofErr w:type="gramStart"/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(!isDelay</w:t>
      </w:r>
      <w:proofErr w:type="gramEnd"/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()) {</w:t>
      </w:r>
    </w:p>
    <w:p w14:paraId="03E6A41E" w14:textId="77777777" w:rsidR="00DE5218" w:rsidRPr="00DE5218" w:rsidRDefault="00DE5218" w:rsidP="00DE5218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proofErr w:type="gramStart"/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export(</w:t>
      </w:r>
      <w:proofErr w:type="gramEnd"/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</w:p>
    <w:p w14:paraId="4232D37D" w14:textId="77777777" w:rsidR="00DE5218" w:rsidRPr="00DE5218" w:rsidRDefault="00DE5218" w:rsidP="00DE5218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}</w:t>
      </w:r>
    </w:p>
    <w:p w14:paraId="4C3B65DA" w14:textId="05D0A8F2" w:rsidR="00DE5218" w:rsidRDefault="00DE5218" w:rsidP="00DE5218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}</w:t>
      </w:r>
    </w:p>
    <w:p w14:paraId="30EE0D7A" w14:textId="40EA18A4" w:rsidR="00DE5218" w:rsidRPr="00DE5218" w:rsidRDefault="00DE5218" w:rsidP="00DE5218">
      <w:pPr>
        <w:pStyle w:val="Heading2"/>
        <w:tabs>
          <w:tab w:val="clear" w:pos="360"/>
          <w:tab w:val="left" w:pos="426"/>
        </w:tabs>
        <w:spacing w:before="0" w:after="0"/>
        <w:ind w:left="425" w:hanging="425"/>
        <w:rPr>
          <w:rFonts w:ascii="Microsoft YaHei" w:eastAsia="Microsoft YaHei" w:hAnsi="Microsoft YaHei" w:cs="Microsoft YaHei"/>
          <w:b w:val="0"/>
          <w:u w:color="595959"/>
          <w:lang w:val="zh-CN"/>
        </w:rPr>
      </w:pPr>
      <w:r w:rsidRPr="00DE5218">
        <w:rPr>
          <w:rFonts w:ascii="Microsoft YaHei" w:eastAsia="Microsoft YaHei" w:hAnsi="Microsoft YaHei" w:cs="Microsoft YaHei"/>
          <w:b w:val="0"/>
          <w:u w:color="595959"/>
          <w:lang w:val="zh-CN"/>
        </w:rPr>
        <w:t>开始暴露</w:t>
      </w:r>
    </w:p>
    <w:p w14:paraId="6FC02F3B" w14:textId="0B715E86" w:rsidR="00DE5218" w:rsidRDefault="00DE5218" w:rsidP="00DE5218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该方法是在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Spring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上下文刷新事件后被调用到，它是服务暴露的入口方法。</w:t>
      </w:r>
    </w:p>
    <w:p w14:paraId="060CEFB3" w14:textId="77777777" w:rsidR="00DE5218" w:rsidRPr="00DE5218" w:rsidRDefault="00DE5218" w:rsidP="00DE5218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public void </w:t>
      </w:r>
      <w:proofErr w:type="gramStart"/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onApplicationEvent(</w:t>
      </w:r>
      <w:proofErr w:type="gramEnd"/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ContextRefreshedEvent event) {</w:t>
      </w:r>
    </w:p>
    <w:p w14:paraId="395464D1" w14:textId="77777777" w:rsidR="00DE5218" w:rsidRPr="00DE5218" w:rsidRDefault="00DE5218" w:rsidP="00DE5218">
      <w:pPr>
        <w:ind w:firstLine="426"/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DE5218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ab/>
        <w:t>//</w:t>
      </w:r>
      <w:r w:rsidRPr="00DE5218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是否有延迟暴露</w:t>
      </w:r>
      <w:r w:rsidRPr="00DE5218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&amp;&amp; </w:t>
      </w:r>
      <w:r w:rsidRPr="00DE5218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是否已暴露</w:t>
      </w:r>
      <w:r w:rsidRPr="00DE5218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&amp;&amp; </w:t>
      </w:r>
      <w:r w:rsidRPr="00DE5218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是不是已被取消暴露</w:t>
      </w:r>
    </w:p>
    <w:p w14:paraId="75AC8801" w14:textId="77777777" w:rsidR="00DE5218" w:rsidRPr="00DE5218" w:rsidRDefault="00DE5218" w:rsidP="00DE5218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if (</w:t>
      </w:r>
      <w:proofErr w:type="gramStart"/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isDelay(</w:t>
      </w:r>
      <w:proofErr w:type="gramEnd"/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 &amp;&amp; !isExported() &amp;&amp; !isUnexported()) {</w:t>
      </w:r>
    </w:p>
    <w:p w14:paraId="76EA85A5" w14:textId="77777777" w:rsidR="00DE5218" w:rsidRPr="00DE5218" w:rsidRDefault="00DE5218" w:rsidP="00DE5218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if (</w:t>
      </w:r>
      <w:proofErr w:type="gramStart"/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logger.isInfoEnabled</w:t>
      </w:r>
      <w:proofErr w:type="gramEnd"/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()) {</w:t>
      </w:r>
    </w:p>
    <w:p w14:paraId="1E1611BD" w14:textId="77777777" w:rsidR="00DE5218" w:rsidRPr="00DE5218" w:rsidRDefault="00DE5218" w:rsidP="00DE5218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proofErr w:type="gramStart"/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logger.info(</w:t>
      </w:r>
      <w:proofErr w:type="gramEnd"/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"The service ready on spring started. service: " + </w:t>
      </w:r>
      <w:proofErr w:type="gramStart"/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getInterface(</w:t>
      </w:r>
      <w:proofErr w:type="gramEnd"/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));</w:t>
      </w:r>
    </w:p>
    <w:p w14:paraId="4FB350CF" w14:textId="77777777" w:rsidR="00DE5218" w:rsidRPr="00DE5218" w:rsidRDefault="00DE5218" w:rsidP="00DE5218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}</w:t>
      </w:r>
    </w:p>
    <w:p w14:paraId="2D2FE42D" w14:textId="77777777" w:rsidR="00DE5218" w:rsidRPr="00DE5218" w:rsidRDefault="00DE5218" w:rsidP="00DE5218">
      <w:pPr>
        <w:ind w:firstLine="426"/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DE5218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DE5218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ab/>
        <w:t>//</w:t>
      </w:r>
      <w:r w:rsidRPr="00DE5218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暴露服务</w:t>
      </w:r>
    </w:p>
    <w:p w14:paraId="2151570F" w14:textId="77777777" w:rsidR="00DE5218" w:rsidRPr="00DE5218" w:rsidRDefault="00DE5218" w:rsidP="00DE5218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proofErr w:type="gramStart"/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export(</w:t>
      </w:r>
      <w:proofErr w:type="gramEnd"/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</w:p>
    <w:p w14:paraId="4885A394" w14:textId="77777777" w:rsidR="00DE5218" w:rsidRPr="00DE5218" w:rsidRDefault="00DE5218" w:rsidP="00DE5218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}</w:t>
      </w:r>
    </w:p>
    <w:p w14:paraId="1743FF04" w14:textId="49E14965" w:rsidR="00DE5218" w:rsidRPr="00DE5218" w:rsidRDefault="00DE5218" w:rsidP="00DE5218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E521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}</w:t>
      </w:r>
    </w:p>
    <w:p w14:paraId="096DC282" w14:textId="650303E2" w:rsidR="00DE5218" w:rsidRPr="00057E2C" w:rsidRDefault="00057E2C" w:rsidP="00057E2C">
      <w:pPr>
        <w:pStyle w:val="Heading1"/>
        <w:spacing w:before="0"/>
        <w:ind w:left="420" w:hanging="420"/>
        <w:rPr>
          <w:rFonts w:ascii="Microsoft YaHei UI Light" w:eastAsia="Microsoft YaHei UI Light" w:hAnsi="SimHei" w:cs="SimHei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057E2C">
        <w:rPr>
          <w:rFonts w:ascii="Microsoft YaHei UI Light" w:eastAsia="Microsoft YaHei UI Light" w:hAnsi="SimHei" w:cs="SimHei" w:hint="eastAsia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准备工作</w:t>
      </w:r>
    </w:p>
    <w:p w14:paraId="3FB8D6BC" w14:textId="72E69C71" w:rsidR="00057E2C" w:rsidRDefault="00057E2C" w:rsidP="00DE5218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在暴露服务之前，要检查各种配置、设置参数信息、还要补充一些缺省的配置项，然后封装URL对象信息。在这里，我们必须重视URL对象，D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ubbo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使用URL作为配置载体，所有的扩展点都是通过URL获取配置的。</w:t>
      </w:r>
    </w:p>
    <w:p w14:paraId="140C8514" w14:textId="1E3BFC24" w:rsidR="00057E2C" w:rsidRPr="00057E2C" w:rsidRDefault="00057E2C" w:rsidP="00057E2C">
      <w:pPr>
        <w:pStyle w:val="Heading2"/>
        <w:tabs>
          <w:tab w:val="clear" w:pos="360"/>
          <w:tab w:val="left" w:pos="426"/>
        </w:tabs>
        <w:spacing w:before="0" w:after="0"/>
        <w:ind w:left="425" w:hanging="425"/>
        <w:rPr>
          <w:rFonts w:ascii="Microsoft YaHei" w:eastAsia="Microsoft YaHei" w:hAnsi="Microsoft YaHei" w:cs="Microsoft YaHei"/>
          <w:b w:val="0"/>
          <w:u w:color="595959"/>
          <w:lang w:val="zh-CN"/>
        </w:rPr>
      </w:pPr>
      <w:r w:rsidRPr="00057E2C">
        <w:rPr>
          <w:rFonts w:ascii="Microsoft YaHei" w:eastAsia="Microsoft YaHei" w:hAnsi="Microsoft YaHei" w:cs="Microsoft YaHei"/>
          <w:b w:val="0"/>
          <w:u w:color="595959"/>
          <w:lang w:val="zh-CN"/>
        </w:rPr>
        <w:t>检查配置</w:t>
      </w:r>
    </w:p>
    <w:p w14:paraId="7E44AA18" w14:textId="00E96C23" w:rsidR="00057E2C" w:rsidRDefault="00057E2C" w:rsidP="00DE5218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export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方法在服务暴露之前，有两个配置项要检查。是否暴露服务和是否延迟暴露服务。</w:t>
      </w:r>
    </w:p>
    <w:p w14:paraId="64305E04" w14:textId="77777777" w:rsidR="00057E2C" w:rsidRPr="00057E2C" w:rsidRDefault="00057E2C" w:rsidP="00057E2C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57E2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public synchronized void </w:t>
      </w:r>
      <w:proofErr w:type="gramStart"/>
      <w:r w:rsidRPr="00057E2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export(</w:t>
      </w:r>
      <w:proofErr w:type="gramEnd"/>
      <w:r w:rsidRPr="00057E2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 {</w:t>
      </w:r>
    </w:p>
    <w:p w14:paraId="2E93BC23" w14:textId="77777777" w:rsidR="00057E2C" w:rsidRPr="00057E2C" w:rsidRDefault="00057E2C" w:rsidP="00057E2C">
      <w:pPr>
        <w:ind w:firstLine="426"/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057E2C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// </w:t>
      </w:r>
      <w:r w:rsidRPr="00057E2C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获取</w:t>
      </w:r>
      <w:r w:rsidRPr="00057E2C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export </w:t>
      </w:r>
      <w:r w:rsidRPr="00057E2C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和</w:t>
      </w:r>
      <w:r w:rsidRPr="00057E2C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delay </w:t>
      </w:r>
      <w:r w:rsidRPr="00057E2C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配置</w:t>
      </w:r>
    </w:p>
    <w:p w14:paraId="74A547C7" w14:textId="77777777" w:rsidR="00057E2C" w:rsidRPr="00057E2C" w:rsidRDefault="00057E2C" w:rsidP="00057E2C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57E2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if (</w:t>
      </w:r>
      <w:proofErr w:type="gramStart"/>
      <w:r w:rsidRPr="00057E2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provider !</w:t>
      </w:r>
      <w:proofErr w:type="gramEnd"/>
      <w:r w:rsidRPr="00057E2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= null) {</w:t>
      </w:r>
    </w:p>
    <w:p w14:paraId="03BF9EEC" w14:textId="77777777" w:rsidR="00057E2C" w:rsidRPr="00057E2C" w:rsidRDefault="00057E2C" w:rsidP="00057E2C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57E2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057E2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if (export == null) {</w:t>
      </w:r>
    </w:p>
    <w:p w14:paraId="69408080" w14:textId="77777777" w:rsidR="00057E2C" w:rsidRPr="00057E2C" w:rsidRDefault="00057E2C" w:rsidP="00057E2C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57E2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057E2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057E2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export = </w:t>
      </w:r>
      <w:proofErr w:type="gramStart"/>
      <w:r w:rsidRPr="00057E2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provider.getExport</w:t>
      </w:r>
      <w:proofErr w:type="gramEnd"/>
      <w:r w:rsidRPr="00057E2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();</w:t>
      </w:r>
    </w:p>
    <w:p w14:paraId="6A8E9440" w14:textId="77777777" w:rsidR="00057E2C" w:rsidRPr="00057E2C" w:rsidRDefault="00057E2C" w:rsidP="00057E2C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57E2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057E2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}</w:t>
      </w:r>
    </w:p>
    <w:p w14:paraId="7ADA4EB6" w14:textId="77777777" w:rsidR="00057E2C" w:rsidRPr="00057E2C" w:rsidRDefault="00057E2C" w:rsidP="00057E2C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57E2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057E2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if (delay == null) {</w:t>
      </w:r>
    </w:p>
    <w:p w14:paraId="240A98CD" w14:textId="77777777" w:rsidR="00057E2C" w:rsidRPr="00057E2C" w:rsidRDefault="00057E2C" w:rsidP="00057E2C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57E2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057E2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057E2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delay = </w:t>
      </w:r>
      <w:proofErr w:type="gramStart"/>
      <w:r w:rsidRPr="00057E2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provider.getDelay</w:t>
      </w:r>
      <w:proofErr w:type="gramEnd"/>
      <w:r w:rsidRPr="00057E2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();</w:t>
      </w:r>
    </w:p>
    <w:p w14:paraId="4594AD8A" w14:textId="77777777" w:rsidR="00057E2C" w:rsidRPr="00057E2C" w:rsidRDefault="00057E2C" w:rsidP="00057E2C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57E2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057E2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}</w:t>
      </w:r>
    </w:p>
    <w:p w14:paraId="73D26265" w14:textId="77777777" w:rsidR="00057E2C" w:rsidRPr="00057E2C" w:rsidRDefault="00057E2C" w:rsidP="00057E2C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57E2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}</w:t>
      </w:r>
    </w:p>
    <w:p w14:paraId="69159FAB" w14:textId="77777777" w:rsidR="00057E2C" w:rsidRPr="00057E2C" w:rsidRDefault="00057E2C" w:rsidP="00057E2C">
      <w:pPr>
        <w:ind w:firstLine="426"/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057E2C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lastRenderedPageBreak/>
        <w:tab/>
        <w:t xml:space="preserve">// </w:t>
      </w:r>
      <w:r w:rsidRPr="00057E2C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如果</w:t>
      </w:r>
      <w:r w:rsidRPr="00057E2C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export </w:t>
      </w:r>
      <w:r w:rsidRPr="00057E2C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为</w:t>
      </w:r>
      <w:r w:rsidRPr="00057E2C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false</w:t>
      </w:r>
      <w:r w:rsidRPr="00057E2C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，则不暴露服务</w:t>
      </w:r>
    </w:p>
    <w:p w14:paraId="7D9B615F" w14:textId="77777777" w:rsidR="00057E2C" w:rsidRPr="00057E2C" w:rsidRDefault="00057E2C" w:rsidP="00057E2C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57E2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if (</w:t>
      </w:r>
      <w:proofErr w:type="gramStart"/>
      <w:r w:rsidRPr="00057E2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export !</w:t>
      </w:r>
      <w:proofErr w:type="gramEnd"/>
      <w:r w:rsidRPr="00057E2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= null &amp;&amp; !export) {</w:t>
      </w:r>
    </w:p>
    <w:p w14:paraId="4CF37C30" w14:textId="77777777" w:rsidR="00057E2C" w:rsidRPr="00057E2C" w:rsidRDefault="00057E2C" w:rsidP="00057E2C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57E2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057E2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proofErr w:type="gramStart"/>
      <w:r w:rsidRPr="00057E2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return;</w:t>
      </w:r>
      <w:proofErr w:type="gramEnd"/>
    </w:p>
    <w:p w14:paraId="33F00EE3" w14:textId="77777777" w:rsidR="00057E2C" w:rsidRPr="00057E2C" w:rsidRDefault="00057E2C" w:rsidP="00057E2C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57E2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}</w:t>
      </w:r>
    </w:p>
    <w:p w14:paraId="1B77DEF4" w14:textId="77777777" w:rsidR="00057E2C" w:rsidRPr="00057E2C" w:rsidRDefault="00057E2C" w:rsidP="00057E2C">
      <w:pPr>
        <w:ind w:firstLine="426"/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057E2C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ab/>
        <w:t>// delay &gt; 0</w:t>
      </w:r>
      <w:r w:rsidRPr="00057E2C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，延时暴露服务</w:t>
      </w:r>
    </w:p>
    <w:p w14:paraId="60B0EADD" w14:textId="77777777" w:rsidR="00057E2C" w:rsidRPr="00057E2C" w:rsidRDefault="00057E2C" w:rsidP="00057E2C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57E2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if (</w:t>
      </w:r>
      <w:proofErr w:type="gramStart"/>
      <w:r w:rsidRPr="00057E2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delay !</w:t>
      </w:r>
      <w:proofErr w:type="gramEnd"/>
      <w:r w:rsidRPr="00057E2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= null &amp;&amp; delay &gt; 0) {</w:t>
      </w:r>
    </w:p>
    <w:p w14:paraId="7E2F1146" w14:textId="77777777" w:rsidR="00057E2C" w:rsidRPr="00057E2C" w:rsidRDefault="00057E2C" w:rsidP="00057E2C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57E2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057E2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delayExportExecutor.schedule(new </w:t>
      </w:r>
      <w:proofErr w:type="gramStart"/>
      <w:r w:rsidRPr="00057E2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Runnable(</w:t>
      </w:r>
      <w:proofErr w:type="gramEnd"/>
      <w:r w:rsidRPr="00057E2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 {</w:t>
      </w:r>
    </w:p>
    <w:p w14:paraId="6EB6A755" w14:textId="77777777" w:rsidR="00057E2C" w:rsidRPr="00057E2C" w:rsidRDefault="00057E2C" w:rsidP="00057E2C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57E2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057E2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057E2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@Override</w:t>
      </w:r>
    </w:p>
    <w:p w14:paraId="703E6049" w14:textId="77777777" w:rsidR="00057E2C" w:rsidRPr="00057E2C" w:rsidRDefault="00057E2C" w:rsidP="00057E2C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57E2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057E2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057E2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public void </w:t>
      </w:r>
      <w:proofErr w:type="gramStart"/>
      <w:r w:rsidRPr="00057E2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run(</w:t>
      </w:r>
      <w:proofErr w:type="gramEnd"/>
      <w:r w:rsidRPr="00057E2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 {</w:t>
      </w:r>
    </w:p>
    <w:p w14:paraId="2400CCD4" w14:textId="77777777" w:rsidR="00057E2C" w:rsidRPr="00057E2C" w:rsidRDefault="00057E2C" w:rsidP="00057E2C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57E2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057E2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057E2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057E2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proofErr w:type="gramStart"/>
      <w:r w:rsidRPr="00057E2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doExport(</w:t>
      </w:r>
      <w:proofErr w:type="gramEnd"/>
      <w:r w:rsidRPr="00057E2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</w:p>
    <w:p w14:paraId="4DBEA1AE" w14:textId="77777777" w:rsidR="00057E2C" w:rsidRPr="00057E2C" w:rsidRDefault="00057E2C" w:rsidP="00057E2C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57E2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057E2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057E2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}</w:t>
      </w:r>
    </w:p>
    <w:p w14:paraId="254D60B0" w14:textId="77777777" w:rsidR="00057E2C" w:rsidRPr="00057E2C" w:rsidRDefault="00057E2C" w:rsidP="00057E2C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57E2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057E2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}, delay, TimeUnit.MILLISECONDS</w:t>
      </w:r>
      <w:proofErr w:type="gramStart"/>
      <w:r w:rsidRPr="00057E2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2482F690" w14:textId="77777777" w:rsidR="00057E2C" w:rsidRPr="00057E2C" w:rsidRDefault="00057E2C" w:rsidP="00057E2C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57E2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proofErr w:type="gramStart"/>
      <w:r w:rsidRPr="00057E2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}else</w:t>
      </w:r>
      <w:proofErr w:type="gramEnd"/>
      <w:r w:rsidRPr="00057E2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{</w:t>
      </w:r>
    </w:p>
    <w:p w14:paraId="4F39B5BF" w14:textId="77777777" w:rsidR="00057E2C" w:rsidRPr="00057E2C" w:rsidRDefault="00057E2C" w:rsidP="00057E2C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57E2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057E2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proofErr w:type="gramStart"/>
      <w:r w:rsidRPr="00057E2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doExport(</w:t>
      </w:r>
      <w:proofErr w:type="gramEnd"/>
      <w:r w:rsidRPr="00057E2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</w:p>
    <w:p w14:paraId="73FE4C81" w14:textId="77777777" w:rsidR="00057E2C" w:rsidRPr="00057E2C" w:rsidRDefault="00057E2C" w:rsidP="00057E2C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57E2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}</w:t>
      </w:r>
    </w:p>
    <w:p w14:paraId="15E62DF8" w14:textId="7DC9F52F" w:rsidR="00057E2C" w:rsidRPr="00057E2C" w:rsidRDefault="00057E2C" w:rsidP="00057E2C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57E2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}</w:t>
      </w:r>
    </w:p>
    <w:p w14:paraId="1864CC2E" w14:textId="03ECF8DE" w:rsidR="00057E2C" w:rsidRDefault="00057E2C" w:rsidP="00DE5218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很显然，如果不想暴露服务，可以这样配置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&lt;dubbo:provider export="false"/&gt;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；同样的，如果我们想延迟暴露服务，</w:t>
      </w:r>
      <w:r w:rsidR="00F0165D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就可以这样来配置它：</w:t>
      </w:r>
      <w:r w:rsidR="00F0165D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&lt;dubbo:provider delay="100"/&gt;</w:t>
      </w:r>
      <w:r w:rsidR="00F0165D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。</w:t>
      </w:r>
      <w:r w:rsidR="00547CF6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在Dubbo决定要暴露服务之后，还要做一些事情。</w:t>
      </w:r>
    </w:p>
    <w:p w14:paraId="35142062" w14:textId="370F3419" w:rsidR="00547CF6" w:rsidRDefault="00547CF6" w:rsidP="00DE5218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检查服务接口和发型，检查Config核心配置类等是否为空，为空就从其他配置中获取相应实例，区分泛化服务和普通服务，检查各种对象是否为空，创建或抛出异常等。</w:t>
      </w:r>
    </w:p>
    <w:p w14:paraId="490599E3" w14:textId="2CE6AD15" w:rsidR="00547CF6" w:rsidRPr="00547CF6" w:rsidRDefault="00547CF6" w:rsidP="00547CF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protected synchronized void </w:t>
      </w:r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doExport (</w:t>
      </w:r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 {</w:t>
      </w:r>
    </w:p>
    <w:p w14:paraId="76ED7D1E" w14:textId="77777777" w:rsidR="00547CF6" w:rsidRPr="00547CF6" w:rsidRDefault="00547CF6" w:rsidP="00547CF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if (unexported) {</w:t>
      </w:r>
    </w:p>
    <w:p w14:paraId="0FE5D812" w14:textId="77777777" w:rsidR="00547CF6" w:rsidRPr="00547CF6" w:rsidRDefault="00547CF6" w:rsidP="00547CF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throw new </w:t>
      </w:r>
      <w:proofErr w:type="gramStart"/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IllegalStateException(</w:t>
      </w:r>
      <w:proofErr w:type="gramEnd"/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"Already unexported!");</w:t>
      </w:r>
    </w:p>
    <w:p w14:paraId="7F9EDADD" w14:textId="77777777" w:rsidR="00547CF6" w:rsidRPr="00547CF6" w:rsidRDefault="00547CF6" w:rsidP="00547CF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}</w:t>
      </w:r>
    </w:p>
    <w:p w14:paraId="0C3F568F" w14:textId="77777777" w:rsidR="00547CF6" w:rsidRPr="00547CF6" w:rsidRDefault="00547CF6" w:rsidP="00547CF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if (exported) {</w:t>
      </w:r>
    </w:p>
    <w:p w14:paraId="74E8729B" w14:textId="77777777" w:rsidR="00547CF6" w:rsidRPr="00547CF6" w:rsidRDefault="00547CF6" w:rsidP="00547CF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proofErr w:type="gramStart"/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return;</w:t>
      </w:r>
      <w:proofErr w:type="gramEnd"/>
    </w:p>
    <w:p w14:paraId="1481892A" w14:textId="77777777" w:rsidR="00547CF6" w:rsidRPr="00547CF6" w:rsidRDefault="00547CF6" w:rsidP="00547CF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}</w:t>
      </w:r>
    </w:p>
    <w:p w14:paraId="4877D69E" w14:textId="77777777" w:rsidR="00547CF6" w:rsidRPr="00547CF6" w:rsidRDefault="00547CF6" w:rsidP="00547CF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exported = </w:t>
      </w:r>
      <w:proofErr w:type="gramStart"/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true;</w:t>
      </w:r>
      <w:proofErr w:type="gramEnd"/>
    </w:p>
    <w:p w14:paraId="38713461" w14:textId="77777777" w:rsidR="00547CF6" w:rsidRPr="00547CF6" w:rsidRDefault="00547CF6" w:rsidP="00547CF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if (interfaceName == null || interfaceName.length() == 0) {</w:t>
      </w:r>
    </w:p>
    <w:p w14:paraId="69F343EE" w14:textId="77777777" w:rsidR="00547CF6" w:rsidRPr="00547CF6" w:rsidRDefault="00547CF6" w:rsidP="00547CF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throw new </w:t>
      </w:r>
      <w:proofErr w:type="gramStart"/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IllegalStateException(</w:t>
      </w:r>
      <w:proofErr w:type="gramEnd"/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"</w:t>
      </w:r>
    </w:p>
    <w:p w14:paraId="3481E15F" w14:textId="77777777" w:rsidR="00547CF6" w:rsidRPr="00547CF6" w:rsidRDefault="00547CF6" w:rsidP="00547CF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&lt;</w:t>
      </w:r>
      <w:proofErr w:type="gramStart"/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dubbo:service</w:t>
      </w:r>
      <w:proofErr w:type="gramEnd"/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interface=\"\" /&gt; interface not allow null!");</w:t>
      </w:r>
    </w:p>
    <w:p w14:paraId="75AFC02B" w14:textId="77777777" w:rsidR="00547CF6" w:rsidRPr="00547CF6" w:rsidRDefault="00547CF6" w:rsidP="00547CF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}</w:t>
      </w:r>
    </w:p>
    <w:p w14:paraId="726C1679" w14:textId="77777777" w:rsidR="00547CF6" w:rsidRPr="00547CF6" w:rsidRDefault="00547CF6" w:rsidP="00547CF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proofErr w:type="gramStart"/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checkDefault(</w:t>
      </w:r>
      <w:proofErr w:type="gramEnd"/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</w:p>
    <w:p w14:paraId="37A70CAE" w14:textId="77777777" w:rsidR="00547CF6" w:rsidRPr="00547CF6" w:rsidRDefault="00547CF6" w:rsidP="00547CF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if (</w:t>
      </w:r>
      <w:proofErr w:type="gramStart"/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provider !</w:t>
      </w:r>
      <w:proofErr w:type="gramEnd"/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= null) {</w:t>
      </w:r>
    </w:p>
    <w:p w14:paraId="1E9E3845" w14:textId="77777777" w:rsidR="00547CF6" w:rsidRPr="00547CF6" w:rsidRDefault="00547CF6" w:rsidP="00547CF6">
      <w:pPr>
        <w:ind w:firstLine="426"/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547CF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47CF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ab/>
        <w:t>//</w:t>
      </w:r>
      <w:r w:rsidRPr="00547CF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检查配置对象是否为空并赋值</w:t>
      </w:r>
    </w:p>
    <w:p w14:paraId="36E1665D" w14:textId="77777777" w:rsidR="00547CF6" w:rsidRPr="00547CF6" w:rsidRDefault="00547CF6" w:rsidP="00547CF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}</w:t>
      </w:r>
    </w:p>
    <w:p w14:paraId="0020D994" w14:textId="77777777" w:rsidR="00547CF6" w:rsidRPr="00547CF6" w:rsidRDefault="00547CF6" w:rsidP="00547CF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if (</w:t>
      </w:r>
      <w:proofErr w:type="gramStart"/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module !</w:t>
      </w:r>
      <w:proofErr w:type="gramEnd"/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= null) {</w:t>
      </w:r>
    </w:p>
    <w:p w14:paraId="0747A370" w14:textId="77777777" w:rsidR="00547CF6" w:rsidRPr="00547CF6" w:rsidRDefault="00547CF6" w:rsidP="00547CF6">
      <w:pPr>
        <w:ind w:firstLine="426"/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547CF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47CF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ab/>
        <w:t>//</w:t>
      </w:r>
      <w:r w:rsidRPr="00547CF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检查配置对象是否为空并赋值</w:t>
      </w:r>
    </w:p>
    <w:p w14:paraId="6255BAA8" w14:textId="77777777" w:rsidR="00547CF6" w:rsidRPr="00547CF6" w:rsidRDefault="00547CF6" w:rsidP="00547CF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lastRenderedPageBreak/>
        <w:tab/>
        <w:t>}</w:t>
      </w:r>
    </w:p>
    <w:p w14:paraId="0DE6A561" w14:textId="77777777" w:rsidR="00547CF6" w:rsidRPr="00547CF6" w:rsidRDefault="00547CF6" w:rsidP="00547CF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if (</w:t>
      </w:r>
      <w:proofErr w:type="gramStart"/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application !</w:t>
      </w:r>
      <w:proofErr w:type="gramEnd"/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= null) {</w:t>
      </w:r>
    </w:p>
    <w:p w14:paraId="64632313" w14:textId="77777777" w:rsidR="00547CF6" w:rsidRPr="00547CF6" w:rsidRDefault="00547CF6" w:rsidP="00547CF6">
      <w:pPr>
        <w:ind w:firstLine="426"/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547CF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47CF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ab/>
        <w:t>//</w:t>
      </w:r>
      <w:r w:rsidRPr="00547CF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检查配置对象是否为空并赋值</w:t>
      </w:r>
    </w:p>
    <w:p w14:paraId="4A456984" w14:textId="77777777" w:rsidR="00547CF6" w:rsidRPr="00547CF6" w:rsidRDefault="00547CF6" w:rsidP="00547CF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}</w:t>
      </w:r>
    </w:p>
    <w:p w14:paraId="63EDD015" w14:textId="77777777" w:rsidR="00547CF6" w:rsidRPr="00547CF6" w:rsidRDefault="00547CF6" w:rsidP="00547CF6">
      <w:pPr>
        <w:ind w:firstLine="426"/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547CF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ab/>
        <w:t>//</w:t>
      </w:r>
      <w:r w:rsidRPr="00547CF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区分泛化类和普通类</w:t>
      </w:r>
    </w:p>
    <w:p w14:paraId="35549B62" w14:textId="77777777" w:rsidR="00547CF6" w:rsidRPr="00547CF6" w:rsidRDefault="00547CF6" w:rsidP="00547CF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if (ref instanceof GenericService) {</w:t>
      </w:r>
    </w:p>
    <w:p w14:paraId="09D9CBB5" w14:textId="77777777" w:rsidR="00547CF6" w:rsidRPr="00547CF6" w:rsidRDefault="00547CF6" w:rsidP="00547CF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interfaceClass = GenericService.</w:t>
      </w:r>
      <w:proofErr w:type="gramStart"/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class;</w:t>
      </w:r>
      <w:proofErr w:type="gramEnd"/>
    </w:p>
    <w:p w14:paraId="03688EB6" w14:textId="77777777" w:rsidR="00547CF6" w:rsidRPr="00547CF6" w:rsidRDefault="00547CF6" w:rsidP="00547CF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if (StringUtils.isEmpty(generic)) {</w:t>
      </w:r>
    </w:p>
    <w:p w14:paraId="5D37992F" w14:textId="77777777" w:rsidR="00547CF6" w:rsidRPr="00547CF6" w:rsidRDefault="00547CF6" w:rsidP="00547CF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generic = </w:t>
      </w:r>
      <w:proofErr w:type="gramStart"/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Boolean.TRUE.toString</w:t>
      </w:r>
      <w:proofErr w:type="gramEnd"/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();</w:t>
      </w:r>
    </w:p>
    <w:p w14:paraId="38FC7B56" w14:textId="77777777" w:rsidR="00547CF6" w:rsidRPr="00547CF6" w:rsidRDefault="00547CF6" w:rsidP="00547CF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}</w:t>
      </w:r>
    </w:p>
    <w:p w14:paraId="49147539" w14:textId="77777777" w:rsidR="00547CF6" w:rsidRPr="00547CF6" w:rsidRDefault="00547CF6" w:rsidP="00547CF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} else {</w:t>
      </w:r>
    </w:p>
    <w:p w14:paraId="30E1E386" w14:textId="77777777" w:rsidR="00547CF6" w:rsidRPr="00547CF6" w:rsidRDefault="00547CF6" w:rsidP="00547CF6">
      <w:pPr>
        <w:ind w:firstLine="426"/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547CF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47CF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ab/>
        <w:t>//</w:t>
      </w:r>
      <w:r w:rsidRPr="00547CF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返回接口</w:t>
      </w:r>
      <w:r w:rsidRPr="00547CF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Class</w:t>
      </w:r>
      <w:r w:rsidRPr="00547CF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对象并检查</w:t>
      </w:r>
    </w:p>
    <w:p w14:paraId="64E26105" w14:textId="77777777" w:rsidR="00547CF6" w:rsidRPr="00547CF6" w:rsidRDefault="00547CF6" w:rsidP="00547CF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try {</w:t>
      </w:r>
    </w:p>
    <w:p w14:paraId="5BB0F8BF" w14:textId="77777777" w:rsidR="00547CF6" w:rsidRPr="00547CF6" w:rsidRDefault="00547CF6" w:rsidP="00547CF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interfaceClass = Class.forName(interfaceName, true, Thread.currentThread()</w:t>
      </w:r>
    </w:p>
    <w:p w14:paraId="2F43A1DC" w14:textId="77777777" w:rsidR="00547CF6" w:rsidRPr="00547CF6" w:rsidRDefault="00547CF6" w:rsidP="00547CF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proofErr w:type="gramStart"/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.getContextClassLoader</w:t>
      </w:r>
      <w:proofErr w:type="gramEnd"/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());</w:t>
      </w:r>
    </w:p>
    <w:p w14:paraId="50A55308" w14:textId="77777777" w:rsidR="00547CF6" w:rsidRPr="00547CF6" w:rsidRDefault="00547CF6" w:rsidP="00547CF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} catch (ClassNotFoundException e) {</w:t>
      </w:r>
    </w:p>
    <w:p w14:paraId="716F3923" w14:textId="77777777" w:rsidR="00547CF6" w:rsidRPr="00547CF6" w:rsidRDefault="00547CF6" w:rsidP="00547CF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throw new IllegalStateException(</w:t>
      </w:r>
      <w:proofErr w:type="gramStart"/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e.getMessage</w:t>
      </w:r>
      <w:proofErr w:type="gramEnd"/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(), e);</w:t>
      </w:r>
    </w:p>
    <w:p w14:paraId="52EFEEBF" w14:textId="77777777" w:rsidR="00547CF6" w:rsidRPr="00547CF6" w:rsidRDefault="00547CF6" w:rsidP="00547CF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}</w:t>
      </w:r>
    </w:p>
    <w:p w14:paraId="59A6F91D" w14:textId="77777777" w:rsidR="00547CF6" w:rsidRPr="00547CF6" w:rsidRDefault="00547CF6" w:rsidP="00547CF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proofErr w:type="gramStart"/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checkInterfaceAndMethods(</w:t>
      </w:r>
      <w:proofErr w:type="gramEnd"/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interfaceClass, methods);</w:t>
      </w:r>
    </w:p>
    <w:p w14:paraId="75AFC4AB" w14:textId="77777777" w:rsidR="00547CF6" w:rsidRPr="00547CF6" w:rsidRDefault="00547CF6" w:rsidP="00547CF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proofErr w:type="gramStart"/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checkRef(</w:t>
      </w:r>
      <w:proofErr w:type="gramEnd"/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</w:p>
    <w:p w14:paraId="7318CCFA" w14:textId="77777777" w:rsidR="00547CF6" w:rsidRPr="00547CF6" w:rsidRDefault="00547CF6" w:rsidP="00547CF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generic = </w:t>
      </w:r>
      <w:proofErr w:type="gramStart"/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Boolean.FALSE.toString</w:t>
      </w:r>
      <w:proofErr w:type="gramEnd"/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();</w:t>
      </w:r>
    </w:p>
    <w:p w14:paraId="197C9293" w14:textId="77777777" w:rsidR="00547CF6" w:rsidRPr="00547CF6" w:rsidRDefault="00547CF6" w:rsidP="00547CF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}</w:t>
      </w:r>
    </w:p>
    <w:p w14:paraId="5B0FDFB3" w14:textId="77777777" w:rsidR="00547CF6" w:rsidRPr="00547CF6" w:rsidRDefault="00547CF6" w:rsidP="00547CF6">
      <w:pPr>
        <w:ind w:firstLine="426"/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547CF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ab/>
        <w:t>//</w:t>
      </w:r>
      <w:r w:rsidRPr="00547CF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检查各种对象是否为空，创建或抛出异常</w:t>
      </w:r>
    </w:p>
    <w:p w14:paraId="0B05CF1D" w14:textId="77777777" w:rsidR="00547CF6" w:rsidRPr="00547CF6" w:rsidRDefault="00547CF6" w:rsidP="00547CF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proofErr w:type="gramStart"/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checkApplication(</w:t>
      </w:r>
      <w:proofErr w:type="gramEnd"/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</w:p>
    <w:p w14:paraId="78E75363" w14:textId="77777777" w:rsidR="00547CF6" w:rsidRPr="00547CF6" w:rsidRDefault="00547CF6" w:rsidP="00547CF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proofErr w:type="gramStart"/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checkRegistry(</w:t>
      </w:r>
      <w:proofErr w:type="gramEnd"/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</w:p>
    <w:p w14:paraId="5D770495" w14:textId="77777777" w:rsidR="00547CF6" w:rsidRPr="00547CF6" w:rsidRDefault="00547CF6" w:rsidP="00547CF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proofErr w:type="gramStart"/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checkProtocol(</w:t>
      </w:r>
      <w:proofErr w:type="gramEnd"/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</w:p>
    <w:p w14:paraId="39F7BFA4" w14:textId="77777777" w:rsidR="00547CF6" w:rsidRPr="00547CF6" w:rsidRDefault="00547CF6" w:rsidP="00547CF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appendProperties(this</w:t>
      </w:r>
      <w:proofErr w:type="gramStart"/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707FC58D" w14:textId="77777777" w:rsidR="00547CF6" w:rsidRPr="00547CF6" w:rsidRDefault="00547CF6" w:rsidP="00547CF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checkStubAndMock(interfaceClass</w:t>
      </w:r>
      <w:proofErr w:type="gramStart"/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70CA9D4B" w14:textId="77777777" w:rsidR="00547CF6" w:rsidRPr="00547CF6" w:rsidRDefault="00547CF6" w:rsidP="00547CF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if (path == null || </w:t>
      </w:r>
      <w:proofErr w:type="gramStart"/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path.length</w:t>
      </w:r>
      <w:proofErr w:type="gramEnd"/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() == 0) {</w:t>
      </w:r>
    </w:p>
    <w:p w14:paraId="280135D1" w14:textId="77777777" w:rsidR="00547CF6" w:rsidRPr="00547CF6" w:rsidRDefault="00547CF6" w:rsidP="00547CF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path = </w:t>
      </w:r>
      <w:proofErr w:type="gramStart"/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interfaceName;</w:t>
      </w:r>
      <w:proofErr w:type="gramEnd"/>
    </w:p>
    <w:p w14:paraId="517A583C" w14:textId="77777777" w:rsidR="00547CF6" w:rsidRPr="00547CF6" w:rsidRDefault="00547CF6" w:rsidP="00547CF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}</w:t>
      </w:r>
    </w:p>
    <w:p w14:paraId="5D97D04F" w14:textId="77777777" w:rsidR="00547CF6" w:rsidRPr="00547CF6" w:rsidRDefault="00547CF6" w:rsidP="00547CF6">
      <w:pPr>
        <w:ind w:firstLine="426"/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547CF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ab/>
        <w:t>//</w:t>
      </w:r>
      <w:r w:rsidRPr="00547CF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服务暴露</w:t>
      </w:r>
    </w:p>
    <w:p w14:paraId="241F50BA" w14:textId="77777777" w:rsidR="00547CF6" w:rsidRPr="00547CF6" w:rsidRDefault="00547CF6" w:rsidP="00547CF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proofErr w:type="gramStart"/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doExportUrls(</w:t>
      </w:r>
      <w:proofErr w:type="gramEnd"/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</w:p>
    <w:p w14:paraId="6068A3DE" w14:textId="77777777" w:rsidR="00547CF6" w:rsidRPr="00547CF6" w:rsidRDefault="00547CF6" w:rsidP="00547CF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ProviderModel providerModel = new ProviderModel(</w:t>
      </w:r>
      <w:proofErr w:type="gramStart"/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getUniqueServiceName(</w:t>
      </w:r>
      <w:proofErr w:type="gramEnd"/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), this, ref);</w:t>
      </w:r>
    </w:p>
    <w:p w14:paraId="2963739C" w14:textId="77777777" w:rsidR="00547CF6" w:rsidRPr="00547CF6" w:rsidRDefault="00547CF6" w:rsidP="00547CF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ApplicationModel.initProviderModel(</w:t>
      </w:r>
      <w:proofErr w:type="gramStart"/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getUniqueServiceName(</w:t>
      </w:r>
      <w:proofErr w:type="gramEnd"/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), providerModel);</w:t>
      </w:r>
    </w:p>
    <w:p w14:paraId="5D4E7774" w14:textId="6756FA17" w:rsidR="00547CF6" w:rsidRPr="00547CF6" w:rsidRDefault="00547CF6" w:rsidP="00547CF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}</w:t>
      </w:r>
    </w:p>
    <w:p w14:paraId="6C212472" w14:textId="14A4A4F8" w:rsidR="00547CF6" w:rsidRPr="00547CF6" w:rsidRDefault="00547CF6" w:rsidP="00547CF6">
      <w:pPr>
        <w:pStyle w:val="Heading2"/>
        <w:tabs>
          <w:tab w:val="clear" w:pos="360"/>
          <w:tab w:val="left" w:pos="426"/>
        </w:tabs>
        <w:spacing w:before="0" w:after="0"/>
        <w:ind w:left="425" w:hanging="425"/>
        <w:rPr>
          <w:rFonts w:ascii="Microsoft YaHei" w:eastAsia="Microsoft YaHei" w:hAnsi="Microsoft YaHei" w:cs="Microsoft YaHei"/>
          <w:b w:val="0"/>
          <w:u w:color="595959"/>
          <w:lang w:val="zh-CN"/>
        </w:rPr>
      </w:pPr>
      <w:r w:rsidRPr="00547CF6">
        <w:rPr>
          <w:rFonts w:ascii="Microsoft YaHei" w:eastAsia="Microsoft YaHei" w:hAnsi="Microsoft YaHei" w:cs="Microsoft YaHei"/>
          <w:b w:val="0"/>
          <w:u w:color="595959"/>
          <w:lang w:val="zh-CN"/>
        </w:rPr>
        <w:lastRenderedPageBreak/>
        <w:t>多协议多注册中心</w:t>
      </w:r>
    </w:p>
    <w:p w14:paraId="0B596AAE" w14:textId="5F24A07F" w:rsidR="00547CF6" w:rsidRDefault="00547CF6" w:rsidP="00547CF6">
      <w:pPr>
        <w:pStyle w:val="Heading3"/>
        <w:rPr>
          <w:u w:color="595959"/>
        </w:rPr>
      </w:pPr>
      <w:r>
        <w:rPr>
          <w:rFonts w:hint="eastAsia"/>
          <w:u w:color="595959"/>
        </w:rPr>
        <w:t>配置</w:t>
      </w:r>
    </w:p>
    <w:p w14:paraId="1B2E1E87" w14:textId="61B1F250" w:rsidR="00547CF6" w:rsidRPr="00547CF6" w:rsidRDefault="00547CF6" w:rsidP="00547CF6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547CF6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</w:t>
      </w:r>
      <w:r w:rsidRPr="00547CF6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允许我们使用不同的协议暴露服务，也允许我们向多个注册中心注册服务。比如我们想同时使用</w:t>
      </w:r>
      <w:r w:rsidRPr="00547CF6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</w:t>
      </w:r>
      <w:r w:rsidRPr="00547CF6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、r</w:t>
      </w:r>
      <w:r w:rsidRPr="00547CF6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mi</w:t>
      </w:r>
      <w:r w:rsidRPr="00547CF6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两种协议来暴露服务：</w:t>
      </w:r>
    </w:p>
    <w:p w14:paraId="0C3679EC" w14:textId="6EA21115" w:rsidR="00547CF6" w:rsidRPr="00547CF6" w:rsidRDefault="00547CF6" w:rsidP="00547CF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&lt;</w:t>
      </w:r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dubbo: protocol</w:t>
      </w:r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name="dubbo" port="20880"/&gt;  </w:t>
      </w:r>
    </w:p>
    <w:p w14:paraId="02A9DF54" w14:textId="7CF11114" w:rsidR="00547CF6" w:rsidRPr="00547CF6" w:rsidRDefault="00547CF6" w:rsidP="00547CF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&lt;</w:t>
      </w:r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dubbo: protocol</w:t>
      </w:r>
      <w:r w:rsidRPr="00547C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name="rmi" port="1099" /&gt;</w:t>
      </w:r>
    </w:p>
    <w:p w14:paraId="42EA99E9" w14:textId="65E41141" w:rsidR="00547CF6" w:rsidRPr="00CF4EEC" w:rsidRDefault="00CF4EEC" w:rsidP="00CF4EEC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CF4EEC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又或者我们需要把服务注册到</w:t>
      </w:r>
      <w:r w:rsidRPr="00CF4EEC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zookeeper</w:t>
      </w:r>
      <w:r w:rsidRPr="00CF4EEC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、r</w:t>
      </w:r>
      <w:r w:rsidRPr="00CF4EEC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edis</w:t>
      </w:r>
      <w:r w:rsidRPr="00CF4EEC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：</w:t>
      </w:r>
    </w:p>
    <w:p w14:paraId="3A713DD4" w14:textId="52CB318C" w:rsidR="00CF4EEC" w:rsidRPr="00CF4EEC" w:rsidRDefault="00CF4EEC" w:rsidP="00CF4EEC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CF4EE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&lt;</w:t>
      </w:r>
      <w:r w:rsidRPr="00CF4EE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dubbo: registry</w:t>
      </w:r>
      <w:r w:rsidRPr="00CF4EE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address="zookeeper://192.168.139.129:2181"/&gt;</w:t>
      </w:r>
    </w:p>
    <w:p w14:paraId="7976CFFD" w14:textId="7B41D917" w:rsidR="00CF4EEC" w:rsidRPr="00CF4EEC" w:rsidRDefault="00CF4EEC" w:rsidP="00CF4EEC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CF4EE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&lt;</w:t>
      </w:r>
      <w:r w:rsidRPr="00CF4EE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dubbo: registry</w:t>
      </w:r>
      <w:r w:rsidRPr="00CF4EE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address="redis://192.168.139.129:6379"/&gt;</w:t>
      </w:r>
    </w:p>
    <w:p w14:paraId="1006231E" w14:textId="1C5BF96D" w:rsidR="00CF4EEC" w:rsidRDefault="00CF4EEC" w:rsidP="00CF4EEC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CF4EEC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我们这样配置后，在zook</w:t>
      </w:r>
      <w:r w:rsidRPr="00CF4EEC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eeper</w:t>
      </w:r>
      <w:r w:rsidRPr="00CF4EEC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、r</w:t>
      </w:r>
      <w:r w:rsidRPr="00CF4EEC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edis</w:t>
      </w:r>
      <w:r w:rsidRPr="00CF4EEC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里面都会保存基于两种协议的服务信息。首先在</w:t>
      </w:r>
      <w:r w:rsidRPr="00CF4EEC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redis</w:t>
      </w:r>
      <w:r w:rsidRPr="00CF4EEC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中执行命令：</w:t>
      </w:r>
      <w:r w:rsidRPr="00CF4EE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hgetall /dubbo/com.viewscenes.netsupopervisor.service.InfoUserService/providers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得到一下结果：</w:t>
      </w:r>
    </w:p>
    <w:p w14:paraId="0A667719" w14:textId="77777777" w:rsidR="00CF4EEC" w:rsidRPr="00CF4EEC" w:rsidRDefault="00CF4EEC" w:rsidP="00CF4EEC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CF4EE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1) "rmi://192.168.100.74:1099/com.viewscenes.netsupervisor.service.InfoUserService?anyhost=true&amp;application=dubbo_producer1&amp;dubbo=2.6.2&amp;generic=false&amp;interface=com.viewscenes.netsupervisor.service.InfoUserService&amp;methods=getUserById,getAllUser,insertInfoUser,deleteUserById&amp;pid=7064&amp;side=provider&amp;timestamp=1545804399128"</w:t>
      </w:r>
    </w:p>
    <w:p w14:paraId="17F39D87" w14:textId="77777777" w:rsidR="00CF4EEC" w:rsidRPr="00CF4EEC" w:rsidRDefault="00CF4EEC" w:rsidP="00CF4EEC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CF4EE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2) "1545805385379"</w:t>
      </w:r>
    </w:p>
    <w:p w14:paraId="77EEF44B" w14:textId="2C994C14" w:rsidR="00CF4EEC" w:rsidRPr="00CF4EEC" w:rsidRDefault="00CF4EEC" w:rsidP="00CF4EEC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CF4EE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3)"dubbo://192.168.100.74:20880/com.viewscenes.netsupervisor.service.InfoUserService?anyhost=true&amp;application=dubbo_producer1&amp;dubbo=2.6.2&amp;generic=false&amp;interface=com.viewscenes.netsupervisor.service.InfoUserService&amp;methods=getUserById,getAllUser,insertInfoUser,deleteUserById&amp;pid=7064&amp;side=provider&amp;timestamp=1545804391176"</w:t>
      </w:r>
    </w:p>
    <w:p w14:paraId="0F7C9754" w14:textId="251EE08D" w:rsidR="00CF4EEC" w:rsidRPr="00CF4EEC" w:rsidRDefault="00CF4EEC" w:rsidP="00CF4EEC">
      <w:pPr>
        <w:ind w:firstLine="426"/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CF4EE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4) "1545805385379"</w:t>
      </w:r>
    </w:p>
    <w:p w14:paraId="67D13CC2" w14:textId="77777777" w:rsidR="00CF4EEC" w:rsidRDefault="00CF4EEC" w:rsidP="00CF4EEC">
      <w:pPr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CF4EEC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同时，在zook</w:t>
      </w:r>
      <w:r w:rsidRPr="00CF4EEC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eeper</w:t>
      </w:r>
      <w:r w:rsidRPr="00CF4EEC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中执行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命令：</w:t>
      </w:r>
      <w:r w:rsidRPr="00CF4EE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ls</w:t>
      </w:r>
    </w:p>
    <w:p w14:paraId="180EDDFE" w14:textId="6BD210EA" w:rsidR="00CF4EEC" w:rsidRPr="00CF4EEC" w:rsidRDefault="00CF4EEC" w:rsidP="00CF4EEC">
      <w:pP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</w:pPr>
      <w:r w:rsidRPr="00CF4EE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/dubbo/com.viewscenes.netsupervisor.service.InfoUserService/providers</w:t>
      </w:r>
      <w:r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，</w:t>
      </w:r>
      <w:r w:rsidRPr="00CF4EEC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得到以下结果：</w:t>
      </w:r>
    </w:p>
    <w:p w14:paraId="7A6B1B13" w14:textId="77777777" w:rsidR="00952032" w:rsidRPr="00952032" w:rsidRDefault="00952032" w:rsidP="00952032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95203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[dubbo%3A%2F%2F192.168.100.74%3A20880%</w:t>
      </w:r>
      <w:proofErr w:type="gramStart"/>
      <w:r w:rsidRPr="0095203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2Fcom.viewscenes.netsupervisor</w:t>
      </w:r>
      <w:proofErr w:type="gramEnd"/>
      <w:r w:rsidRPr="0095203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.service.InfoUserService%3Fanyhost%3Dtrue%26application%3</w:t>
      </w:r>
    </w:p>
    <w:p w14:paraId="79FAAFF8" w14:textId="77777777" w:rsidR="00952032" w:rsidRPr="00952032" w:rsidRDefault="00952032" w:rsidP="00952032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95203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Ddubbo_producer1%26dubbo%3D2.6.2%26generic%3Dfalse%26interface%</w:t>
      </w:r>
      <w:proofErr w:type="gramStart"/>
      <w:r w:rsidRPr="0095203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3Dcom.viewscenes.netsupervisor</w:t>
      </w:r>
      <w:proofErr w:type="gramEnd"/>
      <w:r w:rsidRPr="0095203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.service.InfoUserService%26methods%3D</w:t>
      </w:r>
    </w:p>
    <w:p w14:paraId="213DB7E7" w14:textId="77777777" w:rsidR="00952032" w:rsidRPr="00952032" w:rsidRDefault="00952032" w:rsidP="00952032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95203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getUserById%2CgetAllUser%2CinsertInfoUser%2CdeleteUserById%26pid%3D7064%26side%3Dprovider%26timestamp%3D1545804391176, </w:t>
      </w:r>
    </w:p>
    <w:p w14:paraId="57C4E7AB" w14:textId="77777777" w:rsidR="00952032" w:rsidRPr="00952032" w:rsidRDefault="00952032" w:rsidP="00952032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37F8614A" w14:textId="77777777" w:rsidR="00952032" w:rsidRPr="00952032" w:rsidRDefault="00952032" w:rsidP="00952032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95203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rmi%3A%2F%2F192.168.100.74%3A1099%</w:t>
      </w:r>
      <w:proofErr w:type="gramStart"/>
      <w:r w:rsidRPr="0095203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2Fcom.viewscenes.netsupervisor</w:t>
      </w:r>
      <w:proofErr w:type="gramEnd"/>
      <w:r w:rsidRPr="0095203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.service.InfoUserService%3Fanyhost%3Dtrue%26application%3</w:t>
      </w:r>
    </w:p>
    <w:p w14:paraId="4EB92960" w14:textId="77777777" w:rsidR="00952032" w:rsidRPr="00952032" w:rsidRDefault="00952032" w:rsidP="00952032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95203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Ddubbo_producer1%26dubbo%3D2.6.2%26generic%3Dfalse%26interface%</w:t>
      </w:r>
      <w:proofErr w:type="gramStart"/>
      <w:r w:rsidRPr="0095203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3Dcom.viewscenes.netsupervisor</w:t>
      </w:r>
      <w:proofErr w:type="gramEnd"/>
      <w:r w:rsidRPr="0095203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.service.InfoUserService%26methods%3D</w:t>
      </w:r>
    </w:p>
    <w:p w14:paraId="424C30BB" w14:textId="30752B62" w:rsidR="00CF4EEC" w:rsidRPr="00952032" w:rsidRDefault="00952032" w:rsidP="00952032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95203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getUserById%2CgetAllUser%2CinsertInfoUser%2CdeleteUserById%26pid%3D7064%26side%3Dprovider%26timestamp%3D1545804399128]</w:t>
      </w:r>
    </w:p>
    <w:p w14:paraId="7A4BFE15" w14:textId="4CB4330C" w:rsidR="00952032" w:rsidRPr="00452176" w:rsidRDefault="00952032" w:rsidP="00452176">
      <w:pPr>
        <w:pStyle w:val="Heading3"/>
        <w:rPr>
          <w:u w:color="595959"/>
        </w:rPr>
      </w:pPr>
      <w:r w:rsidRPr="00452176">
        <w:rPr>
          <w:rFonts w:hint="eastAsia"/>
          <w:u w:color="595959"/>
        </w:rPr>
        <w:lastRenderedPageBreak/>
        <w:t>多注册中心</w:t>
      </w:r>
    </w:p>
    <w:p w14:paraId="38173C7C" w14:textId="435DE968" w:rsidR="00952032" w:rsidRDefault="00952032" w:rsidP="00CF4EEC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首先是注册中心的加载，l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oadRegistries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方法返回一个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List&lt;URL&gt;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 xml:space="preserve"> regi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steyURLs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，基于上面的配置文件，这里的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registries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就是一个长度为2的List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&lt;RegistryConfig&gt;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，最终将他们解析为Li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st&lt;URL&gt; registryURLs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。</w:t>
      </w:r>
    </w:p>
    <w:p w14:paraId="441D63D8" w14:textId="77777777" w:rsidR="00452176" w:rsidRPr="00452176" w:rsidRDefault="00452176" w:rsidP="0045217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protected List&lt;URL&gt; </w:t>
      </w:r>
      <w:proofErr w:type="gramStart"/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loadRegistries(</w:t>
      </w:r>
      <w:proofErr w:type="gramEnd"/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boolean provider) {</w:t>
      </w:r>
    </w:p>
    <w:p w14:paraId="368C2126" w14:textId="77777777" w:rsidR="00452176" w:rsidRPr="00452176" w:rsidRDefault="00452176" w:rsidP="00452176">
      <w:pPr>
        <w:ind w:firstLine="426"/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45217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ab/>
        <w:t>//</w:t>
      </w:r>
      <w:r w:rsidRPr="0045217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检查配置</w:t>
      </w:r>
    </w:p>
    <w:p w14:paraId="38E073D0" w14:textId="0272ED95" w:rsidR="00452176" w:rsidRPr="00452176" w:rsidRDefault="00452176" w:rsidP="0045217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checkRegistry (</w:t>
      </w:r>
      <w:proofErr w:type="gramStart"/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15C7D792" w14:textId="4EA142E3" w:rsidR="00452176" w:rsidRPr="00452176" w:rsidRDefault="00452176" w:rsidP="0045217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List&lt;URL&gt; registryList = new ArrayList&lt;URL</w:t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&gt; (</w:t>
      </w:r>
      <w:proofErr w:type="gramStart"/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2EA5A9D2" w14:textId="04339E96" w:rsidR="00452176" w:rsidRPr="00452176" w:rsidRDefault="00452176" w:rsidP="0045217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if (</w:t>
      </w:r>
      <w:proofErr w:type="gramStart"/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registries</w:t>
      </w:r>
      <w:r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</w:t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!</w:t>
      </w:r>
      <w:proofErr w:type="gramEnd"/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= null &amp;&amp; !registries.isEmpty()) {</w:t>
      </w:r>
    </w:p>
    <w:p w14:paraId="2470B675" w14:textId="77777777" w:rsidR="00452176" w:rsidRPr="00452176" w:rsidRDefault="00452176" w:rsidP="0045217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for (RegistryConfig </w:t>
      </w:r>
      <w:proofErr w:type="gramStart"/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config :</w:t>
      </w:r>
      <w:proofErr w:type="gramEnd"/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registries) {</w:t>
      </w:r>
    </w:p>
    <w:p w14:paraId="13145FD4" w14:textId="77777777" w:rsidR="00452176" w:rsidRPr="00452176" w:rsidRDefault="00452176" w:rsidP="0045217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String address = </w:t>
      </w:r>
      <w:proofErr w:type="gramStart"/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config.getAddress</w:t>
      </w:r>
      <w:proofErr w:type="gramEnd"/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();</w:t>
      </w:r>
    </w:p>
    <w:p w14:paraId="0FACF9C5" w14:textId="77777777" w:rsidR="00452176" w:rsidRPr="00452176" w:rsidRDefault="00452176" w:rsidP="0045217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if (address == null || </w:t>
      </w:r>
      <w:proofErr w:type="gramStart"/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address.length</w:t>
      </w:r>
      <w:proofErr w:type="gramEnd"/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() == 0) {</w:t>
      </w:r>
    </w:p>
    <w:p w14:paraId="79F6C56B" w14:textId="77777777" w:rsidR="00452176" w:rsidRPr="00452176" w:rsidRDefault="00452176" w:rsidP="00452176">
      <w:pPr>
        <w:ind w:firstLine="426"/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45217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// </w:t>
      </w:r>
      <w:r w:rsidRPr="0045217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若</w:t>
      </w:r>
      <w:r w:rsidRPr="0045217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address </w:t>
      </w:r>
      <w:r w:rsidRPr="0045217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为空，则将其设为</w:t>
      </w:r>
      <w:r w:rsidRPr="0045217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0.0.0.0</w:t>
      </w:r>
    </w:p>
    <w:p w14:paraId="0B008552" w14:textId="77777777" w:rsidR="00452176" w:rsidRPr="00452176" w:rsidRDefault="00452176" w:rsidP="0045217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address = Constants.ANYHOST_</w:t>
      </w:r>
      <w:proofErr w:type="gramStart"/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VALUE;</w:t>
      </w:r>
      <w:proofErr w:type="gramEnd"/>
    </w:p>
    <w:p w14:paraId="2E07608C" w14:textId="77777777" w:rsidR="00452176" w:rsidRPr="00452176" w:rsidRDefault="00452176" w:rsidP="0045217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}</w:t>
      </w:r>
    </w:p>
    <w:p w14:paraId="6C0FB8D1" w14:textId="77777777" w:rsidR="00452176" w:rsidRPr="00452176" w:rsidRDefault="00452176" w:rsidP="00452176">
      <w:pPr>
        <w:ind w:firstLine="426"/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45217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// </w:t>
      </w:r>
      <w:r w:rsidRPr="0045217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从系统属性中加载注册中心地址</w:t>
      </w:r>
    </w:p>
    <w:p w14:paraId="32322196" w14:textId="77777777" w:rsidR="00452176" w:rsidRPr="00452176" w:rsidRDefault="00452176" w:rsidP="0045217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String sysaddress = System.getProperty("</w:t>
      </w:r>
      <w:proofErr w:type="gramStart"/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dubbo.registry</w:t>
      </w:r>
      <w:proofErr w:type="gramEnd"/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.address");</w:t>
      </w:r>
    </w:p>
    <w:p w14:paraId="483F547A" w14:textId="77777777" w:rsidR="00452176" w:rsidRPr="00452176" w:rsidRDefault="00452176" w:rsidP="0045217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if (</w:t>
      </w:r>
      <w:proofErr w:type="gramStart"/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sysaddress !</w:t>
      </w:r>
      <w:proofErr w:type="gramEnd"/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= null &amp;&amp; sysaddress.length() &gt; 0) {</w:t>
      </w:r>
    </w:p>
    <w:p w14:paraId="4098B61F" w14:textId="77777777" w:rsidR="00452176" w:rsidRPr="00452176" w:rsidRDefault="00452176" w:rsidP="0045217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address = </w:t>
      </w:r>
      <w:proofErr w:type="gramStart"/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sysaddress;</w:t>
      </w:r>
      <w:proofErr w:type="gramEnd"/>
    </w:p>
    <w:p w14:paraId="3D8F8905" w14:textId="77777777" w:rsidR="00452176" w:rsidRPr="00452176" w:rsidRDefault="00452176" w:rsidP="0045217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}</w:t>
      </w:r>
    </w:p>
    <w:p w14:paraId="468862C7" w14:textId="77777777" w:rsidR="00452176" w:rsidRPr="00452176" w:rsidRDefault="00452176" w:rsidP="00452176">
      <w:pPr>
        <w:ind w:firstLine="426"/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45217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ab/>
        <w:t>//</w:t>
      </w:r>
      <w:r w:rsidRPr="0045217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检查</w:t>
      </w:r>
      <w:r w:rsidRPr="0045217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address</w:t>
      </w:r>
      <w:r w:rsidRPr="0045217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合法性以及从封装</w:t>
      </w:r>
      <w:r w:rsidRPr="0045217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map</w:t>
      </w:r>
      <w:r w:rsidRPr="0045217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配置信息</w:t>
      </w:r>
    </w:p>
    <w:p w14:paraId="79423D96" w14:textId="77777777" w:rsidR="00452176" w:rsidRPr="00452176" w:rsidRDefault="00452176" w:rsidP="0045217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if (</w:t>
      </w:r>
      <w:proofErr w:type="gramStart"/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address !</w:t>
      </w:r>
      <w:proofErr w:type="gramEnd"/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= null &amp;&amp; address.length() &gt; 0</w:t>
      </w:r>
    </w:p>
    <w:p w14:paraId="7D41A6C3" w14:textId="77777777" w:rsidR="00452176" w:rsidRPr="00452176" w:rsidRDefault="00452176" w:rsidP="0045217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&amp;</w:t>
      </w:r>
      <w:proofErr w:type="gramStart"/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&amp; !</w:t>
      </w:r>
      <w:proofErr w:type="gramEnd"/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RegistryConfig.NO_AVAILABLE.equalsIgnoreCase(address)) {</w:t>
      </w:r>
    </w:p>
    <w:p w14:paraId="5AA79008" w14:textId="77777777" w:rsidR="00452176" w:rsidRPr="00452176" w:rsidRDefault="00452176" w:rsidP="0045217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Map&lt;String, String&gt; map = new HashMap&lt;String, String</w:t>
      </w:r>
      <w:proofErr w:type="gramStart"/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&gt;(</w:t>
      </w:r>
      <w:proofErr w:type="gramEnd"/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</w:p>
    <w:p w14:paraId="694D7339" w14:textId="77777777" w:rsidR="00452176" w:rsidRPr="00452176" w:rsidRDefault="00452176" w:rsidP="0045217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proofErr w:type="gramStart"/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appendParameters(</w:t>
      </w:r>
      <w:proofErr w:type="gramEnd"/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map, application);</w:t>
      </w:r>
    </w:p>
    <w:p w14:paraId="5B4A3642" w14:textId="77777777" w:rsidR="00452176" w:rsidRPr="00452176" w:rsidRDefault="00452176" w:rsidP="0045217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proofErr w:type="gramStart"/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appendParameters(</w:t>
      </w:r>
      <w:proofErr w:type="gramEnd"/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map, config);</w:t>
      </w:r>
    </w:p>
    <w:p w14:paraId="4910790A" w14:textId="77777777" w:rsidR="00452176" w:rsidRPr="00452176" w:rsidRDefault="00452176" w:rsidP="0045217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proofErr w:type="gramStart"/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map.put(</w:t>
      </w:r>
      <w:proofErr w:type="gramEnd"/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"path", RegistryService.class.getName());</w:t>
      </w:r>
    </w:p>
    <w:p w14:paraId="1800402A" w14:textId="77777777" w:rsidR="00452176" w:rsidRPr="00452176" w:rsidRDefault="00452176" w:rsidP="0045217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proofErr w:type="gramStart"/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map.put(</w:t>
      </w:r>
      <w:proofErr w:type="gramEnd"/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"dubbo", Version.getVersion());</w:t>
      </w:r>
    </w:p>
    <w:p w14:paraId="5CAA4254" w14:textId="77777777" w:rsidR="00452176" w:rsidRPr="00452176" w:rsidRDefault="00452176" w:rsidP="0045217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proofErr w:type="gramStart"/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map.put(</w:t>
      </w:r>
      <w:proofErr w:type="gramEnd"/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Constants.TIMESTAMP_KEY, String.valueOf(System.currentTimeMillis()));</w:t>
      </w:r>
    </w:p>
    <w:p w14:paraId="0ABF7DC4" w14:textId="77777777" w:rsidR="00452176" w:rsidRPr="00452176" w:rsidRDefault="00452176" w:rsidP="0045217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if (ConfigUtils.getPid() &gt; 0) {</w:t>
      </w:r>
    </w:p>
    <w:p w14:paraId="6F48753C" w14:textId="77777777" w:rsidR="00452176" w:rsidRPr="00452176" w:rsidRDefault="00452176" w:rsidP="0045217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proofErr w:type="gramStart"/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map.put(</w:t>
      </w:r>
      <w:proofErr w:type="gramEnd"/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Constants.PID_KEY, String.valueOf(ConfigUtils.getPid()));</w:t>
      </w:r>
    </w:p>
    <w:p w14:paraId="49C65F01" w14:textId="77777777" w:rsidR="00452176" w:rsidRPr="00452176" w:rsidRDefault="00452176" w:rsidP="0045217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}</w:t>
      </w:r>
    </w:p>
    <w:p w14:paraId="5A378BE5" w14:textId="77777777" w:rsidR="00452176" w:rsidRPr="00452176" w:rsidRDefault="00452176" w:rsidP="0045217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if </w:t>
      </w:r>
      <w:proofErr w:type="gramStart"/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(!map</w:t>
      </w:r>
      <w:proofErr w:type="gramEnd"/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.containsKey("protocol")) {</w:t>
      </w:r>
    </w:p>
    <w:p w14:paraId="1FFEA490" w14:textId="77777777" w:rsidR="00452176" w:rsidRPr="00452176" w:rsidRDefault="00452176" w:rsidP="0045217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if (ExtensionLoader.getExtensionLoader(RegistryFactory.class).</w:t>
      </w:r>
    </w:p>
    <w:p w14:paraId="06FBF006" w14:textId="77777777" w:rsidR="00452176" w:rsidRPr="00452176" w:rsidRDefault="00452176" w:rsidP="0045217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                                                hasExtension("remote")) {</w:t>
      </w:r>
    </w:p>
    <w:p w14:paraId="0A33C324" w14:textId="77777777" w:rsidR="00452176" w:rsidRPr="00452176" w:rsidRDefault="00452176" w:rsidP="0045217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proofErr w:type="gramStart"/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map.put(</w:t>
      </w:r>
      <w:proofErr w:type="gramEnd"/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"protocol", "remote");</w:t>
      </w:r>
    </w:p>
    <w:p w14:paraId="7ED1EEF3" w14:textId="77777777" w:rsidR="00452176" w:rsidRPr="00452176" w:rsidRDefault="00452176" w:rsidP="0045217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} else {</w:t>
      </w:r>
    </w:p>
    <w:p w14:paraId="56C8ED4B" w14:textId="77777777" w:rsidR="00452176" w:rsidRPr="00452176" w:rsidRDefault="00452176" w:rsidP="0045217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proofErr w:type="gramStart"/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map.put(</w:t>
      </w:r>
      <w:proofErr w:type="gramEnd"/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"protocol", "dubbo");</w:t>
      </w:r>
    </w:p>
    <w:p w14:paraId="75442A63" w14:textId="77777777" w:rsidR="00452176" w:rsidRPr="00452176" w:rsidRDefault="00452176" w:rsidP="0045217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lastRenderedPageBreak/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}</w:t>
      </w:r>
    </w:p>
    <w:p w14:paraId="531B177E" w14:textId="77777777" w:rsidR="00452176" w:rsidRPr="00452176" w:rsidRDefault="00452176" w:rsidP="0045217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}</w:t>
      </w:r>
    </w:p>
    <w:p w14:paraId="51611C9B" w14:textId="77777777" w:rsidR="00452176" w:rsidRPr="00452176" w:rsidRDefault="00452176" w:rsidP="00452176">
      <w:pPr>
        <w:ind w:firstLine="426"/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45217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ab/>
        <w:t>//</w:t>
      </w:r>
      <w:r w:rsidRPr="0045217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将配置信息封装成</w:t>
      </w:r>
      <w:r w:rsidRPr="0045217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URL</w:t>
      </w:r>
      <w:r w:rsidRPr="0045217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对象</w:t>
      </w:r>
    </w:p>
    <w:p w14:paraId="15934C5D" w14:textId="77777777" w:rsidR="00452176" w:rsidRPr="00452176" w:rsidRDefault="00452176" w:rsidP="0045217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List&lt;URL&gt; urls = UrlUtils.parseURLs(address, map</w:t>
      </w:r>
      <w:proofErr w:type="gramStart"/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4EE54E65" w14:textId="77777777" w:rsidR="00452176" w:rsidRPr="00452176" w:rsidRDefault="00452176" w:rsidP="0045217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for (URL </w:t>
      </w:r>
      <w:proofErr w:type="gramStart"/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url :</w:t>
      </w:r>
      <w:proofErr w:type="gramEnd"/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urls) {</w:t>
      </w:r>
    </w:p>
    <w:p w14:paraId="4DFD64E3" w14:textId="77777777" w:rsidR="00452176" w:rsidRPr="00452176" w:rsidRDefault="00452176" w:rsidP="0045217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url = </w:t>
      </w:r>
      <w:proofErr w:type="gramStart"/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url.addParameter</w:t>
      </w:r>
      <w:proofErr w:type="gramEnd"/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(Constants.REGISTRY_KEY, url.getProtocol());</w:t>
      </w:r>
    </w:p>
    <w:p w14:paraId="0D143D66" w14:textId="77777777" w:rsidR="00452176" w:rsidRPr="00452176" w:rsidRDefault="00452176" w:rsidP="0045217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url = </w:t>
      </w:r>
      <w:proofErr w:type="gramStart"/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url.setProtocol</w:t>
      </w:r>
      <w:proofErr w:type="gramEnd"/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(Constants.REGISTRY_PROTOCOL);</w:t>
      </w:r>
    </w:p>
    <w:p w14:paraId="5C8418DE" w14:textId="77777777" w:rsidR="00452176" w:rsidRPr="00452176" w:rsidRDefault="00452176" w:rsidP="0045217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if ((provider &amp;&amp; </w:t>
      </w:r>
      <w:proofErr w:type="gramStart"/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url.getParameter</w:t>
      </w:r>
      <w:proofErr w:type="gramEnd"/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(Constants.REGISTER_KEY, true))</w:t>
      </w:r>
    </w:p>
    <w:p w14:paraId="52BAD9EF" w14:textId="77777777" w:rsidR="00452176" w:rsidRPr="00452176" w:rsidRDefault="00452176" w:rsidP="0045217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|| </w:t>
      </w:r>
      <w:proofErr w:type="gramStart"/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(!provider</w:t>
      </w:r>
      <w:proofErr w:type="gramEnd"/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&amp;&amp; url.getParameter(Constants.SUBSCRIBE_KEY, true))) {</w:t>
      </w:r>
    </w:p>
    <w:p w14:paraId="65478522" w14:textId="77777777" w:rsidR="00452176" w:rsidRPr="00452176" w:rsidRDefault="00452176" w:rsidP="0045217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registryList.add(url</w:t>
      </w:r>
      <w:proofErr w:type="gramStart"/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03CB44FE" w14:textId="77777777" w:rsidR="00452176" w:rsidRPr="00452176" w:rsidRDefault="00452176" w:rsidP="0045217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}</w:t>
      </w:r>
    </w:p>
    <w:p w14:paraId="28227D5F" w14:textId="77777777" w:rsidR="00452176" w:rsidRPr="00452176" w:rsidRDefault="00452176" w:rsidP="0045217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}</w:t>
      </w:r>
    </w:p>
    <w:p w14:paraId="4E3068B9" w14:textId="77777777" w:rsidR="00452176" w:rsidRPr="00452176" w:rsidRDefault="00452176" w:rsidP="0045217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}</w:t>
      </w:r>
    </w:p>
    <w:p w14:paraId="322E586D" w14:textId="77777777" w:rsidR="00452176" w:rsidRPr="00452176" w:rsidRDefault="00452176" w:rsidP="0045217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}</w:t>
      </w:r>
    </w:p>
    <w:p w14:paraId="3703118F" w14:textId="77777777" w:rsidR="00452176" w:rsidRPr="00452176" w:rsidRDefault="00452176" w:rsidP="0045217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}</w:t>
      </w:r>
    </w:p>
    <w:p w14:paraId="0BC56B20" w14:textId="77777777" w:rsidR="00452176" w:rsidRPr="00452176" w:rsidRDefault="00452176" w:rsidP="0045217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return </w:t>
      </w:r>
      <w:proofErr w:type="gramStart"/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registryList;</w:t>
      </w:r>
      <w:proofErr w:type="gramEnd"/>
    </w:p>
    <w:p w14:paraId="04D0032A" w14:textId="2FAB6BBD" w:rsidR="00952032" w:rsidRPr="00452176" w:rsidRDefault="00452176" w:rsidP="0045217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45217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}</w:t>
      </w:r>
    </w:p>
    <w:p w14:paraId="3D5F9A3E" w14:textId="6DB95207" w:rsidR="00452176" w:rsidRPr="009A409E" w:rsidRDefault="00452176" w:rsidP="009A409E">
      <w:pPr>
        <w:pStyle w:val="Heading3"/>
        <w:rPr>
          <w:u w:color="595959"/>
        </w:rPr>
      </w:pPr>
      <w:r w:rsidRPr="009A409E">
        <w:rPr>
          <w:rFonts w:hint="eastAsia"/>
          <w:u w:color="595959"/>
        </w:rPr>
        <w:t>多协议支持</w:t>
      </w:r>
    </w:p>
    <w:p w14:paraId="798CB5EC" w14:textId="227FDD3D" w:rsidR="00452176" w:rsidRDefault="00452176" w:rsidP="00CF4EEC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多协议的支持，也是一样的，遍历数组循环暴露服务。</w:t>
      </w:r>
      <w:r w:rsidR="009A409E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其中，d</w:t>
      </w:r>
      <w:r w:rsidR="009A409E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oExportUrlsFor1Protocol</w:t>
      </w:r>
      <w:r w:rsidR="009A409E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方法为服务暴露的具体流程。</w:t>
      </w:r>
    </w:p>
    <w:p w14:paraId="009FF3F2" w14:textId="77777777" w:rsidR="009A409E" w:rsidRPr="009A409E" w:rsidRDefault="009A409E" w:rsidP="009A409E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9A409E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private void </w:t>
      </w:r>
      <w:proofErr w:type="gramStart"/>
      <w:r w:rsidRPr="009A409E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doExportUrls(</w:t>
      </w:r>
      <w:proofErr w:type="gramEnd"/>
      <w:r w:rsidRPr="009A409E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 {</w:t>
      </w:r>
    </w:p>
    <w:p w14:paraId="135E406A" w14:textId="77777777" w:rsidR="009A409E" w:rsidRPr="009A409E" w:rsidRDefault="009A409E" w:rsidP="009A409E">
      <w:pPr>
        <w:ind w:firstLine="426"/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9A409E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ab/>
        <w:t>//</w:t>
      </w:r>
      <w:r w:rsidRPr="009A409E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加载注册中心</w:t>
      </w:r>
    </w:p>
    <w:p w14:paraId="21D9F083" w14:textId="77777777" w:rsidR="009A409E" w:rsidRPr="009A409E" w:rsidRDefault="009A409E" w:rsidP="009A409E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9A409E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List&lt;URL&gt; registryURLs = loadRegistries(true</w:t>
      </w:r>
      <w:proofErr w:type="gramStart"/>
      <w:r w:rsidRPr="009A409E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40EC93F0" w14:textId="77777777" w:rsidR="009A409E" w:rsidRPr="009A409E" w:rsidRDefault="009A409E" w:rsidP="009A409E">
      <w:pPr>
        <w:ind w:firstLine="426"/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9A409E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ab/>
        <w:t>//</w:t>
      </w:r>
      <w:r w:rsidRPr="009A409E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遍历协议，为每个协议暴露一个服务</w:t>
      </w:r>
    </w:p>
    <w:p w14:paraId="4EF4452D" w14:textId="77777777" w:rsidR="009A409E" w:rsidRPr="009A409E" w:rsidRDefault="009A409E" w:rsidP="009A409E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9A409E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for (ProtocolConfig </w:t>
      </w:r>
      <w:proofErr w:type="gramStart"/>
      <w:r w:rsidRPr="009A409E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protocolConfig :</w:t>
      </w:r>
      <w:proofErr w:type="gramEnd"/>
      <w:r w:rsidRPr="009A409E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protocols) {</w:t>
      </w:r>
    </w:p>
    <w:p w14:paraId="0C0EAF8F" w14:textId="77777777" w:rsidR="009A409E" w:rsidRPr="009A409E" w:rsidRDefault="009A409E" w:rsidP="009A409E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9A409E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9A409E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doExportUrlsFor1</w:t>
      </w:r>
      <w:proofErr w:type="gramStart"/>
      <w:r w:rsidRPr="009A409E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Protocol(</w:t>
      </w:r>
      <w:proofErr w:type="gramEnd"/>
      <w:r w:rsidRPr="009A409E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protocolConfig, registryURLs);</w:t>
      </w:r>
    </w:p>
    <w:p w14:paraId="2A71BD1E" w14:textId="77777777" w:rsidR="009A409E" w:rsidRPr="009A409E" w:rsidRDefault="009A409E" w:rsidP="009A409E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9A409E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}</w:t>
      </w:r>
    </w:p>
    <w:p w14:paraId="0AE6DB62" w14:textId="6A34B72A" w:rsidR="009A409E" w:rsidRPr="009A409E" w:rsidRDefault="009A409E" w:rsidP="009A409E">
      <w:pPr>
        <w:ind w:firstLine="426"/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9A409E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}</w:t>
      </w:r>
    </w:p>
    <w:p w14:paraId="24573ED6" w14:textId="62CFBDB8" w:rsidR="009A409E" w:rsidRDefault="009A409E" w:rsidP="00820842">
      <w:pPr>
        <w:pStyle w:val="Heading1"/>
        <w:spacing w:before="0"/>
        <w:ind w:left="420" w:hanging="420"/>
        <w:rPr>
          <w:rFonts w:ascii="Microsoft YaHei UI Light" w:eastAsia="Microsoft YaHei UI Light" w:hAnsi="SimHei" w:cs="SimHei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 UI Light" w:eastAsia="Microsoft YaHei UI Light" w:hAnsi="SimHei" w:cs="SimHei" w:hint="eastAsia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服务暴露</w:t>
      </w:r>
    </w:p>
    <w:p w14:paraId="56AE2B30" w14:textId="58C387C7" w:rsidR="009A409E" w:rsidRDefault="009A409E" w:rsidP="009A409E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9A409E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经过各种配置后，来到d</w:t>
      </w:r>
      <w:r w:rsidRPr="009A409E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oExoprtUrlsFor1Protocol</w:t>
      </w:r>
      <w:r w:rsidRPr="009A409E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方法，它是基于单个协议来暴露服务。方法的前半部分是根据配置信息组装</w:t>
      </w:r>
      <w:r w:rsidRPr="009A409E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URL</w:t>
      </w:r>
      <w:r w:rsidRPr="009A409E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对象。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前面我们讲过，对于Dubbo来讲，URL对象信息至关重要，他是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配置的载体，关于它的组装过程，无非就是各种设置属性，封装好的URL对象信息如下描述所示：</w:t>
      </w:r>
    </w:p>
    <w:p w14:paraId="358046D9" w14:textId="77777777" w:rsidR="009A409E" w:rsidRPr="009A409E" w:rsidRDefault="009A409E" w:rsidP="009A409E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9A409E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dubbo://192.168.100.74:20880/com.viewscenes.netsupervisor.service.InfoUserService?</w:t>
      </w:r>
    </w:p>
    <w:p w14:paraId="152AC3FB" w14:textId="77777777" w:rsidR="009A409E" w:rsidRPr="009A409E" w:rsidRDefault="009A409E" w:rsidP="009A409E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9A409E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lastRenderedPageBreak/>
        <w:t>anyhost=true&amp;application=dubbo_producer1&amp;</w:t>
      </w:r>
      <w:proofErr w:type="gramStart"/>
      <w:r w:rsidRPr="009A409E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bind.ip</w:t>
      </w:r>
      <w:proofErr w:type="gramEnd"/>
      <w:r w:rsidRPr="009A409E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=192.168.100.74&amp;bind.port=20880&amp;dubbo=2.6.2&amp;generic=false&amp;</w:t>
      </w:r>
    </w:p>
    <w:p w14:paraId="24AD4329" w14:textId="77777777" w:rsidR="009A409E" w:rsidRPr="009A409E" w:rsidRDefault="009A409E" w:rsidP="009A409E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9A409E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interface=</w:t>
      </w:r>
      <w:proofErr w:type="gramStart"/>
      <w:r w:rsidRPr="009A409E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com.viewscenes</w:t>
      </w:r>
      <w:proofErr w:type="gramEnd"/>
      <w:r w:rsidRPr="009A409E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.netsupervisor.service.InfoUserService&amp;methods=getUserById,getAllUser,insertInfoUser,deleteUserById&amp;pid=8596&amp;side=provider&amp;timestamp=1545807234666</w:t>
      </w:r>
    </w:p>
    <w:p w14:paraId="25F6409B" w14:textId="77777777" w:rsidR="009A409E" w:rsidRPr="009A409E" w:rsidRDefault="009A409E" w:rsidP="009A409E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73194370" w14:textId="77777777" w:rsidR="009A409E" w:rsidRPr="009A409E" w:rsidRDefault="009A409E" w:rsidP="009A409E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9A409E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rmi://192.168.100.74:1099/com.viewscenes.netsupervisor.service.InfoUserService?</w:t>
      </w:r>
    </w:p>
    <w:p w14:paraId="2B3D0451" w14:textId="77777777" w:rsidR="009A409E" w:rsidRPr="009A409E" w:rsidRDefault="009A409E" w:rsidP="009A409E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9A409E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anyhost=true&amp;application=dubbo_producer1&amp;</w:t>
      </w:r>
      <w:proofErr w:type="gramStart"/>
      <w:r w:rsidRPr="009A409E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bind.ip</w:t>
      </w:r>
      <w:proofErr w:type="gramEnd"/>
      <w:r w:rsidRPr="009A409E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=192.168.100.74&amp;bind.port=1099&amp;dubbo=2.6.2&amp;generic=false&amp;</w:t>
      </w:r>
    </w:p>
    <w:p w14:paraId="603CB089" w14:textId="23449300" w:rsidR="009A409E" w:rsidRPr="009A409E" w:rsidRDefault="009A409E" w:rsidP="009A409E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9A409E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interface=</w:t>
      </w:r>
      <w:proofErr w:type="gramStart"/>
      <w:r w:rsidRPr="009A409E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com.viewscenes</w:t>
      </w:r>
      <w:proofErr w:type="gramEnd"/>
      <w:r w:rsidRPr="009A409E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.netsupervisor.service.InfoUserService&amp;methods=getUserById,getAllUser,insertInfoUser,deleteUserById&amp;pid=8596&amp;side=provider&amp;timestamp=1545807267085</w:t>
      </w:r>
    </w:p>
    <w:p w14:paraId="18C81A54" w14:textId="50E06118" w:rsidR="009A409E" w:rsidRDefault="005B3DE1" w:rsidP="009A409E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有服务暴露之前，还可以对暴露的方式有所选择：</w:t>
      </w:r>
    </w:p>
    <w:p w14:paraId="4AF9B447" w14:textId="3F8D6D6C" w:rsidR="005B3DE1" w:rsidRDefault="005B3DE1" w:rsidP="009A409E">
      <w:pPr>
        <w:ind w:firstLine="397"/>
        <w:jc w:val="both"/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本地暴露：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 xml:space="preserve">&lt;dubbo: service scope = 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"l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ocal" /&gt;</w:t>
      </w:r>
    </w:p>
    <w:p w14:paraId="76C27A50" w14:textId="145D6078" w:rsidR="005B3DE1" w:rsidRDefault="005B3DE1" w:rsidP="009A409E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远程暴露：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&lt;dubbo: service scope =" remote" /&gt;</w:t>
      </w:r>
    </w:p>
    <w:p w14:paraId="60678239" w14:textId="684A25B7" w:rsidR="005B3DE1" w:rsidRDefault="005B3DE1" w:rsidP="009A409E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不暴露：&lt;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dubbo: service scope = "none" /&gt;</w:t>
      </w:r>
    </w:p>
    <w:p w14:paraId="7F95DECE" w14:textId="1D734E2F" w:rsidR="005B3DE1" w:rsidRDefault="005B3DE1" w:rsidP="009A409E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默认情况下，D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ubbo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两种方式都会暴露，即本地+远程。</w:t>
      </w:r>
    </w:p>
    <w:p w14:paraId="3EBF5EAD" w14:textId="77777777" w:rsidR="005B3DE1" w:rsidRPr="005B3DE1" w:rsidRDefault="005B3DE1" w:rsidP="005B3DE1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private void doExportUrlsFor1</w:t>
      </w:r>
      <w:proofErr w:type="gramStart"/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Protocol(</w:t>
      </w:r>
      <w:proofErr w:type="gramEnd"/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ProtocolConfig protocolConfig, List&lt;URL&gt; registryURLs) {</w:t>
      </w:r>
    </w:p>
    <w:p w14:paraId="4E9FDB74" w14:textId="77777777" w:rsidR="005B3DE1" w:rsidRPr="005B3DE1" w:rsidRDefault="005B3DE1" w:rsidP="005B3DE1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</w:p>
    <w:p w14:paraId="65B2CB5A" w14:textId="77777777" w:rsidR="005B3DE1" w:rsidRPr="005B3DE1" w:rsidRDefault="005B3DE1" w:rsidP="005B3DE1">
      <w:pPr>
        <w:ind w:firstLine="426"/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5B3DE1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ab/>
        <w:t>//</w:t>
      </w:r>
      <w:r w:rsidRPr="005B3DE1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省略设置</w:t>
      </w:r>
      <w:r w:rsidRPr="005B3DE1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URL</w:t>
      </w:r>
      <w:r w:rsidRPr="005B3DE1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对象信息过程</w:t>
      </w:r>
      <w:r w:rsidRPr="005B3DE1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...</w:t>
      </w:r>
    </w:p>
    <w:p w14:paraId="17303036" w14:textId="77777777" w:rsidR="005B3DE1" w:rsidRPr="005B3DE1" w:rsidRDefault="005B3DE1" w:rsidP="005B3DE1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String scope = </w:t>
      </w:r>
      <w:proofErr w:type="gramStart"/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url.getParameter</w:t>
      </w:r>
      <w:proofErr w:type="gramEnd"/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(Constants.SCOPE_KEY);</w:t>
      </w:r>
    </w:p>
    <w:p w14:paraId="2EB64C67" w14:textId="77777777" w:rsidR="005B3DE1" w:rsidRPr="005B3DE1" w:rsidRDefault="005B3DE1" w:rsidP="005B3DE1">
      <w:pPr>
        <w:ind w:firstLine="426"/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5B3DE1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// </w:t>
      </w:r>
      <w:r w:rsidRPr="005B3DE1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如果</w:t>
      </w:r>
      <w:r w:rsidRPr="005B3DE1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scope = none</w:t>
      </w:r>
      <w:r w:rsidRPr="005B3DE1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，则不暴露服务</w:t>
      </w:r>
    </w:p>
    <w:p w14:paraId="229DDB85" w14:textId="77777777" w:rsidR="005B3DE1" w:rsidRPr="005B3DE1" w:rsidRDefault="005B3DE1" w:rsidP="005B3DE1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if </w:t>
      </w:r>
      <w:proofErr w:type="gramStart"/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(!Constants.SCOPE</w:t>
      </w:r>
      <w:proofErr w:type="gramEnd"/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_NONE.toString().equalsIgnoreCase(scope)) {</w:t>
      </w:r>
    </w:p>
    <w:p w14:paraId="1CFB3777" w14:textId="77777777" w:rsidR="005B3DE1" w:rsidRPr="005B3DE1" w:rsidRDefault="005B3DE1" w:rsidP="005B3DE1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6C8B81E8" w14:textId="77777777" w:rsidR="005B3DE1" w:rsidRPr="005B3DE1" w:rsidRDefault="005B3DE1" w:rsidP="005B3DE1">
      <w:pPr>
        <w:ind w:firstLine="426"/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5B3DE1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// </w:t>
      </w:r>
      <w:proofErr w:type="gramStart"/>
      <w:r w:rsidRPr="005B3DE1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scope !</w:t>
      </w:r>
      <w:proofErr w:type="gramEnd"/>
      <w:r w:rsidRPr="005B3DE1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= remote</w:t>
      </w:r>
      <w:r w:rsidRPr="005B3DE1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，服务暴露到本地</w:t>
      </w:r>
    </w:p>
    <w:p w14:paraId="3F038B88" w14:textId="77777777" w:rsidR="005B3DE1" w:rsidRPr="005B3DE1" w:rsidRDefault="005B3DE1" w:rsidP="005B3DE1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if </w:t>
      </w:r>
      <w:proofErr w:type="gramStart"/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(!Constants.SCOPE</w:t>
      </w:r>
      <w:proofErr w:type="gramEnd"/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_REMOTE.toString().equalsIgnoreCase(scope)) {</w:t>
      </w:r>
    </w:p>
    <w:p w14:paraId="060CA9C4" w14:textId="77777777" w:rsidR="005B3DE1" w:rsidRPr="005B3DE1" w:rsidRDefault="005B3DE1" w:rsidP="005B3DE1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exportLocal(url</w:t>
      </w:r>
      <w:proofErr w:type="gramStart"/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2ED97103" w14:textId="77777777" w:rsidR="005B3DE1" w:rsidRPr="005B3DE1" w:rsidRDefault="005B3DE1" w:rsidP="005B3DE1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}</w:t>
      </w:r>
    </w:p>
    <w:p w14:paraId="66D14B64" w14:textId="77777777" w:rsidR="005B3DE1" w:rsidRPr="005B3DE1" w:rsidRDefault="005B3DE1" w:rsidP="005B3DE1">
      <w:pPr>
        <w:ind w:firstLine="426"/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5B3DE1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// </w:t>
      </w:r>
      <w:proofErr w:type="gramStart"/>
      <w:r w:rsidRPr="005B3DE1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scope !</w:t>
      </w:r>
      <w:proofErr w:type="gramEnd"/>
      <w:r w:rsidRPr="005B3DE1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= local</w:t>
      </w:r>
      <w:r w:rsidRPr="005B3DE1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，服务暴露到远程</w:t>
      </w:r>
    </w:p>
    <w:p w14:paraId="06462A3A" w14:textId="77777777" w:rsidR="005B3DE1" w:rsidRPr="005B3DE1" w:rsidRDefault="005B3DE1" w:rsidP="005B3DE1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if </w:t>
      </w:r>
      <w:proofErr w:type="gramStart"/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(!Constants.SCOPE</w:t>
      </w:r>
      <w:proofErr w:type="gramEnd"/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_LOCAL.toString().equalsIgnoreCase(scope)) {</w:t>
      </w:r>
    </w:p>
    <w:p w14:paraId="4CCE9FF4" w14:textId="77777777" w:rsidR="005B3DE1" w:rsidRPr="005B3DE1" w:rsidRDefault="005B3DE1" w:rsidP="005B3DE1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if (</w:t>
      </w:r>
      <w:proofErr w:type="gramStart"/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registryURLs !</w:t>
      </w:r>
      <w:proofErr w:type="gramEnd"/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= null &amp;&amp; !registryURLs.isEmpty()) {</w:t>
      </w:r>
    </w:p>
    <w:p w14:paraId="2DDB25EA" w14:textId="77777777" w:rsidR="005B3DE1" w:rsidRPr="005B3DE1" w:rsidRDefault="005B3DE1" w:rsidP="005B3DE1">
      <w:pPr>
        <w:ind w:firstLine="426"/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5B3DE1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ab/>
        <w:t>//</w:t>
      </w:r>
      <w:r w:rsidRPr="005B3DE1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循环注册中心进行暴露服务</w:t>
      </w:r>
    </w:p>
    <w:p w14:paraId="4B4A466B" w14:textId="77777777" w:rsidR="005B3DE1" w:rsidRPr="005B3DE1" w:rsidRDefault="005B3DE1" w:rsidP="005B3DE1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for (URL </w:t>
      </w:r>
      <w:proofErr w:type="gramStart"/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registryURL :</w:t>
      </w:r>
      <w:proofErr w:type="gramEnd"/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registryURLs) {</w:t>
      </w:r>
    </w:p>
    <w:p w14:paraId="7B7C4A7D" w14:textId="77777777" w:rsidR="005B3DE1" w:rsidRPr="005B3DE1" w:rsidRDefault="005B3DE1" w:rsidP="005B3DE1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url = </w:t>
      </w:r>
      <w:proofErr w:type="gramStart"/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url.addParameterIfAbsent</w:t>
      </w:r>
      <w:proofErr w:type="gramEnd"/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(Constants.DYNAMIC_KEY, registryURL.getParameter(Constants.DYNAMIC_KEY));</w:t>
      </w:r>
    </w:p>
    <w:p w14:paraId="6A429285" w14:textId="77777777" w:rsidR="005B3DE1" w:rsidRPr="005B3DE1" w:rsidRDefault="005B3DE1" w:rsidP="005B3DE1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URL monitorUrl = loadMonitor(registryURL</w:t>
      </w:r>
      <w:proofErr w:type="gramStart"/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16FBF4ED" w14:textId="77777777" w:rsidR="005B3DE1" w:rsidRPr="005B3DE1" w:rsidRDefault="005B3DE1" w:rsidP="005B3DE1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if (</w:t>
      </w:r>
      <w:proofErr w:type="gramStart"/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monitorUrl !</w:t>
      </w:r>
      <w:proofErr w:type="gramEnd"/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= null) {</w:t>
      </w:r>
    </w:p>
    <w:p w14:paraId="5AEFDE32" w14:textId="77777777" w:rsidR="005B3DE1" w:rsidRPr="005B3DE1" w:rsidRDefault="005B3DE1" w:rsidP="005B3DE1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url = </w:t>
      </w:r>
      <w:proofErr w:type="gramStart"/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url.addParameterAndEncoded</w:t>
      </w:r>
      <w:proofErr w:type="gramEnd"/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(Constants.MONITOR_KEY, monitorUrl.toFullString());</w:t>
      </w:r>
    </w:p>
    <w:p w14:paraId="3F2C038C" w14:textId="77777777" w:rsidR="005B3DE1" w:rsidRPr="005B3DE1" w:rsidRDefault="005B3DE1" w:rsidP="005B3DE1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}</w:t>
      </w:r>
    </w:p>
    <w:p w14:paraId="1690F478" w14:textId="77777777" w:rsidR="005B3DE1" w:rsidRPr="005B3DE1" w:rsidRDefault="005B3DE1" w:rsidP="005B3DE1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if (</w:t>
      </w:r>
      <w:proofErr w:type="gramStart"/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logger.isInfoEnabled</w:t>
      </w:r>
      <w:proofErr w:type="gramEnd"/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()) {</w:t>
      </w:r>
    </w:p>
    <w:p w14:paraId="51FF5491" w14:textId="77777777" w:rsidR="005B3DE1" w:rsidRPr="005B3DE1" w:rsidRDefault="005B3DE1" w:rsidP="005B3DE1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lastRenderedPageBreak/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proofErr w:type="gramStart"/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logger.info(</w:t>
      </w:r>
      <w:proofErr w:type="gramEnd"/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"Register dubbo service " + interfaceClass.getName() + " url " + url + " to registry " + registryURL);</w:t>
      </w:r>
    </w:p>
    <w:p w14:paraId="4B5C28A0" w14:textId="77777777" w:rsidR="005B3DE1" w:rsidRPr="005B3DE1" w:rsidRDefault="005B3DE1" w:rsidP="005B3DE1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}</w:t>
      </w:r>
    </w:p>
    <w:p w14:paraId="298F55D2" w14:textId="77777777" w:rsidR="005B3DE1" w:rsidRPr="005B3DE1" w:rsidRDefault="005B3DE1" w:rsidP="005B3DE1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</w:p>
    <w:p w14:paraId="7ADC2F01" w14:textId="77777777" w:rsidR="005B3DE1" w:rsidRPr="005B3DE1" w:rsidRDefault="005B3DE1" w:rsidP="005B3DE1">
      <w:pPr>
        <w:ind w:firstLine="426"/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5B3DE1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ab/>
        <w:t>//</w:t>
      </w:r>
      <w:r w:rsidRPr="005B3DE1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为服务类</w:t>
      </w:r>
      <w:r w:rsidRPr="005B3DE1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ref</w:t>
      </w:r>
      <w:r w:rsidRPr="005B3DE1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生成</w:t>
      </w:r>
      <w:r w:rsidRPr="005B3DE1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invoker</w:t>
      </w:r>
    </w:p>
    <w:p w14:paraId="6C0431C5" w14:textId="77777777" w:rsidR="005B3DE1" w:rsidRPr="005B3DE1" w:rsidRDefault="005B3DE1" w:rsidP="005B3DE1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Invoker&lt;?&gt; invoker = proxyFactory.getInvoker(ref, (Class) interfaceClass, </w:t>
      </w:r>
    </w:p>
    <w:p w14:paraId="77F64EDF" w14:textId="77777777" w:rsidR="005B3DE1" w:rsidRPr="005B3DE1" w:rsidRDefault="005B3DE1" w:rsidP="005B3DE1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registryURL.addParameterAndEncoded(Constants.EXPORT_KEY, </w:t>
      </w:r>
      <w:proofErr w:type="gramStart"/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url.toFullString</w:t>
      </w:r>
      <w:proofErr w:type="gramEnd"/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()));</w:t>
      </w:r>
    </w:p>
    <w:p w14:paraId="3F3CA80A" w14:textId="77777777" w:rsidR="005B3DE1" w:rsidRPr="005B3DE1" w:rsidRDefault="005B3DE1" w:rsidP="005B3DE1">
      <w:pPr>
        <w:ind w:firstLine="426"/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5B3DE1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// DelegateProviderMetaDataInvoker </w:t>
      </w:r>
      <w:r w:rsidRPr="005B3DE1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用于持有</w:t>
      </w:r>
      <w:r w:rsidRPr="005B3DE1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Invoker </w:t>
      </w:r>
      <w:r w:rsidRPr="005B3DE1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和</w:t>
      </w:r>
      <w:r w:rsidRPr="005B3DE1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ServiceConfig</w:t>
      </w:r>
    </w:p>
    <w:p w14:paraId="1507582F" w14:textId="77777777" w:rsidR="005B3DE1" w:rsidRPr="005B3DE1" w:rsidRDefault="005B3DE1" w:rsidP="005B3DE1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DelegateProviderMetaDataInvoker wrapperInvoker = new </w:t>
      </w:r>
      <w:proofErr w:type="gramStart"/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DelegateProviderMetaDataInvoker(</w:t>
      </w:r>
      <w:proofErr w:type="gramEnd"/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invoker, this);</w:t>
      </w:r>
    </w:p>
    <w:p w14:paraId="55CEC0AA" w14:textId="77777777" w:rsidR="005B3DE1" w:rsidRPr="005B3DE1" w:rsidRDefault="005B3DE1" w:rsidP="005B3DE1">
      <w:pPr>
        <w:ind w:firstLine="426"/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5B3DE1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ab/>
        <w:t>//</w:t>
      </w:r>
      <w:r w:rsidRPr="005B3DE1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调用对应的协议，暴露服务</w:t>
      </w:r>
    </w:p>
    <w:p w14:paraId="77C21F6F" w14:textId="77777777" w:rsidR="005B3DE1" w:rsidRPr="005B3DE1" w:rsidRDefault="005B3DE1" w:rsidP="005B3DE1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Exporter&lt;?&gt; exporter = </w:t>
      </w:r>
      <w:proofErr w:type="gramStart"/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protocol.export</w:t>
      </w:r>
      <w:proofErr w:type="gramEnd"/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(wrapperInvoker);</w:t>
      </w:r>
    </w:p>
    <w:p w14:paraId="6D3CD1D1" w14:textId="77777777" w:rsidR="005B3DE1" w:rsidRPr="005B3DE1" w:rsidRDefault="005B3DE1" w:rsidP="005B3DE1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exporters.add(exporter</w:t>
      </w:r>
      <w:proofErr w:type="gramStart"/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514A3FBA" w14:textId="77777777" w:rsidR="005B3DE1" w:rsidRPr="005B3DE1" w:rsidRDefault="005B3DE1" w:rsidP="005B3DE1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}</w:t>
      </w:r>
    </w:p>
    <w:p w14:paraId="287BA5B4" w14:textId="77777777" w:rsidR="005B3DE1" w:rsidRPr="005B3DE1" w:rsidRDefault="005B3DE1" w:rsidP="005B3DE1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} else {</w:t>
      </w:r>
    </w:p>
    <w:p w14:paraId="2A90A9C8" w14:textId="77777777" w:rsidR="005B3DE1" w:rsidRPr="005B3DE1" w:rsidRDefault="005B3DE1" w:rsidP="005B3DE1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Invoker&lt;?&gt; invoker = proxyFactory.getInvoker(ref, (Class) interfaceClass, url</w:t>
      </w:r>
      <w:proofErr w:type="gramStart"/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0ACE2AC3" w14:textId="77777777" w:rsidR="005B3DE1" w:rsidRPr="005B3DE1" w:rsidRDefault="005B3DE1" w:rsidP="005B3DE1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DelegateProviderMetaDataInvoker wrapperInvoker = new </w:t>
      </w:r>
      <w:proofErr w:type="gramStart"/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DelegateProviderMetaDataInvoker(</w:t>
      </w:r>
      <w:proofErr w:type="gramEnd"/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invoker, this);</w:t>
      </w:r>
    </w:p>
    <w:p w14:paraId="224B2ACC" w14:textId="77777777" w:rsidR="005B3DE1" w:rsidRPr="005B3DE1" w:rsidRDefault="005B3DE1" w:rsidP="005B3DE1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38B5912D" w14:textId="77777777" w:rsidR="005B3DE1" w:rsidRPr="005B3DE1" w:rsidRDefault="005B3DE1" w:rsidP="005B3DE1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Exporter&lt;?&gt; exporter = </w:t>
      </w:r>
      <w:proofErr w:type="gramStart"/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protocol.export</w:t>
      </w:r>
      <w:proofErr w:type="gramEnd"/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(wrapperInvoker);</w:t>
      </w:r>
    </w:p>
    <w:p w14:paraId="288F469D" w14:textId="77777777" w:rsidR="005B3DE1" w:rsidRPr="005B3DE1" w:rsidRDefault="005B3DE1" w:rsidP="005B3DE1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exporters.add(exporter</w:t>
      </w:r>
      <w:proofErr w:type="gramStart"/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1B94B1A8" w14:textId="77777777" w:rsidR="005B3DE1" w:rsidRPr="005B3DE1" w:rsidRDefault="005B3DE1" w:rsidP="005B3DE1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}</w:t>
      </w:r>
    </w:p>
    <w:p w14:paraId="32702B7C" w14:textId="77777777" w:rsidR="005B3DE1" w:rsidRPr="005B3DE1" w:rsidRDefault="005B3DE1" w:rsidP="005B3DE1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}</w:t>
      </w:r>
    </w:p>
    <w:p w14:paraId="14410965" w14:textId="77777777" w:rsidR="005B3DE1" w:rsidRPr="005B3DE1" w:rsidRDefault="005B3DE1" w:rsidP="005B3DE1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}</w:t>
      </w:r>
    </w:p>
    <w:p w14:paraId="1E1216E6" w14:textId="77777777" w:rsidR="005B3DE1" w:rsidRPr="005B3DE1" w:rsidRDefault="005B3DE1" w:rsidP="005B3DE1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this.urls.add(url</w:t>
      </w:r>
      <w:proofErr w:type="gramStart"/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6B8B1632" w14:textId="370539AA" w:rsidR="005B3DE1" w:rsidRPr="005B3DE1" w:rsidRDefault="005B3DE1" w:rsidP="005B3DE1">
      <w:pPr>
        <w:ind w:firstLine="426"/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5B3DE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}</w:t>
      </w:r>
    </w:p>
    <w:p w14:paraId="2106D547" w14:textId="77777777" w:rsidR="005B3DE1" w:rsidRPr="009A409E" w:rsidRDefault="005B3DE1" w:rsidP="009A409E">
      <w:pPr>
        <w:ind w:firstLine="397"/>
        <w:jc w:val="both"/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</w:pPr>
    </w:p>
    <w:p w14:paraId="76C3E66A" w14:textId="0363BD06" w:rsidR="00820842" w:rsidRPr="000766CF" w:rsidRDefault="00C90C81" w:rsidP="00820842">
      <w:pPr>
        <w:pStyle w:val="Heading1"/>
        <w:spacing w:before="0"/>
        <w:ind w:left="420" w:hanging="420"/>
        <w:rPr>
          <w:rFonts w:ascii="Microsoft YaHei UI Light" w:eastAsia="Microsoft YaHei UI Light" w:hAnsi="SimHei" w:cs="SimHei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90C81">
        <w:rPr>
          <w:rFonts w:ascii="Microsoft YaHei UI Light" w:eastAsia="Microsoft YaHei UI Light" w:hAnsi="SimHei" w:cs="SimHei" w:hint="eastAsia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总结</w:t>
      </w:r>
    </w:p>
    <w:p w14:paraId="27164389" w14:textId="17F4FE0E" w:rsidR="00CD2238" w:rsidRDefault="00281A3C" w:rsidP="00CD2238">
      <w:pPr>
        <w:pStyle w:val="Body"/>
        <w:rPr>
          <w:rFonts w:eastAsia="PMingLiU" w:hint="default"/>
        </w:rPr>
      </w:pPr>
      <w:hyperlink r:id="rId9" w:history="1">
        <w:r w:rsidR="004F5AA0">
          <w:rPr>
            <w:rStyle w:val="Hyperlink"/>
          </w:rPr>
          <w:t>Dubbo</w:t>
        </w:r>
        <w:r w:rsidR="004F5AA0">
          <w:rPr>
            <w:rStyle w:val="Hyperlink"/>
            <w:rFonts w:ascii="Microsoft YaHei" w:eastAsia="Microsoft YaHei" w:hAnsi="Microsoft YaHei" w:cs="Microsoft YaHei"/>
          </w:rPr>
          <w:t>源码分析（四）服务暴露的具体流程（上）</w:t>
        </w:r>
        <w:r w:rsidR="004F5AA0">
          <w:rPr>
            <w:rStyle w:val="Hyperlink"/>
          </w:rPr>
          <w:t xml:space="preserve"> - </w:t>
        </w:r>
        <w:r w:rsidR="004F5AA0">
          <w:rPr>
            <w:rStyle w:val="Hyperlink"/>
            <w:rFonts w:ascii="Microsoft YaHei" w:eastAsia="Microsoft YaHei" w:hAnsi="Microsoft YaHei" w:cs="Microsoft YaHei"/>
          </w:rPr>
          <w:t>掘金</w:t>
        </w:r>
        <w:r w:rsidR="004F5AA0">
          <w:rPr>
            <w:rStyle w:val="Hyperlink"/>
          </w:rPr>
          <w:t xml:space="preserve"> (juejin.cn)</w:t>
        </w:r>
      </w:hyperlink>
    </w:p>
    <w:p w14:paraId="2CC30EAB" w14:textId="521676B5" w:rsidR="00E6780F" w:rsidRDefault="00E6780F" w:rsidP="00CD2238">
      <w:pPr>
        <w:pStyle w:val="Body"/>
        <w:rPr>
          <w:rFonts w:eastAsia="PMingLiU" w:hint="default"/>
          <w:lang w:val="en-US" w:eastAsia="zh-CN"/>
        </w:rPr>
      </w:pPr>
    </w:p>
    <w:p w14:paraId="42D4ED9F" w14:textId="62921381" w:rsidR="00E6780F" w:rsidRPr="00E6780F" w:rsidRDefault="00281A3C" w:rsidP="00CD2238">
      <w:pPr>
        <w:pStyle w:val="Body"/>
        <w:rPr>
          <w:rFonts w:eastAsia="PMingLiU" w:hint="default"/>
          <w:lang w:val="en-US" w:eastAsia="zh-CN"/>
        </w:rPr>
      </w:pPr>
      <w:hyperlink r:id="rId10" w:history="1">
        <w:r w:rsidR="00E6780F">
          <w:rPr>
            <w:rStyle w:val="Hyperlink"/>
          </w:rPr>
          <w:t xml:space="preserve">Dubbo3 </w:t>
        </w:r>
        <w:r w:rsidR="00E6780F">
          <w:rPr>
            <w:rStyle w:val="Hyperlink"/>
            <w:rFonts w:ascii="Microsoft YaHei" w:eastAsia="Microsoft YaHei" w:hAnsi="Microsoft YaHei" w:cs="Microsoft YaHei"/>
          </w:rPr>
          <w:t>源码系列</w:t>
        </w:r>
        <w:r w:rsidR="00E6780F">
          <w:rPr>
            <w:rStyle w:val="Hyperlink"/>
          </w:rPr>
          <w:t xml:space="preserve"> Dubbo</w:t>
        </w:r>
        <w:r w:rsidR="00E6780F">
          <w:rPr>
            <w:rStyle w:val="Hyperlink"/>
          </w:rPr>
          <w:t>“</w:t>
        </w:r>
        <w:r w:rsidR="00E6780F">
          <w:rPr>
            <w:rStyle w:val="Hyperlink"/>
            <w:rFonts w:ascii="Microsoft YaHei" w:eastAsia="Microsoft YaHei" w:hAnsi="Microsoft YaHei" w:cs="Microsoft YaHei"/>
          </w:rPr>
          <w:t>纠葛</w:t>
        </w:r>
        <w:r w:rsidR="00E6780F">
          <w:rPr>
            <w:rStyle w:val="Hyperlink"/>
            <w:rFonts w:ascii="Arial" w:hAnsi="Arial" w:cs="Arial" w:hint="default"/>
          </w:rPr>
          <w:t>”</w:t>
        </w:r>
        <w:r w:rsidR="00E6780F">
          <w:rPr>
            <w:rStyle w:val="Hyperlink"/>
            <w:rFonts w:ascii="Microsoft YaHei" w:eastAsia="Microsoft YaHei" w:hAnsi="Microsoft YaHei" w:cs="Microsoft YaHei"/>
          </w:rPr>
          <w:t>（入门篇）</w:t>
        </w:r>
        <w:r w:rsidR="00E6780F">
          <w:rPr>
            <w:rStyle w:val="Hyperlink"/>
          </w:rPr>
          <w:t xml:space="preserve"> - </w:t>
        </w:r>
        <w:r w:rsidR="00E6780F">
          <w:rPr>
            <w:rStyle w:val="Hyperlink"/>
            <w:rFonts w:ascii="Microsoft YaHei" w:eastAsia="Microsoft YaHei" w:hAnsi="Microsoft YaHei" w:cs="Microsoft YaHei"/>
          </w:rPr>
          <w:t>掘金</w:t>
        </w:r>
        <w:r w:rsidR="00E6780F">
          <w:rPr>
            <w:rStyle w:val="Hyperlink"/>
          </w:rPr>
          <w:t xml:space="preserve"> (juejin.cn)</w:t>
        </w:r>
      </w:hyperlink>
    </w:p>
    <w:p w14:paraId="56DBDB58" w14:textId="76163A1A" w:rsidR="00A77F76" w:rsidRDefault="00A77F76" w:rsidP="00A77F76">
      <w:pPr>
        <w:ind w:left="426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</w:p>
    <w:p w14:paraId="36156669" w14:textId="4E7EE552" w:rsidR="00374676" w:rsidRPr="00040046" w:rsidRDefault="00374676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</w:p>
    <w:sectPr w:rsidR="00374676" w:rsidRPr="0004004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900" w:bottom="1440" w:left="1134" w:header="1020" w:footer="90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95B849" w14:textId="77777777" w:rsidR="00281A3C" w:rsidRDefault="00281A3C">
      <w:r>
        <w:separator/>
      </w:r>
    </w:p>
  </w:endnote>
  <w:endnote w:type="continuationSeparator" w:id="0">
    <w:p w14:paraId="4CB71EF1" w14:textId="77777777" w:rsidR="00281A3C" w:rsidRDefault="00281A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Light">
    <w:panose1 w:val="020B0502040204020203"/>
    <w:charset w:val="86"/>
    <w:family w:val="swiss"/>
    <w:pitch w:val="variable"/>
    <w:sig w:usb0="A00002BF" w:usb1="28CF0010" w:usb2="00000016" w:usb3="00000000" w:csb0="0004000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Times New Roma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Microsoft YaHei UI Light">
    <w:altName w:val="Microsoft YaHei"/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YuKyokasho Yoko Bold">
    <w:altName w:val="Times New Roman"/>
    <w:panose1 w:val="02000700000000000000"/>
    <w:charset w:val="80"/>
    <w:family w:val="auto"/>
    <w:pitch w:val="variable"/>
    <w:sig w:usb0="000002C7" w:usb1="2AC71C10" w:usb2="00000012" w:usb3="00000000" w:csb0="0002000D" w:csb1="00000000"/>
  </w:font>
  <w:font w:name="Chalkboard SE">
    <w:panose1 w:val="03050602040202020205"/>
    <w:charset w:val="4D"/>
    <w:family w:val="script"/>
    <w:pitch w:val="variable"/>
    <w:sig w:usb0="80000023" w:usb1="00000000" w:usb2="00000000" w:usb3="00000000" w:csb0="0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7CD524" w14:textId="77777777" w:rsidR="006054DD" w:rsidRDefault="006054D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4790AB" w14:textId="77777777" w:rsidR="00DA1957" w:rsidRDefault="004530B5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5</w:t>
    </w:r>
    <w:r>
      <w:fldChar w:fldCharType="end"/>
    </w:r>
    <w:r>
      <w:t xml:space="preserve"> </w:t>
    </w:r>
    <w:r>
      <w:tab/>
    </w:r>
    <w:r>
      <w:tab/>
    </w:r>
    <w:r>
      <w:tab/>
    </w:r>
    <w:r>
      <w:tab/>
    </w:r>
    <w:r>
      <w:tab/>
    </w:r>
    <w:r>
      <w:rPr>
        <w:lang w:val="zh-CN"/>
      </w:rPr>
      <w:t xml:space="preserve">                                                           </w:t>
    </w:r>
    <w:r>
      <w:rPr>
        <w:lang w:val="zh-CN"/>
      </w:rPr>
      <w:tab/>
    </w:r>
    <w:r>
      <w:rPr>
        <w:lang w:val="zh-CN"/>
      </w:rPr>
      <w:tab/>
    </w:r>
    <w:r>
      <w:rPr>
        <w:lang w:val="zh-CN"/>
      </w:rPr>
      <w:tab/>
    </w:r>
    <w:r>
      <w:rPr>
        <w:lang w:val="zh-CN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655F3C" w14:textId="77777777" w:rsidR="006054DD" w:rsidRDefault="006054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9A7D28" w14:textId="77777777" w:rsidR="00281A3C" w:rsidRDefault="00281A3C">
      <w:r>
        <w:separator/>
      </w:r>
    </w:p>
  </w:footnote>
  <w:footnote w:type="continuationSeparator" w:id="0">
    <w:p w14:paraId="7E0C7F8F" w14:textId="77777777" w:rsidR="00281A3C" w:rsidRDefault="00281A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FE978D" w14:textId="77777777" w:rsidR="00400F1D" w:rsidRDefault="00400F1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B847D" w14:textId="1916ED39" w:rsidR="00DA1957" w:rsidRPr="0023143E" w:rsidRDefault="004530B5">
    <w:pPr>
      <w:pStyle w:val="Header"/>
      <w:jc w:val="right"/>
      <w:rPr>
        <w:lang w:eastAsia="zh-CN"/>
      </w:rPr>
    </w:pPr>
    <w:r>
      <w:rPr>
        <w:rFonts w:ascii="Microsoft YaHei" w:eastAsia="Microsoft YaHei" w:hAnsi="Microsoft YaHei" w:cs="Microsoft YaHei" w:hint="eastAsia"/>
        <w:noProof/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D274C9B" wp14:editId="47B2BE89">
              <wp:simplePos x="0" y="0"/>
              <wp:positionH relativeFrom="column">
                <wp:posOffset>-3810</wp:posOffset>
              </wp:positionH>
              <wp:positionV relativeFrom="paragraph">
                <wp:posOffset>251460</wp:posOffset>
              </wp:positionV>
              <wp:extent cx="6492240" cy="0"/>
              <wp:effectExtent l="0" t="0" r="2286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92240" cy="0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chemeClr val="accent1"/>
                        </a:solidFill>
                        <a:prstDash val="solid"/>
                        <a:miter lim="800000"/>
                      </a:ln>
                      <a:effectLst/>
                      <a:sp3d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Straight Connector 1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pt,19.8pt" to="510.9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" strokecolor="#5b9bd5 [3204]" strokeweight="1pt">
              <v:stroke joinstyle="miter"/>
            </v:line>
          </w:pict>
        </mc:Fallback>
      </mc:AlternateContent>
    </w:r>
    <w:r w:rsidR="0023143E">
      <w:rPr>
        <w:rFonts w:ascii="Microsoft YaHei" w:eastAsia="Microsoft YaHei" w:hAnsi="Microsoft YaHei" w:cs="Microsoft YaHei"/>
        <w:lang w:eastAsia="zh-CN"/>
      </w:rPr>
      <w:t>dubbo</w:t>
    </w:r>
    <w:r w:rsidR="0023143E">
      <w:rPr>
        <w:rFonts w:ascii="Microsoft YaHei" w:eastAsia="Microsoft YaHei" w:hAnsi="Microsoft YaHei" w:cs="Microsoft YaHei" w:hint="eastAsia"/>
        <w:lang w:eastAsia="zh-CN"/>
      </w:rPr>
      <w:t>源代码分析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9E51A4" w14:textId="77777777" w:rsidR="00400F1D" w:rsidRDefault="00400F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1E5FDE"/>
    <w:multiLevelType w:val="multilevel"/>
    <w:tmpl w:val="15EA0474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caps w:val="0"/>
        <w:smallCaps w:val="0"/>
        <w:strike w:val="0"/>
        <w:dstrike w:val="0"/>
        <w:outline w:val="0"/>
        <w:emboss w:val="0"/>
        <w:imprint w:val="0"/>
        <w:color w:val="2E74B5" w:themeColor="accent1" w:themeShade="BF"/>
        <w:spacing w:val="0"/>
        <w:w w:val="100"/>
        <w:kern w:val="0"/>
        <w:position w:val="0"/>
        <w:highlight w:val="none"/>
        <w:vertAlign w:val="baseline"/>
        <w:lang w:eastAsia="zh-CN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Microsoft YaHei Light" w:eastAsia="Microsoft YaHei Light"/>
        <w:b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highlight w:val="none"/>
        <w:vertAlign w:val="baseline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1BF94CE2"/>
    <w:multiLevelType w:val="hybridMultilevel"/>
    <w:tmpl w:val="68AC24B2"/>
    <w:lvl w:ilvl="0" w:tplc="04090001">
      <w:start w:val="1"/>
      <w:numFmt w:val="bullet"/>
      <w:lvlText w:val=""/>
      <w:lvlJc w:val="left"/>
      <w:pPr>
        <w:ind w:left="111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" w15:restartNumberingAfterBreak="0">
    <w:nsid w:val="3A785106"/>
    <w:multiLevelType w:val="hybridMultilevel"/>
    <w:tmpl w:val="529A2E40"/>
    <w:styleLink w:val="Numbered"/>
    <w:lvl w:ilvl="0" w:tplc="DB5AACCE">
      <w:start w:val="1"/>
      <w:numFmt w:val="upperLetter"/>
      <w:lvlText w:val="%1."/>
      <w:lvlJc w:val="left"/>
      <w:pPr>
        <w:tabs>
          <w:tab w:val="num" w:pos="650"/>
        </w:tabs>
        <w:ind w:left="2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B4C9A70">
      <w:start w:val="1"/>
      <w:numFmt w:val="decimal"/>
      <w:lvlText w:val="%2."/>
      <w:lvlJc w:val="left"/>
      <w:pPr>
        <w:tabs>
          <w:tab w:val="num" w:pos="1450"/>
        </w:tabs>
        <w:ind w:left="10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FE24F10">
      <w:start w:val="1"/>
      <w:numFmt w:val="decimal"/>
      <w:lvlText w:val="%3."/>
      <w:lvlJc w:val="left"/>
      <w:pPr>
        <w:tabs>
          <w:tab w:val="num" w:pos="2250"/>
        </w:tabs>
        <w:ind w:left="18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7E21ABC">
      <w:start w:val="1"/>
      <w:numFmt w:val="decimal"/>
      <w:lvlText w:val="%4."/>
      <w:lvlJc w:val="left"/>
      <w:pPr>
        <w:tabs>
          <w:tab w:val="num" w:pos="3050"/>
        </w:tabs>
        <w:ind w:left="26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15E7754">
      <w:start w:val="1"/>
      <w:numFmt w:val="decimal"/>
      <w:lvlText w:val="%5."/>
      <w:lvlJc w:val="left"/>
      <w:pPr>
        <w:tabs>
          <w:tab w:val="num" w:pos="3850"/>
        </w:tabs>
        <w:ind w:left="34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32089D4">
      <w:start w:val="1"/>
      <w:numFmt w:val="decimal"/>
      <w:lvlText w:val="%6."/>
      <w:lvlJc w:val="left"/>
      <w:pPr>
        <w:tabs>
          <w:tab w:val="num" w:pos="4650"/>
        </w:tabs>
        <w:ind w:left="42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AEE6982">
      <w:start w:val="1"/>
      <w:numFmt w:val="decimal"/>
      <w:lvlText w:val="%7."/>
      <w:lvlJc w:val="left"/>
      <w:pPr>
        <w:tabs>
          <w:tab w:val="num" w:pos="5450"/>
        </w:tabs>
        <w:ind w:left="50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FF88568">
      <w:start w:val="1"/>
      <w:numFmt w:val="decimal"/>
      <w:lvlText w:val="%8."/>
      <w:lvlJc w:val="left"/>
      <w:pPr>
        <w:tabs>
          <w:tab w:val="num" w:pos="6250"/>
        </w:tabs>
        <w:ind w:left="58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A10540C">
      <w:start w:val="1"/>
      <w:numFmt w:val="decimal"/>
      <w:lvlText w:val="%9."/>
      <w:lvlJc w:val="left"/>
      <w:pPr>
        <w:tabs>
          <w:tab w:val="num" w:pos="7050"/>
        </w:tabs>
        <w:ind w:left="66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3E3E20F5"/>
    <w:multiLevelType w:val="hybridMultilevel"/>
    <w:tmpl w:val="0F407EE6"/>
    <w:lvl w:ilvl="0" w:tplc="04090001">
      <w:start w:val="1"/>
      <w:numFmt w:val="bullet"/>
      <w:lvlText w:val=""/>
      <w:lvlJc w:val="left"/>
      <w:pPr>
        <w:ind w:left="111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4" w15:restartNumberingAfterBreak="0">
    <w:nsid w:val="519928F7"/>
    <w:multiLevelType w:val="hybridMultilevel"/>
    <w:tmpl w:val="AC443D2C"/>
    <w:styleLink w:val="ImportedStyle2"/>
    <w:lvl w:ilvl="0" w:tplc="2C005EF4">
      <w:start w:val="1"/>
      <w:numFmt w:val="upperLetter"/>
      <w:lvlText w:val="%1."/>
      <w:lvlJc w:val="left"/>
      <w:pPr>
        <w:ind w:left="2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B140F8C">
      <w:start w:val="1"/>
      <w:numFmt w:val="lowerLetter"/>
      <w:lvlText w:val="%2."/>
      <w:lvlJc w:val="left"/>
      <w:pPr>
        <w:ind w:left="10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8E2ECB0">
      <w:start w:val="1"/>
      <w:numFmt w:val="lowerRoman"/>
      <w:lvlText w:val="%3."/>
      <w:lvlJc w:val="left"/>
      <w:pPr>
        <w:ind w:left="172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F5CB7CE">
      <w:start w:val="1"/>
      <w:numFmt w:val="decimal"/>
      <w:lvlText w:val="%4."/>
      <w:lvlJc w:val="left"/>
      <w:pPr>
        <w:ind w:left="244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6E671D2">
      <w:start w:val="1"/>
      <w:numFmt w:val="lowerLetter"/>
      <w:lvlText w:val="%5."/>
      <w:lvlJc w:val="left"/>
      <w:pPr>
        <w:ind w:left="31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BBC983E">
      <w:start w:val="1"/>
      <w:numFmt w:val="lowerRoman"/>
      <w:lvlText w:val="%6."/>
      <w:lvlJc w:val="left"/>
      <w:pPr>
        <w:ind w:left="388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B2EDA50">
      <w:start w:val="1"/>
      <w:numFmt w:val="decimal"/>
      <w:lvlText w:val="%7."/>
      <w:lvlJc w:val="left"/>
      <w:pPr>
        <w:ind w:left="46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0DAA62A">
      <w:start w:val="1"/>
      <w:numFmt w:val="lowerLetter"/>
      <w:lvlText w:val="%8."/>
      <w:lvlJc w:val="left"/>
      <w:pPr>
        <w:ind w:left="53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6864508">
      <w:start w:val="1"/>
      <w:numFmt w:val="lowerRoman"/>
      <w:lvlText w:val="%9."/>
      <w:lvlJc w:val="left"/>
      <w:pPr>
        <w:ind w:left="604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657174B9"/>
    <w:multiLevelType w:val="hybridMultilevel"/>
    <w:tmpl w:val="4B48689C"/>
    <w:styleLink w:val="ImportedStyle5"/>
    <w:lvl w:ilvl="0" w:tplc="C3FAEEC8">
      <w:start w:val="1"/>
      <w:numFmt w:val="decimal"/>
      <w:suff w:val="nothing"/>
      <w:lvlText w:val="%1)"/>
      <w:lvlJc w:val="left"/>
      <w:pPr>
        <w:ind w:left="0" w:firstLine="39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496AD0C">
      <w:start w:val="1"/>
      <w:numFmt w:val="lowerLetter"/>
      <w:lvlText w:val="%2."/>
      <w:lvlJc w:val="left"/>
      <w:pPr>
        <w:tabs>
          <w:tab w:val="num" w:pos="1957"/>
        </w:tabs>
        <w:ind w:left="156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0B6EC9C">
      <w:start w:val="1"/>
      <w:numFmt w:val="lowerRoman"/>
      <w:lvlText w:val="%3."/>
      <w:lvlJc w:val="left"/>
      <w:pPr>
        <w:tabs>
          <w:tab w:val="num" w:pos="2650"/>
        </w:tabs>
        <w:ind w:left="225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F585EBA">
      <w:start w:val="1"/>
      <w:numFmt w:val="decimal"/>
      <w:lvlText w:val="%4."/>
      <w:lvlJc w:val="left"/>
      <w:pPr>
        <w:tabs>
          <w:tab w:val="num" w:pos="3397"/>
        </w:tabs>
        <w:ind w:left="300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C2856DE">
      <w:start w:val="1"/>
      <w:numFmt w:val="lowerLetter"/>
      <w:lvlText w:val="%5."/>
      <w:lvlJc w:val="left"/>
      <w:pPr>
        <w:tabs>
          <w:tab w:val="num" w:pos="4117"/>
        </w:tabs>
        <w:ind w:left="372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B66825C">
      <w:start w:val="1"/>
      <w:numFmt w:val="lowerRoman"/>
      <w:lvlText w:val="%6."/>
      <w:lvlJc w:val="left"/>
      <w:pPr>
        <w:tabs>
          <w:tab w:val="num" w:pos="4810"/>
        </w:tabs>
        <w:ind w:left="441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6801726">
      <w:start w:val="1"/>
      <w:numFmt w:val="decimal"/>
      <w:lvlText w:val="%7."/>
      <w:lvlJc w:val="left"/>
      <w:pPr>
        <w:tabs>
          <w:tab w:val="num" w:pos="5557"/>
        </w:tabs>
        <w:ind w:left="516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B400322">
      <w:start w:val="1"/>
      <w:numFmt w:val="lowerLetter"/>
      <w:lvlText w:val="%8."/>
      <w:lvlJc w:val="left"/>
      <w:pPr>
        <w:tabs>
          <w:tab w:val="num" w:pos="6277"/>
        </w:tabs>
        <w:ind w:left="588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2083210">
      <w:start w:val="1"/>
      <w:numFmt w:val="lowerRoman"/>
      <w:lvlText w:val="%9."/>
      <w:lvlJc w:val="left"/>
      <w:pPr>
        <w:tabs>
          <w:tab w:val="num" w:pos="6970"/>
        </w:tabs>
        <w:ind w:left="657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7C6B7113"/>
    <w:multiLevelType w:val="hybridMultilevel"/>
    <w:tmpl w:val="83A4C5D8"/>
    <w:styleLink w:val="ImportedStyle1"/>
    <w:lvl w:ilvl="0" w:tplc="9582069A">
      <w:start w:val="1"/>
      <w:numFmt w:val="decimal"/>
      <w:lvlText w:val="%1."/>
      <w:lvlJc w:val="left"/>
      <w:pPr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E7A4D08">
      <w:start w:val="1"/>
      <w:numFmt w:val="lowerLetter"/>
      <w:lvlText w:val="%2."/>
      <w:lvlJc w:val="left"/>
      <w:pPr>
        <w:ind w:left="150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BEE4966">
      <w:start w:val="1"/>
      <w:numFmt w:val="lowerRoman"/>
      <w:lvlText w:val="%3."/>
      <w:lvlJc w:val="left"/>
      <w:pPr>
        <w:ind w:left="221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426CF0A">
      <w:start w:val="1"/>
      <w:numFmt w:val="decimal"/>
      <w:lvlText w:val="%4."/>
      <w:lvlJc w:val="left"/>
      <w:pPr>
        <w:ind w:left="294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8C80F92">
      <w:start w:val="1"/>
      <w:numFmt w:val="lowerLetter"/>
      <w:lvlText w:val="%5."/>
      <w:lvlJc w:val="left"/>
      <w:pPr>
        <w:ind w:left="366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C6A9D8A">
      <w:start w:val="1"/>
      <w:numFmt w:val="lowerRoman"/>
      <w:lvlText w:val="%6."/>
      <w:lvlJc w:val="left"/>
      <w:pPr>
        <w:ind w:left="437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DF66A08">
      <w:start w:val="1"/>
      <w:numFmt w:val="decimal"/>
      <w:lvlText w:val="%7."/>
      <w:lvlJc w:val="left"/>
      <w:pPr>
        <w:ind w:left="510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1909088">
      <w:start w:val="1"/>
      <w:numFmt w:val="lowerLetter"/>
      <w:lvlText w:val="%8."/>
      <w:lvlJc w:val="left"/>
      <w:pPr>
        <w:ind w:left="582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1D01640">
      <w:start w:val="1"/>
      <w:numFmt w:val="lowerRoman"/>
      <w:lvlText w:val="%9."/>
      <w:lvlJc w:val="left"/>
      <w:pPr>
        <w:ind w:left="653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2101950512">
    <w:abstractNumId w:val="6"/>
  </w:num>
  <w:num w:numId="2" w16cid:durableId="416288882">
    <w:abstractNumId w:val="2"/>
  </w:num>
  <w:num w:numId="3" w16cid:durableId="1634404909">
    <w:abstractNumId w:val="5"/>
  </w:num>
  <w:num w:numId="4" w16cid:durableId="555094306">
    <w:abstractNumId w:val="4"/>
  </w:num>
  <w:num w:numId="5" w16cid:durableId="1508056710">
    <w:abstractNumId w:val="0"/>
  </w:num>
  <w:num w:numId="6" w16cid:durableId="1052770811">
    <w:abstractNumId w:val="1"/>
  </w:num>
  <w:num w:numId="7" w16cid:durableId="1855613610">
    <w:abstractNumId w:val="3"/>
  </w:num>
  <w:num w:numId="8" w16cid:durableId="71850760">
    <w:abstractNumId w:val="0"/>
  </w:num>
  <w:num w:numId="9" w16cid:durableId="1558323178">
    <w:abstractNumId w:val="0"/>
  </w:num>
  <w:num w:numId="10" w16cid:durableId="1946880493">
    <w:abstractNumId w:val="0"/>
  </w:num>
  <w:num w:numId="11" w16cid:durableId="1907178945">
    <w:abstractNumId w:val="0"/>
  </w:num>
  <w:num w:numId="12" w16cid:durableId="1834179242">
    <w:abstractNumId w:val="0"/>
  </w:num>
  <w:num w:numId="13" w16cid:durableId="1223449303">
    <w:abstractNumId w:val="0"/>
  </w:num>
  <w:num w:numId="14" w16cid:durableId="677460602">
    <w:abstractNumId w:val="0"/>
  </w:num>
  <w:num w:numId="15" w16cid:durableId="1312098093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957"/>
    <w:rsid w:val="000228DD"/>
    <w:rsid w:val="00040046"/>
    <w:rsid w:val="000421A7"/>
    <w:rsid w:val="00057E2C"/>
    <w:rsid w:val="00064587"/>
    <w:rsid w:val="00071B1A"/>
    <w:rsid w:val="00075B58"/>
    <w:rsid w:val="000766CF"/>
    <w:rsid w:val="000B147F"/>
    <w:rsid w:val="000D0114"/>
    <w:rsid w:val="001128D4"/>
    <w:rsid w:val="0012491F"/>
    <w:rsid w:val="00176BE2"/>
    <w:rsid w:val="001A3F9B"/>
    <w:rsid w:val="001E754F"/>
    <w:rsid w:val="00216368"/>
    <w:rsid w:val="002233E3"/>
    <w:rsid w:val="0023143E"/>
    <w:rsid w:val="00231FCF"/>
    <w:rsid w:val="00281430"/>
    <w:rsid w:val="00281A3C"/>
    <w:rsid w:val="00282CB1"/>
    <w:rsid w:val="002D355D"/>
    <w:rsid w:val="00303AC4"/>
    <w:rsid w:val="00335B24"/>
    <w:rsid w:val="00374676"/>
    <w:rsid w:val="00375EC0"/>
    <w:rsid w:val="003B49B7"/>
    <w:rsid w:val="00400F1D"/>
    <w:rsid w:val="00421251"/>
    <w:rsid w:val="004264BF"/>
    <w:rsid w:val="00426E98"/>
    <w:rsid w:val="004468E0"/>
    <w:rsid w:val="00452176"/>
    <w:rsid w:val="004530B5"/>
    <w:rsid w:val="004820CE"/>
    <w:rsid w:val="004B476B"/>
    <w:rsid w:val="004F0217"/>
    <w:rsid w:val="004F421F"/>
    <w:rsid w:val="004F5AA0"/>
    <w:rsid w:val="0052453A"/>
    <w:rsid w:val="0053793F"/>
    <w:rsid w:val="00547CF6"/>
    <w:rsid w:val="00594C5B"/>
    <w:rsid w:val="005B3DE1"/>
    <w:rsid w:val="005E1891"/>
    <w:rsid w:val="005F31B5"/>
    <w:rsid w:val="006054DD"/>
    <w:rsid w:val="006274FC"/>
    <w:rsid w:val="006419A9"/>
    <w:rsid w:val="006517F5"/>
    <w:rsid w:val="006A40F5"/>
    <w:rsid w:val="006B7E98"/>
    <w:rsid w:val="0074507A"/>
    <w:rsid w:val="00750D5A"/>
    <w:rsid w:val="00754F9D"/>
    <w:rsid w:val="007A387F"/>
    <w:rsid w:val="007B2892"/>
    <w:rsid w:val="007F3656"/>
    <w:rsid w:val="007F3F55"/>
    <w:rsid w:val="007F607C"/>
    <w:rsid w:val="00820842"/>
    <w:rsid w:val="00823016"/>
    <w:rsid w:val="008244B4"/>
    <w:rsid w:val="0083590C"/>
    <w:rsid w:val="00893CAE"/>
    <w:rsid w:val="00897BD6"/>
    <w:rsid w:val="008D0071"/>
    <w:rsid w:val="00952032"/>
    <w:rsid w:val="00976564"/>
    <w:rsid w:val="009A409E"/>
    <w:rsid w:val="009D292A"/>
    <w:rsid w:val="00A01E06"/>
    <w:rsid w:val="00A238BD"/>
    <w:rsid w:val="00A761B0"/>
    <w:rsid w:val="00A77F76"/>
    <w:rsid w:val="00B70A5C"/>
    <w:rsid w:val="00B83016"/>
    <w:rsid w:val="00BC0740"/>
    <w:rsid w:val="00BE6D4A"/>
    <w:rsid w:val="00BE7E2C"/>
    <w:rsid w:val="00BF6BB3"/>
    <w:rsid w:val="00C30365"/>
    <w:rsid w:val="00C440AF"/>
    <w:rsid w:val="00C70F03"/>
    <w:rsid w:val="00C90C81"/>
    <w:rsid w:val="00C94617"/>
    <w:rsid w:val="00CD2238"/>
    <w:rsid w:val="00CF4EEC"/>
    <w:rsid w:val="00D03441"/>
    <w:rsid w:val="00D230B4"/>
    <w:rsid w:val="00D33797"/>
    <w:rsid w:val="00D401E0"/>
    <w:rsid w:val="00D640A2"/>
    <w:rsid w:val="00D6526E"/>
    <w:rsid w:val="00D937CC"/>
    <w:rsid w:val="00DA1957"/>
    <w:rsid w:val="00DA4588"/>
    <w:rsid w:val="00DA65B5"/>
    <w:rsid w:val="00DD586B"/>
    <w:rsid w:val="00DD7530"/>
    <w:rsid w:val="00DE5218"/>
    <w:rsid w:val="00DE6B0F"/>
    <w:rsid w:val="00DF4BBB"/>
    <w:rsid w:val="00E60ADC"/>
    <w:rsid w:val="00E6780F"/>
    <w:rsid w:val="00E941A3"/>
    <w:rsid w:val="00EA04CD"/>
    <w:rsid w:val="00EE2A86"/>
    <w:rsid w:val="00EF397F"/>
    <w:rsid w:val="00F0165D"/>
    <w:rsid w:val="00F572A5"/>
    <w:rsid w:val="00FA7E48"/>
    <w:rsid w:val="00FE6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B3399C"/>
  <w15:docId w15:val="{F85A7177-6FE3-4C62-9D1A-690A89AD3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5"/>
      </w:numPr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next w:val="Body"/>
    <w:pPr>
      <w:keepNext/>
      <w:keepLines/>
      <w:numPr>
        <w:ilvl w:val="1"/>
        <w:numId w:val="5"/>
      </w:numPr>
      <w:tabs>
        <w:tab w:val="left" w:pos="360"/>
      </w:tabs>
      <w:spacing w:before="360" w:after="120"/>
      <w:outlineLvl w:val="1"/>
    </w:pPr>
    <w:rPr>
      <w:rFonts w:ascii="Arial Unicode MS" w:eastAsia="Arial" w:hAnsi="Arial Unicode MS" w:cs="Arial Unicode MS" w:hint="eastAsia"/>
      <w:b/>
      <w:bCs/>
      <w:color w:val="2E74B5"/>
      <w:sz w:val="24"/>
      <w:szCs w:val="24"/>
      <w:u w:color="2E74B5"/>
      <w:lang w:val="zh-TW" w:eastAsia="zh-TW"/>
    </w:rPr>
  </w:style>
  <w:style w:type="paragraph" w:styleId="Heading3">
    <w:name w:val="heading 3"/>
    <w:next w:val="Normal"/>
    <w:link w:val="Heading3Char"/>
    <w:pPr>
      <w:keepNext/>
      <w:keepLines/>
      <w:numPr>
        <w:ilvl w:val="2"/>
        <w:numId w:val="5"/>
      </w:numPr>
      <w:spacing w:before="40" w:line="288" w:lineRule="auto"/>
      <w:outlineLvl w:val="2"/>
    </w:pPr>
    <w:rPr>
      <w:rFonts w:ascii="Arial Black" w:hAnsi="Arial Black" w:cs="Arial Unicode MS"/>
      <w:color w:val="1F4D78"/>
      <w:sz w:val="24"/>
      <w:szCs w:val="24"/>
      <w:u w:color="1F4D7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5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</w:rPr>
  </w:style>
  <w:style w:type="paragraph" w:styleId="Footer">
    <w:name w:val="footer"/>
    <w:pPr>
      <w:spacing w:before="200"/>
    </w:pPr>
    <w:rPr>
      <w:rFonts w:ascii="Arial Black" w:eastAsia="Arial Unicode MS" w:hAnsi="Arial Black" w:cs="Arial Unicode MS"/>
      <w:color w:val="1F4E79"/>
      <w:u w:color="1F4E79"/>
    </w:rPr>
  </w:style>
  <w:style w:type="paragraph" w:styleId="Title">
    <w:name w:val="Title"/>
    <w:next w:val="Body"/>
    <w:pPr>
      <w:spacing w:line="420" w:lineRule="exact"/>
    </w:pPr>
    <w:rPr>
      <w:rFonts w:ascii="Arial Unicode MS" w:eastAsia="Arial Black" w:hAnsi="Arial Unicode MS" w:cs="Arial Unicode MS" w:hint="eastAsia"/>
      <w:color w:val="1F4E79"/>
      <w:kern w:val="28"/>
      <w:sz w:val="38"/>
      <w:szCs w:val="38"/>
      <w:u w:color="1F4E79"/>
    </w:rPr>
  </w:style>
  <w:style w:type="paragraph" w:customStyle="1" w:styleId="Body">
    <w:name w:val="Body"/>
    <w:pPr>
      <w:spacing w:after="180" w:line="288" w:lineRule="auto"/>
    </w:pPr>
    <w:rPr>
      <w:rFonts w:ascii="Arial Unicode MS" w:eastAsia="Arial" w:hAnsi="Arial Unicode MS" w:cs="Arial Unicode MS" w:hint="eastAsia"/>
      <w:color w:val="404040"/>
      <w:sz w:val="18"/>
      <w:szCs w:val="18"/>
      <w:u w:color="404040"/>
      <w:lang w:val="zh-TW" w:eastAsia="zh-TW"/>
    </w:rPr>
  </w:style>
  <w:style w:type="character" w:customStyle="1" w:styleId="None">
    <w:name w:val="None"/>
    <w:rPr>
      <w:lang w:val="zh-TW" w:eastAsia="zh-TW"/>
    </w:rPr>
  </w:style>
  <w:style w:type="paragraph" w:styleId="Subtitle">
    <w:name w:val="Subtitle"/>
    <w:next w:val="Body"/>
    <w:pPr>
      <w:spacing w:before="80" w:line="280" w:lineRule="exact"/>
    </w:pPr>
    <w:rPr>
      <w:rFonts w:ascii="Arial" w:eastAsia="Arial Unicode MS" w:hAnsi="Arial" w:cs="Arial Unicode MS"/>
      <w:b/>
      <w:bCs/>
      <w:color w:val="2E74B5"/>
      <w:sz w:val="24"/>
      <w:szCs w:val="24"/>
      <w:u w:color="2E74B5"/>
    </w:rPr>
  </w:style>
  <w:style w:type="numbering" w:customStyle="1" w:styleId="ImportedStyle1">
    <w:name w:val="Imported Style 1"/>
    <w:pPr>
      <w:numPr>
        <w:numId w:val="1"/>
      </w:numPr>
    </w:pPr>
  </w:style>
  <w:style w:type="paragraph" w:customStyle="1" w:styleId="TipText">
    <w:name w:val="Tip Text"/>
    <w:pPr>
      <w:ind w:firstLine="397"/>
    </w:pPr>
    <w:rPr>
      <w:rFonts w:ascii="Microsoft YaHei" w:eastAsia="Microsoft YaHei" w:hAnsi="Microsoft YaHei" w:cs="Microsoft YaHei"/>
      <w:color w:val="595959"/>
      <w:sz w:val="24"/>
      <w:szCs w:val="24"/>
      <w:u w:color="595959"/>
      <w:lang w:val="zh-CN"/>
    </w:rPr>
  </w:style>
  <w:style w:type="numbering" w:customStyle="1" w:styleId="Numbered">
    <w:name w:val="Numbered"/>
    <w:pPr>
      <w:numPr>
        <w:numId w:val="2"/>
      </w:numPr>
    </w:pPr>
  </w:style>
  <w:style w:type="numbering" w:customStyle="1" w:styleId="ImportedStyle5">
    <w:name w:val="Imported Style 5"/>
    <w:pPr>
      <w:numPr>
        <w:numId w:val="3"/>
      </w:numPr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sz w:val="24"/>
      <w:szCs w:val="24"/>
      <w:lang w:eastAsia="en-US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sz w:val="24"/>
      <w:szCs w:val="24"/>
      <w:lang w:eastAsia="en-US"/>
    </w:rPr>
  </w:style>
  <w:style w:type="character" w:customStyle="1" w:styleId="Heading3Char">
    <w:name w:val="Heading 3 Char"/>
    <w:basedOn w:val="DefaultParagraphFont"/>
    <w:link w:val="Heading3"/>
    <w:rPr>
      <w:rFonts w:ascii="Arial Black" w:hAnsi="Arial Black" w:cs="Arial Unicode MS"/>
      <w:color w:val="1F4D78"/>
      <w:sz w:val="24"/>
      <w:szCs w:val="24"/>
      <w:u w:color="1F4D7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numbering" w:customStyle="1" w:styleId="ImportedStyle2">
    <w:name w:val="Imported Style 2"/>
    <w:pPr>
      <w:numPr>
        <w:numId w:val="4"/>
      </w:numPr>
    </w:p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paragraph" w:styleId="NormalWeb">
    <w:name w:val="Normal (Web)"/>
    <w:basedOn w:val="Normal"/>
    <w:uiPriority w:val="99"/>
    <w:semiHidden/>
    <w:unhideWhenUsed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bdr w:val="none" w:sz="0" w:space="0" w:color="auto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urier New" w:eastAsia="Times New Roman" w:hAnsi="Courier New" w:cs="Courier New"/>
      <w:bdr w:val="none" w:sz="0" w:space="0" w:color="auto"/>
    </w:rPr>
  </w:style>
  <w:style w:type="character" w:customStyle="1" w:styleId="code-snippetouter">
    <w:name w:val="code-snippet_outer"/>
    <w:basedOn w:val="DefaultParagraphFont"/>
  </w:style>
  <w:style w:type="character" w:customStyle="1" w:styleId="code-snippetfunction">
    <w:name w:val="code-snippet__function"/>
    <w:basedOn w:val="DefaultParagraphFont"/>
  </w:style>
  <w:style w:type="character" w:customStyle="1" w:styleId="code-snippettitle">
    <w:name w:val="code-snippet__title"/>
    <w:basedOn w:val="DefaultParagraphFont"/>
  </w:style>
  <w:style w:type="character" w:customStyle="1" w:styleId="code-snippetparams">
    <w:name w:val="code-snippet__params"/>
    <w:basedOn w:val="DefaultParagraphFont"/>
  </w:style>
  <w:style w:type="character" w:customStyle="1" w:styleId="code-snippetkeyword">
    <w:name w:val="code-snippet__keyword"/>
    <w:basedOn w:val="DefaultParagraphFont"/>
  </w:style>
  <w:style w:type="character" w:customStyle="1" w:styleId="code-snippetbuiltin">
    <w:name w:val="code-snippet__built_in"/>
    <w:basedOn w:val="DefaultParagraphFont"/>
  </w:style>
  <w:style w:type="character" w:customStyle="1" w:styleId="code-snippetcomment">
    <w:name w:val="code-snippet__comment"/>
    <w:basedOn w:val="DefaultParagraphFont"/>
  </w:style>
  <w:style w:type="character" w:customStyle="1" w:styleId="code-snippetattribute">
    <w:name w:val="code-snippet__attribute"/>
    <w:basedOn w:val="DefaultParagraphFont"/>
  </w:style>
  <w:style w:type="character" w:customStyle="1" w:styleId="code-snippetattr">
    <w:name w:val="code-snippet__attr"/>
    <w:basedOn w:val="DefaultParagraphFont"/>
  </w:style>
  <w:style w:type="character" w:customStyle="1" w:styleId="code-snippetstring">
    <w:name w:val="code-snippet__string"/>
    <w:basedOn w:val="DefaultParagraphFont"/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E6003"/>
    <w:rPr>
      <w:color w:val="FF00FF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434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18508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8" w:space="8" w:color="DBDBDB"/>
            <w:bottom w:val="none" w:sz="0" w:space="0" w:color="auto"/>
            <w:right w:val="none" w:sz="0" w:space="0" w:color="auto"/>
          </w:divBdr>
        </w:div>
      </w:divsChild>
    </w:div>
    <w:div w:id="18121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juejin.cn/post/7104933299860668446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juejin.cn/post/6844903800730288142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0000FF"/>
      </a:hlink>
      <a:folHlink>
        <a:srgbClr val="FF00FF"/>
      </a:folHlink>
    </a:clrScheme>
    <a:fontScheme name="Office Theme">
      <a:majorFont>
        <a:latin typeface="Arial Black"/>
        <a:ea typeface="SimHei"/>
        <a:cs typeface="Arial Black"/>
      </a:majorFont>
      <a:minorFont>
        <a:latin typeface="Arial"/>
        <a:ea typeface="SimSun"/>
        <a:cs typeface="Arial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915516-36B9-46FF-97F1-DFE3B3FD0D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1781</TotalTime>
  <Pages>10</Pages>
  <Words>1835</Words>
  <Characters>10461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 Frank</cp:lastModifiedBy>
  <cp:revision>360</cp:revision>
  <dcterms:created xsi:type="dcterms:W3CDTF">2019-04-08T02:44:00Z</dcterms:created>
  <dcterms:modified xsi:type="dcterms:W3CDTF">2022-08-29T10:06:00Z</dcterms:modified>
</cp:coreProperties>
</file>