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7AF098B5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985930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5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985930">
        <w:rPr>
          <w:rStyle w:val="None"/>
          <w:rFonts w:ascii="Microsoft YaHei UI Light" w:eastAsia="Microsoft YaHei UI Light" w:hAnsi="Microsoft YaHei UI Light"/>
          <w:lang w:val="en-US" w:eastAsia="zh-CN"/>
        </w:rPr>
        <w:t>任务过程中产生的请求</w:t>
      </w:r>
    </w:p>
    <w:p w14:paraId="071DA04E" w14:textId="4FDC89E0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r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5AA2383B" w:rsidR="000A45CD" w:rsidRDefault="00985930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综述</w:t>
      </w:r>
    </w:p>
    <w:p w14:paraId="1C5411D1" w14:textId="7FB51F66" w:rsidR="00985930" w:rsidRDefault="00985930" w:rsidP="00985930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985930">
        <w:rPr>
          <w:rFonts w:ascii="Century Gothic" w:hAnsi="Century Gothic" w:hint="eastAsia"/>
          <w:lang w:eastAsia="zh-CN"/>
        </w:rPr>
        <w:t>提交任何一个任务的</w:t>
      </w:r>
      <w:r w:rsidRPr="00985930">
        <w:rPr>
          <w:rFonts w:ascii="Century Gothic" w:hAnsi="Century Gothic" w:hint="eastAsia"/>
          <w:lang w:eastAsia="zh-CN"/>
        </w:rPr>
        <w:t>Http</w:t>
      </w:r>
      <w:r w:rsidRPr="00985930">
        <w:rPr>
          <w:rFonts w:ascii="Century Gothic" w:hAnsi="Century Gothic" w:hint="eastAsia"/>
          <w:lang w:eastAsia="zh-CN"/>
        </w:rPr>
        <w:t>请求时，可以分为两部分：一部分时</w:t>
      </w:r>
      <w:r w:rsidRPr="00985930">
        <w:rPr>
          <w:rFonts w:ascii="Century Gothic" w:hAnsi="Century Gothic" w:hint="eastAsia"/>
          <w:lang w:eastAsia="zh-CN"/>
        </w:rPr>
        <w:t>s</w:t>
      </w:r>
      <w:r w:rsidRPr="00985930">
        <w:rPr>
          <w:rFonts w:ascii="Century Gothic" w:hAnsi="Century Gothic"/>
          <w:lang w:eastAsia="zh-CN"/>
        </w:rPr>
        <w:t>ubmit -&gt; job finish</w:t>
      </w:r>
      <w:r w:rsidRPr="00985930">
        <w:rPr>
          <w:rFonts w:ascii="Century Gothic" w:hAnsi="Century Gothic" w:hint="eastAsia"/>
          <w:lang w:eastAsia="zh-CN"/>
        </w:rPr>
        <w:t>这个流程中产生的；另外一部分是</w:t>
      </w:r>
      <w:r w:rsidRPr="00985930">
        <w:rPr>
          <w:rFonts w:ascii="Century Gothic" w:hAnsi="Century Gothic" w:hint="eastAsia"/>
          <w:lang w:eastAsia="zh-CN"/>
        </w:rPr>
        <w:t>F</w:t>
      </w:r>
      <w:r w:rsidRPr="00985930">
        <w:rPr>
          <w:rFonts w:ascii="Century Gothic" w:hAnsi="Century Gothic"/>
          <w:lang w:eastAsia="zh-CN"/>
        </w:rPr>
        <w:t>ATE</w:t>
      </w:r>
      <w:r w:rsidRPr="00985930">
        <w:rPr>
          <w:rFonts w:ascii="Century Gothic" w:hAnsi="Century Gothic" w:hint="eastAsia"/>
          <w:lang w:eastAsia="zh-CN"/>
        </w:rPr>
        <w:t>在</w:t>
      </w:r>
      <w:r w:rsidRPr="00985930">
        <w:rPr>
          <w:rFonts w:ascii="Century Gothic" w:hAnsi="Century Gothic" w:hint="eastAsia"/>
          <w:lang w:eastAsia="zh-CN"/>
        </w:rPr>
        <w:t>p</w:t>
      </w:r>
      <w:r w:rsidRPr="00985930">
        <w:rPr>
          <w:rFonts w:ascii="Century Gothic" w:hAnsi="Century Gothic"/>
          <w:lang w:eastAsia="zh-CN"/>
        </w:rPr>
        <w:t>olling</w:t>
      </w:r>
      <w:r w:rsidRPr="00985930">
        <w:rPr>
          <w:rFonts w:ascii="Century Gothic" w:hAnsi="Century Gothic" w:hint="eastAsia"/>
          <w:lang w:eastAsia="zh-CN"/>
        </w:rPr>
        <w:t>的过程中，轮询产生的请求（只轮询收集相关信息，不实际执行）。</w:t>
      </w:r>
    </w:p>
    <w:p w14:paraId="62827F5E" w14:textId="261B007F" w:rsidR="00985930" w:rsidRPr="00985930" w:rsidRDefault="00985930" w:rsidP="0098593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85930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执行细节</w:t>
      </w:r>
    </w:p>
    <w:p w14:paraId="74EED875" w14:textId="2AC6585A" w:rsidR="00985930" w:rsidRDefault="000E62F4" w:rsidP="000E62F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以下的日志，是一个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pload</w:t>
      </w:r>
      <w:r>
        <w:rPr>
          <w:rFonts w:ascii="Century Gothic" w:hAnsi="Century Gothic" w:hint="eastAsia"/>
          <w:lang w:eastAsia="zh-CN"/>
        </w:rPr>
        <w:t>执行后，容器中完整的日志：</w:t>
      </w:r>
    </w:p>
    <w:p w14:paraId="16382C25" w14:textId="57C5871F" w:rsidR="000E62F4" w:rsidRPr="00985930" w:rsidRDefault="000E62F4" w:rsidP="000E62F4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FDD830F" wp14:editId="68001606">
            <wp:extent cx="6480810" cy="1804670"/>
            <wp:effectExtent l="0" t="0" r="0" b="5080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6773" w14:textId="14B4D940" w:rsidR="00985930" w:rsidRDefault="00985930" w:rsidP="00985930">
      <w:pPr>
        <w:rPr>
          <w:lang w:eastAsia="zh-CN"/>
        </w:rPr>
      </w:pPr>
    </w:p>
    <w:p w14:paraId="78FF1B27" w14:textId="1661BDCE" w:rsidR="000E62F4" w:rsidRDefault="000E62F4" w:rsidP="000E62F4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AC9F694" wp14:editId="34B8BFE7">
            <wp:extent cx="6480810" cy="2541905"/>
            <wp:effectExtent l="0" t="0" r="0" b="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385" w14:textId="2602EFEE" w:rsidR="000E62F4" w:rsidRDefault="000E62F4" w:rsidP="000E62F4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E62F4">
        <w:rPr>
          <w:rFonts w:ascii="Century Gothic" w:hAnsi="Century Gothic" w:hint="eastAsia"/>
          <w:lang w:eastAsia="zh-CN"/>
        </w:rPr>
        <w:t>其中</w:t>
      </w:r>
      <w:r w:rsidRPr="000E62F4">
        <w:rPr>
          <w:rFonts w:ascii="Century Gothic" w:hAnsi="Century Gothic" w:hint="eastAsia"/>
          <w:lang w:eastAsia="zh-CN"/>
        </w:rPr>
        <w:t>e</w:t>
      </w:r>
      <w:r w:rsidRPr="000E62F4">
        <w:rPr>
          <w:rFonts w:ascii="Century Gothic" w:hAnsi="Century Gothic"/>
          <w:lang w:eastAsia="zh-CN"/>
        </w:rPr>
        <w:t>ndpoint</w:t>
      </w:r>
      <w:r w:rsidRPr="000E62F4">
        <w:rPr>
          <w:rFonts w:ascii="Century Gothic" w:hAnsi="Century Gothic" w:hint="eastAsia"/>
          <w:lang w:eastAsia="zh-CN"/>
        </w:rPr>
        <w:t>为</w:t>
      </w:r>
      <w:r w:rsidRPr="000E62F4">
        <w:rPr>
          <w:rFonts w:ascii="Century Gothic" w:hAnsi="Century Gothic" w:hint="eastAsia"/>
          <w:lang w:eastAsia="zh-CN"/>
        </w:rPr>
        <w:t>c</w:t>
      </w:r>
      <w:r w:rsidRPr="000E62F4">
        <w:rPr>
          <w:rFonts w:ascii="Century Gothic" w:hAnsi="Century Gothic"/>
          <w:lang w:eastAsia="zh-CN"/>
        </w:rPr>
        <w:t>ollect</w:t>
      </w:r>
      <w:r w:rsidRPr="000E62F4">
        <w:rPr>
          <w:rFonts w:ascii="Century Gothic" w:hAnsi="Century Gothic" w:hint="eastAsia"/>
          <w:lang w:eastAsia="zh-CN"/>
        </w:rPr>
        <w:t>的是第二部分产生的日志，可以发现除最后一条记录外，时间间隔和轮询时间间隔是一致的。</w:t>
      </w:r>
    </w:p>
    <w:p w14:paraId="59BB52F4" w14:textId="4A632A27" w:rsidR="000E62F4" w:rsidRPr="00DA4C49" w:rsidRDefault="000E62F4" w:rsidP="00DA4C49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A4C4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提交任务h</w:t>
      </w:r>
      <w:r w:rsidRPr="00DA4C49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ttp</w:t>
      </w:r>
      <w:r w:rsidRPr="00DA4C4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请求</w:t>
      </w:r>
    </w:p>
    <w:p w14:paraId="59550697" w14:textId="64BE7022" w:rsidR="000E62F4" w:rsidRDefault="00DA4C49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按照不同的请求，依次说明其功能和函数调用链：</w:t>
      </w:r>
    </w:p>
    <w:p w14:paraId="78E0A842" w14:textId="0BBB86FE" w:rsidR="00DA4C49" w:rsidRPr="00DA4C49" w:rsidRDefault="00DA4C49" w:rsidP="00DA4C49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 w:rsidRPr="00DA4C49">
        <w:rPr>
          <w:rFonts w:ascii="Century Gothic" w:hAnsi="Century Gothic"/>
          <w:lang w:eastAsia="zh-CN"/>
        </w:rPr>
        <w:lastRenderedPageBreak/>
        <w:t>data/upload</w:t>
      </w:r>
    </w:p>
    <w:p w14:paraId="045503AA" w14:textId="00B3ADC3" w:rsidR="00DA4C49" w:rsidRDefault="00DA4C49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提交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low_fate_client.py -&gt; fate_flow_server.py -&gt; data_access_app.py -&gt; DAGScheduler.submit</w:t>
      </w:r>
    </w:p>
    <w:p w14:paraId="081DD3B5" w14:textId="0AADBE67" w:rsidR="00DA4C49" w:rsidRDefault="00DA4C49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其中从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low_fate_client.py</w:t>
      </w:r>
      <w:r>
        <w:rPr>
          <w:rFonts w:ascii="Century Gothic" w:hAnsi="Century Gothic" w:hint="eastAsia"/>
          <w:lang w:eastAsia="zh-CN"/>
        </w:rPr>
        <w:t>到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ate_flow_server.py</w:t>
      </w:r>
      <w:r>
        <w:rPr>
          <w:rFonts w:ascii="Century Gothic" w:hAnsi="Century Gothic" w:hint="eastAsia"/>
          <w:lang w:eastAsia="zh-CN"/>
        </w:rPr>
        <w:t>的转变是通过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lask</w:t>
      </w:r>
      <w:r>
        <w:rPr>
          <w:rFonts w:ascii="Century Gothic" w:hAnsi="Century Gothic" w:hint="eastAsia"/>
          <w:lang w:eastAsia="zh-CN"/>
        </w:rPr>
        <w:t>来实现转换的，由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lask</w:t>
      </w:r>
      <w:r>
        <w:rPr>
          <w:rFonts w:ascii="Century Gothic" w:hAnsi="Century Gothic" w:hint="eastAsia"/>
          <w:lang w:eastAsia="zh-CN"/>
        </w:rPr>
        <w:t>提供的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服务实现。</w:t>
      </w:r>
    </w:p>
    <w:p w14:paraId="466E358E" w14:textId="59433E98" w:rsidR="00DA4C49" w:rsidRDefault="00DA4C49" w:rsidP="002A3170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</w:t>
      </w:r>
      <w:r>
        <w:rPr>
          <w:rFonts w:ascii="Century Gothic" w:hAnsi="Century Gothic" w:hint="eastAsia"/>
          <w:lang w:eastAsia="zh-CN"/>
        </w:rPr>
        <w:t>ar</w:t>
      </w:r>
      <w:r>
        <w:rPr>
          <w:rFonts w:ascii="Century Gothic" w:hAnsi="Century Gothic"/>
          <w:lang w:eastAsia="zh-CN"/>
        </w:rPr>
        <w:t>ty/&lt;job_id&gt;/&lt;party_id&gt;/create</w:t>
      </w:r>
    </w:p>
    <w:p w14:paraId="0C4A57F7" w14:textId="5B60F292" w:rsidR="00DA4C49" w:rsidRDefault="00DA4C49" w:rsidP="002A317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DAGSchedul</w:t>
      </w:r>
      <w:r>
        <w:rPr>
          <w:rFonts w:ascii="Century Gothic" w:hAnsi="Century Gothic"/>
          <w:lang w:eastAsia="zh-CN"/>
        </w:rPr>
        <w:t>er.submit -&gt; FederatedScheduler.creat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_job -&gt; fate_flow_server.py -&gt; party_app.py -&gt; JobController.create_job</w:t>
      </w:r>
    </w:p>
    <w:p w14:paraId="2CCBDC5E" w14:textId="63BC502A" w:rsidR="002A3170" w:rsidRDefault="002A3170" w:rsidP="002A3170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</w:t>
      </w:r>
      <w:r>
        <w:rPr>
          <w:rFonts w:ascii="Century Gothic" w:hAnsi="Century Gothic" w:hint="eastAsia"/>
          <w:lang w:eastAsia="zh-CN"/>
        </w:rPr>
        <w:t>ar</w:t>
      </w:r>
      <w:r>
        <w:rPr>
          <w:rFonts w:ascii="Century Gothic" w:hAnsi="Century Gothic"/>
          <w:lang w:eastAsia="zh-CN"/>
        </w:rPr>
        <w:t>ty/&lt;job_id&gt;/&lt;party_id&gt;/resource/apply:</w:t>
      </w:r>
    </w:p>
    <w:p w14:paraId="4CED49F8" w14:textId="1AC265A8" w:rsidR="002A3170" w:rsidRDefault="002A3170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申请资源</w:t>
      </w:r>
    </w:p>
    <w:p w14:paraId="2EC29421" w14:textId="2A0C35C4" w:rsidR="002A3170" w:rsidRDefault="002A3170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DAGSc</w:t>
      </w:r>
      <w:r>
        <w:rPr>
          <w:rFonts w:ascii="Century Gothic" w:hAnsi="Century Gothic"/>
          <w:lang w:eastAsia="zh-CN"/>
        </w:rPr>
        <w:t>heduler.schedule_waiting_jobs -&gt; FederatedScheduler.resouce_for_job -&gt; fate_flow_server.py -&gt; party_app.py -&gt; ResourceManager.apply_for_ resource</w:t>
      </w:r>
    </w:p>
    <w:p w14:paraId="31777480" w14:textId="3414D638" w:rsidR="002A3170" w:rsidRDefault="002A3170" w:rsidP="002A3170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party&lt;job_id&gt;/&lt;party_id&gt;/start</w:t>
      </w:r>
    </w:p>
    <w:p w14:paraId="107180D6" w14:textId="3146AF4B" w:rsidR="002A3170" w:rsidRDefault="002A3170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Start job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DAGSchedu</w:t>
      </w:r>
      <w:r>
        <w:rPr>
          <w:rFonts w:ascii="Century Gothic" w:hAnsi="Century Gothic"/>
          <w:lang w:eastAsia="zh-CN"/>
        </w:rPr>
        <w:t>ler.schedule_waiting_jobs -&gt; DAGScheduler.start_job -&gt; FederatedScheduler.start_job -&gt; fate_flow_server.py -&gt; party_app.py -&gt; JobController.start_job</w:t>
      </w:r>
    </w:p>
    <w:p w14:paraId="7FBFAB6E" w14:textId="031F83C0" w:rsidR="002A3170" w:rsidRPr="000242F4" w:rsidRDefault="002A3170" w:rsidP="00DA4C49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0242F4">
        <w:rPr>
          <w:rFonts w:ascii="Century Gothic" w:hAnsi="Century Gothic" w:hint="eastAsia"/>
          <w:b/>
          <w:bCs/>
          <w:lang w:eastAsia="zh-CN"/>
        </w:rPr>
        <w:t>以上几步流程中，</w:t>
      </w:r>
      <w:r w:rsidRPr="000242F4">
        <w:rPr>
          <w:rFonts w:ascii="Century Gothic" w:hAnsi="Century Gothic" w:hint="eastAsia"/>
          <w:b/>
          <w:bCs/>
          <w:lang w:eastAsia="zh-CN"/>
        </w:rPr>
        <w:t>Fede</w:t>
      </w:r>
      <w:r w:rsidRPr="000242F4">
        <w:rPr>
          <w:rFonts w:ascii="Century Gothic" w:hAnsi="Century Gothic"/>
          <w:b/>
          <w:bCs/>
          <w:lang w:eastAsia="zh-CN"/>
        </w:rPr>
        <w:t>ratedScheduler</w:t>
      </w:r>
      <w:r w:rsidRPr="000242F4">
        <w:rPr>
          <w:rFonts w:ascii="Century Gothic" w:hAnsi="Century Gothic" w:hint="eastAsia"/>
          <w:b/>
          <w:bCs/>
          <w:lang w:eastAsia="zh-CN"/>
        </w:rPr>
        <w:t>到</w:t>
      </w:r>
      <w:r w:rsidRPr="000242F4">
        <w:rPr>
          <w:rFonts w:ascii="Century Gothic" w:hAnsi="Century Gothic" w:hint="eastAsia"/>
          <w:b/>
          <w:bCs/>
          <w:lang w:eastAsia="zh-CN"/>
        </w:rPr>
        <w:t>f</w:t>
      </w:r>
      <w:r w:rsidRPr="000242F4">
        <w:rPr>
          <w:rFonts w:ascii="Century Gothic" w:hAnsi="Century Gothic"/>
          <w:b/>
          <w:bCs/>
          <w:lang w:eastAsia="zh-CN"/>
        </w:rPr>
        <w:t>ate_flow_server.py</w:t>
      </w:r>
      <w:r w:rsidRPr="000242F4">
        <w:rPr>
          <w:rFonts w:ascii="Century Gothic" w:hAnsi="Century Gothic" w:hint="eastAsia"/>
          <w:b/>
          <w:bCs/>
          <w:lang w:eastAsia="zh-CN"/>
        </w:rPr>
        <w:t>是通过</w:t>
      </w:r>
      <w:r w:rsidRPr="000242F4">
        <w:rPr>
          <w:rFonts w:ascii="Century Gothic" w:hAnsi="Century Gothic" w:hint="eastAsia"/>
          <w:b/>
          <w:bCs/>
          <w:lang w:eastAsia="zh-CN"/>
        </w:rPr>
        <w:t>f</w:t>
      </w:r>
      <w:r w:rsidRPr="000242F4">
        <w:rPr>
          <w:rFonts w:ascii="Century Gothic" w:hAnsi="Century Gothic"/>
          <w:b/>
          <w:bCs/>
          <w:lang w:eastAsia="zh-CN"/>
        </w:rPr>
        <w:t>lask</w:t>
      </w:r>
      <w:r w:rsidRPr="000242F4">
        <w:rPr>
          <w:rFonts w:ascii="Century Gothic" w:hAnsi="Century Gothic" w:hint="eastAsia"/>
          <w:b/>
          <w:bCs/>
          <w:lang w:eastAsia="zh-CN"/>
        </w:rPr>
        <w:t>提供的</w:t>
      </w:r>
      <w:r w:rsidRPr="000242F4">
        <w:rPr>
          <w:rFonts w:ascii="Century Gothic" w:hAnsi="Century Gothic" w:hint="eastAsia"/>
          <w:b/>
          <w:bCs/>
          <w:lang w:eastAsia="zh-CN"/>
        </w:rPr>
        <w:t>h</w:t>
      </w:r>
      <w:r w:rsidRPr="000242F4">
        <w:rPr>
          <w:rFonts w:ascii="Century Gothic" w:hAnsi="Century Gothic"/>
          <w:b/>
          <w:bCs/>
          <w:lang w:eastAsia="zh-CN"/>
        </w:rPr>
        <w:t>ttp</w:t>
      </w:r>
      <w:r w:rsidRPr="000242F4">
        <w:rPr>
          <w:rFonts w:ascii="Century Gothic" w:hAnsi="Century Gothic" w:hint="eastAsia"/>
          <w:b/>
          <w:bCs/>
          <w:lang w:eastAsia="zh-CN"/>
        </w:rPr>
        <w:t>服务实现。</w:t>
      </w:r>
    </w:p>
    <w:p w14:paraId="0F97616C" w14:textId="13279D10" w:rsidR="000242F4" w:rsidRPr="00EA6287" w:rsidRDefault="000242F4" w:rsidP="00DA4C49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EA6287">
        <w:rPr>
          <w:rFonts w:ascii="Century Gothic" w:hAnsi="Century Gothic" w:hint="eastAsia"/>
          <w:b/>
          <w:bCs/>
          <w:lang w:eastAsia="zh-CN"/>
        </w:rPr>
        <w:t>如下</w:t>
      </w:r>
      <w:r w:rsidRPr="00EA6287">
        <w:rPr>
          <w:rFonts w:ascii="Century Gothic" w:hAnsi="Century Gothic" w:hint="eastAsia"/>
          <w:b/>
          <w:bCs/>
          <w:lang w:eastAsia="zh-CN"/>
        </w:rPr>
        <w:t>5</w:t>
      </w:r>
      <w:r w:rsidRPr="00EA6287">
        <w:rPr>
          <w:rFonts w:ascii="Century Gothic" w:hAnsi="Century Gothic" w:hint="eastAsia"/>
          <w:b/>
          <w:bCs/>
          <w:lang w:eastAsia="zh-CN"/>
        </w:rPr>
        <w:t>到</w:t>
      </w:r>
      <w:r w:rsidRPr="00EA6287">
        <w:rPr>
          <w:rFonts w:ascii="Century Gothic" w:hAnsi="Century Gothic" w:hint="eastAsia"/>
          <w:b/>
          <w:bCs/>
          <w:lang w:eastAsia="zh-CN"/>
        </w:rPr>
        <w:t>7</w:t>
      </w:r>
      <w:r w:rsidRPr="00EA6287">
        <w:rPr>
          <w:rFonts w:ascii="Century Gothic" w:hAnsi="Century Gothic" w:hint="eastAsia"/>
          <w:b/>
          <w:bCs/>
          <w:lang w:eastAsia="zh-CN"/>
        </w:rPr>
        <w:t>依次是</w:t>
      </w:r>
      <w:r w:rsidRPr="00EA6287">
        <w:rPr>
          <w:rFonts w:ascii="Century Gothic" w:hAnsi="Century Gothic" w:hint="eastAsia"/>
          <w:b/>
          <w:bCs/>
          <w:lang w:eastAsia="zh-CN"/>
        </w:rPr>
        <w:t>s</w:t>
      </w:r>
      <w:r w:rsidRPr="00EA6287">
        <w:rPr>
          <w:rFonts w:ascii="Century Gothic" w:hAnsi="Century Gothic"/>
          <w:b/>
          <w:bCs/>
          <w:lang w:eastAsia="zh-CN"/>
        </w:rPr>
        <w:t>tart task</w:t>
      </w:r>
      <w:r w:rsidRPr="00EA6287">
        <w:rPr>
          <w:rFonts w:ascii="Century Gothic" w:hAnsi="Century Gothic" w:hint="eastAsia"/>
          <w:b/>
          <w:bCs/>
          <w:lang w:eastAsia="zh-CN"/>
        </w:rPr>
        <w:t>并更新</w:t>
      </w:r>
      <w:r w:rsidRPr="00EA6287">
        <w:rPr>
          <w:rFonts w:ascii="Century Gothic" w:hAnsi="Century Gothic" w:hint="eastAsia"/>
          <w:b/>
          <w:bCs/>
          <w:lang w:eastAsia="zh-CN"/>
        </w:rPr>
        <w:t>j</w:t>
      </w:r>
      <w:r w:rsidRPr="00EA6287">
        <w:rPr>
          <w:rFonts w:ascii="Century Gothic" w:hAnsi="Century Gothic"/>
          <w:b/>
          <w:bCs/>
          <w:lang w:eastAsia="zh-CN"/>
        </w:rPr>
        <w:t>ob</w:t>
      </w:r>
      <w:r w:rsidRPr="00EA6287">
        <w:rPr>
          <w:rFonts w:ascii="Century Gothic" w:hAnsi="Century Gothic" w:hint="eastAsia"/>
          <w:b/>
          <w:bCs/>
          <w:lang w:eastAsia="zh-CN"/>
        </w:rPr>
        <w:t>状态</w:t>
      </w:r>
    </w:p>
    <w:p w14:paraId="71C12C8D" w14:textId="5992149C" w:rsidR="000242F4" w:rsidRDefault="000242F4" w:rsidP="000242F4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arty&lt;job_id&gt;/&lt;component_name&gt;/&lt;task_id&gt;/&lt;task_version&gt;/&lt;party_id&gt;/status/running</w:t>
      </w:r>
    </w:p>
    <w:p w14:paraId="15537989" w14:textId="7452E50D" w:rsidR="000242F4" w:rsidRDefault="000242F4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更新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状态：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AGScheduler.schedule_running_job -&gt; TaskScheduler.schedule -&gt; TaskScheduler.start_task -&gt; FederatedScheduler.sync_task_status -&gt; fate_flow_server.py -&gt; party_app.py -&gt; JobController.update_job_status</w:t>
      </w:r>
    </w:p>
    <w:p w14:paraId="2B2A254F" w14:textId="34A5E58A" w:rsidR="00381724" w:rsidRDefault="00381724" w:rsidP="00381724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Party&lt;/job_id&gt;/&lt;component_name&gt;/&lt;task_id&gt;/&lt;task_version&gt;/&lt;party_id&gt;/start</w:t>
      </w:r>
    </w:p>
    <w:p w14:paraId="5B63BDFE" w14:textId="62B8C486" w:rsidR="00381724" w:rsidRDefault="00381724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tart</w:t>
      </w:r>
      <w:r>
        <w:rPr>
          <w:rFonts w:ascii="Century Gothic" w:hAnsi="Century Gothic"/>
          <w:lang w:eastAsia="zh-CN"/>
        </w:rPr>
        <w:t xml:space="preserve"> task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DAGSch</w:t>
      </w:r>
      <w:r>
        <w:rPr>
          <w:rFonts w:ascii="Century Gothic" w:hAnsi="Century Gothic"/>
          <w:lang w:eastAsia="zh-CN"/>
        </w:rPr>
        <w:t>eduler.scheduler_running_job -&gt; TaskScheduler.start_task -&gt; FederatedScheduler.start_task -&gt; fate_flow_server.py -&gt; party_app.py -&gt; TaskController.start_task</w:t>
      </w:r>
    </w:p>
    <w:p w14:paraId="66DE6075" w14:textId="34265E6F" w:rsidR="000242F4" w:rsidRDefault="000242F4" w:rsidP="00381724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Party/&lt;job_id&gt;/&lt;component_name&gt;/&lt;task_id&gt;/&lt;task_version&gt;/&lt;party_id&gt;/report</w:t>
      </w:r>
    </w:p>
    <w:p w14:paraId="3F0196B3" w14:textId="6C241524" w:rsidR="000242F4" w:rsidRDefault="000242F4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反馈状态：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askExecutor.run_task -&gt; Task</w:t>
      </w:r>
      <w:r>
        <w:rPr>
          <w:rFonts w:ascii="Century Gothic" w:hAnsi="Century Gothic" w:hint="eastAsia"/>
          <w:lang w:eastAsia="zh-CN"/>
        </w:rPr>
        <w:t>Ex</w:t>
      </w:r>
      <w:r>
        <w:rPr>
          <w:rFonts w:ascii="Century Gothic" w:hAnsi="Century Gothic"/>
          <w:lang w:eastAsia="zh-CN"/>
        </w:rPr>
        <w:t>ecutor.report_task_update_to_driver -&gt; ControllerClient.report_task -&gt; api_utils.local_api -&gt; fate_flow_server.py -&gt; party_app.py -&gt;TaskController.update_task</w:t>
      </w:r>
    </w:p>
    <w:p w14:paraId="3F4C02C2" w14:textId="65582F68" w:rsidR="00381724" w:rsidRPr="00381724" w:rsidRDefault="00381724" w:rsidP="00381724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0242F4">
        <w:rPr>
          <w:rFonts w:ascii="Century Gothic" w:hAnsi="Century Gothic" w:hint="eastAsia"/>
          <w:b/>
          <w:bCs/>
          <w:lang w:eastAsia="zh-CN"/>
        </w:rPr>
        <w:t>以上几步流程中，</w:t>
      </w:r>
      <w:r w:rsidRPr="000242F4">
        <w:rPr>
          <w:rFonts w:ascii="Century Gothic" w:hAnsi="Century Gothic" w:hint="eastAsia"/>
          <w:b/>
          <w:bCs/>
          <w:lang w:eastAsia="zh-CN"/>
        </w:rPr>
        <w:t>Fede</w:t>
      </w:r>
      <w:r w:rsidRPr="000242F4">
        <w:rPr>
          <w:rFonts w:ascii="Century Gothic" w:hAnsi="Century Gothic"/>
          <w:b/>
          <w:bCs/>
          <w:lang w:eastAsia="zh-CN"/>
        </w:rPr>
        <w:t>ratedScheduler</w:t>
      </w:r>
      <w:r w:rsidRPr="000242F4">
        <w:rPr>
          <w:rFonts w:ascii="Century Gothic" w:hAnsi="Century Gothic" w:hint="eastAsia"/>
          <w:b/>
          <w:bCs/>
          <w:lang w:eastAsia="zh-CN"/>
        </w:rPr>
        <w:t>到</w:t>
      </w:r>
      <w:r w:rsidRPr="000242F4">
        <w:rPr>
          <w:rFonts w:ascii="Century Gothic" w:hAnsi="Century Gothic" w:hint="eastAsia"/>
          <w:b/>
          <w:bCs/>
          <w:lang w:eastAsia="zh-CN"/>
        </w:rPr>
        <w:t>f</w:t>
      </w:r>
      <w:r w:rsidRPr="000242F4">
        <w:rPr>
          <w:rFonts w:ascii="Century Gothic" w:hAnsi="Century Gothic"/>
          <w:b/>
          <w:bCs/>
          <w:lang w:eastAsia="zh-CN"/>
        </w:rPr>
        <w:t>ate_flow_server.py</w:t>
      </w:r>
      <w:r w:rsidRPr="000242F4">
        <w:rPr>
          <w:rFonts w:ascii="Century Gothic" w:hAnsi="Century Gothic" w:hint="eastAsia"/>
          <w:b/>
          <w:bCs/>
          <w:lang w:eastAsia="zh-CN"/>
        </w:rPr>
        <w:t>是通过</w:t>
      </w:r>
      <w:r w:rsidRPr="000242F4">
        <w:rPr>
          <w:rFonts w:ascii="Century Gothic" w:hAnsi="Century Gothic" w:hint="eastAsia"/>
          <w:b/>
          <w:bCs/>
          <w:lang w:eastAsia="zh-CN"/>
        </w:rPr>
        <w:t>f</w:t>
      </w:r>
      <w:r w:rsidRPr="000242F4">
        <w:rPr>
          <w:rFonts w:ascii="Century Gothic" w:hAnsi="Century Gothic"/>
          <w:b/>
          <w:bCs/>
          <w:lang w:eastAsia="zh-CN"/>
        </w:rPr>
        <w:t>lask</w:t>
      </w:r>
      <w:r w:rsidRPr="000242F4">
        <w:rPr>
          <w:rFonts w:ascii="Century Gothic" w:hAnsi="Century Gothic" w:hint="eastAsia"/>
          <w:b/>
          <w:bCs/>
          <w:lang w:eastAsia="zh-CN"/>
        </w:rPr>
        <w:t>提供的</w:t>
      </w:r>
      <w:r w:rsidRPr="000242F4">
        <w:rPr>
          <w:rFonts w:ascii="Century Gothic" w:hAnsi="Century Gothic" w:hint="eastAsia"/>
          <w:b/>
          <w:bCs/>
          <w:lang w:eastAsia="zh-CN"/>
        </w:rPr>
        <w:t>h</w:t>
      </w:r>
      <w:r w:rsidRPr="000242F4">
        <w:rPr>
          <w:rFonts w:ascii="Century Gothic" w:hAnsi="Century Gothic"/>
          <w:b/>
          <w:bCs/>
          <w:lang w:eastAsia="zh-CN"/>
        </w:rPr>
        <w:t>ttp</w:t>
      </w:r>
      <w:r w:rsidRPr="000242F4">
        <w:rPr>
          <w:rFonts w:ascii="Century Gothic" w:hAnsi="Century Gothic" w:hint="eastAsia"/>
          <w:b/>
          <w:bCs/>
          <w:lang w:eastAsia="zh-CN"/>
        </w:rPr>
        <w:t>服务实现。</w:t>
      </w:r>
    </w:p>
    <w:p w14:paraId="7282D613" w14:textId="2EF616E5" w:rsidR="000242F4" w:rsidRDefault="00B27BAE" w:rsidP="00DA4C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如下</w:t>
      </w:r>
      <w:r>
        <w:rPr>
          <w:rFonts w:ascii="Century Gothic" w:hAnsi="Century Gothic" w:hint="eastAsia"/>
          <w:lang w:eastAsia="zh-CN"/>
        </w:rPr>
        <w:t>8</w:t>
      </w:r>
      <w:r>
        <w:rPr>
          <w:rFonts w:ascii="Century Gothic" w:hAnsi="Century Gothic" w:hint="eastAsia"/>
          <w:lang w:eastAsia="zh-CN"/>
        </w:rPr>
        <w:t>到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是在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pload task</w:t>
      </w:r>
      <w:r>
        <w:rPr>
          <w:rFonts w:ascii="Century Gothic" w:hAnsi="Century Gothic" w:hint="eastAsia"/>
          <w:lang w:eastAsia="zh-CN"/>
        </w:rPr>
        <w:t>执行过程中产生的请求</w:t>
      </w:r>
    </w:p>
    <w:p w14:paraId="31D9255C" w14:textId="1F5671FA" w:rsidR="00B27BAE" w:rsidRDefault="00B27BAE" w:rsidP="00B27BAE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Party/&lt;job_id&gt;/&lt;party_id&gt;/update</w:t>
      </w:r>
    </w:p>
    <w:p w14:paraId="1BEB4C20" w14:textId="4D599F5F" w:rsidR="00CC15F5" w:rsidRDefault="00B27BAE" w:rsidP="00CC15F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更新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状态：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pload.save_data_table -&gt; ControllerClient.update_job -&gt; api_utils.local_api -&gt; fate_flow_server.py -&gt; party_app.py -&gt; JobController.update_job</w:t>
      </w:r>
    </w:p>
    <w:p w14:paraId="0243E831" w14:textId="022F49C4" w:rsidR="00CC15F5" w:rsidRDefault="00CC15F5" w:rsidP="00CC15F5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保存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utput_data_info</w:t>
      </w:r>
    </w:p>
    <w:p w14:paraId="06DCBBA5" w14:textId="49D361BE" w:rsidR="00CC15F5" w:rsidRDefault="00CC15F5" w:rsidP="00CC15F5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/>
          <w:lang w:eastAsia="zh-CN"/>
        </w:rPr>
        <w:t>Tracker</w:t>
      </w:r>
      <w:r>
        <w:rPr>
          <w:rFonts w:ascii="Century Gothic" w:hAnsi="Century Gothic" w:hint="eastAsia"/>
          <w:lang w:eastAsia="zh-CN"/>
        </w:rPr>
        <w:t>/</w:t>
      </w:r>
      <w:r>
        <w:rPr>
          <w:rFonts w:ascii="Century Gothic" w:hAnsi="Century Gothic"/>
          <w:lang w:eastAsia="zh-CN"/>
        </w:rPr>
        <w:t>&lt;job_id&gt;/&lt;component_name&gt;/&lt;task_id&gt;/&lt;task_version&gt;/&lt;party_id&gt;/output_data_info/save</w:t>
      </w:r>
    </w:p>
    <w:p w14:paraId="35F4E58F" w14:textId="412F6F67" w:rsidR="00CC15F5" w:rsidRDefault="00CC15F5" w:rsidP="00CC15F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Upload.s</w:t>
      </w:r>
      <w:r>
        <w:rPr>
          <w:rFonts w:ascii="Century Gothic" w:hAnsi="Century Gothic" w:hint="eastAsia"/>
          <w:lang w:eastAsia="zh-CN"/>
        </w:rPr>
        <w:t>ave</w:t>
      </w:r>
      <w:r>
        <w:rPr>
          <w:rFonts w:ascii="Century Gothic" w:hAnsi="Century Gothic"/>
          <w:lang w:eastAsia="zh-CN"/>
        </w:rPr>
        <w:t>_data_table -&gt; trackerclient.log_output_data_info -&gt; api_utils.local_api -&gt; fate_flow_server.py -&gt; tracker_app.py -&gt; trackerclient.insert_output_data_info_db</w:t>
      </w:r>
    </w:p>
    <w:p w14:paraId="53D19344" w14:textId="0CD43CEE" w:rsidR="00CC15F5" w:rsidRDefault="00CC15F5" w:rsidP="00CC15F5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保存指标</w:t>
      </w:r>
    </w:p>
    <w:p w14:paraId="453230C1" w14:textId="2928967D" w:rsidR="00CC15F5" w:rsidRDefault="00CC15F5" w:rsidP="00CC15F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Tracker/&lt;job_id&gt;/&lt;component_name&gt;</w:t>
      </w:r>
      <w:r>
        <w:rPr>
          <w:rFonts w:ascii="Century Gothic" w:hAnsi="Century Gothic" w:hint="eastAsia"/>
          <w:lang w:eastAsia="zh-CN"/>
        </w:rPr>
        <w:t>/</w:t>
      </w:r>
      <w:r>
        <w:rPr>
          <w:rFonts w:ascii="Century Gothic" w:hAnsi="Century Gothic"/>
          <w:lang w:eastAsia="zh-CN"/>
        </w:rPr>
        <w:t>&lt;task_id&gt;/&lt;task_version&gt;/&lt;party_id&gt;/&lt;metric_data/save</w:t>
      </w:r>
    </w:p>
    <w:p w14:paraId="1521FE92" w14:textId="1AE6DDC1" w:rsidR="00CC15F5" w:rsidRDefault="00CC15F5" w:rsidP="00CC15F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Upload.save_data_table -&gt; trackerclient.log_metric_data -&gt;api_utils.local_api -&gt; fate_flow_server.py -&gt; tracker_app.py -&gt; tracker.save_metric_data</w:t>
      </w:r>
    </w:p>
    <w:p w14:paraId="25D6066A" w14:textId="6D981BF4" w:rsidR="00032FDE" w:rsidRDefault="00032FDE" w:rsidP="003471ED">
      <w:pPr>
        <w:pStyle w:val="ListParagraph"/>
        <w:numPr>
          <w:ilvl w:val="0"/>
          <w:numId w:val="22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保存指标元数据</w:t>
      </w:r>
    </w:p>
    <w:p w14:paraId="7F755D97" w14:textId="26174A8C" w:rsidR="00032FDE" w:rsidRDefault="00032FDE" w:rsidP="00CC15F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acker/&lt;job_id&gt;/&lt;component_name&gt;/&lt;task_id&gt;/&lt;task_version&gt;/&lt;party_id&gt;/&lt;metric_data/save</w:t>
      </w:r>
    </w:p>
    <w:p w14:paraId="6693ABC2" w14:textId="065AFDDE" w:rsidR="00032FDE" w:rsidRPr="000E62F4" w:rsidRDefault="00032FDE" w:rsidP="00CC15F5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/>
          <w:lang w:eastAsia="zh-CN"/>
        </w:rPr>
        <w:t>Upload.save_data_table -&gt; trackerclient.log_metric -&gt; api_utils.local_api -&gt; fate_flow_server.py -&gt; tracker.app.py -&gt; tracker.save_metric_meta</w:t>
      </w:r>
    </w:p>
    <w:p w14:paraId="143E7604" w14:textId="6FF89D84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11"/>
      <w:footerReference w:type="default" r:id="rId12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45FE3" w14:textId="77777777" w:rsidR="00420CAB" w:rsidRDefault="00420CAB">
      <w:r>
        <w:separator/>
      </w:r>
    </w:p>
  </w:endnote>
  <w:endnote w:type="continuationSeparator" w:id="0">
    <w:p w14:paraId="72B9351F" w14:textId="77777777" w:rsidR="00420CAB" w:rsidRDefault="00420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A9168" w14:textId="77777777" w:rsidR="00420CAB" w:rsidRDefault="00420CAB">
      <w:r>
        <w:separator/>
      </w:r>
    </w:p>
  </w:footnote>
  <w:footnote w:type="continuationSeparator" w:id="0">
    <w:p w14:paraId="4A36A907" w14:textId="77777777" w:rsidR="00420CAB" w:rsidRDefault="00420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0.5pt;height:10.5pt" o:bullet="t">
        <v:imagedata r:id="rId1" o:title="msoD00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421C43"/>
    <w:multiLevelType w:val="hybridMultilevel"/>
    <w:tmpl w:val="BA4C7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2837"/>
    <w:multiLevelType w:val="hybridMultilevel"/>
    <w:tmpl w:val="DA6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B53CB"/>
    <w:multiLevelType w:val="hybridMultilevel"/>
    <w:tmpl w:val="94AAA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5554E"/>
    <w:multiLevelType w:val="hybridMultilevel"/>
    <w:tmpl w:val="03041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613AD"/>
    <w:multiLevelType w:val="hybridMultilevel"/>
    <w:tmpl w:val="EB861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2307A"/>
    <w:multiLevelType w:val="hybridMultilevel"/>
    <w:tmpl w:val="392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3"/>
  </w:num>
  <w:num w:numId="10">
    <w:abstractNumId w:val="9"/>
  </w:num>
  <w:num w:numId="11">
    <w:abstractNumId w:val="9"/>
  </w:num>
  <w:num w:numId="12">
    <w:abstractNumId w:val="9"/>
  </w:num>
  <w:num w:numId="13">
    <w:abstractNumId w:val="7"/>
  </w:num>
  <w:num w:numId="14">
    <w:abstractNumId w:val="8"/>
  </w:num>
  <w:num w:numId="15">
    <w:abstractNumId w:val="4"/>
  </w:num>
  <w:num w:numId="16">
    <w:abstractNumId w:val="9"/>
  </w:num>
  <w:num w:numId="17">
    <w:abstractNumId w:val="9"/>
  </w:num>
  <w:num w:numId="18">
    <w:abstractNumId w:val="6"/>
  </w:num>
  <w:num w:numId="19">
    <w:abstractNumId w:val="9"/>
  </w:num>
  <w:num w:numId="20">
    <w:abstractNumId w:val="9"/>
  </w:num>
  <w:num w:numId="21">
    <w:abstractNumId w:val="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2F4"/>
    <w:rsid w:val="00024DB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1ED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3DD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62A4"/>
    <w:rsid w:val="00B20D25"/>
    <w:rsid w:val="00B2678F"/>
    <w:rsid w:val="00B26F03"/>
    <w:rsid w:val="00B27BAE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15F5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1548</cp:revision>
  <dcterms:created xsi:type="dcterms:W3CDTF">2019-04-08T02:44:00Z</dcterms:created>
  <dcterms:modified xsi:type="dcterms:W3CDTF">2021-12-05T07:56:00Z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