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400A93" w:rsidP="00400A93">
      <w:pPr>
        <w:jc w:val="center"/>
        <w:rPr>
          <w:sz w:val="44"/>
          <w:szCs w:val="44"/>
        </w:rPr>
      </w:pPr>
      <w:r w:rsidRPr="00400A93">
        <w:rPr>
          <w:sz w:val="44"/>
          <w:szCs w:val="44"/>
        </w:rPr>
        <w:t xml:space="preserve">Utilizzo di </w:t>
      </w:r>
      <w:proofErr w:type="spellStart"/>
      <w:r w:rsidRPr="00400A93">
        <w:rPr>
          <w:sz w:val="44"/>
          <w:szCs w:val="44"/>
        </w:rPr>
        <w:t>Wireshark</w:t>
      </w:r>
      <w:proofErr w:type="spellEnd"/>
      <w:r w:rsidRPr="00400A93">
        <w:rPr>
          <w:sz w:val="44"/>
          <w:szCs w:val="44"/>
        </w:rPr>
        <w:t xml:space="preserve"> per Esaminare il Traffico HTTP e HTTPS</w: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400A93">
        <w:rPr>
          <w:sz w:val="28"/>
          <w:szCs w:val="28"/>
        </w:rPr>
        <w:t>HTTP</w: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183.7pt">
            <v:imagedata r:id="rId4" o:title="Screenshot 2025-01-31 103126"/>
          </v:shape>
        </w:pic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82.3pt;height:48pt">
            <v:imagedata r:id="rId5" o:title="Screenshot 2025-01-31 104500"/>
          </v:shape>
        </w:pic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81.4pt;height:257.55pt">
            <v:imagedata r:id="rId6" o:title="Screenshot 2025-01-31 103411"/>
          </v:shape>
        </w:pic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81.4pt;height:94.6pt">
            <v:imagedata r:id="rId7" o:title="Screenshot 2025-01-31 104517"/>
          </v:shape>
        </w:pic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t xml:space="preserve">Analizziamo i pacchetti con </w:t>
      </w:r>
      <w:proofErr w:type="spellStart"/>
      <w:r>
        <w:rPr>
          <w:sz w:val="28"/>
          <w:szCs w:val="28"/>
        </w:rPr>
        <w:t>wireshark</w:t>
      </w:r>
      <w:proofErr w:type="spellEnd"/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81.4pt;height:342pt">
            <v:imagedata r:id="rId8" o:title="Screenshot 2025-01-31 104704"/>
          </v:shape>
        </w:pic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t>I dati non sono criptati</w:t>
      </w:r>
    </w:p>
    <w:p w:rsidR="00400A93" w:rsidRDefault="00400A93" w:rsidP="00400A93">
      <w:pPr>
        <w:rPr>
          <w:sz w:val="28"/>
          <w:szCs w:val="28"/>
        </w:rPr>
      </w:pPr>
    </w:p>
    <w:p w:rsidR="00400A93" w:rsidRDefault="00400A93" w:rsidP="00400A93">
      <w:pPr>
        <w:rPr>
          <w:sz w:val="28"/>
          <w:szCs w:val="28"/>
        </w:rPr>
      </w:pPr>
    </w:p>
    <w:p w:rsidR="00400A93" w:rsidRDefault="00400A93" w:rsidP="00400A93">
      <w:pPr>
        <w:rPr>
          <w:sz w:val="28"/>
          <w:szCs w:val="28"/>
        </w:rPr>
      </w:pPr>
    </w:p>
    <w:p w:rsidR="00400A93" w:rsidRDefault="00400A93" w:rsidP="00400A93">
      <w:pPr>
        <w:rPr>
          <w:sz w:val="28"/>
          <w:szCs w:val="28"/>
        </w:rPr>
      </w:pPr>
    </w:p>
    <w:p w:rsidR="00400A93" w:rsidRDefault="00400A93" w:rsidP="00400A93">
      <w:pPr>
        <w:rPr>
          <w:sz w:val="28"/>
          <w:szCs w:val="28"/>
        </w:rPr>
      </w:pPr>
    </w:p>
    <w:p w:rsidR="00400A93" w:rsidRDefault="00400A93" w:rsidP="00400A93">
      <w:pPr>
        <w:rPr>
          <w:sz w:val="28"/>
          <w:szCs w:val="28"/>
        </w:rPr>
      </w:pP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2.HTTPS</w:t>
      </w:r>
      <w:r>
        <w:rPr>
          <w:sz w:val="28"/>
          <w:szCs w:val="28"/>
        </w:rPr>
        <w:pict>
          <v:shape id="_x0000_i1030" type="#_x0000_t75" style="width:481.85pt;height:93.7pt">
            <v:imagedata r:id="rId9" o:title="Screenshot 2025-01-31 105325"/>
          </v:shape>
        </w:pic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80.9pt;height:143.1pt">
            <v:imagedata r:id="rId10" o:title="Screenshot 2025-01-31 105244"/>
          </v:shape>
        </w:pict>
      </w:r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t xml:space="preserve">Analizziamo i dati con </w:t>
      </w:r>
      <w:proofErr w:type="spellStart"/>
      <w:r>
        <w:rPr>
          <w:sz w:val="28"/>
          <w:szCs w:val="28"/>
        </w:rPr>
        <w:t>Wireshark</w:t>
      </w:r>
      <w:proofErr w:type="spellEnd"/>
    </w:p>
    <w:p w:rsid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81.85pt;height:252.9pt">
            <v:imagedata r:id="rId11" o:title="Screenshot 2025-01-31 105739"/>
          </v:shape>
        </w:pict>
      </w:r>
    </w:p>
    <w:p w:rsidR="00400A93" w:rsidRPr="00400A93" w:rsidRDefault="00400A93" w:rsidP="00400A93">
      <w:pPr>
        <w:rPr>
          <w:sz w:val="28"/>
          <w:szCs w:val="28"/>
        </w:rPr>
      </w:pPr>
      <w:r>
        <w:rPr>
          <w:sz w:val="28"/>
          <w:szCs w:val="28"/>
        </w:rPr>
        <w:t>I dati sono criptati</w:t>
      </w:r>
    </w:p>
    <w:sectPr w:rsidR="00400A93" w:rsidRPr="00400A93" w:rsidSect="00F832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400A93"/>
    <w:rsid w:val="00400A93"/>
    <w:rsid w:val="008E57A7"/>
    <w:rsid w:val="00E57DEC"/>
    <w:rsid w:val="00F8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32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2025-01-31T10:37:00Z</dcterms:created>
  <dcterms:modified xsi:type="dcterms:W3CDTF">2025-01-31T10:42:00Z</dcterms:modified>
</cp:coreProperties>
</file>