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FEF" w:rsidRPr="00123FEF" w:rsidRDefault="00123FEF" w:rsidP="00123F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23FEF">
        <w:rPr>
          <w:rFonts w:ascii="Arial" w:eastAsia="Times New Roman" w:hAnsi="Arial" w:cs="Arial"/>
          <w:noProof/>
          <w:color w:val="000000"/>
          <w:lang w:eastAsia="es-MX"/>
        </w:rPr>
        <w:drawing>
          <wp:inline distT="0" distB="0" distL="0" distR="0">
            <wp:extent cx="5734050" cy="2619375"/>
            <wp:effectExtent l="0" t="0" r="0" b="9525"/>
            <wp:docPr id="7" name="Imagen 7" descr="https://lh6.googleusercontent.com/VUCr1kIlXtqAanDF52ZyepaDFM3p67p1aJG4IRpB3YZDegIwE9FErkksNtv-ul3mNSWD8rRQe1g89Vz8l8-pHr4J2b90QI8wpbC-vw-59BHc8wsvHgfOBipPLUMN8xESmOaq8c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VUCr1kIlXtqAanDF52ZyepaDFM3p67p1aJG4IRpB3YZDegIwE9FErkksNtv-ul3mNSWD8rRQe1g89Vz8l8-pHr4J2b90QI8wpbC-vw-59BHc8wsvHgfOBipPLUMN8xESmOaq8ca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FEF" w:rsidRPr="00123FEF" w:rsidRDefault="00123FEF" w:rsidP="001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  <w:gridCol w:w="4118"/>
      </w:tblGrid>
      <w:tr w:rsidR="00123FEF" w:rsidRPr="00123FEF" w:rsidTr="00123FEF">
        <w:trPr>
          <w:trHeight w:val="720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3FEF" w:rsidRPr="00123FEF" w:rsidRDefault="00123FEF" w:rsidP="00123FEF">
            <w:pPr>
              <w:spacing w:after="0" w:line="240" w:lineRule="auto"/>
              <w:ind w:left="6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23FEF"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Profesor: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3FEF" w:rsidRPr="00123FEF" w:rsidRDefault="00123FEF" w:rsidP="001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123FEF" w:rsidRPr="00123FEF" w:rsidRDefault="00123FEF" w:rsidP="00123F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23FEF">
              <w:rPr>
                <w:rFonts w:ascii="Arial" w:eastAsia="Times New Roman" w:hAnsi="Arial" w:cs="Arial"/>
                <w:color w:val="000000"/>
                <w:lang w:eastAsia="es-MX"/>
              </w:rPr>
              <w:t>ALCÁNTARA CONCEPCIÓN ERNESTO</w:t>
            </w:r>
          </w:p>
        </w:tc>
      </w:tr>
      <w:tr w:rsidR="00123FEF" w:rsidRPr="00123FEF" w:rsidTr="00123FEF">
        <w:trPr>
          <w:trHeight w:val="760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3FEF" w:rsidRPr="00123FEF" w:rsidRDefault="00123FEF" w:rsidP="00123FEF">
            <w:pPr>
              <w:spacing w:after="0" w:line="240" w:lineRule="auto"/>
              <w:ind w:left="6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23FEF"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Asignatura: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3FEF" w:rsidRPr="00123FEF" w:rsidRDefault="00123FEF" w:rsidP="00123F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23FEF">
              <w:rPr>
                <w:rFonts w:ascii="Arial" w:eastAsia="Times New Roman" w:hAnsi="Arial" w:cs="Arial"/>
                <w:color w:val="000000"/>
                <w:lang w:eastAsia="es-MX"/>
              </w:rPr>
              <w:t>FUNDAMENTOS DE PROGRAMACIÓN</w:t>
            </w:r>
          </w:p>
        </w:tc>
      </w:tr>
      <w:tr w:rsidR="00123FEF" w:rsidRPr="00123FEF" w:rsidTr="00123FEF">
        <w:trPr>
          <w:trHeight w:val="300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3FEF" w:rsidRPr="00123FEF" w:rsidRDefault="00123FEF" w:rsidP="00123FEF">
            <w:pPr>
              <w:spacing w:after="0" w:line="240" w:lineRule="auto"/>
              <w:ind w:left="6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23FEF"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Grupo: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3FEF" w:rsidRPr="00123FEF" w:rsidRDefault="00123FEF" w:rsidP="001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123FEF" w:rsidRPr="00123FEF" w:rsidRDefault="00123FEF" w:rsidP="00123F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23FEF">
              <w:rPr>
                <w:rFonts w:ascii="Arial" w:eastAsia="Times New Roman" w:hAnsi="Arial" w:cs="Arial"/>
                <w:color w:val="000000"/>
                <w:lang w:eastAsia="es-MX"/>
              </w:rPr>
              <w:t>1118</w:t>
            </w:r>
          </w:p>
        </w:tc>
      </w:tr>
      <w:tr w:rsidR="00123FEF" w:rsidRPr="00123FEF" w:rsidTr="00123FEF">
        <w:trPr>
          <w:trHeight w:val="560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3FEF" w:rsidRPr="00123FEF" w:rsidRDefault="00123FEF" w:rsidP="00123FEF">
            <w:pPr>
              <w:spacing w:after="0" w:line="240" w:lineRule="auto"/>
              <w:ind w:left="6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23FEF"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No de Práctica(s):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3FEF" w:rsidRPr="00123FEF" w:rsidRDefault="00123FEF" w:rsidP="00123F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23FEF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</w:tr>
      <w:tr w:rsidR="00123FEF" w:rsidRPr="00123FEF" w:rsidTr="00123FEF">
        <w:trPr>
          <w:trHeight w:val="80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3FEF" w:rsidRPr="00123FEF" w:rsidRDefault="00123FEF" w:rsidP="00123FEF">
            <w:pPr>
              <w:spacing w:after="0" w:line="240" w:lineRule="auto"/>
              <w:ind w:left="6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23FEF"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Integrante(s):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3FEF" w:rsidRPr="00123FEF" w:rsidRDefault="00123FEF" w:rsidP="001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123FEF" w:rsidRPr="00123FEF" w:rsidRDefault="00123FEF" w:rsidP="00123F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23FEF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Pr="00123FEF">
              <w:rPr>
                <w:rFonts w:ascii="Arial" w:eastAsia="Times New Roman" w:hAnsi="Arial" w:cs="Arial"/>
                <w:color w:val="000000"/>
                <w:lang w:eastAsia="es-MX"/>
              </w:rPr>
              <w:t>Hernández Ménd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ez Francisco</w:t>
            </w:r>
          </w:p>
        </w:tc>
      </w:tr>
      <w:tr w:rsidR="00123FEF" w:rsidRPr="00123FEF" w:rsidTr="00123FEF">
        <w:trPr>
          <w:trHeight w:val="260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3FEF" w:rsidRPr="00123FEF" w:rsidRDefault="00123FEF" w:rsidP="001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                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3FEF" w:rsidRPr="00123FEF" w:rsidRDefault="00123FEF" w:rsidP="00123F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23FEF" w:rsidRPr="00123FEF" w:rsidTr="00123FEF">
        <w:trPr>
          <w:trHeight w:val="180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3FEF" w:rsidRPr="00123FEF" w:rsidRDefault="00123FEF" w:rsidP="001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3FEF" w:rsidRPr="00123FEF" w:rsidRDefault="00123FEF" w:rsidP="00123F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23FEF" w:rsidRPr="00123FEF" w:rsidTr="00123FEF">
        <w:trPr>
          <w:trHeight w:val="700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3FEF" w:rsidRPr="00123FEF" w:rsidRDefault="00123FEF" w:rsidP="00123FEF">
            <w:pPr>
              <w:spacing w:after="0" w:line="240" w:lineRule="auto"/>
              <w:ind w:left="6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23FEF"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Semestre: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3FEF" w:rsidRPr="00123FEF" w:rsidRDefault="00123FEF" w:rsidP="00123F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23FEF">
              <w:rPr>
                <w:rFonts w:ascii="Arial" w:eastAsia="Times New Roman" w:hAnsi="Arial" w:cs="Arial"/>
                <w:color w:val="000000"/>
                <w:lang w:eastAsia="es-MX"/>
              </w:rPr>
              <w:t>1 SEMESTRE</w:t>
            </w:r>
          </w:p>
        </w:tc>
      </w:tr>
      <w:tr w:rsidR="00123FEF" w:rsidRPr="00123FEF" w:rsidTr="00123FEF">
        <w:trPr>
          <w:trHeight w:val="780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3FEF" w:rsidRPr="00123FEF" w:rsidRDefault="00123FEF" w:rsidP="00123FEF">
            <w:pPr>
              <w:spacing w:after="0" w:line="240" w:lineRule="auto"/>
              <w:ind w:left="6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23FEF"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Fecha de entrega: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3FEF" w:rsidRPr="00123FEF" w:rsidRDefault="00123FEF" w:rsidP="00123F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23FEF">
              <w:rPr>
                <w:rFonts w:ascii="Arial" w:eastAsia="Times New Roman" w:hAnsi="Arial" w:cs="Arial"/>
                <w:color w:val="000000"/>
                <w:lang w:eastAsia="es-MX"/>
              </w:rPr>
              <w:t>20 AGOSTO 2017</w:t>
            </w:r>
          </w:p>
        </w:tc>
      </w:tr>
      <w:tr w:rsidR="00123FEF" w:rsidRPr="00123FEF" w:rsidTr="00123FEF">
        <w:trPr>
          <w:trHeight w:val="540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3FEF" w:rsidRPr="00123FEF" w:rsidRDefault="00123FEF" w:rsidP="00123FEF">
            <w:pPr>
              <w:spacing w:after="0" w:line="240" w:lineRule="auto"/>
              <w:ind w:left="6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23FEF"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Observaciones:</w:t>
            </w:r>
            <w:r w:rsidRPr="00123FEF">
              <w:rPr>
                <w:rFonts w:ascii="Arial" w:eastAsia="Times New Roman" w:hAnsi="Arial" w:cs="Arial"/>
                <w:color w:val="000000"/>
                <w:lang w:eastAsia="es-MX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3FEF" w:rsidRPr="00123FEF" w:rsidRDefault="00123FEF" w:rsidP="001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23FEF" w:rsidRPr="00123FEF" w:rsidTr="00123FEF">
        <w:trPr>
          <w:trHeight w:val="120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3FEF" w:rsidRPr="00123FEF" w:rsidRDefault="00123FEF" w:rsidP="001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23FEF" w:rsidRPr="00123FEF" w:rsidRDefault="00123FEF" w:rsidP="001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23FEF" w:rsidRDefault="00123FEF">
      <w:pPr>
        <w:rPr>
          <w:noProof/>
          <w:lang w:eastAsia="es-MX"/>
        </w:rPr>
      </w:pPr>
      <w:r w:rsidRPr="00123FEF">
        <w:rPr>
          <w:rFonts w:ascii="Calibri" w:eastAsia="Times New Roman" w:hAnsi="Calibri" w:cs="Times New Roman"/>
          <w:color w:val="000000"/>
          <w:sz w:val="52"/>
          <w:szCs w:val="52"/>
          <w:lang w:eastAsia="es-MX"/>
        </w:rPr>
        <w:t xml:space="preserve">                       </w:t>
      </w:r>
      <w:r w:rsidRPr="00123FEF">
        <w:rPr>
          <w:rFonts w:ascii="Calibri" w:eastAsia="Times New Roman" w:hAnsi="Calibri" w:cs="Times New Roman"/>
          <w:color w:val="000000"/>
          <w:sz w:val="36"/>
          <w:szCs w:val="36"/>
          <w:lang w:eastAsia="es-MX"/>
        </w:rPr>
        <w:t>     CALIFICACIÓN</w:t>
      </w:r>
      <w:proofErr w:type="gramStart"/>
      <w:r w:rsidRPr="00123FEF">
        <w:rPr>
          <w:rFonts w:ascii="Calibri" w:eastAsia="Times New Roman" w:hAnsi="Calibri" w:cs="Times New Roman"/>
          <w:color w:val="000000"/>
          <w:sz w:val="36"/>
          <w:szCs w:val="36"/>
          <w:lang w:eastAsia="es-MX"/>
        </w:rPr>
        <w:t>:_</w:t>
      </w:r>
      <w:proofErr w:type="gramEnd"/>
      <w:r w:rsidRPr="00123FEF">
        <w:rPr>
          <w:rFonts w:ascii="Calibri" w:eastAsia="Times New Roman" w:hAnsi="Calibri" w:cs="Times New Roman"/>
          <w:color w:val="000000"/>
          <w:sz w:val="36"/>
          <w:szCs w:val="36"/>
          <w:lang w:eastAsia="es-MX"/>
        </w:rPr>
        <w:t>_________</w:t>
      </w:r>
    </w:p>
    <w:p w:rsidR="00123FEF" w:rsidRDefault="00123FEF"/>
    <w:p w:rsidR="00123FEF" w:rsidRPr="00753D8B" w:rsidRDefault="00123FEF" w:rsidP="00753D8B">
      <w:pPr>
        <w:spacing w:line="240" w:lineRule="auto"/>
        <w:rPr>
          <w:rFonts w:eastAsia="Times New Roman" w:cs="Arial"/>
          <w:color w:val="000000"/>
          <w:lang w:eastAsia="es-MX"/>
        </w:rPr>
      </w:pPr>
      <w:r w:rsidRPr="00753D8B">
        <w:rPr>
          <w:b/>
          <w:noProof/>
          <w:lang w:eastAsia="es-MX"/>
        </w:rPr>
        <w:lastRenderedPageBreak/>
        <w:t xml:space="preserve">Introducción: </w:t>
      </w:r>
      <w:r w:rsidRPr="00753D8B">
        <w:rPr>
          <w:noProof/>
          <w:lang w:eastAsia="es-MX"/>
        </w:rPr>
        <w:t xml:space="preserve">Es importante como estudiantes, aprovechar al máximo la inmensa cantidad de herramientas que nos ofrece tanto la institución como la internet; cada día se innovan y crean plataformas para el uso exclusivo de estudiantes con las cuales el hecho de estudiar, organizarse, hacer la tarea, buscar información, entre otras, sea más eficiente y rápido. </w:t>
      </w:r>
      <w:r w:rsidRPr="00753D8B">
        <w:rPr>
          <w:noProof/>
          <w:lang w:eastAsia="es-MX"/>
        </w:rPr>
        <w:br/>
        <w:t xml:space="preserve">En esta ocasión usaremos la plataforma </w:t>
      </w:r>
      <w:hyperlink r:id="rId5" w:history="1">
        <w:r w:rsidR="004E0A36" w:rsidRPr="00753D8B">
          <w:rPr>
            <w:rStyle w:val="Hipervnculo"/>
            <w:rFonts w:eastAsia="Times New Roman" w:cs="Arial"/>
            <w:lang w:eastAsia="es-MX"/>
          </w:rPr>
          <w:t>https://github.com</w:t>
        </w:r>
      </w:hyperlink>
      <w:r w:rsidR="004E0A36" w:rsidRPr="00753D8B">
        <w:rPr>
          <w:rFonts w:eastAsia="Times New Roman" w:cs="Arial"/>
          <w:color w:val="000000"/>
          <w:lang w:eastAsia="es-MX"/>
        </w:rPr>
        <w:t xml:space="preserve">. </w:t>
      </w:r>
    </w:p>
    <w:p w:rsidR="004E0A36" w:rsidRPr="00753D8B" w:rsidRDefault="004E0A36" w:rsidP="00753D8B">
      <w:pPr>
        <w:spacing w:line="240" w:lineRule="auto"/>
        <w:rPr>
          <w:rFonts w:eastAsia="Times New Roman" w:cs="Arial"/>
          <w:color w:val="000000"/>
          <w:lang w:eastAsia="es-MX"/>
        </w:rPr>
      </w:pPr>
      <w:r w:rsidRPr="00753D8B">
        <w:rPr>
          <w:rFonts w:eastAsia="Times New Roman" w:cs="Arial"/>
          <w:b/>
          <w:color w:val="000000"/>
          <w:lang w:eastAsia="es-MX"/>
        </w:rPr>
        <w:t xml:space="preserve">Desarrollo: </w:t>
      </w:r>
      <w:r w:rsidRPr="00753D8B">
        <w:rPr>
          <w:rFonts w:eastAsia="Times New Roman" w:cs="Arial"/>
          <w:color w:val="000000"/>
          <w:lang w:eastAsia="es-MX"/>
        </w:rPr>
        <w:t xml:space="preserve">Empezamos por entrar a la página </w:t>
      </w:r>
      <w:hyperlink r:id="rId6" w:history="1">
        <w:r w:rsidRPr="00753D8B">
          <w:rPr>
            <w:rStyle w:val="Hipervnculo"/>
            <w:rFonts w:eastAsia="Times New Roman" w:cs="Arial"/>
            <w:lang w:eastAsia="es-MX"/>
          </w:rPr>
          <w:t>http://lcp02.fi-b.unam.mx/</w:t>
        </w:r>
      </w:hyperlink>
      <w:r w:rsidRPr="00753D8B">
        <w:rPr>
          <w:rFonts w:eastAsia="Times New Roman" w:cs="Arial"/>
          <w:color w:val="000000"/>
          <w:lang w:eastAsia="es-MX"/>
        </w:rPr>
        <w:t xml:space="preserve"> donde buscaremos el archivo donde se encuentra la práctica 1 de la asignatura Fundamentos de programación y se cumplieron los pasos que a continuación se expondrán. (</w:t>
      </w:r>
      <w:proofErr w:type="spellStart"/>
      <w:proofErr w:type="gramStart"/>
      <w:r w:rsidRPr="00753D8B">
        <w:rPr>
          <w:rFonts w:eastAsia="Times New Roman" w:cs="Arial"/>
          <w:color w:val="000000"/>
          <w:lang w:eastAsia="es-MX"/>
        </w:rPr>
        <w:t>pp</w:t>
      </w:r>
      <w:proofErr w:type="spellEnd"/>
      <w:proofErr w:type="gramEnd"/>
      <w:r w:rsidRPr="00753D8B">
        <w:rPr>
          <w:rFonts w:eastAsia="Times New Roman" w:cs="Arial"/>
          <w:color w:val="000000"/>
          <w:lang w:eastAsia="es-MX"/>
        </w:rPr>
        <w:t xml:space="preserve"> 19-24)</w:t>
      </w:r>
    </w:p>
    <w:p w:rsidR="004E0A36" w:rsidRPr="00753D8B" w:rsidRDefault="004E0A36" w:rsidP="00753D8B">
      <w:pPr>
        <w:spacing w:line="240" w:lineRule="auto"/>
        <w:rPr>
          <w:rFonts w:cs="Arial"/>
          <w:noProof/>
          <w:lang w:eastAsia="es-MX"/>
        </w:rPr>
      </w:pPr>
      <w:r w:rsidRPr="00753D8B">
        <w:rPr>
          <w:rFonts w:eastAsia="Times New Roman" w:cs="Arial"/>
          <w:color w:val="000000"/>
          <w:lang w:eastAsia="es-MX"/>
        </w:rPr>
        <w:t xml:space="preserve">1.- Se hicieron los pasos correspondientes para crear una cuenta en dicha plataforma con el nombre de usuario: </w:t>
      </w:r>
      <w:proofErr w:type="spellStart"/>
      <w:r w:rsidRPr="00753D8B">
        <w:rPr>
          <w:rFonts w:eastAsia="Times New Roman" w:cs="Arial"/>
          <w:color w:val="000000"/>
          <w:lang w:eastAsia="es-MX"/>
        </w:rPr>
        <w:t>frankhm</w:t>
      </w:r>
      <w:proofErr w:type="spellEnd"/>
      <w:r w:rsidRPr="00753D8B">
        <w:rPr>
          <w:rFonts w:eastAsia="Times New Roman" w:cs="Arial"/>
          <w:color w:val="000000"/>
          <w:lang w:eastAsia="es-MX"/>
        </w:rPr>
        <w:t xml:space="preserve">. </w:t>
      </w:r>
      <w:r w:rsidRPr="00753D8B">
        <w:rPr>
          <w:rFonts w:eastAsia="Times New Roman" w:cs="Arial"/>
          <w:color w:val="000000"/>
          <w:lang w:eastAsia="es-MX"/>
        </w:rPr>
        <w:br/>
        <w:t>2.- Posteriormente iniciamos un proyecto</w:t>
      </w:r>
      <w:r w:rsidR="00753D8B" w:rsidRPr="00753D8B">
        <w:rPr>
          <w:rFonts w:eastAsia="Times New Roman" w:cs="Arial"/>
          <w:color w:val="000000"/>
          <w:lang w:eastAsia="es-MX"/>
        </w:rPr>
        <w:t xml:space="preserve"> llamado </w:t>
      </w:r>
      <w:r w:rsidR="00753D8B" w:rsidRPr="00753D8B">
        <w:rPr>
          <w:rFonts w:cs="Arial"/>
          <w:color w:val="000000"/>
        </w:rPr>
        <w:t>practica1_fdp</w:t>
      </w:r>
      <w:r w:rsidR="00753D8B" w:rsidRPr="00753D8B">
        <w:rPr>
          <w:rFonts w:cs="Arial"/>
          <w:color w:val="000000"/>
        </w:rPr>
        <w:t xml:space="preserve"> (será un repositorio).</w:t>
      </w:r>
    </w:p>
    <w:p w:rsidR="00BC5622" w:rsidRPr="00753D8B" w:rsidRDefault="00BD1326" w:rsidP="00753D8B">
      <w:pPr>
        <w:spacing w:line="240" w:lineRule="auto"/>
      </w:pPr>
      <w:r w:rsidRPr="00753D8B">
        <w:rPr>
          <w:noProof/>
          <w:lang w:eastAsia="es-MX"/>
        </w:rPr>
        <w:drawing>
          <wp:inline distT="0" distB="0" distL="0" distR="0" wp14:anchorId="20745F50" wp14:editId="04A5F840">
            <wp:extent cx="5438775" cy="27507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08" b="5932"/>
                    <a:stretch/>
                  </pic:blipFill>
                  <pic:spPr bwMode="auto">
                    <a:xfrm>
                      <a:off x="0" y="0"/>
                      <a:ext cx="5440525" cy="2751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5C7" w:rsidRPr="00753D8B" w:rsidRDefault="00753D8B" w:rsidP="00753D8B">
      <w:pPr>
        <w:spacing w:line="240" w:lineRule="auto"/>
        <w:rPr>
          <w:noProof/>
          <w:lang w:eastAsia="es-MX"/>
        </w:rPr>
      </w:pPr>
      <w:r w:rsidRPr="00753D8B">
        <w:rPr>
          <w:noProof/>
          <w:lang w:eastAsia="es-MX"/>
        </w:rPr>
        <w:t>3.- Se creó el archivo datos en el que después de algunos cuantos pasos quedó de la siguiente manera; ingresamos nuestro nombre, número de cuenta y correo elctrónico, al finalizar cada cambio hicimos alguna declaración del mismo al final del recuadro de la página.</w:t>
      </w:r>
    </w:p>
    <w:p w:rsidR="003075C7" w:rsidRDefault="003075C7">
      <w:r>
        <w:rPr>
          <w:noProof/>
          <w:lang w:eastAsia="es-MX"/>
        </w:rPr>
        <w:drawing>
          <wp:inline distT="0" distB="0" distL="0" distR="0" wp14:anchorId="751D1C49" wp14:editId="78D30CE9">
            <wp:extent cx="5372100" cy="248128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98" t="17131" r="11405" b="20958"/>
                    <a:stretch/>
                  </pic:blipFill>
                  <pic:spPr bwMode="auto">
                    <a:xfrm>
                      <a:off x="0" y="0"/>
                      <a:ext cx="5375406" cy="2482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5C7" w:rsidRDefault="00753D8B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 xml:space="preserve">4.- En la página principal del proyecto se encontraba un recuadro “upload files” mismo que se pidió usar para subir dos imágenes, una del escudo de la Facultad de Ingeniería y otra del escudo de la Universidad Nacional Autónoma de México. Nuevamente, al final del recuadro de la página </w:t>
      </w:r>
      <w:r w:rsidR="009172F4">
        <w:rPr>
          <w:noProof/>
          <w:lang w:eastAsia="es-MX"/>
        </w:rPr>
        <w:t>se solicitaba colocar información respecto a los cambios o acciones realizados.</w:t>
      </w:r>
    </w:p>
    <w:p w:rsidR="003075C7" w:rsidRDefault="003075C7">
      <w:r>
        <w:rPr>
          <w:noProof/>
          <w:lang w:eastAsia="es-MX"/>
        </w:rPr>
        <w:drawing>
          <wp:inline distT="0" distB="0" distL="0" distR="0" wp14:anchorId="52F99474" wp14:editId="4BC10A9E">
            <wp:extent cx="5612130" cy="28670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908" b="5630"/>
                    <a:stretch/>
                  </pic:blipFill>
                  <pic:spPr bwMode="auto">
                    <a:xfrm>
                      <a:off x="0" y="0"/>
                      <a:ext cx="561213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FEF" w:rsidRDefault="00123FEF">
      <w:r>
        <w:rPr>
          <w:rFonts w:ascii="Arial" w:hAnsi="Arial" w:cs="Arial"/>
          <w:b/>
          <w:bCs/>
          <w:noProof/>
          <w:color w:val="000000"/>
          <w:sz w:val="28"/>
          <w:szCs w:val="28"/>
          <w:lang w:eastAsia="es-MX"/>
        </w:rPr>
        <w:drawing>
          <wp:inline distT="0" distB="0" distL="0" distR="0" wp14:anchorId="47C13F7E" wp14:editId="5BAD946C">
            <wp:extent cx="4953000" cy="2714625"/>
            <wp:effectExtent l="0" t="0" r="0" b="9525"/>
            <wp:docPr id="6" name="Imagen 6" descr="https://lh4.googleusercontent.com/69tvhw3Zrg8evofuxT_j6XBGs488VTSLWvMkuZX5LgPi2VLx3wsBEx7THPc2OXuFfkMIB3tBqoEoLTkvUz8ykd7MvRnjrj_lT6-hfZE8YwZK9OjguYQ0Itl-Uj4HmYjkjTfjbQ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9tvhw3Zrg8evofuxT_j6XBGs488VTSLWvMkuZX5LgPi2VLx3wsBEx7THPc2OXuFfkMIB3tBqoEoLTkvUz8ykd7MvRnjrj_lT6-hfZE8YwZK9OjguYQ0Itl-Uj4HmYjkjTfjbQs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9D4" w:rsidRDefault="007749D4">
      <w:pPr>
        <w:rPr>
          <w:noProof/>
          <w:lang w:eastAsia="es-MX"/>
        </w:rPr>
      </w:pPr>
    </w:p>
    <w:p w:rsidR="007749D4" w:rsidRDefault="007749D4">
      <w:pPr>
        <w:rPr>
          <w:noProof/>
          <w:lang w:eastAsia="es-MX"/>
        </w:rPr>
      </w:pPr>
    </w:p>
    <w:p w:rsidR="009172F4" w:rsidRDefault="009172F4">
      <w:pPr>
        <w:rPr>
          <w:noProof/>
          <w:lang w:eastAsia="es-MX"/>
        </w:rPr>
      </w:pPr>
    </w:p>
    <w:p w:rsidR="009172F4" w:rsidRDefault="009172F4">
      <w:pPr>
        <w:rPr>
          <w:noProof/>
          <w:lang w:eastAsia="es-MX"/>
        </w:rPr>
      </w:pPr>
    </w:p>
    <w:p w:rsidR="009172F4" w:rsidRDefault="009172F4">
      <w:pPr>
        <w:rPr>
          <w:noProof/>
          <w:lang w:eastAsia="es-MX"/>
        </w:rPr>
      </w:pPr>
    </w:p>
    <w:p w:rsidR="009172F4" w:rsidRDefault="009172F4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5.- Finalmente se crearon y añadieron los archivos solicitados con su respectivo proceso de denotar qué fue lo que se hizo.</w:t>
      </w:r>
    </w:p>
    <w:p w:rsidR="007749D4" w:rsidRDefault="00753D8B">
      <w:r>
        <w:rPr>
          <w:noProof/>
          <w:lang w:eastAsia="es-MX"/>
        </w:rPr>
        <w:drawing>
          <wp:inline distT="0" distB="0" distL="0" distR="0" wp14:anchorId="4112485D" wp14:editId="756EDC0B">
            <wp:extent cx="5612130" cy="27146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016" b="5329"/>
                    <a:stretch/>
                  </pic:blipFill>
                  <pic:spPr bwMode="auto">
                    <a:xfrm>
                      <a:off x="0" y="0"/>
                      <a:ext cx="561213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2F4" w:rsidRPr="009172F4" w:rsidRDefault="009172F4">
      <w:r>
        <w:rPr>
          <w:b/>
        </w:rPr>
        <w:t xml:space="preserve">Conclusión: </w:t>
      </w:r>
      <w:r>
        <w:t xml:space="preserve">Al final de la práctica se hizo el comentario de una de las más importantes funciones de ésta práctica, subir o crear archivos y posteriormente observar qué cambios se realizaron para que de esta forma podamos retomar desde un punto alguno o simplemente ver la serie y momento exacto de los cambios ejecutados. </w:t>
      </w:r>
      <w:bookmarkStart w:id="0" w:name="_GoBack"/>
      <w:bookmarkEnd w:id="0"/>
    </w:p>
    <w:sectPr w:rsidR="009172F4" w:rsidRPr="009172F4" w:rsidSect="00123FEF"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26"/>
    <w:rsid w:val="00123FEF"/>
    <w:rsid w:val="003075C7"/>
    <w:rsid w:val="004E0A36"/>
    <w:rsid w:val="00753D8B"/>
    <w:rsid w:val="007749D4"/>
    <w:rsid w:val="009172F4"/>
    <w:rsid w:val="00BC5622"/>
    <w:rsid w:val="00BD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E43C2-E66B-45EC-B1A8-FB8D31FA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4E0A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6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cp02.fi-b.unam.mx/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cultural</dc:creator>
  <cp:keywords/>
  <dc:description/>
  <cp:lastModifiedBy>centro cultural</cp:lastModifiedBy>
  <cp:revision>1</cp:revision>
  <dcterms:created xsi:type="dcterms:W3CDTF">2017-08-20T17:22:00Z</dcterms:created>
  <dcterms:modified xsi:type="dcterms:W3CDTF">2017-08-20T19:08:00Z</dcterms:modified>
</cp:coreProperties>
</file>