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W4·K3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Euklids Erbe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der Akte W4·2 fiel d = 43 „vom Himmel“. Die Archivarin zeigt dir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2300 Jahre altes Rechenverfahren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RSA erst möglich macht – und einen Trick, mit dem man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 bezwingt.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1 · ERWEITERTER EUKLID IN TABELLENFORM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euklidische Algorithmus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bestimmt ggT(a, b): Ersetze (a, b) so lange durch (b, a mod b), bis der Rest 0 ist.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erweiterte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Algorithmus findet zusätzlich Zahlen x, y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· x + b · y = ggT(a, 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Ist ggT(φ, e) = 1, dann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y mod φ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gesuchte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(denn e · y mod φ = 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φ = 60, e = 7: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1247"/>
              <w:gridCol w:w="1814"/>
              <w:gridCol w:w="1927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q = a / b</w:t>
                  </w:r>
                </w:p>
              </w:tc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 = a mod b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−17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oben nach unten: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(a, b) → (b, r).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unten nach oben: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letzte Zeile x = 1, y = 0; darüber jeweils x = y (der Zeile darunter), y = x − q · y (der Zeile darunter). Ergebnis: 60 · 2 + 7 · (−17)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 = −17 mod 60 = 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⚠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Falle P2: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negatives y in den kleinsten nicht negativen Rest umwandeln (φ addieren) und immer die Probe e · d mod φ = 1 machen: 7 · 43 = 301 = 5 · 60 + 1.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13,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192, e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13, q = 17).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192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38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192 = 38 · 5 + 2; 5 = 2 · 2 + 1; 2 = 2 · 1 + 0. Rückwärts: (x, y) = (0, 1) → (1, −2) → (−2, 77). 192 · (−2) + 5 · 77 = 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d = 77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Probe 5 · 77 = 385 = 2 · 192 + 1.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Hier ist y schon positiv – kein Umrechnen nötig.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7,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96, e = 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7, q = 17) und mache die Probe.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96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−41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96 = 13 · 7 + 5; 7 = 1 · 5 + 2; 5 = 2 · 2 + 1; 2 = 2 · 1 + 0. Rückwärts: (0, 1) → (1, −2) → (−2, 3) → (3, −41). 96 · 3 + 7 · (−41) = 1 → d = −41 mod 96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Probe 7 · 55 = 385 = 4 · 96 + 1.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d = −41 stehen lassen (P2).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2 · FORTGESETZTES QUADRIEREN (SQUARE-AND-MULTIPLY)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Zerlege den Exponenten in Zweierpotenzen, quadriere wiederholt mod N und multipliziere nur die benötigten Potenzen. So braucht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d − 1 nur etwa 2 · log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(d) Multiplikationen.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  <w:vertAlign w:val="superscript"/>
              </w:rPr>
              <w:t>13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 xml:space="preserve"> mod 17, 13 = 8 + 4 + 1: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3, 3² = 9,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81 mod 17 = 13,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169 mod 17 = 16; 3 · 13 = 39 mod 17 = 5; 5 · 16 = 80 mod 17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17803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de8deae9f5c10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78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Struktogramm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Führe das Struktogramm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potenzMod(37, 43, 77)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einer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Tracetabelle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aus (Startzeile, dann je Schleifendurchlauf nach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exp ← exp / 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vergleiche mit Akte W4·2.</w:t>
      </w:r>
    </w:p>
    <w:tbl>
      <w:tblPr>
        <w:tblW w:type="dxa" w:w="510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exp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ergebnis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43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58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58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Ergebnis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gleich wie in Akte W4·2 (37 → 9 mit dem privaten Schlüssel (77, 43)). Die Werte von b sind genau die Quadrierkette 37, 60, 58, 53, 37, 60; ergebnis wird nur bei ungeradem exp (43, 21, 5, 1 → Zweierpotenzen 1, 2, 8, 32) multipliziert.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Kür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 RSA-Schlüssel mit e = 6 bei φ(N) = 60 nicht erzeugt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ggT(6, 60) = 6 ≠ 1 (1); 6 · d mod 60 ist immer ein Vielfaches von 6 und kann nie 1 sein, also existiert kein d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Kür K3 „Euklids Erbe“ im Kryptolabor (RSA-Rechenwerk, Ansichten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Euklid-Tabelle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Quadrierkette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 Trainingsplatz: „Inverses modulo m“.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63e3b19fb3f05a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W4·K3 · Euklids Erbe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