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074E" w14:textId="63FC1B58" w:rsidR="00E859C8" w:rsidRDefault="0097573E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面向对象框架技术及应用过程记录</w:t>
      </w:r>
    </w:p>
    <w:p w14:paraId="662AFFF8" w14:textId="77777777" w:rsidR="00E859C8" w:rsidRDefault="00E859C8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1AAAB59F" w14:textId="7A3F7D96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项目名称：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自动售卖机系统 </w:t>
      </w:r>
      <w:r w:rsidR="00D336B6">
        <w:rPr>
          <w:rFonts w:ascii="宋体" w:eastAsia="宋体" w:hAnsi="宋体"/>
          <w:b/>
          <w:bCs/>
          <w:sz w:val="36"/>
          <w:szCs w:val="40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</w:t>
      </w:r>
    </w:p>
    <w:p w14:paraId="22065726" w14:textId="0BD92CBB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组 </w:t>
      </w:r>
      <w:r>
        <w:rPr>
          <w:rFonts w:ascii="宋体" w:eastAsia="宋体" w:hAnsi="宋体"/>
          <w:b/>
          <w:bCs/>
          <w:sz w:val="36"/>
          <w:szCs w:val="40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40"/>
        </w:rPr>
        <w:t>长：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>李洲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            </w:t>
      </w:r>
    </w:p>
    <w:p w14:paraId="684A2418" w14:textId="49AAD5CA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组 </w:t>
      </w:r>
      <w:r>
        <w:rPr>
          <w:rFonts w:ascii="宋体" w:eastAsia="宋体" w:hAnsi="宋体"/>
          <w:b/>
          <w:bCs/>
          <w:sz w:val="36"/>
          <w:szCs w:val="40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40"/>
        </w:rPr>
        <w:t>员：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>徐阳光、熊涛、周志昂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</w:t>
      </w:r>
    </w:p>
    <w:p w14:paraId="7F579E02" w14:textId="59F0EF1E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指导老师：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>陈迪凯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          </w:t>
      </w:r>
    </w:p>
    <w:p w14:paraId="5F55A524" w14:textId="77777777" w:rsidR="00E859C8" w:rsidRDefault="00E859C8">
      <w:pPr>
        <w:ind w:left="2100" w:firstLine="420"/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3AD3E00" w14:textId="7E331316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D336B6">
        <w:rPr>
          <w:rFonts w:ascii="宋体" w:eastAsia="宋体" w:hAnsi="宋体"/>
          <w:b/>
          <w:bCs/>
          <w:sz w:val="24"/>
          <w:szCs w:val="28"/>
          <w:u w:val="single"/>
        </w:rPr>
        <w:t>10/30~11/5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11BE240B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83083BB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45D396C" w14:textId="6770DD51" w:rsidR="00E859C8" w:rsidRDefault="00D336B6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D336B6">
              <w:rPr>
                <w:rFonts w:ascii="宋体" w:eastAsia="宋体" w:hAnsi="宋体" w:hint="eastAsia"/>
                <w:sz w:val="24"/>
                <w:szCs w:val="28"/>
              </w:rPr>
              <w:t>确定项目方向，建立项目工程文件夹</w:t>
            </w:r>
          </w:p>
          <w:p w14:paraId="100D76BE" w14:textId="40D2872D" w:rsidR="001F58BA" w:rsidRPr="00D336B6" w:rsidRDefault="001F58BA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完成了项目流程图，确定项目开发路线以及任务分工</w:t>
            </w:r>
          </w:p>
          <w:p w14:paraId="56798CF9" w14:textId="2F19F77C" w:rsidR="00D336B6" w:rsidRDefault="001F58BA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完成商品类goods的j</w:t>
            </w:r>
            <w:r>
              <w:rPr>
                <w:rFonts w:ascii="宋体" w:eastAsia="宋体" w:hAnsi="宋体"/>
                <w:sz w:val="24"/>
                <w:szCs w:val="28"/>
              </w:rPr>
              <w:t>ava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代码编写</w:t>
            </w:r>
          </w:p>
          <w:p w14:paraId="7A1F6415" w14:textId="77777777" w:rsidR="001F58BA" w:rsidRDefault="001F58BA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完成了购物类s</w:t>
            </w:r>
            <w:r>
              <w:rPr>
                <w:rFonts w:ascii="宋体" w:eastAsia="宋体" w:hAnsi="宋体"/>
                <w:sz w:val="24"/>
                <w:szCs w:val="28"/>
              </w:rPr>
              <w:t>hopping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的j</w:t>
            </w:r>
            <w:r>
              <w:rPr>
                <w:rFonts w:ascii="宋体" w:eastAsia="宋体" w:hAnsi="宋体"/>
                <w:sz w:val="24"/>
                <w:szCs w:val="28"/>
              </w:rPr>
              <w:t>ava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代码编写</w:t>
            </w:r>
          </w:p>
          <w:p w14:paraId="484171F8" w14:textId="45C0FE80" w:rsidR="001F58BA" w:rsidRPr="00D336B6" w:rsidRDefault="001F58BA" w:rsidP="001F58BA">
            <w:pPr>
              <w:pStyle w:val="a4"/>
              <w:ind w:left="360" w:firstLineChars="0" w:firstLine="0"/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4679718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3C04C5A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1E1F2BFA" w14:textId="001D8149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D336B6">
        <w:rPr>
          <w:rFonts w:ascii="宋体" w:eastAsia="宋体" w:hAnsi="宋体"/>
          <w:b/>
          <w:bCs/>
          <w:sz w:val="24"/>
          <w:szCs w:val="28"/>
          <w:u w:val="single"/>
        </w:rPr>
        <w:t>11/6~11/12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0D7CF92F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2CE6D1EA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37A123A0" w14:textId="3BE07FA7" w:rsidR="00E859C8" w:rsidRPr="001F58BA" w:rsidRDefault="001F58BA" w:rsidP="001F58B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1F58BA">
              <w:rPr>
                <w:rFonts w:ascii="宋体" w:eastAsia="宋体" w:hAnsi="宋体" w:hint="eastAsia"/>
                <w:sz w:val="24"/>
                <w:szCs w:val="28"/>
              </w:rPr>
              <w:t>完成了用户类u</w:t>
            </w:r>
            <w:r w:rsidRPr="001F58BA">
              <w:rPr>
                <w:rFonts w:ascii="宋体" w:eastAsia="宋体" w:hAnsi="宋体"/>
                <w:sz w:val="24"/>
                <w:szCs w:val="28"/>
              </w:rPr>
              <w:t>ser</w:t>
            </w:r>
            <w:r w:rsidRPr="001F58BA">
              <w:rPr>
                <w:rFonts w:ascii="宋体" w:eastAsia="宋体" w:hAnsi="宋体" w:hint="eastAsia"/>
                <w:sz w:val="24"/>
                <w:szCs w:val="28"/>
              </w:rPr>
              <w:t>的j</w:t>
            </w:r>
            <w:r w:rsidRPr="001F58BA">
              <w:rPr>
                <w:rFonts w:ascii="宋体" w:eastAsia="宋体" w:hAnsi="宋体"/>
                <w:sz w:val="24"/>
                <w:szCs w:val="28"/>
              </w:rPr>
              <w:t>ava</w:t>
            </w:r>
            <w:r w:rsidRPr="001F58BA">
              <w:rPr>
                <w:rFonts w:ascii="宋体" w:eastAsia="宋体" w:hAnsi="宋体" w:hint="eastAsia"/>
                <w:sz w:val="24"/>
                <w:szCs w:val="28"/>
              </w:rPr>
              <w:t>代码编写</w:t>
            </w:r>
          </w:p>
          <w:p w14:paraId="2ADB5EFE" w14:textId="77777777" w:rsidR="001F58BA" w:rsidRDefault="001F58BA" w:rsidP="001F58B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通过测试，验证了自动售卖机的几种基本功能</w:t>
            </w:r>
          </w:p>
          <w:p w14:paraId="78DE9166" w14:textId="3B3AFF0D" w:rsidR="004635A3" w:rsidRPr="001F58BA" w:rsidRDefault="004635A3" w:rsidP="001F58B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对人机交互界面进行了优化</w:t>
            </w:r>
          </w:p>
        </w:tc>
      </w:tr>
    </w:tbl>
    <w:p w14:paraId="0E702EC2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00BE822D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2794A695" w14:textId="34066FF0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D336B6">
        <w:rPr>
          <w:rFonts w:ascii="宋体" w:eastAsia="宋体" w:hAnsi="宋体"/>
          <w:b/>
          <w:bCs/>
          <w:sz w:val="24"/>
          <w:szCs w:val="28"/>
          <w:u w:val="single"/>
        </w:rPr>
        <w:t>11/13~11/19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3CF4154F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0CC75862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09FEA425" w14:textId="08EBE341" w:rsidR="00E859C8" w:rsidRPr="004635A3" w:rsidRDefault="004635A3" w:rsidP="004635A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4635A3">
              <w:rPr>
                <w:rFonts w:ascii="宋体" w:eastAsia="宋体" w:hAnsi="宋体" w:hint="eastAsia"/>
                <w:sz w:val="24"/>
                <w:szCs w:val="28"/>
              </w:rPr>
              <w:t>使用J</w:t>
            </w:r>
            <w:r w:rsidRPr="004635A3">
              <w:rPr>
                <w:rFonts w:ascii="宋体" w:eastAsia="宋体" w:hAnsi="宋体"/>
                <w:sz w:val="24"/>
                <w:szCs w:val="28"/>
              </w:rPr>
              <w:t>DBC</w:t>
            </w:r>
            <w:r w:rsidRPr="004635A3">
              <w:rPr>
                <w:rFonts w:ascii="宋体" w:eastAsia="宋体" w:hAnsi="宋体" w:hint="eastAsia"/>
                <w:sz w:val="24"/>
                <w:szCs w:val="28"/>
              </w:rPr>
              <w:t>连接数据库，尝试对数据库中的数据进行修改</w:t>
            </w:r>
          </w:p>
          <w:p w14:paraId="560BB2A0" w14:textId="77777777" w:rsidR="004635A3" w:rsidRDefault="004635A3" w:rsidP="004635A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编写了数据增加、修改、查找等函数</w:t>
            </w:r>
          </w:p>
          <w:p w14:paraId="6015BCAD" w14:textId="552206C6" w:rsidR="004635A3" w:rsidRPr="004635A3" w:rsidRDefault="004635A3" w:rsidP="004635A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采用了g</w:t>
            </w:r>
            <w:r>
              <w:rPr>
                <w:rFonts w:ascii="宋体" w:eastAsia="宋体" w:hAnsi="宋体"/>
                <w:sz w:val="24"/>
                <w:szCs w:val="28"/>
              </w:rPr>
              <w:t>it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管理项目</w:t>
            </w:r>
          </w:p>
        </w:tc>
      </w:tr>
    </w:tbl>
    <w:p w14:paraId="7AE25714" w14:textId="24799EB8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A97CAE">
        <w:rPr>
          <w:rFonts w:ascii="宋体" w:eastAsia="宋体" w:hAnsi="宋体"/>
          <w:b/>
          <w:bCs/>
          <w:sz w:val="24"/>
          <w:szCs w:val="28"/>
          <w:u w:val="single"/>
        </w:rPr>
        <w:t>11/20~11/26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52A5A7AB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833A33C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79BE3486" w14:textId="10F1FAAF" w:rsidR="00E859C8" w:rsidRP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尝试新增socket通信功能，编写socket测试例程通过</w:t>
            </w:r>
          </w:p>
          <w:p w14:paraId="547A2976" w14:textId="77777777" w:rsid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在SocketClient中添加了sendinfo函数</w:t>
            </w:r>
          </w:p>
          <w:p w14:paraId="13FE910C" w14:textId="77777777" w:rsid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实现在购买商品时，当商品数量低于某个值通过socket通信发送补货信息</w:t>
            </w:r>
          </w:p>
          <w:p w14:paraId="645DCEA3" w14:textId="77777777" w:rsid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 w:hint="eastAsia"/>
                <w:sz w:val="24"/>
                <w:szCs w:val="28"/>
              </w:rPr>
              <w:t>添加函数注释</w:t>
            </w:r>
          </w:p>
          <w:p w14:paraId="23200385" w14:textId="77777777" w:rsid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在管理模式中新增管理员账户登录功能</w:t>
            </w:r>
          </w:p>
          <w:p w14:paraId="2D19D24D" w14:textId="4B6D3031" w:rsidR="00A97CAE" w:rsidRP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弃用goods类，商品信息由数据库管理</w:t>
            </w:r>
          </w:p>
        </w:tc>
      </w:tr>
    </w:tbl>
    <w:p w14:paraId="381E20D7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76DEAA26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57327009" w14:textId="1FA723AD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0FB4A78E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4500E967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75BDDC2D" w14:textId="6A1065DB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208CBA2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51CDE2D3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62839A22" w14:textId="122083BD" w:rsidR="00E859C8" w:rsidRDefault="00000000">
      <w:pPr>
        <w:tabs>
          <w:tab w:val="left" w:leader="underscore" w:pos="0"/>
        </w:tabs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15554424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6DBCF040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4CFDCC4" w14:textId="046AA2D6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323D300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10626A24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2A8E90F8" w14:textId="09F58F90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4D7A185E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3A5C32D1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73ACF684" w14:textId="2C91340C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6005B613" w14:textId="77777777" w:rsidR="00E859C8" w:rsidRDefault="00E859C8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5626CE45" w14:textId="77777777" w:rsidR="00E859C8" w:rsidRDefault="00E859C8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29C3FEF7" w14:textId="598674B1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1C4105B5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F1911A9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A8C1CFD" w14:textId="16379D52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584B26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4EBC84AA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313A3B89" w14:textId="77777777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705CB8F1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220ABF14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1151209C" w14:textId="77777777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02FDF33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379285DD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0B263D10" w14:textId="77777777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296F3895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501571E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2F77FE9A" w14:textId="77777777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2ADA6F6B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18F113B2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738D5380" w14:textId="77777777" w:rsidR="00E859C8" w:rsidRDefault="00000000">
      <w:pPr>
        <w:wordWrap w:val="0"/>
        <w:jc w:val="righ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学生签字： </w:t>
      </w:r>
      <w:r>
        <w:rPr>
          <w:rFonts w:ascii="宋体" w:eastAsia="宋体" w:hAnsi="宋体"/>
          <w:sz w:val="24"/>
          <w:szCs w:val="28"/>
        </w:rPr>
        <w:t xml:space="preserve">           </w:t>
      </w:r>
    </w:p>
    <w:sectPr w:rsidR="00E85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B641" w14:textId="77777777" w:rsidR="00C97ED5" w:rsidRDefault="00C97ED5" w:rsidP="00A97CAE">
      <w:r>
        <w:separator/>
      </w:r>
    </w:p>
  </w:endnote>
  <w:endnote w:type="continuationSeparator" w:id="0">
    <w:p w14:paraId="2586CB43" w14:textId="77777777" w:rsidR="00C97ED5" w:rsidRDefault="00C97ED5" w:rsidP="00A9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9979" w14:textId="77777777" w:rsidR="00C97ED5" w:rsidRDefault="00C97ED5" w:rsidP="00A97CAE">
      <w:r>
        <w:separator/>
      </w:r>
    </w:p>
  </w:footnote>
  <w:footnote w:type="continuationSeparator" w:id="0">
    <w:p w14:paraId="752B0D0E" w14:textId="77777777" w:rsidR="00C97ED5" w:rsidRDefault="00C97ED5" w:rsidP="00A97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88D"/>
    <w:multiLevelType w:val="hybridMultilevel"/>
    <w:tmpl w:val="E79ABC7C"/>
    <w:lvl w:ilvl="0" w:tplc="EE783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B2740F"/>
    <w:multiLevelType w:val="hybridMultilevel"/>
    <w:tmpl w:val="A8043F44"/>
    <w:lvl w:ilvl="0" w:tplc="958E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D64FBD"/>
    <w:multiLevelType w:val="hybridMultilevel"/>
    <w:tmpl w:val="EBB29048"/>
    <w:lvl w:ilvl="0" w:tplc="E8905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C604DFB"/>
    <w:multiLevelType w:val="hybridMultilevel"/>
    <w:tmpl w:val="C81ECF2A"/>
    <w:lvl w:ilvl="0" w:tplc="E3782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619083">
    <w:abstractNumId w:val="2"/>
  </w:num>
  <w:num w:numId="2" w16cid:durableId="1384207323">
    <w:abstractNumId w:val="1"/>
  </w:num>
  <w:num w:numId="3" w16cid:durableId="424377375">
    <w:abstractNumId w:val="3"/>
  </w:num>
  <w:num w:numId="4" w16cid:durableId="103142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19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9C8"/>
    <w:rsid w:val="001F58BA"/>
    <w:rsid w:val="004635A3"/>
    <w:rsid w:val="0097573E"/>
    <w:rsid w:val="00A97CAE"/>
    <w:rsid w:val="00C97ED5"/>
    <w:rsid w:val="00D336B6"/>
    <w:rsid w:val="00E378FE"/>
    <w:rsid w:val="00E8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53C2D"/>
  <w15:docId w15:val="{1EAD166C-33F3-469D-AB85-5B01AC26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36B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97C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7CA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7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7C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陈迪凯</dc:creator>
  <cp:lastModifiedBy>Li Zhou</cp:lastModifiedBy>
  <cp:revision>16</cp:revision>
  <dcterms:created xsi:type="dcterms:W3CDTF">2023-06-09T09:48:00Z</dcterms:created>
  <dcterms:modified xsi:type="dcterms:W3CDTF">2023-11-26T04:35:00Z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220A5CE92CEA4052931C759D56C85D52</vt:lpwstr>
  </property>
</Properties>
</file>