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8D97B" w14:textId="77777777" w:rsidR="00180848" w:rsidRDefault="0020765D" w:rsidP="00195AB2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Times New Roman"/>
          <w:b/>
          <w:bCs/>
          <w:color w:val="333546"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color w:val="333546"/>
          <w:sz w:val="36"/>
          <w:szCs w:val="36"/>
          <w:lang w:eastAsia="en-IN"/>
        </w:rPr>
        <w:t xml:space="preserve">            </w:t>
      </w:r>
    </w:p>
    <w:p w14:paraId="17CD5686" w14:textId="4878A626" w:rsidR="00180848" w:rsidRDefault="00180848" w:rsidP="00195AB2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Times New Roman"/>
          <w:b/>
          <w:bCs/>
          <w:color w:val="333546"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noProof/>
          <w:color w:val="333546"/>
          <w:sz w:val="36"/>
          <w:szCs w:val="36"/>
          <w:lang w:eastAsia="en-IN"/>
        </w:rPr>
        <w:drawing>
          <wp:inline distT="0" distB="0" distL="0" distR="0" wp14:anchorId="578AD9F1" wp14:editId="294B49CA">
            <wp:extent cx="6223374" cy="8054671"/>
            <wp:effectExtent l="0" t="0" r="635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940" cy="806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8DEC" w14:textId="77777777" w:rsidR="00180848" w:rsidRDefault="00180848" w:rsidP="00195AB2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Times New Roman"/>
          <w:b/>
          <w:bCs/>
          <w:color w:val="333546"/>
          <w:sz w:val="36"/>
          <w:szCs w:val="36"/>
          <w:lang w:eastAsia="en-IN"/>
        </w:rPr>
      </w:pPr>
    </w:p>
    <w:p w14:paraId="55E3EC91" w14:textId="0DF83700" w:rsidR="00180848" w:rsidRDefault="00180848" w:rsidP="00195AB2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Times New Roman"/>
          <w:b/>
          <w:bCs/>
          <w:color w:val="333546"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color w:val="333546"/>
          <w:sz w:val="36"/>
          <w:szCs w:val="36"/>
          <w:lang w:eastAsia="en-IN"/>
        </w:rPr>
        <w:t xml:space="preserve">                </w:t>
      </w:r>
      <w:r>
        <w:rPr>
          <w:rFonts w:ascii="Arial" w:eastAsia="Times New Roman" w:hAnsi="Arial" w:cs="Times New Roman"/>
          <w:b/>
          <w:bCs/>
          <w:noProof/>
          <w:color w:val="333546"/>
          <w:sz w:val="36"/>
          <w:szCs w:val="36"/>
          <w:lang w:eastAsia="en-IN"/>
        </w:rPr>
        <w:drawing>
          <wp:inline distT="0" distB="0" distL="0" distR="0" wp14:anchorId="4242A4BF" wp14:editId="3752326E">
            <wp:extent cx="3060198" cy="56692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198" cy="56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6140" w14:textId="6D2B76CC" w:rsidR="00195AB2" w:rsidRPr="00195AB2" w:rsidRDefault="00180848" w:rsidP="00195AB2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Times New Roman"/>
          <w:b/>
          <w:bCs/>
          <w:color w:val="333546"/>
          <w:sz w:val="36"/>
          <w:szCs w:val="36"/>
          <w:lang w:eastAsia="en-IN"/>
        </w:rPr>
      </w:pPr>
      <w:r>
        <w:rPr>
          <w:rFonts w:ascii="Arial" w:eastAsia="Times New Roman" w:hAnsi="Arial" w:cs="Times New Roman"/>
          <w:b/>
          <w:bCs/>
          <w:color w:val="333546"/>
          <w:sz w:val="36"/>
          <w:szCs w:val="36"/>
          <w:lang w:eastAsia="en-IN"/>
        </w:rPr>
        <w:t xml:space="preserve">             </w:t>
      </w:r>
      <w:r w:rsidR="0020765D">
        <w:rPr>
          <w:rFonts w:ascii="Arial" w:eastAsia="Times New Roman" w:hAnsi="Arial" w:cs="Times New Roman"/>
          <w:b/>
          <w:bCs/>
          <w:color w:val="333546"/>
          <w:sz w:val="36"/>
          <w:szCs w:val="36"/>
          <w:lang w:eastAsia="en-IN"/>
        </w:rPr>
        <w:t xml:space="preserve"> </w:t>
      </w:r>
      <w:r w:rsidR="00195AB2" w:rsidRPr="00195AB2">
        <w:rPr>
          <w:rFonts w:ascii="Arial" w:eastAsia="Times New Roman" w:hAnsi="Arial" w:cs="Times New Roman"/>
          <w:b/>
          <w:bCs/>
          <w:color w:val="333546"/>
          <w:sz w:val="36"/>
          <w:szCs w:val="36"/>
          <w:lang w:eastAsia="en-IN"/>
        </w:rPr>
        <w:t>What’s information gathering?</w:t>
      </w:r>
    </w:p>
    <w:p w14:paraId="199EC4CC" w14:textId="77777777" w:rsidR="00195AB2" w:rsidRPr="00195AB2" w:rsidRDefault="00195AB2" w:rsidP="00195AB2">
      <w:p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333546"/>
          <w:sz w:val="26"/>
          <w:szCs w:val="26"/>
          <w:lang w:eastAsia="en-IN"/>
        </w:rPr>
      </w:pPr>
      <w:r w:rsidRPr="00195AB2">
        <w:rPr>
          <w:rFonts w:ascii="Arial" w:eastAsia="Times New Roman" w:hAnsi="Arial" w:cs="Times New Roman"/>
          <w:color w:val="333546"/>
          <w:sz w:val="26"/>
          <w:szCs w:val="26"/>
          <w:lang w:eastAsia="en-IN"/>
        </w:rPr>
        <w:t>When it comes to getting a clear information gathering concept</w:t>
      </w:r>
      <w:r w:rsidRPr="00195AB2">
        <w:rPr>
          <w:rFonts w:ascii="Arial" w:eastAsia="Times New Roman" w:hAnsi="Arial" w:cs="Times New Roman"/>
          <w:color w:val="333546"/>
          <w:sz w:val="26"/>
          <w:szCs w:val="26"/>
          <w:highlight w:val="yellow"/>
          <w:lang w:eastAsia="en-IN"/>
        </w:rPr>
        <w:t>, the simplest way to define it would be the process of collecting information about something you are interested in.</w:t>
      </w:r>
      <w:r w:rsidRPr="00195AB2">
        <w:rPr>
          <w:rFonts w:ascii="Arial" w:eastAsia="Times New Roman" w:hAnsi="Arial" w:cs="Times New Roman"/>
          <w:color w:val="333546"/>
          <w:sz w:val="26"/>
          <w:szCs w:val="26"/>
          <w:lang w:eastAsia="en-IN"/>
        </w:rPr>
        <w:t xml:space="preserve"> A practical example: gathering information with your eyes is called visual perception. In the same way, in the digital world, a lot of information can be gathered in different ways, not with your senses, but with several methods, tools and techniques.</w:t>
      </w:r>
    </w:p>
    <w:p w14:paraId="7AF089D7" w14:textId="77777777" w:rsidR="00195AB2" w:rsidRPr="00195AB2" w:rsidRDefault="00195AB2" w:rsidP="00195AB2">
      <w:p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333546"/>
          <w:sz w:val="26"/>
          <w:szCs w:val="26"/>
          <w:lang w:eastAsia="en-IN"/>
        </w:rPr>
      </w:pPr>
      <w:r w:rsidRPr="00195AB2">
        <w:rPr>
          <w:rFonts w:ascii="Arial" w:eastAsia="Times New Roman" w:hAnsi="Arial" w:cs="Times New Roman"/>
          <w:color w:val="333546"/>
          <w:sz w:val="26"/>
          <w:szCs w:val="26"/>
          <w:lang w:eastAsia="en-IN"/>
        </w:rPr>
        <w:t>For those in the cybersecurity industry, this is the first step to take during the earlier stages of any hacking activity (both </w:t>
      </w:r>
      <w:hyperlink r:id="rId7" w:anchor="what-is-a-cracker" w:tooltip="Hacker vs Cracker: Main Differences Explained" w:history="1">
        <w:r w:rsidRPr="00195AB2">
          <w:rPr>
            <w:rFonts w:ascii="Arial" w:eastAsia="Times New Roman" w:hAnsi="Arial" w:cs="Times New Roman"/>
            <w:color w:val="00919C"/>
            <w:sz w:val="26"/>
            <w:szCs w:val="26"/>
            <w:u w:val="single"/>
            <w:lang w:eastAsia="en-IN"/>
          </w:rPr>
          <w:t>cracking</w:t>
        </w:r>
      </w:hyperlink>
      <w:r w:rsidRPr="00195AB2">
        <w:rPr>
          <w:rFonts w:ascii="Arial" w:eastAsia="Times New Roman" w:hAnsi="Arial" w:cs="Times New Roman"/>
          <w:color w:val="333546"/>
          <w:sz w:val="26"/>
          <w:szCs w:val="26"/>
          <w:lang w:eastAsia="en-IN"/>
        </w:rPr>
        <w:t> and </w:t>
      </w:r>
      <w:hyperlink r:id="rId8" w:tooltip="An Ode to White Hats: What Is Ethical Hacking?" w:history="1">
        <w:r w:rsidRPr="00195AB2">
          <w:rPr>
            <w:rFonts w:ascii="Arial" w:eastAsia="Times New Roman" w:hAnsi="Arial" w:cs="Times New Roman"/>
            <w:color w:val="00919C"/>
            <w:sz w:val="26"/>
            <w:szCs w:val="26"/>
            <w:u w:val="single"/>
            <w:lang w:eastAsia="en-IN"/>
          </w:rPr>
          <w:t>ethical hacking</w:t>
        </w:r>
      </w:hyperlink>
      <w:r w:rsidRPr="00195AB2">
        <w:rPr>
          <w:rFonts w:ascii="Arial" w:eastAsia="Times New Roman" w:hAnsi="Arial" w:cs="Times New Roman"/>
          <w:color w:val="333546"/>
          <w:sz w:val="26"/>
          <w:szCs w:val="26"/>
          <w:lang w:eastAsia="en-IN"/>
        </w:rPr>
        <w:t>), when any black- or white-hat researcher needs to </w:t>
      </w:r>
      <w:r w:rsidRPr="00195AB2">
        <w:rPr>
          <w:rFonts w:ascii="Arial" w:eastAsia="Times New Roman" w:hAnsi="Arial" w:cs="Times New Roman"/>
          <w:b/>
          <w:bCs/>
          <w:color w:val="333546"/>
          <w:sz w:val="26"/>
          <w:szCs w:val="26"/>
          <w:lang w:eastAsia="en-IN"/>
        </w:rPr>
        <w:t>gain as much information as possible about the desired target</w:t>
      </w:r>
      <w:r w:rsidRPr="00195AB2">
        <w:rPr>
          <w:rFonts w:ascii="Arial" w:eastAsia="Times New Roman" w:hAnsi="Arial" w:cs="Times New Roman"/>
          <w:color w:val="333546"/>
          <w:sz w:val="26"/>
          <w:szCs w:val="26"/>
          <w:lang w:eastAsia="en-IN"/>
        </w:rPr>
        <w:t>.</w:t>
      </w:r>
    </w:p>
    <w:p w14:paraId="78E50519" w14:textId="77777777" w:rsidR="00195AB2" w:rsidRPr="00195AB2" w:rsidRDefault="00195AB2" w:rsidP="00195AB2">
      <w:pPr>
        <w:spacing w:before="100" w:beforeAutospacing="1" w:after="100" w:afterAutospacing="1" w:line="240" w:lineRule="auto"/>
        <w:rPr>
          <w:rFonts w:ascii="Arial" w:eastAsia="Times New Roman" w:hAnsi="Arial" w:cs="Times New Roman"/>
          <w:color w:val="333546"/>
          <w:sz w:val="26"/>
          <w:szCs w:val="26"/>
          <w:lang w:eastAsia="en-IN"/>
        </w:rPr>
      </w:pPr>
      <w:r w:rsidRPr="00195AB2">
        <w:rPr>
          <w:rFonts w:ascii="Arial" w:eastAsia="Times New Roman" w:hAnsi="Arial" w:cs="Times New Roman"/>
          <w:color w:val="333546"/>
          <w:sz w:val="26"/>
          <w:szCs w:val="26"/>
          <w:lang w:eastAsia="en-IN"/>
        </w:rPr>
        <w:t>While it’s a fun activity for some researchers, information gathering is also one of the most time-consuming tasks during the intel-recon process, and that is why time management is so important.</w:t>
      </w:r>
    </w:p>
    <w:p w14:paraId="10228F98" w14:textId="03819C07" w:rsidR="00195AB2" w:rsidRDefault="00195AB2" w:rsidP="00195AB2">
      <w:pPr>
        <w:pStyle w:val="Title"/>
      </w:pPr>
    </w:p>
    <w:p w14:paraId="5F7B9C2A" w14:textId="77777777" w:rsidR="00195AB2" w:rsidRPr="00195AB2" w:rsidRDefault="00195AB2" w:rsidP="00195AB2">
      <w:pPr>
        <w:pStyle w:val="Title"/>
        <w:rPr>
          <w:rFonts w:ascii="Rockwell" w:hAnsi="Rockwell"/>
          <w:sz w:val="36"/>
          <w:szCs w:val="36"/>
        </w:rPr>
      </w:pPr>
      <w:r w:rsidRPr="00195AB2">
        <w:rPr>
          <w:rFonts w:ascii="Rockwell" w:hAnsi="Rockwell"/>
          <w:sz w:val="36"/>
          <w:szCs w:val="36"/>
        </w:rPr>
        <w:t>What are the objectives of information gathering in cybersecurity?</w:t>
      </w:r>
    </w:p>
    <w:p w14:paraId="2422D419" w14:textId="77777777" w:rsidR="00195AB2" w:rsidRDefault="00195AB2" w:rsidP="00195AB2">
      <w:pPr>
        <w:pStyle w:val="NormalWeb"/>
        <w:rPr>
          <w:rFonts w:ascii="Arial" w:hAnsi="Arial" w:cs="Arial"/>
          <w:color w:val="333546"/>
          <w:sz w:val="26"/>
          <w:szCs w:val="26"/>
        </w:rPr>
      </w:pPr>
      <w:r>
        <w:rPr>
          <w:rFonts w:ascii="Arial" w:hAnsi="Arial" w:cs="Arial"/>
          <w:color w:val="333546"/>
          <w:sz w:val="26"/>
          <w:szCs w:val="26"/>
        </w:rPr>
        <w:t>Any basic cybersecurity information gathering process often includes these two types of data collection goals:</w:t>
      </w:r>
    </w:p>
    <w:p w14:paraId="672F7894" w14:textId="6F4023E0" w:rsidR="00195AB2" w:rsidRDefault="00195AB2" w:rsidP="00195AB2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333546"/>
          <w:sz w:val="26"/>
          <w:szCs w:val="26"/>
        </w:rPr>
      </w:pPr>
      <w:r>
        <w:rPr>
          <w:rFonts w:ascii="Arial" w:hAnsi="Arial" w:cs="Arial"/>
          <w:color w:val="333546"/>
          <w:sz w:val="26"/>
          <w:szCs w:val="26"/>
        </w:rPr>
        <w:t xml:space="preserve">Collecting network data: Such as </w:t>
      </w:r>
      <w:r w:rsidRPr="003539AB">
        <w:rPr>
          <w:rFonts w:ascii="Arial" w:hAnsi="Arial" w:cs="Arial"/>
          <w:color w:val="333546"/>
          <w:sz w:val="26"/>
          <w:szCs w:val="26"/>
          <w:highlight w:val="yellow"/>
        </w:rPr>
        <w:t>public, private and associated domain names, network hosts, public and private IP blocks, routing tables, TCP and UDP running services, SSL certificates, </w:t>
      </w:r>
      <w:hyperlink r:id="rId9" w:tooltip="What is an Open Port? Concept, Risks, and How to detect Open Ports" w:history="1">
        <w:r w:rsidRPr="003539AB">
          <w:rPr>
            <w:rStyle w:val="Hyperlink"/>
            <w:rFonts w:ascii="Arial" w:hAnsi="Arial" w:cs="Arial"/>
            <w:color w:val="00919C"/>
            <w:sz w:val="26"/>
            <w:szCs w:val="26"/>
            <w:highlight w:val="yellow"/>
          </w:rPr>
          <w:t>open ports</w:t>
        </w:r>
      </w:hyperlink>
      <w:r w:rsidRPr="003539AB">
        <w:rPr>
          <w:rFonts w:ascii="Arial" w:hAnsi="Arial" w:cs="Arial"/>
          <w:color w:val="333546"/>
          <w:sz w:val="26"/>
          <w:szCs w:val="26"/>
          <w:highlight w:val="yellow"/>
        </w:rPr>
        <w:t> and more</w:t>
      </w:r>
      <w:r>
        <w:rPr>
          <w:rFonts w:ascii="Arial" w:hAnsi="Arial" w:cs="Arial"/>
          <w:color w:val="333546"/>
          <w:sz w:val="26"/>
          <w:szCs w:val="26"/>
        </w:rPr>
        <w:t>.</w:t>
      </w:r>
    </w:p>
    <w:p w14:paraId="0AAD4B0E" w14:textId="77777777" w:rsidR="00195AB2" w:rsidRDefault="00195AB2" w:rsidP="00195AB2">
      <w:pPr>
        <w:pStyle w:val="NormalWeb"/>
        <w:spacing w:before="0" w:beforeAutospacing="0" w:after="0" w:afterAutospacing="0"/>
        <w:rPr>
          <w:rFonts w:ascii="Arial" w:hAnsi="Arial" w:cs="Arial"/>
          <w:color w:val="333546"/>
          <w:sz w:val="26"/>
          <w:szCs w:val="26"/>
        </w:rPr>
      </w:pPr>
    </w:p>
    <w:p w14:paraId="2331BA22" w14:textId="77777777" w:rsidR="00195AB2" w:rsidRPr="003539AB" w:rsidRDefault="00195AB2" w:rsidP="00195AB2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color w:val="333546"/>
          <w:sz w:val="26"/>
          <w:szCs w:val="26"/>
          <w:highlight w:val="yellow"/>
        </w:rPr>
      </w:pPr>
      <w:r>
        <w:rPr>
          <w:rFonts w:ascii="Arial" w:hAnsi="Arial" w:cs="Arial"/>
          <w:color w:val="333546"/>
          <w:sz w:val="26"/>
          <w:szCs w:val="26"/>
        </w:rPr>
        <w:t xml:space="preserve">Collecting system-related information: </w:t>
      </w:r>
      <w:r w:rsidRPr="003539AB">
        <w:rPr>
          <w:rFonts w:ascii="Arial" w:hAnsi="Arial" w:cs="Arial"/>
          <w:color w:val="333546"/>
          <w:sz w:val="26"/>
          <w:szCs w:val="26"/>
          <w:highlight w:val="yellow"/>
        </w:rPr>
        <w:t>This includes user enumeration, system groups, OS hostnames, OS system type (probably by </w:t>
      </w:r>
      <w:hyperlink r:id="rId10" w:tooltip="Cybersecurity Fingerprinting: What is it? Fingerprint Techniques and Tools" w:history="1">
        <w:r w:rsidRPr="003539AB">
          <w:rPr>
            <w:rStyle w:val="Hyperlink"/>
            <w:rFonts w:ascii="Arial" w:hAnsi="Arial" w:cs="Arial"/>
            <w:color w:val="00919C"/>
            <w:sz w:val="26"/>
            <w:szCs w:val="26"/>
            <w:highlight w:val="yellow"/>
          </w:rPr>
          <w:t>fingerprinting</w:t>
        </w:r>
      </w:hyperlink>
      <w:r w:rsidRPr="003539AB">
        <w:rPr>
          <w:rFonts w:ascii="Arial" w:hAnsi="Arial" w:cs="Arial"/>
          <w:color w:val="333546"/>
          <w:sz w:val="26"/>
          <w:szCs w:val="26"/>
          <w:highlight w:val="yellow"/>
        </w:rPr>
        <w:t>), system banners (as seen in the </w:t>
      </w:r>
      <w:hyperlink r:id="rId11" w:tooltip="What is Banner Grabbing? Best Tools and Techniques Explained" w:history="1">
        <w:r w:rsidRPr="003539AB">
          <w:rPr>
            <w:rStyle w:val="Hyperlink"/>
            <w:rFonts w:ascii="Arial" w:hAnsi="Arial" w:cs="Arial"/>
            <w:color w:val="00919C"/>
            <w:sz w:val="26"/>
            <w:szCs w:val="26"/>
            <w:highlight w:val="yellow"/>
          </w:rPr>
          <w:t>banner grabbing</w:t>
        </w:r>
      </w:hyperlink>
      <w:r w:rsidRPr="003539AB">
        <w:rPr>
          <w:rFonts w:ascii="Arial" w:hAnsi="Arial" w:cs="Arial"/>
          <w:color w:val="333546"/>
          <w:sz w:val="26"/>
          <w:szCs w:val="26"/>
          <w:highlight w:val="yellow"/>
        </w:rPr>
        <w:t> blog post), etc.</w:t>
      </w:r>
    </w:p>
    <w:p w14:paraId="45BE6133" w14:textId="3525032C" w:rsidR="00195AB2" w:rsidRDefault="00195AB2" w:rsidP="00195AB2">
      <w:pPr>
        <w:pStyle w:val="NormalWeb"/>
        <w:rPr>
          <w:rFonts w:ascii="Arial" w:hAnsi="Arial" w:cs="Arial"/>
          <w:color w:val="333546"/>
          <w:sz w:val="26"/>
          <w:szCs w:val="26"/>
        </w:rPr>
      </w:pPr>
      <w:r>
        <w:rPr>
          <w:rFonts w:ascii="Arial" w:hAnsi="Arial" w:cs="Arial"/>
          <w:color w:val="333546"/>
          <w:sz w:val="26"/>
          <w:szCs w:val="26"/>
        </w:rPr>
        <w:t>But there’s a lot more involved. Let’s learn about it, by exploring the most popular techniques used during this phase.</w:t>
      </w:r>
    </w:p>
    <w:p w14:paraId="67F77377" w14:textId="1B159D2F" w:rsidR="00195AB2" w:rsidRDefault="00195AB2" w:rsidP="00195AB2">
      <w:pPr>
        <w:pStyle w:val="NormalWeb"/>
        <w:rPr>
          <w:rFonts w:ascii="Arial" w:hAnsi="Arial" w:cs="Arial"/>
          <w:color w:val="333546"/>
          <w:sz w:val="26"/>
          <w:szCs w:val="26"/>
        </w:rPr>
      </w:pPr>
    </w:p>
    <w:p w14:paraId="273BDEB4" w14:textId="3EDB75EF" w:rsidR="00195AB2" w:rsidRDefault="00195AB2" w:rsidP="00195AB2">
      <w:pPr>
        <w:pStyle w:val="NormalWeb"/>
        <w:rPr>
          <w:rFonts w:ascii="Arial" w:hAnsi="Arial" w:cs="Arial"/>
          <w:color w:val="333546"/>
          <w:sz w:val="26"/>
          <w:szCs w:val="26"/>
        </w:rPr>
      </w:pPr>
    </w:p>
    <w:p w14:paraId="044823CD" w14:textId="5E921802" w:rsidR="00195AB2" w:rsidRDefault="00195AB2" w:rsidP="00195AB2">
      <w:pPr>
        <w:pStyle w:val="NormalWeb"/>
        <w:rPr>
          <w:rFonts w:ascii="Arial" w:hAnsi="Arial" w:cs="Arial"/>
          <w:color w:val="333546"/>
          <w:sz w:val="26"/>
          <w:szCs w:val="26"/>
        </w:rPr>
      </w:pPr>
    </w:p>
    <w:p w14:paraId="1E4B608F" w14:textId="46F004CD" w:rsidR="00195AB2" w:rsidRDefault="00195AB2" w:rsidP="00195AB2"/>
    <w:p w14:paraId="00F4F994" w14:textId="17FBA271" w:rsidR="008675E8" w:rsidRPr="00056559" w:rsidRDefault="008675E8" w:rsidP="008675E8">
      <w:pPr>
        <w:pStyle w:val="Title"/>
        <w:rPr>
          <w:rFonts w:ascii="Times New Roman" w:hAnsi="Times New Roman" w:cs="Times New Roman"/>
          <w:sz w:val="44"/>
          <w:szCs w:val="44"/>
        </w:rPr>
      </w:pPr>
      <w:r w:rsidRPr="00056559">
        <w:rPr>
          <w:rFonts w:ascii="Times New Roman" w:hAnsi="Times New Roman" w:cs="Times New Roman"/>
          <w:sz w:val="44"/>
          <w:szCs w:val="44"/>
        </w:rPr>
        <w:t>INFORMATION GATHERING METHODOLOGY</w:t>
      </w:r>
    </w:p>
    <w:p w14:paraId="2B9393C2" w14:textId="5798309F" w:rsidR="008675E8" w:rsidRDefault="008675E8" w:rsidP="008675E8"/>
    <w:p w14:paraId="2C528505" w14:textId="5A1C1345" w:rsidR="009468AA" w:rsidRDefault="009468AA" w:rsidP="003539AB">
      <w:r>
        <w:t xml:space="preserve">  </w:t>
      </w:r>
    </w:p>
    <w:p w14:paraId="183D4AEF" w14:textId="33997AD4" w:rsidR="0084153E" w:rsidRDefault="0084153E" w:rsidP="0084153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D0E1E">
        <w:rPr>
          <w:sz w:val="28"/>
          <w:szCs w:val="28"/>
        </w:rPr>
        <w:t xml:space="preserve">Find out initial information like IP address, domain name and </w:t>
      </w:r>
      <w:r w:rsidR="00D35674" w:rsidRPr="004D0E1E">
        <w:rPr>
          <w:sz w:val="28"/>
          <w:szCs w:val="28"/>
        </w:rPr>
        <w:t>open-source</w:t>
      </w:r>
      <w:r w:rsidRPr="004D0E1E">
        <w:rPr>
          <w:sz w:val="28"/>
          <w:szCs w:val="28"/>
        </w:rPr>
        <w:t xml:space="preserve"> information.</w:t>
      </w:r>
    </w:p>
    <w:p w14:paraId="2209D908" w14:textId="77777777" w:rsidR="004D0E1E" w:rsidRPr="004D0E1E" w:rsidRDefault="004D0E1E" w:rsidP="004D0E1E">
      <w:pPr>
        <w:rPr>
          <w:sz w:val="28"/>
          <w:szCs w:val="28"/>
        </w:rPr>
      </w:pPr>
    </w:p>
    <w:p w14:paraId="65ABC7A2" w14:textId="15870BBD" w:rsidR="0084153E" w:rsidRDefault="0084153E" w:rsidP="0084153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D0E1E">
        <w:rPr>
          <w:sz w:val="28"/>
          <w:szCs w:val="28"/>
        </w:rPr>
        <w:t>Find out address range of the network.</w:t>
      </w:r>
    </w:p>
    <w:p w14:paraId="78DA1FE2" w14:textId="77777777" w:rsidR="004D0E1E" w:rsidRPr="004D0E1E" w:rsidRDefault="004D0E1E" w:rsidP="004D0E1E">
      <w:pPr>
        <w:rPr>
          <w:sz w:val="28"/>
          <w:szCs w:val="28"/>
        </w:rPr>
      </w:pPr>
    </w:p>
    <w:p w14:paraId="2E6F3800" w14:textId="1E5D3773" w:rsidR="0084153E" w:rsidRDefault="0084153E" w:rsidP="0084153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D0E1E">
        <w:rPr>
          <w:sz w:val="28"/>
          <w:szCs w:val="28"/>
        </w:rPr>
        <w:t>Find active machines</w:t>
      </w:r>
    </w:p>
    <w:p w14:paraId="7925073F" w14:textId="77777777" w:rsidR="004D0E1E" w:rsidRPr="004D0E1E" w:rsidRDefault="004D0E1E" w:rsidP="004D0E1E">
      <w:pPr>
        <w:rPr>
          <w:sz w:val="28"/>
          <w:szCs w:val="28"/>
        </w:rPr>
      </w:pPr>
    </w:p>
    <w:p w14:paraId="605722F8" w14:textId="582F60B6" w:rsidR="0084153E" w:rsidRDefault="0084153E" w:rsidP="0084153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D0E1E">
        <w:rPr>
          <w:sz w:val="28"/>
          <w:szCs w:val="28"/>
        </w:rPr>
        <w:t>Find open ports or access point (Ports are the door and windows of the system that an intruder uses to gain access using port scanning. ports scanner is a program that an attacker would use to determine which port are open on the system)</w:t>
      </w:r>
    </w:p>
    <w:p w14:paraId="2C9E0F8B" w14:textId="77777777" w:rsidR="004D0E1E" w:rsidRPr="004D0E1E" w:rsidRDefault="004D0E1E" w:rsidP="004D0E1E">
      <w:pPr>
        <w:rPr>
          <w:sz w:val="28"/>
          <w:szCs w:val="28"/>
        </w:rPr>
      </w:pPr>
    </w:p>
    <w:p w14:paraId="021C1177" w14:textId="6B54C521" w:rsidR="00CA4A97" w:rsidRDefault="0084153E" w:rsidP="0084153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D0E1E">
        <w:rPr>
          <w:sz w:val="28"/>
          <w:szCs w:val="28"/>
        </w:rPr>
        <w:t xml:space="preserve"> </w:t>
      </w:r>
      <w:r w:rsidR="00D35674" w:rsidRPr="004D0E1E">
        <w:rPr>
          <w:sz w:val="28"/>
          <w:szCs w:val="28"/>
        </w:rPr>
        <w:t>Figure out the open system)</w:t>
      </w:r>
    </w:p>
    <w:p w14:paraId="2E1B6E83" w14:textId="77777777" w:rsidR="004D0E1E" w:rsidRPr="004D0E1E" w:rsidRDefault="004D0E1E" w:rsidP="004D0E1E">
      <w:pPr>
        <w:rPr>
          <w:sz w:val="28"/>
          <w:szCs w:val="28"/>
        </w:rPr>
      </w:pPr>
    </w:p>
    <w:p w14:paraId="7EA959F8" w14:textId="18B6BF84" w:rsidR="00D35674" w:rsidRDefault="00D35674" w:rsidP="0084153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D0E1E">
        <w:rPr>
          <w:sz w:val="28"/>
          <w:szCs w:val="28"/>
        </w:rPr>
        <w:t>Figure out which service are running on each port. (Knowing Which specific service is running enables the attacker to look up exploit and launch known vulnerabilities against the service)</w:t>
      </w:r>
    </w:p>
    <w:p w14:paraId="35DDEFF7" w14:textId="77777777" w:rsidR="004D0E1E" w:rsidRPr="004D0E1E" w:rsidRDefault="004D0E1E" w:rsidP="004D0E1E">
      <w:pPr>
        <w:rPr>
          <w:sz w:val="28"/>
          <w:szCs w:val="28"/>
        </w:rPr>
      </w:pPr>
    </w:p>
    <w:p w14:paraId="3BEA9FD2" w14:textId="57CFDC75" w:rsidR="00D35674" w:rsidRDefault="00D35674" w:rsidP="0084153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D0E1E">
        <w:rPr>
          <w:sz w:val="28"/>
          <w:szCs w:val="28"/>
        </w:rPr>
        <w:t xml:space="preserve">Map out the network (after gathering as much information as possible, an attacker will figure out what to do with </w:t>
      </w:r>
      <w:r w:rsidR="004D0E1E" w:rsidRPr="004D0E1E">
        <w:rPr>
          <w:sz w:val="28"/>
          <w:szCs w:val="28"/>
        </w:rPr>
        <w:t>the network. An attacker can use trace route or ping or some automated programs to find out the information for mapping the network</w:t>
      </w:r>
      <w:r w:rsidRPr="004D0E1E">
        <w:rPr>
          <w:sz w:val="28"/>
          <w:szCs w:val="28"/>
        </w:rPr>
        <w:t>)</w:t>
      </w:r>
    </w:p>
    <w:p w14:paraId="06463581" w14:textId="77777777" w:rsidR="004D0E1E" w:rsidRPr="004D0E1E" w:rsidRDefault="004D0E1E" w:rsidP="004D0E1E">
      <w:pPr>
        <w:pStyle w:val="ListParagraph"/>
        <w:rPr>
          <w:sz w:val="28"/>
          <w:szCs w:val="28"/>
        </w:rPr>
      </w:pPr>
    </w:p>
    <w:p w14:paraId="5C49621F" w14:textId="5BFF1AE7" w:rsidR="004D0E1E" w:rsidRDefault="004D0E1E" w:rsidP="004D0E1E">
      <w:pPr>
        <w:rPr>
          <w:sz w:val="28"/>
          <w:szCs w:val="28"/>
        </w:rPr>
      </w:pPr>
    </w:p>
    <w:p w14:paraId="64B7E629" w14:textId="7E058F5A" w:rsidR="004D0E1E" w:rsidRDefault="004D0E1E" w:rsidP="004D0E1E">
      <w:pPr>
        <w:rPr>
          <w:sz w:val="28"/>
          <w:szCs w:val="28"/>
        </w:rPr>
      </w:pPr>
    </w:p>
    <w:p w14:paraId="36597571" w14:textId="20FB52BC" w:rsidR="004D0E1E" w:rsidRDefault="004D0E1E" w:rsidP="004D0E1E">
      <w:pPr>
        <w:rPr>
          <w:sz w:val="28"/>
          <w:szCs w:val="28"/>
        </w:rPr>
      </w:pPr>
    </w:p>
    <w:p w14:paraId="64A1B23D" w14:textId="2A3FB3FD" w:rsidR="004D0E1E" w:rsidRDefault="004D0E1E" w:rsidP="004D0E1E">
      <w:pPr>
        <w:rPr>
          <w:sz w:val="28"/>
          <w:szCs w:val="28"/>
        </w:rPr>
      </w:pPr>
    </w:p>
    <w:p w14:paraId="68E8C4FA" w14:textId="7438CF75" w:rsidR="004D0E1E" w:rsidRPr="00180848" w:rsidRDefault="004D0E1E" w:rsidP="004D0E1E">
      <w:pPr>
        <w:rPr>
          <w:rFonts w:ascii="Times New Roman" w:hAnsi="Times New Roman" w:cs="Times New Roman"/>
          <w:sz w:val="36"/>
          <w:szCs w:val="36"/>
        </w:rPr>
      </w:pPr>
      <w:r w:rsidRPr="00180848">
        <w:rPr>
          <w:rFonts w:ascii="Times New Roman" w:hAnsi="Times New Roman" w:cs="Times New Roman"/>
          <w:sz w:val="36"/>
          <w:szCs w:val="36"/>
        </w:rPr>
        <w:t xml:space="preserve">Active Information Gathering    </w:t>
      </w:r>
    </w:p>
    <w:p w14:paraId="427BA920" w14:textId="78716A68" w:rsidR="004D0E1E" w:rsidRDefault="004D0E1E" w:rsidP="004D0E1E">
      <w:pPr>
        <w:rPr>
          <w:sz w:val="36"/>
          <w:szCs w:val="36"/>
        </w:rPr>
      </w:pPr>
      <w:r w:rsidRPr="008471CA">
        <w:rPr>
          <w:sz w:val="36"/>
          <w:szCs w:val="36"/>
          <w:highlight w:val="yellow"/>
        </w:rPr>
        <w:t xml:space="preserve">In active information </w:t>
      </w:r>
      <w:proofErr w:type="gramStart"/>
      <w:r w:rsidRPr="008471CA">
        <w:rPr>
          <w:sz w:val="36"/>
          <w:szCs w:val="36"/>
          <w:highlight w:val="yellow"/>
        </w:rPr>
        <w:t>gathering ,</w:t>
      </w:r>
      <w:proofErr w:type="gramEnd"/>
      <w:r w:rsidRPr="008471CA">
        <w:rPr>
          <w:sz w:val="36"/>
          <w:szCs w:val="36"/>
          <w:highlight w:val="yellow"/>
        </w:rPr>
        <w:t xml:space="preserve"> there is direct inte</w:t>
      </w:r>
      <w:r w:rsidR="0020765D" w:rsidRPr="008471CA">
        <w:rPr>
          <w:sz w:val="36"/>
          <w:szCs w:val="36"/>
          <w:highlight w:val="yellow"/>
        </w:rPr>
        <w:t>raction with the target, for example , gathering information about what port are open on a particular target ,</w:t>
      </w:r>
      <w:r w:rsidR="0020765D">
        <w:rPr>
          <w:sz w:val="36"/>
          <w:szCs w:val="36"/>
        </w:rPr>
        <w:t xml:space="preserve"> what service they are running and What operating system is being used. </w:t>
      </w:r>
      <w:r w:rsidR="0020765D" w:rsidRPr="008471CA">
        <w:rPr>
          <w:sz w:val="36"/>
          <w:szCs w:val="36"/>
          <w:highlight w:val="yellow"/>
        </w:rPr>
        <w:t>Active information gathering techniques can be easily detected by IDS, IPS, and firewalls and generate a log of presence.</w:t>
      </w:r>
    </w:p>
    <w:p w14:paraId="320BFDC3" w14:textId="1112DD90" w:rsidR="0020765D" w:rsidRDefault="0020765D" w:rsidP="004D0E1E">
      <w:pPr>
        <w:rPr>
          <w:sz w:val="36"/>
          <w:szCs w:val="36"/>
        </w:rPr>
      </w:pPr>
    </w:p>
    <w:p w14:paraId="1BCA87E0" w14:textId="1B75028E" w:rsidR="0020765D" w:rsidRPr="00180848" w:rsidRDefault="0020765D" w:rsidP="004D0E1E">
      <w:pPr>
        <w:rPr>
          <w:rFonts w:ascii="Times New Roman" w:hAnsi="Times New Roman" w:cs="Times New Roman"/>
          <w:sz w:val="36"/>
          <w:szCs w:val="36"/>
        </w:rPr>
      </w:pPr>
      <w:r w:rsidRPr="00180848">
        <w:rPr>
          <w:rFonts w:ascii="Times New Roman" w:hAnsi="Times New Roman" w:cs="Times New Roman"/>
          <w:sz w:val="36"/>
          <w:szCs w:val="36"/>
        </w:rPr>
        <w:t xml:space="preserve">Passive Information Gathering </w:t>
      </w:r>
    </w:p>
    <w:p w14:paraId="72EFC372" w14:textId="782BE5F8" w:rsidR="0020765D" w:rsidRDefault="0020765D" w:rsidP="004D0E1E">
      <w:pPr>
        <w:rPr>
          <w:sz w:val="36"/>
          <w:szCs w:val="36"/>
        </w:rPr>
      </w:pPr>
      <w:r w:rsidRPr="008471CA">
        <w:rPr>
          <w:sz w:val="36"/>
          <w:szCs w:val="36"/>
          <w:highlight w:val="yellow"/>
        </w:rPr>
        <w:t>In passive information gathering information is collected without esta</w:t>
      </w:r>
      <w:r w:rsidR="002C6BE5" w:rsidRPr="008471CA">
        <w:rPr>
          <w:sz w:val="36"/>
          <w:szCs w:val="36"/>
          <w:highlight w:val="yellow"/>
        </w:rPr>
        <w:t>blishing contact with the target</w:t>
      </w:r>
      <w:r w:rsidR="002C6BE5">
        <w:rPr>
          <w:sz w:val="36"/>
          <w:szCs w:val="36"/>
        </w:rPr>
        <w:t xml:space="preserve">. This is pre-attack phase for gathering information like what system a victim is </w:t>
      </w:r>
      <w:proofErr w:type="gramStart"/>
      <w:r w:rsidR="002C6BE5">
        <w:rPr>
          <w:sz w:val="36"/>
          <w:szCs w:val="36"/>
        </w:rPr>
        <w:t>using ,</w:t>
      </w:r>
      <w:proofErr w:type="gramEnd"/>
      <w:r w:rsidR="002C6BE5">
        <w:rPr>
          <w:sz w:val="36"/>
          <w:szCs w:val="36"/>
        </w:rPr>
        <w:t xml:space="preserve"> what software are installed is their systems , network range , active machines, open ports etc.</w:t>
      </w:r>
      <w:r w:rsidR="008471CA">
        <w:rPr>
          <w:sz w:val="36"/>
          <w:szCs w:val="36"/>
        </w:rPr>
        <w:t xml:space="preserve"> </w:t>
      </w:r>
      <w:proofErr w:type="spellStart"/>
      <w:r w:rsidR="008471CA" w:rsidRPr="008471CA">
        <w:rPr>
          <w:sz w:val="36"/>
          <w:szCs w:val="36"/>
          <w:highlight w:val="yellow"/>
        </w:rPr>
        <w:t>theHarvester</w:t>
      </w:r>
      <w:proofErr w:type="spellEnd"/>
      <w:r w:rsidR="008471CA" w:rsidRPr="008471CA">
        <w:rPr>
          <w:sz w:val="36"/>
          <w:szCs w:val="36"/>
          <w:highlight w:val="yellow"/>
        </w:rPr>
        <w:t xml:space="preserve"> , </w:t>
      </w:r>
      <w:proofErr w:type="spellStart"/>
      <w:r w:rsidR="008471CA" w:rsidRPr="008471CA">
        <w:rPr>
          <w:sz w:val="36"/>
          <w:szCs w:val="36"/>
          <w:highlight w:val="yellow"/>
        </w:rPr>
        <w:t>netcraft</w:t>
      </w:r>
      <w:proofErr w:type="spellEnd"/>
      <w:r w:rsidR="008471CA" w:rsidRPr="008471CA">
        <w:rPr>
          <w:sz w:val="36"/>
          <w:szCs w:val="36"/>
          <w:highlight w:val="yellow"/>
        </w:rPr>
        <w:t xml:space="preserve">, </w:t>
      </w:r>
      <w:proofErr w:type="spellStart"/>
      <w:r w:rsidR="008471CA" w:rsidRPr="008471CA">
        <w:rPr>
          <w:sz w:val="36"/>
          <w:szCs w:val="36"/>
          <w:highlight w:val="yellow"/>
        </w:rPr>
        <w:t>Maltego</w:t>
      </w:r>
      <w:proofErr w:type="spellEnd"/>
      <w:r w:rsidR="008471CA">
        <w:rPr>
          <w:sz w:val="36"/>
          <w:szCs w:val="36"/>
        </w:rPr>
        <w:t xml:space="preserve"> </w:t>
      </w:r>
      <w:proofErr w:type="spellStart"/>
      <w:r w:rsidR="008471CA" w:rsidRPr="008471CA">
        <w:rPr>
          <w:sz w:val="36"/>
          <w:szCs w:val="36"/>
          <w:highlight w:val="yellow"/>
        </w:rPr>
        <w:t>etc.are</w:t>
      </w:r>
      <w:proofErr w:type="spellEnd"/>
      <w:r w:rsidR="008471CA" w:rsidRPr="008471CA">
        <w:rPr>
          <w:sz w:val="36"/>
          <w:szCs w:val="36"/>
          <w:highlight w:val="yellow"/>
        </w:rPr>
        <w:t xml:space="preserve"> some tools used for passive information gathering.</w:t>
      </w:r>
    </w:p>
    <w:p w14:paraId="2875F198" w14:textId="77777777" w:rsidR="0020765D" w:rsidRPr="004D0E1E" w:rsidRDefault="0020765D" w:rsidP="004D0E1E">
      <w:pPr>
        <w:rPr>
          <w:sz w:val="36"/>
          <w:szCs w:val="36"/>
        </w:rPr>
      </w:pPr>
    </w:p>
    <w:p w14:paraId="5883D002" w14:textId="77777777" w:rsidR="004D0E1E" w:rsidRPr="004D0E1E" w:rsidRDefault="004D0E1E" w:rsidP="004D0E1E">
      <w:pPr>
        <w:rPr>
          <w:sz w:val="28"/>
          <w:szCs w:val="28"/>
        </w:rPr>
      </w:pPr>
    </w:p>
    <w:p w14:paraId="0DFA0770" w14:textId="4BFC18B0" w:rsidR="00CA4A97" w:rsidRPr="004D0E1E" w:rsidRDefault="00CA4A97" w:rsidP="003539AB"/>
    <w:p w14:paraId="214BEDB2" w14:textId="78EA880C" w:rsidR="00CA4A97" w:rsidRDefault="00CA4A97" w:rsidP="003539AB"/>
    <w:p w14:paraId="58723203" w14:textId="2FF58E75" w:rsidR="00CA4A97" w:rsidRDefault="00CA4A97" w:rsidP="003539AB"/>
    <w:p w14:paraId="7A66F185" w14:textId="5A4C8568" w:rsidR="00CA4A97" w:rsidRDefault="00CA4A97" w:rsidP="003539AB"/>
    <w:p w14:paraId="44A6DDFE" w14:textId="509F32BD" w:rsidR="00CA4A97" w:rsidRDefault="00CA4A97" w:rsidP="003539AB"/>
    <w:p w14:paraId="066A51DC" w14:textId="37D30631" w:rsidR="00CA4A97" w:rsidRDefault="00CA4A97" w:rsidP="003539AB"/>
    <w:p w14:paraId="35A15227" w14:textId="08D97F88" w:rsidR="00CA4A97" w:rsidRDefault="00CA4A97" w:rsidP="003539AB"/>
    <w:p w14:paraId="1AFE4453" w14:textId="278FD54F" w:rsidR="00CA4A97" w:rsidRDefault="00CA4A97" w:rsidP="003539AB"/>
    <w:p w14:paraId="53F6F12B" w14:textId="438EE4AC" w:rsidR="00CA4A97" w:rsidRDefault="00CA4A97" w:rsidP="003539AB"/>
    <w:p w14:paraId="5BE78375" w14:textId="5BAB0BB3" w:rsidR="00CA4A97" w:rsidRDefault="00CA4A97" w:rsidP="003539AB"/>
    <w:p w14:paraId="4BECB6F5" w14:textId="5333A22E" w:rsidR="00CA4A97" w:rsidRDefault="00CA4A97" w:rsidP="003539AB"/>
    <w:p w14:paraId="7EE19BFE" w14:textId="302A64F2" w:rsidR="00CA4A97" w:rsidRDefault="00CA4A97" w:rsidP="003539AB"/>
    <w:p w14:paraId="656F738D" w14:textId="7FB0C7AE" w:rsidR="00CA4A97" w:rsidRDefault="00CA4A97" w:rsidP="003539AB"/>
    <w:p w14:paraId="3BE947C9" w14:textId="7F73C14F" w:rsidR="00CA4A97" w:rsidRDefault="00CA4A97" w:rsidP="003539AB"/>
    <w:p w14:paraId="16CBE4FE" w14:textId="271CB054" w:rsidR="00CA4A97" w:rsidRDefault="00CA4A97" w:rsidP="003539AB"/>
    <w:p w14:paraId="4F40124C" w14:textId="77777777" w:rsidR="0020765D" w:rsidRDefault="0020765D" w:rsidP="00CA4A97">
      <w:pPr>
        <w:pStyle w:val="Title"/>
        <w:rPr>
          <w:rFonts w:ascii="Times New Roman" w:hAnsi="Times New Roman" w:cs="Times New Roman"/>
          <w:sz w:val="40"/>
          <w:szCs w:val="40"/>
        </w:rPr>
      </w:pPr>
    </w:p>
    <w:p w14:paraId="0D34ABB9" w14:textId="676CAD45" w:rsidR="00CA4A97" w:rsidRPr="00056559" w:rsidRDefault="00CA4A97" w:rsidP="00CA4A97">
      <w:pPr>
        <w:pStyle w:val="Title"/>
        <w:rPr>
          <w:rFonts w:ascii="Times New Roman" w:hAnsi="Times New Roman" w:cs="Times New Roman"/>
          <w:sz w:val="40"/>
          <w:szCs w:val="40"/>
        </w:rPr>
      </w:pPr>
      <w:r w:rsidRPr="00056559">
        <w:rPr>
          <w:rFonts w:ascii="Times New Roman" w:hAnsi="Times New Roman" w:cs="Times New Roman"/>
          <w:sz w:val="40"/>
          <w:szCs w:val="40"/>
        </w:rPr>
        <w:t>INFORMATION GATHERING THROUGH WEBSITE</w:t>
      </w:r>
    </w:p>
    <w:p w14:paraId="3888BEF9" w14:textId="71132282" w:rsidR="00CA4A97" w:rsidRPr="00CA4A97" w:rsidRDefault="00CA4A97" w:rsidP="00CA4A97">
      <w:pPr>
        <w:rPr>
          <w:sz w:val="32"/>
          <w:szCs w:val="32"/>
        </w:rPr>
      </w:pPr>
    </w:p>
    <w:p w14:paraId="061FBD15" w14:textId="22DF0D5C" w:rsidR="00CA4A97" w:rsidRPr="00CA4A97" w:rsidRDefault="00CA4A97" w:rsidP="00CA4A97">
      <w:pPr>
        <w:rPr>
          <w:sz w:val="32"/>
          <w:szCs w:val="32"/>
        </w:rPr>
      </w:pPr>
      <w:r w:rsidRPr="00CA4A97">
        <w:rPr>
          <w:sz w:val="32"/>
          <w:szCs w:val="32"/>
        </w:rPr>
        <w:t xml:space="preserve">Website </w:t>
      </w:r>
      <w:hyperlink r:id="rId12" w:history="1">
        <w:r w:rsidRPr="00CA4A97">
          <w:rPr>
            <w:rStyle w:val="Hyperlink"/>
            <w:sz w:val="32"/>
            <w:szCs w:val="32"/>
          </w:rPr>
          <w:t xml:space="preserve">TCP Port Scanner, Online Port Scan, Port Scanning | </w:t>
        </w:r>
        <w:proofErr w:type="spellStart"/>
        <w:r w:rsidRPr="00CA4A97">
          <w:rPr>
            <w:rStyle w:val="Hyperlink"/>
            <w:sz w:val="32"/>
            <w:szCs w:val="32"/>
          </w:rPr>
          <w:t>IPVoid</w:t>
        </w:r>
        <w:proofErr w:type="spellEnd"/>
      </w:hyperlink>
    </w:p>
    <w:p w14:paraId="6210384B" w14:textId="1D822576" w:rsidR="00CA4A97" w:rsidRDefault="00CA4A97" w:rsidP="00CA4A97">
      <w:pPr>
        <w:rPr>
          <w:sz w:val="32"/>
          <w:szCs w:val="32"/>
        </w:rPr>
      </w:pPr>
      <w:r w:rsidRPr="00CA4A97">
        <w:rPr>
          <w:sz w:val="32"/>
          <w:szCs w:val="32"/>
        </w:rPr>
        <w:t>(</w:t>
      </w:r>
      <w:proofErr w:type="gramStart"/>
      <w:r w:rsidRPr="00CA4A97">
        <w:rPr>
          <w:sz w:val="32"/>
          <w:szCs w:val="32"/>
        </w:rPr>
        <w:t>for</w:t>
      </w:r>
      <w:proofErr w:type="gramEnd"/>
      <w:r w:rsidRPr="00CA4A97">
        <w:rPr>
          <w:sz w:val="32"/>
          <w:szCs w:val="32"/>
        </w:rPr>
        <w:t xml:space="preserve"> port scanning)</w:t>
      </w:r>
    </w:p>
    <w:p w14:paraId="24E3E9C0" w14:textId="568B21F9" w:rsidR="00CA4A97" w:rsidRDefault="00CA4A97" w:rsidP="00CA4A97">
      <w:pPr>
        <w:rPr>
          <w:sz w:val="32"/>
          <w:szCs w:val="32"/>
        </w:rPr>
      </w:pPr>
    </w:p>
    <w:p w14:paraId="32A32247" w14:textId="7D37CCDE" w:rsidR="00CA4A97" w:rsidRPr="00CA4A97" w:rsidRDefault="00CA4A97" w:rsidP="00CA4A9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0BB627F" wp14:editId="7A56EA58">
            <wp:extent cx="5890437" cy="41740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12" t="13522" r="24407" b="15892"/>
                    <a:stretch/>
                  </pic:blipFill>
                  <pic:spPr bwMode="auto">
                    <a:xfrm>
                      <a:off x="0" y="0"/>
                      <a:ext cx="5903565" cy="418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EC115" w14:textId="77777777" w:rsidR="00CA4A97" w:rsidRPr="00CA4A97" w:rsidRDefault="00CA4A97" w:rsidP="00CA4A97"/>
    <w:p w14:paraId="4EF8E46D" w14:textId="3D60095B" w:rsidR="00CA4A97" w:rsidRDefault="00CA4A97" w:rsidP="003539AB"/>
    <w:p w14:paraId="2853C725" w14:textId="36D29461" w:rsidR="00CA4A97" w:rsidRDefault="00CA4A97" w:rsidP="003539AB">
      <w:pPr>
        <w:rPr>
          <w:sz w:val="28"/>
          <w:szCs w:val="28"/>
        </w:rPr>
      </w:pPr>
      <w:r w:rsidRPr="004A455D">
        <w:rPr>
          <w:sz w:val="28"/>
          <w:szCs w:val="28"/>
        </w:rPr>
        <w:t xml:space="preserve">Here I am </w:t>
      </w:r>
      <w:r w:rsidR="004A455D" w:rsidRPr="004A455D">
        <w:rPr>
          <w:sz w:val="28"/>
          <w:szCs w:val="28"/>
        </w:rPr>
        <w:t xml:space="preserve">using the </w:t>
      </w:r>
      <w:proofErr w:type="gramStart"/>
      <w:r w:rsidR="004A455D" w:rsidRPr="004A455D">
        <w:rPr>
          <w:sz w:val="28"/>
          <w:szCs w:val="28"/>
        </w:rPr>
        <w:t>Ip  address</w:t>
      </w:r>
      <w:proofErr w:type="gramEnd"/>
      <w:r w:rsidR="004A455D" w:rsidRPr="004A455D">
        <w:rPr>
          <w:sz w:val="28"/>
          <w:szCs w:val="28"/>
        </w:rPr>
        <w:t xml:space="preserve"> of cryptus for testing the ports of the website </w:t>
      </w:r>
      <w:r w:rsidR="004A455D">
        <w:rPr>
          <w:sz w:val="28"/>
          <w:szCs w:val="28"/>
        </w:rPr>
        <w:t>.</w:t>
      </w:r>
    </w:p>
    <w:p w14:paraId="3ED4BB28" w14:textId="77777777" w:rsidR="004A455D" w:rsidRDefault="004A455D" w:rsidP="003539AB">
      <w:pPr>
        <w:rPr>
          <w:sz w:val="28"/>
          <w:szCs w:val="28"/>
        </w:rPr>
      </w:pPr>
      <w:r>
        <w:rPr>
          <w:sz w:val="28"/>
          <w:szCs w:val="28"/>
        </w:rPr>
        <w:t>Select the Scan all the ports.</w:t>
      </w:r>
    </w:p>
    <w:p w14:paraId="5CBFF450" w14:textId="77777777" w:rsidR="004A455D" w:rsidRDefault="004A455D" w:rsidP="003539AB">
      <w:pPr>
        <w:rPr>
          <w:sz w:val="28"/>
          <w:szCs w:val="28"/>
        </w:rPr>
      </w:pPr>
      <w:r>
        <w:rPr>
          <w:sz w:val="28"/>
          <w:szCs w:val="28"/>
        </w:rPr>
        <w:t>I agree to the terms of use.</w:t>
      </w:r>
    </w:p>
    <w:p w14:paraId="39E7B52D" w14:textId="77777777" w:rsidR="004A455D" w:rsidRDefault="004A455D" w:rsidP="003539AB">
      <w:pPr>
        <w:rPr>
          <w:sz w:val="28"/>
          <w:szCs w:val="28"/>
        </w:rPr>
      </w:pPr>
    </w:p>
    <w:p w14:paraId="4F9241E1" w14:textId="4B0C8218" w:rsidR="004A455D" w:rsidRPr="004A455D" w:rsidRDefault="004A455D" w:rsidP="003539AB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5998CCF" w14:textId="0EBBA34A" w:rsidR="00CA4A97" w:rsidRDefault="00CA4A97" w:rsidP="003539AB"/>
    <w:p w14:paraId="4F74094D" w14:textId="3195AA63" w:rsidR="00CA4A97" w:rsidRDefault="00CA4A97" w:rsidP="003539AB"/>
    <w:p w14:paraId="55B66284" w14:textId="2A0CFCFE" w:rsidR="00CA4A97" w:rsidRDefault="004A455D" w:rsidP="003539AB">
      <w:r>
        <w:rPr>
          <w:noProof/>
        </w:rPr>
        <w:drawing>
          <wp:inline distT="0" distB="0" distL="0" distR="0" wp14:anchorId="5FA859B6" wp14:editId="18B9C6D1">
            <wp:extent cx="4688958" cy="59692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77" t="12864" r="41935" b="11571"/>
                    <a:stretch/>
                  </pic:blipFill>
                  <pic:spPr bwMode="auto">
                    <a:xfrm>
                      <a:off x="0" y="0"/>
                      <a:ext cx="4701136" cy="598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27789" w14:textId="29C0A5C0" w:rsidR="004A455D" w:rsidRDefault="004A455D" w:rsidP="003539AB"/>
    <w:p w14:paraId="5EA38E90" w14:textId="339C8105" w:rsidR="004A455D" w:rsidRDefault="004A455D" w:rsidP="003539AB">
      <w:pPr>
        <w:rPr>
          <w:sz w:val="32"/>
          <w:szCs w:val="32"/>
        </w:rPr>
      </w:pPr>
      <w:r w:rsidRPr="00C43874">
        <w:rPr>
          <w:sz w:val="32"/>
          <w:szCs w:val="32"/>
        </w:rPr>
        <w:t xml:space="preserve">Here we see all the open and close port of </w:t>
      </w:r>
      <w:r w:rsidR="00C43874" w:rsidRPr="00C43874">
        <w:rPr>
          <w:sz w:val="32"/>
          <w:szCs w:val="32"/>
        </w:rPr>
        <w:t>website</w:t>
      </w:r>
      <w:r w:rsidR="00C43874">
        <w:rPr>
          <w:sz w:val="32"/>
          <w:szCs w:val="32"/>
        </w:rPr>
        <w:t>…</w:t>
      </w:r>
    </w:p>
    <w:p w14:paraId="160E5B62" w14:textId="521F3974" w:rsidR="00C43874" w:rsidRDefault="00C43874" w:rsidP="003539AB">
      <w:pPr>
        <w:rPr>
          <w:sz w:val="32"/>
          <w:szCs w:val="32"/>
        </w:rPr>
      </w:pPr>
      <w:r w:rsidRPr="005A1DBB">
        <w:rPr>
          <w:sz w:val="32"/>
          <w:szCs w:val="32"/>
          <w:highlight w:val="yellow"/>
        </w:rPr>
        <w:t>Open</w:t>
      </w:r>
      <w:r>
        <w:rPr>
          <w:sz w:val="32"/>
          <w:szCs w:val="32"/>
        </w:rPr>
        <w:t xml:space="preserve"> </w:t>
      </w:r>
    </w:p>
    <w:p w14:paraId="12EBE811" w14:textId="74705CE6" w:rsidR="00C43874" w:rsidRDefault="00C43874" w:rsidP="003539AB">
      <w:pPr>
        <w:rPr>
          <w:sz w:val="32"/>
          <w:szCs w:val="32"/>
        </w:rPr>
      </w:pPr>
      <w:r w:rsidRPr="005A1DBB">
        <w:rPr>
          <w:sz w:val="32"/>
          <w:szCs w:val="32"/>
          <w:highlight w:val="yellow"/>
        </w:rPr>
        <w:t>Closed</w:t>
      </w:r>
      <w:r>
        <w:rPr>
          <w:sz w:val="32"/>
          <w:szCs w:val="32"/>
        </w:rPr>
        <w:t xml:space="preserve"> </w:t>
      </w:r>
    </w:p>
    <w:p w14:paraId="15A8D779" w14:textId="5E38A035" w:rsidR="00C43874" w:rsidRDefault="00C43874" w:rsidP="003539AB">
      <w:pPr>
        <w:rPr>
          <w:sz w:val="32"/>
          <w:szCs w:val="32"/>
        </w:rPr>
      </w:pPr>
      <w:r w:rsidRPr="005A1DBB">
        <w:rPr>
          <w:sz w:val="32"/>
          <w:szCs w:val="32"/>
          <w:highlight w:val="yellow"/>
        </w:rPr>
        <w:t>Filtered</w:t>
      </w:r>
      <w:r>
        <w:rPr>
          <w:sz w:val="32"/>
          <w:szCs w:val="32"/>
        </w:rPr>
        <w:t xml:space="preserve"> </w:t>
      </w:r>
    </w:p>
    <w:p w14:paraId="3D670791" w14:textId="349A183F" w:rsidR="00C43874" w:rsidRDefault="00C43874" w:rsidP="003539AB">
      <w:pPr>
        <w:rPr>
          <w:sz w:val="32"/>
          <w:szCs w:val="32"/>
        </w:rPr>
      </w:pPr>
    </w:p>
    <w:p w14:paraId="16A1092C" w14:textId="77777777" w:rsidR="00C43874" w:rsidRPr="00C43874" w:rsidRDefault="00C43874" w:rsidP="003539AB">
      <w:pPr>
        <w:rPr>
          <w:sz w:val="32"/>
          <w:szCs w:val="32"/>
        </w:rPr>
      </w:pPr>
    </w:p>
    <w:p w14:paraId="62AE9BEB" w14:textId="5FA07B42" w:rsidR="00CA4A97" w:rsidRDefault="00CA4A97" w:rsidP="003539AB"/>
    <w:p w14:paraId="2AA57A9B" w14:textId="7C1FF38E" w:rsidR="00CA4A97" w:rsidRPr="00056559" w:rsidRDefault="00C43874" w:rsidP="00C43874">
      <w:pPr>
        <w:pStyle w:val="Title"/>
        <w:rPr>
          <w:rFonts w:ascii="Times New Roman" w:hAnsi="Times New Roman" w:cs="Times New Roman"/>
        </w:rPr>
      </w:pPr>
      <w:r w:rsidRPr="00056559">
        <w:rPr>
          <w:rFonts w:ascii="Times New Roman" w:hAnsi="Times New Roman" w:cs="Times New Roman"/>
        </w:rPr>
        <w:t xml:space="preserve">              What is IP Geo </w:t>
      </w:r>
      <w:proofErr w:type="gramStart"/>
      <w:r w:rsidRPr="00056559">
        <w:rPr>
          <w:rFonts w:ascii="Times New Roman" w:hAnsi="Times New Roman" w:cs="Times New Roman"/>
        </w:rPr>
        <w:t>Location</w:t>
      </w:r>
      <w:proofErr w:type="gramEnd"/>
      <w:r w:rsidRPr="00056559">
        <w:rPr>
          <w:rFonts w:ascii="Times New Roman" w:hAnsi="Times New Roman" w:cs="Times New Roman"/>
        </w:rPr>
        <w:t xml:space="preserve"> </w:t>
      </w:r>
    </w:p>
    <w:p w14:paraId="70CF9561" w14:textId="66A2A1BF" w:rsidR="00C43874" w:rsidRPr="00056559" w:rsidRDefault="00C43874" w:rsidP="00C43874">
      <w:pPr>
        <w:rPr>
          <w:rFonts w:ascii="Times New Roman" w:hAnsi="Times New Roman" w:cs="Times New Roman"/>
        </w:rPr>
      </w:pPr>
    </w:p>
    <w:p w14:paraId="2357EA2E" w14:textId="4D977012" w:rsidR="00C43874" w:rsidRPr="00393D65" w:rsidRDefault="00C43874" w:rsidP="00C43874">
      <w:pPr>
        <w:rPr>
          <w:rFonts w:ascii="Times New Roman" w:hAnsi="Times New Roman" w:cs="Times New Roman"/>
          <w:sz w:val="32"/>
          <w:szCs w:val="32"/>
        </w:rPr>
      </w:pPr>
      <w:r w:rsidRPr="00393D65">
        <w:rPr>
          <w:rFonts w:ascii="Times New Roman" w:hAnsi="Times New Roman" w:cs="Times New Roman"/>
          <w:sz w:val="32"/>
          <w:szCs w:val="32"/>
        </w:rPr>
        <w:t xml:space="preserve">IP geo location is the mapping of an </w:t>
      </w:r>
      <w:proofErr w:type="spellStart"/>
      <w:r w:rsidRPr="00393D65">
        <w:rPr>
          <w:rFonts w:ascii="Times New Roman" w:hAnsi="Times New Roman" w:cs="Times New Roman"/>
          <w:sz w:val="32"/>
          <w:szCs w:val="32"/>
        </w:rPr>
        <w:t>ip</w:t>
      </w:r>
      <w:proofErr w:type="spellEnd"/>
      <w:r w:rsidRPr="00393D65">
        <w:rPr>
          <w:rFonts w:ascii="Times New Roman" w:hAnsi="Times New Roman" w:cs="Times New Roman"/>
          <w:sz w:val="32"/>
          <w:szCs w:val="32"/>
        </w:rPr>
        <w:t xml:space="preserve"> address to the geographic location of the internet from the connected device. It provides location information such as the country, sate, zip code, latitude/</w:t>
      </w:r>
      <w:proofErr w:type="gramStart"/>
      <w:r w:rsidRPr="00393D65">
        <w:rPr>
          <w:rFonts w:ascii="Times New Roman" w:hAnsi="Times New Roman" w:cs="Times New Roman"/>
          <w:sz w:val="32"/>
          <w:szCs w:val="32"/>
        </w:rPr>
        <w:t>lo</w:t>
      </w:r>
      <w:r w:rsidR="00393D65" w:rsidRPr="00393D65">
        <w:rPr>
          <w:rFonts w:ascii="Times New Roman" w:hAnsi="Times New Roman" w:cs="Times New Roman"/>
          <w:sz w:val="32"/>
          <w:szCs w:val="32"/>
        </w:rPr>
        <w:t>ngitude ,</w:t>
      </w:r>
      <w:proofErr w:type="gramEnd"/>
      <w:r w:rsidR="00393D65" w:rsidRPr="00393D65">
        <w:rPr>
          <w:rFonts w:ascii="Times New Roman" w:hAnsi="Times New Roman" w:cs="Times New Roman"/>
          <w:sz w:val="32"/>
          <w:szCs w:val="32"/>
        </w:rPr>
        <w:t xml:space="preserve"> ISP , area code, and other information.</w:t>
      </w:r>
    </w:p>
    <w:p w14:paraId="45B34884" w14:textId="09F1D1F7" w:rsidR="00393D65" w:rsidRDefault="00393D65" w:rsidP="00C43874"/>
    <w:p w14:paraId="1D109453" w14:textId="67F7B0C8" w:rsidR="00393D65" w:rsidRPr="00C43874" w:rsidRDefault="00393D65" w:rsidP="00C43874">
      <w:r>
        <w:rPr>
          <w:noProof/>
        </w:rPr>
        <w:drawing>
          <wp:inline distT="0" distB="0" distL="0" distR="0" wp14:anchorId="2445D947" wp14:editId="74341729">
            <wp:extent cx="6166884" cy="381914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2" t="7166" r="10011" b="4886"/>
                    <a:stretch/>
                  </pic:blipFill>
                  <pic:spPr bwMode="auto">
                    <a:xfrm>
                      <a:off x="0" y="0"/>
                      <a:ext cx="6181225" cy="3828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865DA" w14:textId="438848FE" w:rsidR="00CA4A97" w:rsidRDefault="00CA4A97" w:rsidP="003539AB"/>
    <w:p w14:paraId="5E650838" w14:textId="64F94547" w:rsidR="00CA4A97" w:rsidRDefault="00CA4A97" w:rsidP="003539AB"/>
    <w:p w14:paraId="49E39513" w14:textId="47F2C13A" w:rsidR="00CA4A97" w:rsidRDefault="005A1DBB" w:rsidP="003539AB">
      <w:pPr>
        <w:rPr>
          <w:sz w:val="40"/>
          <w:szCs w:val="40"/>
        </w:rPr>
      </w:pPr>
      <w:proofErr w:type="gramStart"/>
      <w:r w:rsidRPr="005A1DBB">
        <w:rPr>
          <w:sz w:val="40"/>
          <w:szCs w:val="40"/>
        </w:rPr>
        <w:t>Website :</w:t>
      </w:r>
      <w:proofErr w:type="gramEnd"/>
      <w:r w:rsidRPr="005A1DBB">
        <w:rPr>
          <w:sz w:val="40"/>
          <w:szCs w:val="40"/>
        </w:rPr>
        <w:t xml:space="preserve">- </w:t>
      </w:r>
      <w:hyperlink r:id="rId16" w:history="1">
        <w:r w:rsidRPr="005A1DBB">
          <w:rPr>
            <w:rStyle w:val="Hyperlink"/>
            <w:sz w:val="40"/>
            <w:szCs w:val="40"/>
          </w:rPr>
          <w:t>https://www.iptrackeronline.com/</w:t>
        </w:r>
      </w:hyperlink>
    </w:p>
    <w:p w14:paraId="46EB9B79" w14:textId="57B83CC9" w:rsidR="005A1DBB" w:rsidRDefault="005A1DBB" w:rsidP="003539AB">
      <w:pPr>
        <w:rPr>
          <w:sz w:val="40"/>
          <w:szCs w:val="40"/>
        </w:rPr>
      </w:pPr>
    </w:p>
    <w:p w14:paraId="5200BDF7" w14:textId="444707D0" w:rsidR="005A1DBB" w:rsidRPr="005A1DBB" w:rsidRDefault="005A1DBB" w:rsidP="003539AB">
      <w:pPr>
        <w:rPr>
          <w:sz w:val="40"/>
          <w:szCs w:val="40"/>
        </w:rPr>
      </w:pPr>
      <w:r w:rsidRPr="005A1DBB">
        <w:rPr>
          <w:sz w:val="40"/>
          <w:szCs w:val="40"/>
          <w:highlight w:val="yellow"/>
        </w:rPr>
        <w:t xml:space="preserve">With the help of this website you can easily see the location of you </w:t>
      </w:r>
      <w:proofErr w:type="gramStart"/>
      <w:r w:rsidRPr="005A1DBB">
        <w:rPr>
          <w:sz w:val="40"/>
          <w:szCs w:val="40"/>
          <w:highlight w:val="yellow"/>
        </w:rPr>
        <w:t>target..</w:t>
      </w:r>
      <w:proofErr w:type="gramEnd"/>
    </w:p>
    <w:p w14:paraId="24880DE9" w14:textId="77777777" w:rsidR="005A1DBB" w:rsidRDefault="005A1DBB" w:rsidP="003539AB"/>
    <w:p w14:paraId="7A52B6AA" w14:textId="52368634" w:rsidR="00CA4A97" w:rsidRDefault="00CA4A97" w:rsidP="003539AB"/>
    <w:p w14:paraId="10C748D8" w14:textId="484232AD" w:rsidR="00CA4A97" w:rsidRDefault="00CA4A97" w:rsidP="003539AB"/>
    <w:p w14:paraId="2E9EF722" w14:textId="0D2152E5" w:rsidR="00CA4A97" w:rsidRPr="00056559" w:rsidRDefault="002A5826" w:rsidP="002A5826">
      <w:pPr>
        <w:pStyle w:val="Title"/>
        <w:rPr>
          <w:rFonts w:ascii="Times New Roman" w:hAnsi="Times New Roman" w:cs="Times New Roman"/>
        </w:rPr>
      </w:pPr>
      <w:r w:rsidRPr="00056559">
        <w:rPr>
          <w:rFonts w:ascii="Times New Roman" w:hAnsi="Times New Roman" w:cs="Times New Roman"/>
        </w:rPr>
        <w:t xml:space="preserve">                 Who is Lookup (Tools</w:t>
      </w:r>
      <w:proofErr w:type="gramStart"/>
      <w:r w:rsidRPr="00056559">
        <w:rPr>
          <w:rFonts w:ascii="Times New Roman" w:hAnsi="Times New Roman" w:cs="Times New Roman"/>
        </w:rPr>
        <w:t>)</w:t>
      </w:r>
      <w:proofErr w:type="gramEnd"/>
    </w:p>
    <w:p w14:paraId="5275E60B" w14:textId="10071F72" w:rsidR="002A5826" w:rsidRPr="00056559" w:rsidRDefault="002A5826" w:rsidP="002A5826">
      <w:pPr>
        <w:rPr>
          <w:rFonts w:ascii="Times New Roman" w:hAnsi="Times New Roman" w:cs="Times New Roman"/>
        </w:rPr>
      </w:pPr>
    </w:p>
    <w:p w14:paraId="7C4E1E05" w14:textId="0CD3FA81" w:rsidR="002A5826" w:rsidRPr="002A5826" w:rsidRDefault="002A5826" w:rsidP="002A5826">
      <w:pPr>
        <w:rPr>
          <w:sz w:val="28"/>
          <w:szCs w:val="28"/>
        </w:rPr>
      </w:pPr>
      <w:r w:rsidRPr="002A5826">
        <w:rPr>
          <w:rFonts w:ascii="Roboto" w:hAnsi="Roboto"/>
          <w:color w:val="444444"/>
          <w:sz w:val="24"/>
          <w:szCs w:val="24"/>
          <w:shd w:val="clear" w:color="auto" w:fill="FFFFFF"/>
        </w:rPr>
        <w:t>WHOIS (pronounced as the phrase "who is") is a query and response protocol that is widely used for querying databases that store the registered users or assignees of an Internet resource, such as a domain name, an IP address block or an autonomous system, but is also used for a wider range of other information</w:t>
      </w:r>
    </w:p>
    <w:p w14:paraId="01207B08" w14:textId="77777777" w:rsidR="002A5826" w:rsidRPr="002A5826" w:rsidRDefault="002A5826" w:rsidP="002A5826"/>
    <w:p w14:paraId="574909A8" w14:textId="045E2D78" w:rsidR="00CA4A97" w:rsidRDefault="00056559" w:rsidP="003539AB">
      <w:r>
        <w:rPr>
          <w:noProof/>
        </w:rPr>
        <w:drawing>
          <wp:inline distT="0" distB="0" distL="0" distR="0" wp14:anchorId="3ECB8C53" wp14:editId="5755745E">
            <wp:extent cx="6304122" cy="3157870"/>
            <wp:effectExtent l="0" t="0" r="190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7" r="1832" b="5493"/>
                    <a:stretch/>
                  </pic:blipFill>
                  <pic:spPr bwMode="auto">
                    <a:xfrm>
                      <a:off x="0" y="0"/>
                      <a:ext cx="6309569" cy="316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2F69D" w14:textId="08BBAA59" w:rsidR="00056559" w:rsidRDefault="00056559" w:rsidP="003539AB"/>
    <w:p w14:paraId="2282CC7C" w14:textId="0EEB74B6" w:rsidR="00056559" w:rsidRDefault="00056559" w:rsidP="003539AB"/>
    <w:p w14:paraId="79E91E6A" w14:textId="7BA6BBBE" w:rsidR="00056559" w:rsidRDefault="00056559" w:rsidP="003539AB">
      <w:r>
        <w:rPr>
          <w:noProof/>
        </w:rPr>
        <w:lastRenderedPageBreak/>
        <w:drawing>
          <wp:inline distT="0" distB="0" distL="0" distR="0" wp14:anchorId="7F6BE1BE" wp14:editId="173F8A3B">
            <wp:extent cx="6043859" cy="18713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42" t="22988" r="35420" b="42203"/>
                    <a:stretch/>
                  </pic:blipFill>
                  <pic:spPr bwMode="auto">
                    <a:xfrm>
                      <a:off x="0" y="0"/>
                      <a:ext cx="6065854" cy="1878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D5EB6" w14:textId="52A73B2A" w:rsidR="00056559" w:rsidRDefault="00056559" w:rsidP="003539AB"/>
    <w:p w14:paraId="7495AC4C" w14:textId="2CFFCAFC" w:rsidR="00056559" w:rsidRDefault="00056559" w:rsidP="003539AB"/>
    <w:p w14:paraId="6C1AE442" w14:textId="5EB3B973" w:rsidR="00056559" w:rsidRDefault="00056559" w:rsidP="003539AB"/>
    <w:p w14:paraId="458F17F2" w14:textId="70917CB2" w:rsidR="00056559" w:rsidRDefault="00863D0C" w:rsidP="00672348">
      <w:pPr>
        <w:pStyle w:val="Title"/>
        <w:rPr>
          <w:rFonts w:ascii="Times New Roman" w:hAnsi="Times New Roman" w:cs="Times New Roman"/>
        </w:rPr>
      </w:pPr>
      <w:r w:rsidRPr="00863D0C">
        <w:rPr>
          <w:rFonts w:ascii="Times New Roman" w:hAnsi="Times New Roman" w:cs="Times New Roman"/>
        </w:rPr>
        <w:t xml:space="preserve">               </w:t>
      </w:r>
      <w:r>
        <w:rPr>
          <w:rFonts w:ascii="Times New Roman" w:hAnsi="Times New Roman" w:cs="Times New Roman"/>
        </w:rPr>
        <w:t xml:space="preserve">  </w:t>
      </w:r>
      <w:r w:rsidRPr="00863D0C">
        <w:rPr>
          <w:rFonts w:ascii="Times New Roman" w:hAnsi="Times New Roman" w:cs="Times New Roman"/>
        </w:rPr>
        <w:t xml:space="preserve">Have I Been </w:t>
      </w:r>
      <w:proofErr w:type="gramStart"/>
      <w:r w:rsidRPr="00863D0C">
        <w:rPr>
          <w:rFonts w:ascii="Times New Roman" w:hAnsi="Times New Roman" w:cs="Times New Roman"/>
        </w:rPr>
        <w:t>Pawned</w:t>
      </w:r>
      <w:proofErr w:type="gramEnd"/>
      <w:r w:rsidRPr="00863D0C">
        <w:rPr>
          <w:rFonts w:ascii="Times New Roman" w:hAnsi="Times New Roman" w:cs="Times New Roman"/>
        </w:rPr>
        <w:t xml:space="preserve"> </w:t>
      </w:r>
    </w:p>
    <w:p w14:paraId="1869A649" w14:textId="281D0E78" w:rsidR="00863D0C" w:rsidRDefault="00863D0C" w:rsidP="00863D0C"/>
    <w:p w14:paraId="7DC0E429" w14:textId="0A413AB6" w:rsidR="00863D0C" w:rsidRPr="00863D0C" w:rsidRDefault="00863D0C" w:rsidP="00863D0C">
      <w:r>
        <w:rPr>
          <w:noProof/>
        </w:rPr>
        <w:drawing>
          <wp:inline distT="0" distB="0" distL="0" distR="0" wp14:anchorId="0376090D" wp14:editId="17C52B92">
            <wp:extent cx="6028415" cy="3390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239" cy="339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AF71" w14:textId="022543C7" w:rsidR="00863D0C" w:rsidRDefault="00863D0C" w:rsidP="00863D0C"/>
    <w:p w14:paraId="6AA5E48F" w14:textId="581620E8" w:rsidR="00863D0C" w:rsidRDefault="00863D0C" w:rsidP="00863D0C">
      <w:pPr>
        <w:rPr>
          <w:sz w:val="36"/>
          <w:szCs w:val="36"/>
        </w:rPr>
      </w:pPr>
      <w:proofErr w:type="gramStart"/>
      <w:r w:rsidRPr="00316C1A">
        <w:rPr>
          <w:sz w:val="36"/>
          <w:szCs w:val="36"/>
        </w:rPr>
        <w:t>Website :</w:t>
      </w:r>
      <w:proofErr w:type="gramEnd"/>
      <w:r w:rsidRPr="00316C1A">
        <w:rPr>
          <w:sz w:val="36"/>
          <w:szCs w:val="36"/>
        </w:rPr>
        <w:t>-</w:t>
      </w:r>
      <w:r w:rsidR="00D87F2E" w:rsidRPr="00316C1A">
        <w:rPr>
          <w:sz w:val="36"/>
          <w:szCs w:val="36"/>
        </w:rPr>
        <w:t xml:space="preserve"> </w:t>
      </w:r>
      <w:hyperlink r:id="rId20" w:history="1">
        <w:r w:rsidR="00D87F2E" w:rsidRPr="00316C1A">
          <w:rPr>
            <w:rStyle w:val="Hyperlink"/>
            <w:sz w:val="36"/>
            <w:szCs w:val="36"/>
          </w:rPr>
          <w:t>https://haveibeenpwned.com/</w:t>
        </w:r>
      </w:hyperlink>
    </w:p>
    <w:p w14:paraId="63F94EE7" w14:textId="6E54DFF6" w:rsidR="00316C1A" w:rsidRDefault="00316C1A" w:rsidP="00863D0C">
      <w:pPr>
        <w:rPr>
          <w:sz w:val="36"/>
          <w:szCs w:val="36"/>
        </w:rPr>
      </w:pPr>
    </w:p>
    <w:p w14:paraId="4920DDB9" w14:textId="7E77E869" w:rsidR="00316C1A" w:rsidRDefault="00316C1A" w:rsidP="00863D0C">
      <w:pPr>
        <w:rPr>
          <w:sz w:val="36"/>
          <w:szCs w:val="36"/>
        </w:rPr>
      </w:pPr>
      <w:r w:rsidRPr="00316C1A">
        <w:rPr>
          <w:sz w:val="36"/>
          <w:szCs w:val="36"/>
          <w:highlight w:val="yellow"/>
        </w:rPr>
        <w:lastRenderedPageBreak/>
        <w:t>Have I Been Pawned? is a website that allows Internet users to check whether their personal data has been compromised by data breaches</w:t>
      </w:r>
    </w:p>
    <w:p w14:paraId="56D92C7E" w14:textId="648CD429" w:rsidR="00316C1A" w:rsidRDefault="00316C1A" w:rsidP="00863D0C">
      <w:pPr>
        <w:rPr>
          <w:sz w:val="36"/>
          <w:szCs w:val="36"/>
        </w:rPr>
      </w:pPr>
    </w:p>
    <w:p w14:paraId="09B40270" w14:textId="59CE387C" w:rsidR="00316C1A" w:rsidRDefault="00316C1A" w:rsidP="00863D0C">
      <w:pPr>
        <w:rPr>
          <w:sz w:val="36"/>
          <w:szCs w:val="36"/>
        </w:rPr>
      </w:pPr>
    </w:p>
    <w:p w14:paraId="5759D6EB" w14:textId="2C96E876" w:rsidR="00316C1A" w:rsidRDefault="00316C1A" w:rsidP="00863D0C">
      <w:pPr>
        <w:rPr>
          <w:sz w:val="36"/>
          <w:szCs w:val="36"/>
        </w:rPr>
      </w:pPr>
    </w:p>
    <w:p w14:paraId="3460D0B5" w14:textId="0133816E" w:rsidR="00316C1A" w:rsidRDefault="00316C1A" w:rsidP="00863D0C">
      <w:pPr>
        <w:rPr>
          <w:sz w:val="36"/>
          <w:szCs w:val="36"/>
        </w:rPr>
      </w:pPr>
    </w:p>
    <w:p w14:paraId="2FF90BFD" w14:textId="004DB724" w:rsidR="00316C1A" w:rsidRDefault="00316C1A" w:rsidP="00863D0C">
      <w:pPr>
        <w:rPr>
          <w:sz w:val="36"/>
          <w:szCs w:val="36"/>
        </w:rPr>
      </w:pPr>
    </w:p>
    <w:p w14:paraId="407790F8" w14:textId="460154B9" w:rsidR="00316C1A" w:rsidRDefault="00316C1A" w:rsidP="00863D0C">
      <w:pPr>
        <w:rPr>
          <w:sz w:val="36"/>
          <w:szCs w:val="36"/>
        </w:rPr>
      </w:pPr>
    </w:p>
    <w:p w14:paraId="3C1C067D" w14:textId="4102CC0B" w:rsidR="00316C1A" w:rsidRDefault="00316C1A" w:rsidP="00863D0C">
      <w:pPr>
        <w:rPr>
          <w:rFonts w:ascii="Helvetica" w:hAnsi="Helvetica"/>
          <w:b/>
          <w:bCs/>
          <w:color w:val="000000"/>
          <w:sz w:val="60"/>
          <w:szCs w:val="60"/>
          <w:shd w:val="clear" w:color="auto" w:fill="FFFFFF"/>
        </w:rPr>
      </w:pPr>
      <w:r>
        <w:rPr>
          <w:rFonts w:ascii="Helvetica" w:hAnsi="Helvetica"/>
          <w:b/>
          <w:bCs/>
          <w:color w:val="000000"/>
          <w:sz w:val="60"/>
          <w:szCs w:val="60"/>
          <w:shd w:val="clear" w:color="auto" w:fill="FFFFFF"/>
        </w:rPr>
        <w:t xml:space="preserve">          OSINT Framework</w:t>
      </w:r>
    </w:p>
    <w:p w14:paraId="37AF5219" w14:textId="77777777" w:rsidR="00316C1A" w:rsidRDefault="00316C1A" w:rsidP="00863D0C">
      <w:pPr>
        <w:rPr>
          <w:rFonts w:ascii="Helvetica" w:hAnsi="Helvetica"/>
          <w:b/>
          <w:bCs/>
          <w:color w:val="000000"/>
          <w:sz w:val="60"/>
          <w:szCs w:val="60"/>
          <w:shd w:val="clear" w:color="auto" w:fill="FFFFFF"/>
        </w:rPr>
      </w:pPr>
    </w:p>
    <w:p w14:paraId="22B789F3" w14:textId="0E66CCF6" w:rsidR="00316C1A" w:rsidRDefault="00316C1A" w:rsidP="00863D0C">
      <w:pPr>
        <w:rPr>
          <w:sz w:val="36"/>
          <w:szCs w:val="36"/>
        </w:rPr>
      </w:pPr>
      <w:r w:rsidRPr="00316C1A">
        <w:rPr>
          <w:sz w:val="36"/>
          <w:szCs w:val="36"/>
        </w:rPr>
        <w:t>OSINT Framework, as its name implies, is </w:t>
      </w:r>
      <w:r w:rsidRPr="00316C1A">
        <w:rPr>
          <w:b/>
          <w:bCs/>
          <w:sz w:val="36"/>
          <w:szCs w:val="36"/>
        </w:rPr>
        <w:t>a cybersecurity framework, a collection of OSINT tools to make your intel and data collection tasks easier</w:t>
      </w:r>
      <w:r w:rsidRPr="00316C1A">
        <w:rPr>
          <w:sz w:val="36"/>
          <w:szCs w:val="36"/>
        </w:rPr>
        <w:t xml:space="preserve">. </w:t>
      </w:r>
      <w:r w:rsidRPr="00316C1A">
        <w:rPr>
          <w:sz w:val="36"/>
          <w:szCs w:val="36"/>
          <w:highlight w:val="yellow"/>
        </w:rPr>
        <w:t>This tool is mostly used by security researchers and penetration testers for digital foot printing, OSINT research, intelligence gathering, and reconnaissance</w:t>
      </w:r>
    </w:p>
    <w:p w14:paraId="7B953AD0" w14:textId="26FE2CD5" w:rsidR="00316C1A" w:rsidRDefault="00316C1A" w:rsidP="00863D0C">
      <w:pPr>
        <w:rPr>
          <w:sz w:val="36"/>
          <w:szCs w:val="36"/>
        </w:rPr>
      </w:pPr>
    </w:p>
    <w:p w14:paraId="000AB72F" w14:textId="591BF5A9" w:rsidR="00316C1A" w:rsidRDefault="00316C1A" w:rsidP="00863D0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87B4C94" wp14:editId="767590F5">
            <wp:extent cx="6038850" cy="3050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 b="4274"/>
                    <a:stretch/>
                  </pic:blipFill>
                  <pic:spPr bwMode="auto">
                    <a:xfrm>
                      <a:off x="0" y="0"/>
                      <a:ext cx="6040533" cy="305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8931A" w14:textId="77777777" w:rsidR="00AE32BD" w:rsidRDefault="00AE32BD" w:rsidP="00A43E06">
      <w:pPr>
        <w:pStyle w:val="Title"/>
        <w:rPr>
          <w:rFonts w:ascii="Times New Roman" w:hAnsi="Times New Roman" w:cs="Times New Roman"/>
          <w:sz w:val="36"/>
          <w:szCs w:val="36"/>
        </w:rPr>
      </w:pPr>
    </w:p>
    <w:p w14:paraId="0E7684E4" w14:textId="77777777" w:rsidR="00AE32BD" w:rsidRDefault="00AE32BD" w:rsidP="00A43E06">
      <w:pPr>
        <w:pStyle w:val="Title"/>
        <w:rPr>
          <w:rFonts w:ascii="Times New Roman" w:hAnsi="Times New Roman" w:cs="Times New Roman"/>
          <w:sz w:val="36"/>
          <w:szCs w:val="36"/>
        </w:rPr>
      </w:pPr>
    </w:p>
    <w:p w14:paraId="7AB855B9" w14:textId="74702CE0" w:rsidR="00D87F2E" w:rsidRPr="00A43E06" w:rsidRDefault="00A43E06" w:rsidP="00A43E06">
      <w:pPr>
        <w:pStyle w:val="Title"/>
        <w:rPr>
          <w:rFonts w:ascii="Times New Roman" w:hAnsi="Times New Roman" w:cs="Times New Roman"/>
        </w:rPr>
      </w:pPr>
      <w:r w:rsidRPr="00A43E06">
        <w:rPr>
          <w:rFonts w:ascii="Times New Roman" w:hAnsi="Times New Roman" w:cs="Times New Roman"/>
          <w:sz w:val="36"/>
          <w:szCs w:val="36"/>
        </w:rPr>
        <w:t>Domain Dossier (Investigate domains and IP addresses)</w:t>
      </w:r>
    </w:p>
    <w:p w14:paraId="62F47E29" w14:textId="478DA794" w:rsidR="00A43E06" w:rsidRDefault="00A43E06" w:rsidP="00A43E06"/>
    <w:p w14:paraId="2062C065" w14:textId="077B9E30" w:rsidR="00A43E06" w:rsidRDefault="00A43E06" w:rsidP="00A43E06"/>
    <w:p w14:paraId="2C705375" w14:textId="670043B3" w:rsidR="00A43E06" w:rsidRPr="00A43E06" w:rsidRDefault="00021297" w:rsidP="00A43E06">
      <w:r>
        <w:rPr>
          <w:noProof/>
        </w:rPr>
        <w:drawing>
          <wp:inline distT="0" distB="0" distL="0" distR="0" wp14:anchorId="10322630" wp14:editId="72CAD6AE">
            <wp:extent cx="5876925" cy="2868610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30" r="1550" b="5136"/>
                    <a:stretch/>
                  </pic:blipFill>
                  <pic:spPr bwMode="auto">
                    <a:xfrm>
                      <a:off x="0" y="0"/>
                      <a:ext cx="5908579" cy="2884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8DE52" w14:textId="379287EC" w:rsidR="00D87F2E" w:rsidRDefault="00D87F2E" w:rsidP="00863D0C"/>
    <w:p w14:paraId="0B753803" w14:textId="45AD45E0" w:rsidR="00021297" w:rsidRDefault="00021297" w:rsidP="00863D0C"/>
    <w:p w14:paraId="01A85021" w14:textId="77777777" w:rsidR="006661BE" w:rsidRDefault="006661BE" w:rsidP="006661B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7BF909A" wp14:editId="1961DE65">
            <wp:extent cx="6048375" cy="29338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3" b="4780"/>
                    <a:stretch/>
                  </pic:blipFill>
                  <pic:spPr bwMode="auto">
                    <a:xfrm>
                      <a:off x="0" y="0"/>
                      <a:ext cx="6058958" cy="2938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1297">
        <w:rPr>
          <w:rFonts w:ascii="Times New Roman" w:hAnsi="Times New Roman" w:cs="Times New Roman"/>
        </w:rPr>
        <w:t xml:space="preserve">  </w:t>
      </w:r>
      <w:r w:rsidR="00021297" w:rsidRPr="00021297">
        <w:rPr>
          <w:rFonts w:ascii="Times New Roman" w:hAnsi="Times New Roman" w:cs="Times New Roman"/>
        </w:rPr>
        <w:t xml:space="preserve"> </w:t>
      </w:r>
    </w:p>
    <w:p w14:paraId="4D3CBEEC" w14:textId="77777777" w:rsidR="006661BE" w:rsidRDefault="006661BE" w:rsidP="006661BE">
      <w:pPr>
        <w:rPr>
          <w:rFonts w:ascii="Times New Roman" w:hAnsi="Times New Roman" w:cs="Times New Roman"/>
        </w:rPr>
      </w:pPr>
    </w:p>
    <w:p w14:paraId="65223704" w14:textId="77777777" w:rsidR="006661BE" w:rsidRDefault="006661BE" w:rsidP="006661BE">
      <w:pPr>
        <w:rPr>
          <w:rFonts w:ascii="Times New Roman" w:hAnsi="Times New Roman" w:cs="Times New Roman"/>
        </w:rPr>
      </w:pPr>
    </w:p>
    <w:p w14:paraId="24D21EE6" w14:textId="0F20A20A" w:rsidR="006661BE" w:rsidRDefault="006661BE" w:rsidP="006661BE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Website :</w:t>
      </w:r>
      <w:proofErr w:type="gramEnd"/>
      <w:r>
        <w:rPr>
          <w:rFonts w:ascii="Times New Roman" w:hAnsi="Times New Roman" w:cs="Times New Roman"/>
        </w:rPr>
        <w:t xml:space="preserve">- </w:t>
      </w:r>
      <w:hyperlink r:id="rId24" w:history="1">
        <w:r w:rsidR="0084153E">
          <w:rPr>
            <w:rStyle w:val="Hyperlink"/>
          </w:rPr>
          <w:t xml:space="preserve">cryptus.in - Domain Dossier - owner and registrar information, </w:t>
        </w:r>
        <w:proofErr w:type="spellStart"/>
        <w:r w:rsidR="0084153E">
          <w:rPr>
            <w:rStyle w:val="Hyperlink"/>
          </w:rPr>
          <w:t>whois</w:t>
        </w:r>
        <w:proofErr w:type="spellEnd"/>
        <w:r w:rsidR="0084153E">
          <w:rPr>
            <w:rStyle w:val="Hyperlink"/>
          </w:rPr>
          <w:t xml:space="preserve"> and DNS records (centralops.net)</w:t>
        </w:r>
      </w:hyperlink>
    </w:p>
    <w:p w14:paraId="690816AD" w14:textId="77777777" w:rsidR="006661BE" w:rsidRDefault="006661BE" w:rsidP="006661BE">
      <w:pPr>
        <w:rPr>
          <w:rFonts w:ascii="Times New Roman" w:hAnsi="Times New Roman" w:cs="Times New Roman"/>
        </w:rPr>
      </w:pPr>
    </w:p>
    <w:p w14:paraId="16ECFAEF" w14:textId="77777777" w:rsidR="006661BE" w:rsidRDefault="006661BE" w:rsidP="006661BE">
      <w:pPr>
        <w:rPr>
          <w:rFonts w:ascii="Times New Roman" w:hAnsi="Times New Roman" w:cs="Times New Roman"/>
        </w:rPr>
      </w:pPr>
    </w:p>
    <w:p w14:paraId="02A42275" w14:textId="48ACF2C8" w:rsidR="00021297" w:rsidRPr="006661BE" w:rsidRDefault="006661BE" w:rsidP="006661BE">
      <w:pPr>
        <w:pStyle w:val="Titl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</w:t>
      </w:r>
      <w:r w:rsidR="00021297" w:rsidRPr="006661BE">
        <w:rPr>
          <w:rFonts w:ascii="Times New Roman" w:hAnsi="Times New Roman" w:cs="Times New Roman"/>
        </w:rPr>
        <w:t>GRABIFY IP LOGGER</w:t>
      </w:r>
    </w:p>
    <w:p w14:paraId="3D450D10" w14:textId="1D12F761" w:rsidR="00021297" w:rsidRDefault="00021297" w:rsidP="00021297"/>
    <w:p w14:paraId="7BA91289" w14:textId="20390ADB" w:rsidR="00021297" w:rsidRDefault="00021297" w:rsidP="00021297"/>
    <w:p w14:paraId="47623B6A" w14:textId="503E5A33" w:rsidR="00021297" w:rsidRPr="00021297" w:rsidRDefault="00021297" w:rsidP="00021297">
      <w:r>
        <w:rPr>
          <w:noProof/>
        </w:rPr>
        <w:drawing>
          <wp:inline distT="0" distB="0" distL="0" distR="0" wp14:anchorId="03173DEF" wp14:editId="5CAFCDFA">
            <wp:extent cx="5875655" cy="2933508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4" b="4482"/>
                    <a:stretch/>
                  </pic:blipFill>
                  <pic:spPr bwMode="auto">
                    <a:xfrm>
                      <a:off x="0" y="0"/>
                      <a:ext cx="5879473" cy="2935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E1AEA" w14:textId="10BB3BE2" w:rsidR="00021297" w:rsidRDefault="00021297" w:rsidP="00021297"/>
    <w:p w14:paraId="79F4FB67" w14:textId="49E61C2C" w:rsidR="00021297" w:rsidRDefault="002575E9" w:rsidP="00021297">
      <w:pPr>
        <w:rPr>
          <w:sz w:val="40"/>
          <w:szCs w:val="40"/>
        </w:rPr>
      </w:pPr>
      <w:proofErr w:type="gramStart"/>
      <w:r w:rsidRPr="002575E9">
        <w:rPr>
          <w:sz w:val="40"/>
          <w:szCs w:val="40"/>
        </w:rPr>
        <w:lastRenderedPageBreak/>
        <w:t>Website :</w:t>
      </w:r>
      <w:proofErr w:type="gramEnd"/>
      <w:r w:rsidRPr="002575E9">
        <w:rPr>
          <w:sz w:val="40"/>
          <w:szCs w:val="40"/>
        </w:rPr>
        <w:t xml:space="preserve">- </w:t>
      </w:r>
      <w:hyperlink r:id="rId26" w:history="1">
        <w:r w:rsidRPr="002575E9">
          <w:rPr>
            <w:rStyle w:val="Hyperlink"/>
            <w:sz w:val="40"/>
            <w:szCs w:val="40"/>
          </w:rPr>
          <w:t>https://grabify.link/</w:t>
        </w:r>
      </w:hyperlink>
    </w:p>
    <w:p w14:paraId="1BD39390" w14:textId="1ED0AB0B" w:rsidR="002575E9" w:rsidRDefault="002575E9" w:rsidP="00021297">
      <w:pPr>
        <w:rPr>
          <w:sz w:val="40"/>
          <w:szCs w:val="40"/>
        </w:rPr>
      </w:pPr>
    </w:p>
    <w:p w14:paraId="463E9385" w14:textId="675985C6" w:rsidR="002575E9" w:rsidRDefault="002575E9" w:rsidP="0002129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1DC372A" wp14:editId="79B672A8">
            <wp:extent cx="5731510" cy="26765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50" b="7229"/>
                    <a:stretch/>
                  </pic:blipFill>
                  <pic:spPr bwMode="auto"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FE476" w14:textId="300C45DB" w:rsidR="002575E9" w:rsidRDefault="002575E9" w:rsidP="00021297">
      <w:pPr>
        <w:rPr>
          <w:sz w:val="40"/>
          <w:szCs w:val="40"/>
        </w:rPr>
      </w:pPr>
    </w:p>
    <w:p w14:paraId="61E0A4DE" w14:textId="29573B5B" w:rsidR="002575E9" w:rsidRDefault="00BD5AA1" w:rsidP="0002129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61F61DE" wp14:editId="6A5A6811">
            <wp:extent cx="5943746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039" cy="334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05C6" w14:textId="07DC1B77" w:rsidR="00BD5AA1" w:rsidRDefault="00BD5AA1" w:rsidP="00021297">
      <w:pPr>
        <w:rPr>
          <w:sz w:val="40"/>
          <w:szCs w:val="40"/>
        </w:rPr>
      </w:pPr>
      <w:r>
        <w:rPr>
          <w:sz w:val="40"/>
          <w:szCs w:val="40"/>
        </w:rPr>
        <w:t xml:space="preserve">With the help of this tool we get the information about the target </w:t>
      </w:r>
      <w:r w:rsidRPr="006661BE">
        <w:rPr>
          <w:sz w:val="40"/>
          <w:szCs w:val="40"/>
          <w:highlight w:val="yellow"/>
        </w:rPr>
        <w:t>public Ip address</w:t>
      </w:r>
      <w:r>
        <w:rPr>
          <w:sz w:val="40"/>
          <w:szCs w:val="40"/>
        </w:rPr>
        <w:t xml:space="preserve">, </w:t>
      </w:r>
      <w:r w:rsidRPr="006661BE">
        <w:rPr>
          <w:sz w:val="40"/>
          <w:szCs w:val="40"/>
          <w:highlight w:val="yellow"/>
        </w:rPr>
        <w:t xml:space="preserve">Android </w:t>
      </w:r>
      <w:proofErr w:type="gramStart"/>
      <w:r w:rsidRPr="006661BE">
        <w:rPr>
          <w:sz w:val="40"/>
          <w:szCs w:val="40"/>
          <w:highlight w:val="yellow"/>
        </w:rPr>
        <w:t>Version</w:t>
      </w:r>
      <w:r>
        <w:rPr>
          <w:sz w:val="40"/>
          <w:szCs w:val="40"/>
        </w:rPr>
        <w:t xml:space="preserve"> ,</w:t>
      </w:r>
      <w:proofErr w:type="gramEnd"/>
      <w:r>
        <w:rPr>
          <w:sz w:val="40"/>
          <w:szCs w:val="40"/>
        </w:rPr>
        <w:t xml:space="preserve"> </w:t>
      </w:r>
      <w:r w:rsidRPr="006661BE">
        <w:rPr>
          <w:sz w:val="40"/>
          <w:szCs w:val="40"/>
          <w:highlight w:val="yellow"/>
        </w:rPr>
        <w:t>country name</w:t>
      </w:r>
      <w:r>
        <w:rPr>
          <w:sz w:val="40"/>
          <w:szCs w:val="40"/>
        </w:rPr>
        <w:t xml:space="preserve"> , </w:t>
      </w:r>
      <w:r w:rsidRPr="006661BE">
        <w:rPr>
          <w:sz w:val="40"/>
          <w:szCs w:val="40"/>
          <w:highlight w:val="yellow"/>
        </w:rPr>
        <w:t>Host Name</w:t>
      </w:r>
      <w:r>
        <w:rPr>
          <w:sz w:val="40"/>
          <w:szCs w:val="40"/>
        </w:rPr>
        <w:t xml:space="preserve">, </w:t>
      </w:r>
      <w:r w:rsidRPr="006661BE">
        <w:rPr>
          <w:sz w:val="40"/>
          <w:szCs w:val="40"/>
          <w:highlight w:val="yellow"/>
        </w:rPr>
        <w:t>ISP</w:t>
      </w:r>
      <w:r>
        <w:rPr>
          <w:sz w:val="40"/>
          <w:szCs w:val="40"/>
        </w:rPr>
        <w:t xml:space="preserve"> , </w:t>
      </w:r>
      <w:r w:rsidR="006661BE" w:rsidRPr="006661BE">
        <w:rPr>
          <w:sz w:val="40"/>
          <w:szCs w:val="40"/>
          <w:highlight w:val="yellow"/>
        </w:rPr>
        <w:t>Device name</w:t>
      </w:r>
      <w:r w:rsidR="006661BE">
        <w:rPr>
          <w:sz w:val="40"/>
          <w:szCs w:val="40"/>
        </w:rPr>
        <w:t>.. etc …</w:t>
      </w:r>
      <w:r w:rsidR="00DD6CE1">
        <w:rPr>
          <w:sz w:val="40"/>
          <w:szCs w:val="40"/>
        </w:rPr>
        <w:t xml:space="preserve"> </w:t>
      </w:r>
    </w:p>
    <w:p w14:paraId="0BAAE15E" w14:textId="50E91BD2" w:rsidR="00DD6CE1" w:rsidRDefault="00DD6CE1" w:rsidP="00021297">
      <w:pPr>
        <w:rPr>
          <w:rFonts w:ascii="Times New Roman" w:hAnsi="Times New Roman" w:cs="Times New Roman"/>
          <w:sz w:val="44"/>
          <w:szCs w:val="44"/>
        </w:rPr>
      </w:pPr>
      <w:r>
        <w:rPr>
          <w:sz w:val="40"/>
          <w:szCs w:val="40"/>
        </w:rPr>
        <w:lastRenderedPageBreak/>
        <w:t xml:space="preserve">                     </w:t>
      </w:r>
      <w:r w:rsidRPr="00DD6CE1">
        <w:rPr>
          <w:rFonts w:ascii="Times New Roman" w:hAnsi="Times New Roman" w:cs="Times New Roman"/>
          <w:sz w:val="44"/>
          <w:szCs w:val="44"/>
        </w:rPr>
        <w:t>Google Hacking Database</w:t>
      </w:r>
    </w:p>
    <w:p w14:paraId="75D70308" w14:textId="77777777" w:rsidR="00DD6CE1" w:rsidRDefault="00DD6CE1" w:rsidP="00021297">
      <w:pPr>
        <w:rPr>
          <w:rFonts w:ascii="Times New Roman" w:hAnsi="Times New Roman" w:cs="Times New Roman"/>
          <w:sz w:val="44"/>
          <w:szCs w:val="44"/>
        </w:rPr>
      </w:pPr>
    </w:p>
    <w:p w14:paraId="21533364" w14:textId="549C3846" w:rsidR="00DD6CE1" w:rsidRDefault="00DD6CE1" w:rsidP="00021297">
      <w:pPr>
        <w:rPr>
          <w:rFonts w:ascii="Times New Roman" w:hAnsi="Times New Roman" w:cs="Times New Roman"/>
          <w:sz w:val="32"/>
          <w:szCs w:val="32"/>
        </w:rPr>
      </w:pPr>
      <w:r w:rsidRPr="00DD6CE1">
        <w:rPr>
          <w:rFonts w:ascii="Times New Roman" w:hAnsi="Times New Roman" w:cs="Times New Roman"/>
          <w:sz w:val="32"/>
          <w:szCs w:val="32"/>
        </w:rPr>
        <w:t>The Google Hacking Database (GHDB) is </w:t>
      </w:r>
      <w:r w:rsidRPr="00DD6CE1">
        <w:rPr>
          <w:rFonts w:ascii="Times New Roman" w:hAnsi="Times New Roman" w:cs="Times New Roman"/>
          <w:b/>
          <w:bCs/>
          <w:sz w:val="32"/>
          <w:szCs w:val="32"/>
        </w:rPr>
        <w:t>a compendium of Google hacking search terms that have been found to reveal sensitive data exposed by vulnerable servers and web applications</w:t>
      </w:r>
      <w:r w:rsidRPr="00DD6CE1">
        <w:rPr>
          <w:rFonts w:ascii="Times New Roman" w:hAnsi="Times New Roman" w:cs="Times New Roman"/>
          <w:sz w:val="32"/>
          <w:szCs w:val="32"/>
        </w:rPr>
        <w:t>. The GHDB was launched in 2000 by Johnny Long to serve penetration testers.</w:t>
      </w:r>
    </w:p>
    <w:p w14:paraId="0827C4B4" w14:textId="78B1D6BF" w:rsidR="00DD6CE1" w:rsidRDefault="00DD6CE1" w:rsidP="00021297">
      <w:pPr>
        <w:rPr>
          <w:rFonts w:ascii="Times New Roman" w:hAnsi="Times New Roman" w:cs="Times New Roman"/>
          <w:sz w:val="32"/>
          <w:szCs w:val="32"/>
        </w:rPr>
      </w:pPr>
    </w:p>
    <w:p w14:paraId="598867C7" w14:textId="16CC9D38" w:rsidR="00DD6CE1" w:rsidRDefault="00DD6CE1" w:rsidP="0002129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53B0D05" wp14:editId="432FAB54">
            <wp:extent cx="5731510" cy="306920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16" t="2177" r="416" b="4462"/>
                    <a:stretch/>
                  </pic:blipFill>
                  <pic:spPr bwMode="auto">
                    <a:xfrm>
                      <a:off x="0" y="0"/>
                      <a:ext cx="5731510" cy="3069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83E31" w14:textId="3136B744" w:rsidR="00DD6CE1" w:rsidRDefault="00DD6CE1" w:rsidP="00021297">
      <w:pPr>
        <w:rPr>
          <w:rFonts w:ascii="Times New Roman" w:hAnsi="Times New Roman" w:cs="Times New Roman"/>
          <w:sz w:val="32"/>
          <w:szCs w:val="32"/>
        </w:rPr>
      </w:pPr>
    </w:p>
    <w:p w14:paraId="1B2180E6" w14:textId="0C097AFB" w:rsidR="00DD6CE1" w:rsidRPr="00DD6CE1" w:rsidRDefault="00DD6CE1" w:rsidP="0002129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                   Thank You </w:t>
      </w:r>
    </w:p>
    <w:p w14:paraId="27924908" w14:textId="35949CE1" w:rsidR="006661BE" w:rsidRPr="00DD6CE1" w:rsidRDefault="00DD6CE1" w:rsidP="00021297">
      <w:pPr>
        <w:rPr>
          <w:rFonts w:ascii="Times New Roman" w:hAnsi="Times New Roman" w:cs="Times New Roman"/>
          <w:sz w:val="40"/>
          <w:szCs w:val="40"/>
        </w:rPr>
      </w:pPr>
      <w:r w:rsidRPr="00DD6CE1">
        <w:rPr>
          <w:rFonts w:ascii="Times New Roman" w:hAnsi="Times New Roman" w:cs="Times New Roman"/>
          <w:sz w:val="44"/>
          <w:szCs w:val="44"/>
        </w:rPr>
        <w:t xml:space="preserve"> </w:t>
      </w:r>
    </w:p>
    <w:p w14:paraId="0B39DBAD" w14:textId="77777777" w:rsidR="006661BE" w:rsidRDefault="006661BE" w:rsidP="00021297">
      <w:pPr>
        <w:rPr>
          <w:sz w:val="40"/>
          <w:szCs w:val="40"/>
        </w:rPr>
      </w:pPr>
    </w:p>
    <w:p w14:paraId="74D75380" w14:textId="03AB44C6" w:rsidR="00BD5AA1" w:rsidRDefault="00BD5AA1" w:rsidP="00021297">
      <w:pPr>
        <w:rPr>
          <w:sz w:val="40"/>
          <w:szCs w:val="40"/>
        </w:rPr>
      </w:pPr>
    </w:p>
    <w:p w14:paraId="5C7A095D" w14:textId="50C61FC8" w:rsidR="00BD5AA1" w:rsidRDefault="00BD5AA1" w:rsidP="00021297">
      <w:pPr>
        <w:rPr>
          <w:sz w:val="40"/>
          <w:szCs w:val="40"/>
        </w:rPr>
      </w:pPr>
    </w:p>
    <w:p w14:paraId="5BBE242E" w14:textId="287EE176" w:rsidR="00BD5AA1" w:rsidRDefault="00BD5AA1" w:rsidP="00021297">
      <w:pPr>
        <w:rPr>
          <w:sz w:val="40"/>
          <w:szCs w:val="40"/>
        </w:rPr>
      </w:pPr>
    </w:p>
    <w:p w14:paraId="269C4329" w14:textId="53C946D2" w:rsidR="00BD5AA1" w:rsidRDefault="00BD5AA1" w:rsidP="00021297">
      <w:pPr>
        <w:rPr>
          <w:sz w:val="40"/>
          <w:szCs w:val="40"/>
        </w:rPr>
      </w:pPr>
    </w:p>
    <w:p w14:paraId="6BAED8B4" w14:textId="2DBC593E" w:rsidR="00BD5AA1" w:rsidRDefault="00BD5AA1" w:rsidP="00021297">
      <w:pPr>
        <w:rPr>
          <w:sz w:val="40"/>
          <w:szCs w:val="40"/>
        </w:rPr>
      </w:pPr>
    </w:p>
    <w:p w14:paraId="2DB87013" w14:textId="17B0467F" w:rsidR="00BD5AA1" w:rsidRDefault="00BD5AA1" w:rsidP="00021297">
      <w:pPr>
        <w:rPr>
          <w:sz w:val="40"/>
          <w:szCs w:val="40"/>
        </w:rPr>
      </w:pPr>
    </w:p>
    <w:p w14:paraId="608D3573" w14:textId="24486947" w:rsidR="00BD5AA1" w:rsidRDefault="00BD5AA1" w:rsidP="00021297">
      <w:pPr>
        <w:rPr>
          <w:sz w:val="40"/>
          <w:szCs w:val="40"/>
        </w:rPr>
      </w:pPr>
    </w:p>
    <w:p w14:paraId="08FB7CDF" w14:textId="32F233B4" w:rsidR="00BD5AA1" w:rsidRDefault="00BD5AA1" w:rsidP="00021297">
      <w:pPr>
        <w:rPr>
          <w:sz w:val="40"/>
          <w:szCs w:val="40"/>
        </w:rPr>
      </w:pPr>
    </w:p>
    <w:p w14:paraId="10B65F2E" w14:textId="3F6E1292" w:rsidR="00BD5AA1" w:rsidRDefault="00BD5AA1" w:rsidP="00021297">
      <w:pPr>
        <w:rPr>
          <w:sz w:val="40"/>
          <w:szCs w:val="40"/>
        </w:rPr>
      </w:pPr>
    </w:p>
    <w:p w14:paraId="7CCB40FA" w14:textId="1C88C423" w:rsidR="00BD5AA1" w:rsidRDefault="00BD5AA1" w:rsidP="00021297">
      <w:pPr>
        <w:rPr>
          <w:sz w:val="40"/>
          <w:szCs w:val="40"/>
        </w:rPr>
      </w:pPr>
    </w:p>
    <w:p w14:paraId="45D93C5F" w14:textId="39EDD131" w:rsidR="00BD5AA1" w:rsidRDefault="00BD5AA1" w:rsidP="00021297">
      <w:pPr>
        <w:rPr>
          <w:sz w:val="40"/>
          <w:szCs w:val="40"/>
        </w:rPr>
      </w:pPr>
    </w:p>
    <w:p w14:paraId="737F25FB" w14:textId="6FE0FE93" w:rsidR="00BD5AA1" w:rsidRDefault="00BD5AA1" w:rsidP="00021297">
      <w:pPr>
        <w:rPr>
          <w:sz w:val="40"/>
          <w:szCs w:val="40"/>
        </w:rPr>
      </w:pPr>
    </w:p>
    <w:p w14:paraId="259338ED" w14:textId="1BFBA8C0" w:rsidR="00BD5AA1" w:rsidRDefault="00BD5AA1" w:rsidP="00021297">
      <w:pPr>
        <w:rPr>
          <w:sz w:val="40"/>
          <w:szCs w:val="40"/>
        </w:rPr>
      </w:pPr>
    </w:p>
    <w:p w14:paraId="2085A09F" w14:textId="416FC98E" w:rsidR="00BD5AA1" w:rsidRDefault="00BD5AA1" w:rsidP="00021297">
      <w:pPr>
        <w:rPr>
          <w:sz w:val="40"/>
          <w:szCs w:val="40"/>
        </w:rPr>
      </w:pPr>
    </w:p>
    <w:p w14:paraId="78942599" w14:textId="667356B1" w:rsidR="00BD5AA1" w:rsidRDefault="00BD5AA1" w:rsidP="00021297">
      <w:pPr>
        <w:rPr>
          <w:sz w:val="40"/>
          <w:szCs w:val="40"/>
        </w:rPr>
      </w:pPr>
    </w:p>
    <w:p w14:paraId="71D1A4BB" w14:textId="12A9915F" w:rsidR="00BD5AA1" w:rsidRDefault="00BD5AA1" w:rsidP="00021297">
      <w:pPr>
        <w:rPr>
          <w:sz w:val="40"/>
          <w:szCs w:val="40"/>
        </w:rPr>
      </w:pPr>
    </w:p>
    <w:p w14:paraId="0E3AB1AC" w14:textId="7CBEC3E2" w:rsidR="00BD5AA1" w:rsidRDefault="00BD5AA1" w:rsidP="00021297">
      <w:pPr>
        <w:rPr>
          <w:sz w:val="40"/>
          <w:szCs w:val="40"/>
        </w:rPr>
      </w:pPr>
    </w:p>
    <w:p w14:paraId="3D6DC258" w14:textId="36C56C95" w:rsidR="00BD5AA1" w:rsidRDefault="00BD5AA1" w:rsidP="00021297">
      <w:pPr>
        <w:rPr>
          <w:sz w:val="40"/>
          <w:szCs w:val="40"/>
        </w:rPr>
      </w:pPr>
    </w:p>
    <w:p w14:paraId="4EE355F6" w14:textId="0265A34D" w:rsidR="00BD5AA1" w:rsidRDefault="00BD5AA1" w:rsidP="00021297">
      <w:pPr>
        <w:rPr>
          <w:sz w:val="40"/>
          <w:szCs w:val="40"/>
        </w:rPr>
      </w:pPr>
    </w:p>
    <w:p w14:paraId="103667CA" w14:textId="12386750" w:rsidR="00BD5AA1" w:rsidRDefault="00BD5AA1" w:rsidP="00021297">
      <w:pPr>
        <w:rPr>
          <w:sz w:val="40"/>
          <w:szCs w:val="40"/>
        </w:rPr>
      </w:pPr>
    </w:p>
    <w:p w14:paraId="18E011A7" w14:textId="6711DFE0" w:rsidR="00BD5AA1" w:rsidRDefault="00BD5AA1" w:rsidP="00021297">
      <w:pPr>
        <w:rPr>
          <w:sz w:val="40"/>
          <w:szCs w:val="40"/>
        </w:rPr>
      </w:pPr>
    </w:p>
    <w:p w14:paraId="33C674A9" w14:textId="5F763A87" w:rsidR="00BD5AA1" w:rsidRDefault="00BD5AA1" w:rsidP="00021297">
      <w:pPr>
        <w:rPr>
          <w:sz w:val="40"/>
          <w:szCs w:val="40"/>
        </w:rPr>
      </w:pPr>
    </w:p>
    <w:p w14:paraId="55B043A7" w14:textId="66204C1C" w:rsidR="00BD5AA1" w:rsidRDefault="00BD5AA1" w:rsidP="00021297">
      <w:pPr>
        <w:rPr>
          <w:sz w:val="40"/>
          <w:szCs w:val="40"/>
        </w:rPr>
      </w:pPr>
    </w:p>
    <w:p w14:paraId="0014C457" w14:textId="37BCDBE1" w:rsidR="00BD5AA1" w:rsidRDefault="00BD5AA1" w:rsidP="00021297">
      <w:pPr>
        <w:rPr>
          <w:sz w:val="40"/>
          <w:szCs w:val="40"/>
        </w:rPr>
      </w:pPr>
    </w:p>
    <w:p w14:paraId="634C08E6" w14:textId="76FE55F0" w:rsidR="00BD5AA1" w:rsidRDefault="00BD5AA1" w:rsidP="00021297">
      <w:pPr>
        <w:rPr>
          <w:sz w:val="40"/>
          <w:szCs w:val="40"/>
        </w:rPr>
      </w:pPr>
    </w:p>
    <w:p w14:paraId="1633D818" w14:textId="5DF5C697" w:rsidR="00BD5AA1" w:rsidRDefault="00BD5AA1" w:rsidP="00021297">
      <w:pPr>
        <w:rPr>
          <w:sz w:val="40"/>
          <w:szCs w:val="40"/>
        </w:rPr>
      </w:pPr>
    </w:p>
    <w:p w14:paraId="38D07FB3" w14:textId="31BFBEA2" w:rsidR="00BD5AA1" w:rsidRDefault="00BD5AA1" w:rsidP="00021297">
      <w:pPr>
        <w:rPr>
          <w:sz w:val="40"/>
          <w:szCs w:val="40"/>
        </w:rPr>
      </w:pPr>
    </w:p>
    <w:p w14:paraId="24012711" w14:textId="5B448553" w:rsidR="00BD5AA1" w:rsidRDefault="00BD5AA1" w:rsidP="00021297">
      <w:pPr>
        <w:rPr>
          <w:sz w:val="40"/>
          <w:szCs w:val="40"/>
        </w:rPr>
      </w:pPr>
    </w:p>
    <w:p w14:paraId="6EBBAC4C" w14:textId="30CDD612" w:rsidR="00BD5AA1" w:rsidRDefault="00BD5AA1" w:rsidP="00021297">
      <w:pPr>
        <w:rPr>
          <w:sz w:val="40"/>
          <w:szCs w:val="40"/>
        </w:rPr>
      </w:pPr>
    </w:p>
    <w:p w14:paraId="639A511F" w14:textId="3226F146" w:rsidR="00BD5AA1" w:rsidRDefault="00BD5AA1" w:rsidP="00021297">
      <w:pPr>
        <w:rPr>
          <w:sz w:val="40"/>
          <w:szCs w:val="40"/>
        </w:rPr>
      </w:pPr>
    </w:p>
    <w:p w14:paraId="1B02CA32" w14:textId="5513A9BE" w:rsidR="00BD5AA1" w:rsidRDefault="00BD5AA1" w:rsidP="00021297">
      <w:pPr>
        <w:rPr>
          <w:sz w:val="40"/>
          <w:szCs w:val="40"/>
        </w:rPr>
      </w:pPr>
    </w:p>
    <w:p w14:paraId="6E63C619" w14:textId="04B39264" w:rsidR="00BD5AA1" w:rsidRDefault="00BD5AA1" w:rsidP="00021297">
      <w:pPr>
        <w:rPr>
          <w:sz w:val="40"/>
          <w:szCs w:val="40"/>
        </w:rPr>
      </w:pPr>
    </w:p>
    <w:p w14:paraId="7803A99E" w14:textId="3F8F0171" w:rsidR="00BD5AA1" w:rsidRDefault="00BD5AA1" w:rsidP="00021297">
      <w:pPr>
        <w:rPr>
          <w:sz w:val="40"/>
          <w:szCs w:val="40"/>
        </w:rPr>
      </w:pPr>
    </w:p>
    <w:p w14:paraId="6C372D61" w14:textId="1BD4E092" w:rsidR="00BD5AA1" w:rsidRDefault="00BD5AA1" w:rsidP="00021297">
      <w:pPr>
        <w:rPr>
          <w:sz w:val="40"/>
          <w:szCs w:val="40"/>
        </w:rPr>
      </w:pPr>
    </w:p>
    <w:p w14:paraId="50B7FE1B" w14:textId="3D9C2D12" w:rsidR="00BD5AA1" w:rsidRDefault="00BD5AA1" w:rsidP="00021297">
      <w:pPr>
        <w:rPr>
          <w:sz w:val="40"/>
          <w:szCs w:val="40"/>
        </w:rPr>
      </w:pPr>
    </w:p>
    <w:p w14:paraId="2B79EE85" w14:textId="7FC03C21" w:rsidR="00BD5AA1" w:rsidRDefault="00BD5AA1" w:rsidP="00021297">
      <w:pPr>
        <w:rPr>
          <w:sz w:val="40"/>
          <w:szCs w:val="40"/>
        </w:rPr>
      </w:pPr>
    </w:p>
    <w:p w14:paraId="0CCFB9B3" w14:textId="1813B74F" w:rsidR="00BD5AA1" w:rsidRDefault="00BD5AA1" w:rsidP="00021297">
      <w:pPr>
        <w:rPr>
          <w:sz w:val="40"/>
          <w:szCs w:val="40"/>
        </w:rPr>
      </w:pPr>
    </w:p>
    <w:p w14:paraId="476C1CC7" w14:textId="1998D849" w:rsidR="00BD5AA1" w:rsidRDefault="00BD5AA1" w:rsidP="00021297">
      <w:pPr>
        <w:rPr>
          <w:sz w:val="40"/>
          <w:szCs w:val="40"/>
        </w:rPr>
      </w:pPr>
    </w:p>
    <w:p w14:paraId="17AE21C4" w14:textId="77777777" w:rsidR="00BD5AA1" w:rsidRPr="002575E9" w:rsidRDefault="00BD5AA1" w:rsidP="00021297">
      <w:pPr>
        <w:rPr>
          <w:sz w:val="40"/>
          <w:szCs w:val="40"/>
        </w:rPr>
      </w:pPr>
    </w:p>
    <w:p w14:paraId="0B38A2C9" w14:textId="651EBD3C" w:rsidR="002575E9" w:rsidRDefault="002575E9" w:rsidP="00021297"/>
    <w:p w14:paraId="674E8235" w14:textId="77777777" w:rsidR="002575E9" w:rsidRPr="00021297" w:rsidRDefault="002575E9" w:rsidP="00021297"/>
    <w:p w14:paraId="111C2206" w14:textId="7F51F740" w:rsidR="00021297" w:rsidRDefault="00021297" w:rsidP="00863D0C"/>
    <w:p w14:paraId="06873F80" w14:textId="0D9BBEAF" w:rsidR="00021297" w:rsidRDefault="00021297" w:rsidP="00863D0C"/>
    <w:p w14:paraId="2AEF075B" w14:textId="2EFA0859" w:rsidR="00021297" w:rsidRDefault="00021297" w:rsidP="00863D0C"/>
    <w:p w14:paraId="491F1373" w14:textId="483A09CE" w:rsidR="00021297" w:rsidRDefault="00021297" w:rsidP="00863D0C"/>
    <w:p w14:paraId="7596F44E" w14:textId="77777777" w:rsidR="00021297" w:rsidRPr="00863D0C" w:rsidRDefault="00021297" w:rsidP="00863D0C"/>
    <w:sectPr w:rsidR="00021297" w:rsidRPr="00863D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D395C"/>
    <w:multiLevelType w:val="multilevel"/>
    <w:tmpl w:val="6F94E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EC57C5"/>
    <w:multiLevelType w:val="hybridMultilevel"/>
    <w:tmpl w:val="D5328714"/>
    <w:lvl w:ilvl="0" w:tplc="1C6CAE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3D4EAC"/>
    <w:multiLevelType w:val="hybridMultilevel"/>
    <w:tmpl w:val="686EC968"/>
    <w:lvl w:ilvl="0" w:tplc="5C9E77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6331422">
    <w:abstractNumId w:val="0"/>
  </w:num>
  <w:num w:numId="2" w16cid:durableId="1698047999">
    <w:abstractNumId w:val="2"/>
  </w:num>
  <w:num w:numId="3" w16cid:durableId="14093090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AB2"/>
    <w:rsid w:val="00021297"/>
    <w:rsid w:val="00056559"/>
    <w:rsid w:val="00180848"/>
    <w:rsid w:val="00195AB2"/>
    <w:rsid w:val="0020765D"/>
    <w:rsid w:val="002575E9"/>
    <w:rsid w:val="002A5826"/>
    <w:rsid w:val="002C6BE5"/>
    <w:rsid w:val="00316C1A"/>
    <w:rsid w:val="003539AB"/>
    <w:rsid w:val="00393D65"/>
    <w:rsid w:val="004A455D"/>
    <w:rsid w:val="004D0E1E"/>
    <w:rsid w:val="005A1DBB"/>
    <w:rsid w:val="006661BE"/>
    <w:rsid w:val="00672348"/>
    <w:rsid w:val="0084153E"/>
    <w:rsid w:val="008471CA"/>
    <w:rsid w:val="00863D0C"/>
    <w:rsid w:val="008675E8"/>
    <w:rsid w:val="009468AA"/>
    <w:rsid w:val="00A43E06"/>
    <w:rsid w:val="00AE32BD"/>
    <w:rsid w:val="00BD5AA1"/>
    <w:rsid w:val="00C43874"/>
    <w:rsid w:val="00CA4A97"/>
    <w:rsid w:val="00D35674"/>
    <w:rsid w:val="00D87F2E"/>
    <w:rsid w:val="00DB16A4"/>
    <w:rsid w:val="00DD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6831B"/>
  <w15:chartTrackingRefBased/>
  <w15:docId w15:val="{98F84B13-59CB-4089-A869-E7B7A2F77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95A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5A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95A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5A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95AB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195A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195AB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95AB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5A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9468A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A455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455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455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45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455D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A1D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8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4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curitytrails.com/blog/ode-white-hats-ethical-hacking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grabify.link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securitytrails.com/blog/hacker-vs-cracker" TargetMode="External"/><Relationship Id="rId12" Type="http://schemas.openxmlformats.org/officeDocument/2006/relationships/hyperlink" Target="https://www.ipvoid.com/port-scan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www.iptrackeronline.com/" TargetMode="External"/><Relationship Id="rId20" Type="http://schemas.openxmlformats.org/officeDocument/2006/relationships/hyperlink" Target="https://haveibeenpwned.com/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ecuritytrails.com/blog/banner-grabbing" TargetMode="External"/><Relationship Id="rId24" Type="http://schemas.openxmlformats.org/officeDocument/2006/relationships/hyperlink" Target="https://centralops.net/co/domaindossier.aspx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hyperlink" Target="https://securitytrails.com/blog/cybersecurity-fingerprinting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ecuritytrails.com/blog/open-port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17</Pages>
  <Words>1033</Words>
  <Characters>5890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aswal</dc:creator>
  <cp:keywords/>
  <dc:description/>
  <cp:lastModifiedBy>abhishek aswal</cp:lastModifiedBy>
  <cp:revision>6</cp:revision>
  <dcterms:created xsi:type="dcterms:W3CDTF">2022-04-19T11:08:00Z</dcterms:created>
  <dcterms:modified xsi:type="dcterms:W3CDTF">2022-04-19T17:21:00Z</dcterms:modified>
</cp:coreProperties>
</file>