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D842" w14:textId="3E4C26F4" w:rsidR="0007091E" w:rsidRDefault="0007091E">
      <w:r>
        <w:t xml:space="preserve">Video training for Untold Stories </w:t>
      </w:r>
    </w:p>
    <w:p w14:paraId="39A8742D" w14:textId="77777777" w:rsidR="0007091E" w:rsidRDefault="0007091E"/>
    <w:p w14:paraId="7F8C4597" w14:textId="6292F7B5" w:rsidR="00556D13" w:rsidRDefault="0007091E">
      <w:r>
        <w:t xml:space="preserve">Dictate function in Word. </w:t>
      </w:r>
    </w:p>
    <w:p w14:paraId="57FE17F9" w14:textId="49EA8F90" w:rsidR="0007091E" w:rsidRDefault="0007091E"/>
    <w:p w14:paraId="46926B91" w14:textId="718BCB25" w:rsidR="0007091E" w:rsidRDefault="0007091E">
      <w:r>
        <w:t xml:space="preserve">Three 5-minute blocks (15 minutes) </w:t>
      </w:r>
    </w:p>
    <w:p w14:paraId="07B747F6" w14:textId="1D5057CD" w:rsidR="0007091E" w:rsidRDefault="0007091E"/>
    <w:p w14:paraId="2E450620" w14:textId="1AFD2D59" w:rsidR="0007091E" w:rsidRDefault="0007091E">
      <w:r>
        <w:tab/>
        <w:t xml:space="preserve">3 versions of each of these 3 blocks on a different day </w:t>
      </w:r>
    </w:p>
    <w:p w14:paraId="7DC1802D" w14:textId="77E119B0" w:rsidR="0007091E" w:rsidRDefault="0007091E">
      <w:r>
        <w:tab/>
      </w:r>
    </w:p>
    <w:p w14:paraId="11A370DF" w14:textId="5018CD90" w:rsidR="0007091E" w:rsidRDefault="0007091E">
      <w:r>
        <w:tab/>
        <w:t xml:space="preserve">Put together a script from those three versions that is five minutes </w:t>
      </w:r>
    </w:p>
    <w:sectPr w:rsidR="0007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E"/>
    <w:rsid w:val="0007091E"/>
    <w:rsid w:val="00556D13"/>
    <w:rsid w:val="006B79B1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353A3"/>
  <w15:chartTrackingRefBased/>
  <w15:docId w15:val="{AF608822-D862-A64C-AD41-7BA1FC3E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1</cp:revision>
  <dcterms:created xsi:type="dcterms:W3CDTF">2023-07-28T18:09:00Z</dcterms:created>
  <dcterms:modified xsi:type="dcterms:W3CDTF">2023-08-02T09:50:00Z</dcterms:modified>
</cp:coreProperties>
</file>