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2421C" w14:textId="48027655" w:rsidR="0001250D" w:rsidRPr="00803928" w:rsidRDefault="00803928" w:rsidP="00803928">
      <w:pPr>
        <w:pStyle w:val="Heading1"/>
        <w:rPr>
          <w:b/>
          <w:bCs/>
          <w:color w:val="auto"/>
        </w:rPr>
      </w:pPr>
      <w:r w:rsidRPr="00803928">
        <w:rPr>
          <w:b/>
          <w:bCs/>
          <w:color w:val="auto"/>
        </w:rPr>
        <w:t>Sam Wood</w:t>
      </w:r>
    </w:p>
    <w:p w14:paraId="218278C4" w14:textId="29A5D605" w:rsidR="00803928" w:rsidRPr="00803928" w:rsidRDefault="00803928" w:rsidP="00803928">
      <w:pPr>
        <w:pStyle w:val="Heading1"/>
        <w:rPr>
          <w:b/>
          <w:bCs/>
          <w:color w:val="auto"/>
        </w:rPr>
      </w:pPr>
      <w:r w:rsidRPr="00803928">
        <w:rPr>
          <w:b/>
          <w:bCs/>
          <w:color w:val="auto"/>
        </w:rPr>
        <w:t>159.352 Assignment 1 Usage and Test Report</w:t>
      </w:r>
    </w:p>
    <w:p w14:paraId="5A103D5B" w14:textId="3C0EA719" w:rsidR="00803928" w:rsidRDefault="00803928"/>
    <w:p w14:paraId="192D3829" w14:textId="4650920B" w:rsidR="00803928" w:rsidRPr="00803928" w:rsidRDefault="00803928" w:rsidP="00803928">
      <w:pPr>
        <w:rPr>
          <w:b/>
          <w:bCs/>
          <w:sz w:val="24"/>
          <w:szCs w:val="24"/>
        </w:rPr>
      </w:pPr>
      <w:r w:rsidRPr="00803928">
        <w:rPr>
          <w:b/>
          <w:bCs/>
          <w:sz w:val="24"/>
          <w:szCs w:val="24"/>
        </w:rPr>
        <w:t>Usage</w:t>
      </w:r>
    </w:p>
    <w:p w14:paraId="3A59EF8F" w14:textId="73592F49" w:rsidR="001D1517" w:rsidRDefault="00F154C9">
      <w:r>
        <w:rPr>
          <w:noProof/>
        </w:rPr>
        <w:drawing>
          <wp:anchor distT="0" distB="0" distL="114300" distR="114300" simplePos="0" relativeHeight="251658240" behindDoc="0" locked="0" layoutInCell="1" allowOverlap="1" wp14:anchorId="6A25ED6A" wp14:editId="3F77FA22">
            <wp:simplePos x="0" y="0"/>
            <wp:positionH relativeFrom="margin">
              <wp:align>right</wp:align>
            </wp:positionH>
            <wp:positionV relativeFrom="paragraph">
              <wp:posOffset>14089</wp:posOffset>
            </wp:positionV>
            <wp:extent cx="2314575" cy="1943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14575" cy="1943100"/>
                    </a:xfrm>
                    <a:prstGeom prst="rect">
                      <a:avLst/>
                    </a:prstGeom>
                  </pic:spPr>
                </pic:pic>
              </a:graphicData>
            </a:graphic>
            <wp14:sizeRelH relativeFrom="page">
              <wp14:pctWidth>0</wp14:pctWidth>
            </wp14:sizeRelH>
            <wp14:sizeRelV relativeFrom="page">
              <wp14:pctHeight>0</wp14:pctHeight>
            </wp14:sizeRelV>
          </wp:anchor>
        </w:drawing>
      </w:r>
      <w:r w:rsidR="001D1517">
        <w:t xml:space="preserve">All files go in the </w:t>
      </w:r>
      <w:proofErr w:type="spellStart"/>
      <w:r w:rsidR="001D1517">
        <w:t>dir</w:t>
      </w:r>
      <w:proofErr w:type="spellEnd"/>
    </w:p>
    <w:p w14:paraId="1BFF86D7" w14:textId="6FD296A9" w:rsidR="00803928" w:rsidRDefault="00DC3600">
      <w:r>
        <w:t xml:space="preserve">Create a status.xml with a &lt;updates&gt; </w:t>
      </w:r>
    </w:p>
    <w:p w14:paraId="3E8F2FC7" w14:textId="308EE009" w:rsidR="00C96FCB" w:rsidRDefault="00DC3600">
      <w:r>
        <w:t>Create a friends.xml with a &lt;friends&gt; tag and add friends like th</w:t>
      </w:r>
      <w:r w:rsidR="00D60300">
        <w:t>e picture. Use port 8080</w:t>
      </w:r>
      <w:r w:rsidR="0056003C">
        <w:t xml:space="preserve"> for all.</w:t>
      </w:r>
    </w:p>
    <w:p w14:paraId="26A6437D" w14:textId="06A3FBFF" w:rsidR="00DC3600" w:rsidRDefault="001D1517">
      <w:r>
        <w:t>Get</w:t>
      </w:r>
      <w:r w:rsidR="00C96FCB">
        <w:t xml:space="preserve"> a picture called picture.jpg, less than 100kb</w:t>
      </w:r>
    </w:p>
    <w:p w14:paraId="43E43845" w14:textId="692E8882" w:rsidR="00803928" w:rsidRDefault="00DC3600">
      <w:r>
        <w:t>Run server.py</w:t>
      </w:r>
    </w:p>
    <w:p w14:paraId="3937E4A1" w14:textId="2BBD3842" w:rsidR="00DC3600" w:rsidRDefault="00DC3600">
      <w:r>
        <w:t>Go to localhost:8080/update.html</w:t>
      </w:r>
    </w:p>
    <w:p w14:paraId="790749A5" w14:textId="27A143DE" w:rsidR="00803928" w:rsidRDefault="00803928"/>
    <w:p w14:paraId="70B5581D" w14:textId="27E01CDA" w:rsidR="00803928" w:rsidRPr="00803928" w:rsidRDefault="00803928" w:rsidP="00803928">
      <w:pPr>
        <w:rPr>
          <w:b/>
          <w:bCs/>
          <w:sz w:val="24"/>
          <w:szCs w:val="24"/>
        </w:rPr>
      </w:pPr>
      <w:r w:rsidRPr="00803928">
        <w:rPr>
          <w:b/>
          <w:bCs/>
          <w:sz w:val="24"/>
          <w:szCs w:val="24"/>
        </w:rPr>
        <w:t>Test</w:t>
      </w:r>
    </w:p>
    <w:p w14:paraId="5BBF9397" w14:textId="265CCBF4" w:rsidR="00803928" w:rsidRDefault="00803928">
      <w:r>
        <w:t>I have tested my program with 3 separate computers so theoretically it is scalable and it works flawlessly on those 3 computers. All 3 were running windows 10, on 3 different versions of PyCharm (2018.1.3, 2019.1, 2020.1) and 2 different versions of python (3.7 and 3.8).</w:t>
      </w:r>
    </w:p>
    <w:p w14:paraId="51091E17" w14:textId="29E44CA6" w:rsidR="00803928" w:rsidRDefault="00803928">
      <w:r>
        <w:t>Specific cases I’ve tested:</w:t>
      </w:r>
    </w:p>
    <w:tbl>
      <w:tblPr>
        <w:tblStyle w:val="TableGrid"/>
        <w:tblW w:w="0" w:type="auto"/>
        <w:tblLook w:val="04A0" w:firstRow="1" w:lastRow="0" w:firstColumn="1" w:lastColumn="0" w:noHBand="0" w:noVBand="1"/>
      </w:tblPr>
      <w:tblGrid>
        <w:gridCol w:w="2830"/>
        <w:gridCol w:w="3180"/>
        <w:gridCol w:w="3006"/>
      </w:tblGrid>
      <w:tr w:rsidR="00803928" w14:paraId="62FBAAEC" w14:textId="77777777" w:rsidTr="000F1E10">
        <w:tc>
          <w:tcPr>
            <w:tcW w:w="2830" w:type="dxa"/>
          </w:tcPr>
          <w:p w14:paraId="06F9E8E0" w14:textId="54A0B6DE" w:rsidR="00803928" w:rsidRDefault="00803928">
            <w:r>
              <w:t>Test Case</w:t>
            </w:r>
          </w:p>
        </w:tc>
        <w:tc>
          <w:tcPr>
            <w:tcW w:w="3180" w:type="dxa"/>
          </w:tcPr>
          <w:p w14:paraId="3C679F6F" w14:textId="23CA27B6" w:rsidR="00803928" w:rsidRDefault="00803928">
            <w:r>
              <w:t>Expected Outcome</w:t>
            </w:r>
          </w:p>
        </w:tc>
        <w:tc>
          <w:tcPr>
            <w:tcW w:w="3006" w:type="dxa"/>
          </w:tcPr>
          <w:p w14:paraId="6E5C38CB" w14:textId="303B2A6C" w:rsidR="00803928" w:rsidRDefault="00803928">
            <w:r>
              <w:t>Actual Outcome</w:t>
            </w:r>
          </w:p>
        </w:tc>
      </w:tr>
      <w:tr w:rsidR="000F1E10" w14:paraId="5909601E" w14:textId="77777777" w:rsidTr="002F118D">
        <w:tc>
          <w:tcPr>
            <w:tcW w:w="2830" w:type="dxa"/>
          </w:tcPr>
          <w:p w14:paraId="6BD8FE37" w14:textId="1F69E707" w:rsidR="000F1E10" w:rsidRDefault="000F1E10">
            <w:r>
              <w:t>All 3 pcs go to update</w:t>
            </w:r>
          </w:p>
        </w:tc>
        <w:tc>
          <w:tcPr>
            <w:tcW w:w="6186" w:type="dxa"/>
            <w:gridSpan w:val="2"/>
          </w:tcPr>
          <w:p w14:paraId="7C2CAD82" w14:textId="3A010A49" w:rsidR="000F1E10" w:rsidRDefault="000F1E10">
            <w:r>
              <w:t>All 3 display update</w:t>
            </w:r>
            <w:r w:rsidR="00D46DE0">
              <w:t xml:space="preserve"> page</w:t>
            </w:r>
          </w:p>
        </w:tc>
      </w:tr>
      <w:tr w:rsidR="000F1E10" w14:paraId="4AE419BA" w14:textId="77777777" w:rsidTr="00627CD6">
        <w:tc>
          <w:tcPr>
            <w:tcW w:w="2830" w:type="dxa"/>
          </w:tcPr>
          <w:p w14:paraId="1436A792" w14:textId="2090D9AF" w:rsidR="000F1E10" w:rsidRDefault="000F1E10">
            <w:r>
              <w:t>All 3 pcs update their status</w:t>
            </w:r>
          </w:p>
        </w:tc>
        <w:tc>
          <w:tcPr>
            <w:tcW w:w="6186" w:type="dxa"/>
            <w:gridSpan w:val="2"/>
          </w:tcPr>
          <w:p w14:paraId="6866CD6F" w14:textId="66808D9E" w:rsidR="000F1E10" w:rsidRDefault="000F1E10">
            <w:r>
              <w:t>All 3 update their status.xml file with the new status and the page is reloaded</w:t>
            </w:r>
          </w:p>
        </w:tc>
      </w:tr>
      <w:tr w:rsidR="000F1E10" w14:paraId="04A71BB8" w14:textId="77777777" w:rsidTr="00272AF2">
        <w:tc>
          <w:tcPr>
            <w:tcW w:w="2830" w:type="dxa"/>
          </w:tcPr>
          <w:p w14:paraId="77FEA6CC" w14:textId="14AE02F3" w:rsidR="000F1E10" w:rsidRDefault="000F1E10">
            <w:r>
              <w:t>All 3 pcs go to friends</w:t>
            </w:r>
          </w:p>
        </w:tc>
        <w:tc>
          <w:tcPr>
            <w:tcW w:w="6186" w:type="dxa"/>
            <w:gridSpan w:val="2"/>
          </w:tcPr>
          <w:p w14:paraId="7F62997C" w14:textId="3B30F6A2" w:rsidR="000F1E10" w:rsidRDefault="000F1E10">
            <w:r>
              <w:t xml:space="preserve">All 3 display both other friends and all their information </w:t>
            </w:r>
          </w:p>
        </w:tc>
      </w:tr>
      <w:tr w:rsidR="000F1E10" w14:paraId="5AFFA67B" w14:textId="77777777" w:rsidTr="00246435">
        <w:tc>
          <w:tcPr>
            <w:tcW w:w="2830" w:type="dxa"/>
          </w:tcPr>
          <w:p w14:paraId="77581849" w14:textId="04BB4B1F" w:rsidR="000F1E10" w:rsidRDefault="000F1E10">
            <w:r>
              <w:t>1 pc updates status while other 2 reload friends</w:t>
            </w:r>
          </w:p>
        </w:tc>
        <w:tc>
          <w:tcPr>
            <w:tcW w:w="6186" w:type="dxa"/>
            <w:gridSpan w:val="2"/>
          </w:tcPr>
          <w:p w14:paraId="276EA6BF" w14:textId="11DB6BFF" w:rsidR="000F1E10" w:rsidRDefault="000F1E10">
            <w:r>
              <w:t>1</w:t>
            </w:r>
            <w:r w:rsidRPr="000F1E10">
              <w:rPr>
                <w:vertAlign w:val="superscript"/>
              </w:rPr>
              <w:t>st</w:t>
            </w:r>
            <w:r>
              <w:t xml:space="preserve"> pc updates fine, other 2 load update on refresh</w:t>
            </w:r>
          </w:p>
        </w:tc>
      </w:tr>
      <w:tr w:rsidR="000F1E10" w14:paraId="424C34B9" w14:textId="77777777" w:rsidTr="0053656C">
        <w:tc>
          <w:tcPr>
            <w:tcW w:w="2830" w:type="dxa"/>
          </w:tcPr>
          <w:p w14:paraId="7CA58464" w14:textId="73814DBD" w:rsidR="000F1E10" w:rsidRDefault="000F1E10">
            <w:r>
              <w:t>2 pcs update while 3</w:t>
            </w:r>
            <w:r w:rsidRPr="000F1E10">
              <w:rPr>
                <w:vertAlign w:val="superscript"/>
              </w:rPr>
              <w:t>rd</w:t>
            </w:r>
            <w:r>
              <w:t xml:space="preserve"> refresh friends</w:t>
            </w:r>
          </w:p>
        </w:tc>
        <w:tc>
          <w:tcPr>
            <w:tcW w:w="6186" w:type="dxa"/>
            <w:gridSpan w:val="2"/>
          </w:tcPr>
          <w:p w14:paraId="26FFE6F6" w14:textId="3666D0A7" w:rsidR="000F1E10" w:rsidRDefault="000F1E10">
            <w:r>
              <w:t>2 update fine, 3</w:t>
            </w:r>
            <w:r w:rsidRPr="000F1E10">
              <w:rPr>
                <w:vertAlign w:val="superscript"/>
              </w:rPr>
              <w:t>rd</w:t>
            </w:r>
            <w:r>
              <w:t xml:space="preserve"> loads both updates</w:t>
            </w:r>
          </w:p>
        </w:tc>
      </w:tr>
      <w:tr w:rsidR="000F1E10" w14:paraId="217961DC" w14:textId="77777777" w:rsidTr="0053656C">
        <w:tc>
          <w:tcPr>
            <w:tcW w:w="2830" w:type="dxa"/>
          </w:tcPr>
          <w:p w14:paraId="2CE7DC0A" w14:textId="1C75C858" w:rsidR="000F1E10" w:rsidRDefault="000F1E10">
            <w:r>
              <w:t>All 3 update and then all refresh</w:t>
            </w:r>
          </w:p>
        </w:tc>
        <w:tc>
          <w:tcPr>
            <w:tcW w:w="6186" w:type="dxa"/>
            <w:gridSpan w:val="2"/>
          </w:tcPr>
          <w:p w14:paraId="55F13489" w14:textId="1631D6D1" w:rsidR="000F1E10" w:rsidRDefault="00734E2D">
            <w:r>
              <w:t>All 3 update and load all on refresh</w:t>
            </w:r>
          </w:p>
        </w:tc>
      </w:tr>
      <w:tr w:rsidR="000F1E10" w14:paraId="7F566405" w14:textId="77777777" w:rsidTr="0053656C">
        <w:tc>
          <w:tcPr>
            <w:tcW w:w="2830" w:type="dxa"/>
          </w:tcPr>
          <w:p w14:paraId="0574A908" w14:textId="0F29E6DF" w:rsidR="000F1E10" w:rsidRDefault="00734E2D">
            <w:r>
              <w:t>Pc 1 likes pc 2’s status</w:t>
            </w:r>
          </w:p>
        </w:tc>
        <w:tc>
          <w:tcPr>
            <w:tcW w:w="6186" w:type="dxa"/>
            <w:gridSpan w:val="2"/>
          </w:tcPr>
          <w:p w14:paraId="67854935" w14:textId="7ED2E46B" w:rsidR="000F1E10" w:rsidRDefault="00734E2D">
            <w:r>
              <w:t>Pc 1 likes the status then page reloads to show the updated count and disabled like button, pc 3 sees updated like count on refresh</w:t>
            </w:r>
          </w:p>
        </w:tc>
      </w:tr>
      <w:tr w:rsidR="00EF3D3B" w14:paraId="47D904D1" w14:textId="77777777" w:rsidTr="0053656C">
        <w:tc>
          <w:tcPr>
            <w:tcW w:w="2830" w:type="dxa"/>
          </w:tcPr>
          <w:p w14:paraId="468BE182" w14:textId="623DB970" w:rsidR="00EF3D3B" w:rsidRDefault="00EF3D3B">
            <w:r>
              <w:t>A pc is offline</w:t>
            </w:r>
          </w:p>
        </w:tc>
        <w:tc>
          <w:tcPr>
            <w:tcW w:w="6186" w:type="dxa"/>
            <w:gridSpan w:val="2"/>
          </w:tcPr>
          <w:p w14:paraId="7F570147" w14:textId="59F1FF31" w:rsidR="00EF3D3B" w:rsidRDefault="00EF3D3B">
            <w:r>
              <w:t xml:space="preserve">Connect in </w:t>
            </w:r>
            <w:proofErr w:type="spellStart"/>
            <w:r>
              <w:t>get_friends</w:t>
            </w:r>
            <w:proofErr w:type="spellEnd"/>
            <w:r>
              <w:t xml:space="preserve"> </w:t>
            </w:r>
            <w:proofErr w:type="spellStart"/>
            <w:r>
              <w:t>timesout</w:t>
            </w:r>
            <w:proofErr w:type="spellEnd"/>
            <w:r>
              <w:t xml:space="preserve"> and unreachable displayed</w:t>
            </w:r>
          </w:p>
        </w:tc>
      </w:tr>
      <w:tr w:rsidR="00EF3D3B" w14:paraId="5AC79545" w14:textId="77777777" w:rsidTr="0053656C">
        <w:tc>
          <w:tcPr>
            <w:tcW w:w="2830" w:type="dxa"/>
          </w:tcPr>
          <w:p w14:paraId="7A89D210" w14:textId="3B519CC1" w:rsidR="00EF3D3B" w:rsidRDefault="00EF3D3B">
            <w:r>
              <w:t xml:space="preserve">A pc is not on one of their friends </w:t>
            </w:r>
            <w:proofErr w:type="spellStart"/>
            <w:r>
              <w:t>friends</w:t>
            </w:r>
            <w:proofErr w:type="spellEnd"/>
            <w:r>
              <w:t xml:space="preserve"> list</w:t>
            </w:r>
          </w:p>
        </w:tc>
        <w:tc>
          <w:tcPr>
            <w:tcW w:w="6186" w:type="dxa"/>
            <w:gridSpan w:val="2"/>
          </w:tcPr>
          <w:p w14:paraId="144CA0F5" w14:textId="25A95953" w:rsidR="00EF3D3B" w:rsidRDefault="00EF3D3B">
            <w:r>
              <w:t xml:space="preserve">Response in </w:t>
            </w:r>
            <w:proofErr w:type="spellStart"/>
            <w:r>
              <w:t>get_friends</w:t>
            </w:r>
            <w:proofErr w:type="spellEnd"/>
            <w:r>
              <w:t xml:space="preserve"> is 403 and “You’re not on their friends list” displayed</w:t>
            </w:r>
          </w:p>
        </w:tc>
      </w:tr>
      <w:tr w:rsidR="00EF3D3B" w14:paraId="0A049312" w14:textId="77777777" w:rsidTr="0053656C">
        <w:tc>
          <w:tcPr>
            <w:tcW w:w="2830" w:type="dxa"/>
          </w:tcPr>
          <w:p w14:paraId="7361673B" w14:textId="3157BA4C" w:rsidR="00EF3D3B" w:rsidRDefault="00281738">
            <w:r>
              <w:t>Pc already liked friends post</w:t>
            </w:r>
          </w:p>
        </w:tc>
        <w:tc>
          <w:tcPr>
            <w:tcW w:w="6186" w:type="dxa"/>
            <w:gridSpan w:val="2"/>
          </w:tcPr>
          <w:p w14:paraId="7AC24601" w14:textId="619801FD" w:rsidR="00EF3D3B" w:rsidRDefault="00281738">
            <w:r>
              <w:t>Like button is disabled</w:t>
            </w:r>
          </w:p>
        </w:tc>
      </w:tr>
      <w:tr w:rsidR="00281738" w14:paraId="287F79CC" w14:textId="77777777" w:rsidTr="0053656C">
        <w:tc>
          <w:tcPr>
            <w:tcW w:w="2830" w:type="dxa"/>
          </w:tcPr>
          <w:p w14:paraId="4D012798" w14:textId="091DEC18" w:rsidR="00281738" w:rsidRDefault="00281738">
            <w:r>
              <w:t>Friend has no picture</w:t>
            </w:r>
          </w:p>
        </w:tc>
        <w:tc>
          <w:tcPr>
            <w:tcW w:w="6186" w:type="dxa"/>
            <w:gridSpan w:val="2"/>
          </w:tcPr>
          <w:p w14:paraId="4058C4B7" w14:textId="63B2E581" w:rsidR="00281738" w:rsidRDefault="00D46DE0">
            <w:r>
              <w:t>Has no picture displayed</w:t>
            </w:r>
          </w:p>
        </w:tc>
      </w:tr>
      <w:tr w:rsidR="00266CB4" w14:paraId="5B4C6EC7" w14:textId="77777777" w:rsidTr="0053656C">
        <w:tc>
          <w:tcPr>
            <w:tcW w:w="2830" w:type="dxa"/>
          </w:tcPr>
          <w:p w14:paraId="2698125A" w14:textId="2E44EB55" w:rsidR="00266CB4" w:rsidRDefault="00266CB4">
            <w:r>
              <w:t>No friends</w:t>
            </w:r>
          </w:p>
        </w:tc>
        <w:tc>
          <w:tcPr>
            <w:tcW w:w="6186" w:type="dxa"/>
            <w:gridSpan w:val="2"/>
          </w:tcPr>
          <w:p w14:paraId="3304D42C" w14:textId="29376116" w:rsidR="00266CB4" w:rsidRDefault="00266CB4">
            <w:r>
              <w:t>Displays “You have no friends”</w:t>
            </w:r>
          </w:p>
        </w:tc>
      </w:tr>
      <w:tr w:rsidR="00266CB4" w14:paraId="319DB0EE" w14:textId="77777777" w:rsidTr="0053656C">
        <w:tc>
          <w:tcPr>
            <w:tcW w:w="2830" w:type="dxa"/>
          </w:tcPr>
          <w:p w14:paraId="7F3C39C6" w14:textId="68180C23" w:rsidR="00266CB4" w:rsidRDefault="00266CB4">
            <w:r>
              <w:t>No statuses</w:t>
            </w:r>
          </w:p>
        </w:tc>
        <w:tc>
          <w:tcPr>
            <w:tcW w:w="6186" w:type="dxa"/>
            <w:gridSpan w:val="2"/>
          </w:tcPr>
          <w:p w14:paraId="44815B70" w14:textId="25DF117B" w:rsidR="00266CB4" w:rsidRDefault="00266CB4">
            <w:r>
              <w:t>Displays “No statuses” when friends go to friends.html</w:t>
            </w:r>
          </w:p>
        </w:tc>
      </w:tr>
    </w:tbl>
    <w:p w14:paraId="365D4955" w14:textId="7B91D13B" w:rsidR="00803928" w:rsidRDefault="00803928"/>
    <w:p w14:paraId="2414C816" w14:textId="6E10F93B" w:rsidR="00734E2D" w:rsidRDefault="00734E2D">
      <w:r>
        <w:t>Exceptions tested:</w:t>
      </w:r>
    </w:p>
    <w:tbl>
      <w:tblPr>
        <w:tblStyle w:val="TableGrid"/>
        <w:tblW w:w="0" w:type="auto"/>
        <w:tblLook w:val="04A0" w:firstRow="1" w:lastRow="0" w:firstColumn="1" w:lastColumn="0" w:noHBand="0" w:noVBand="1"/>
      </w:tblPr>
      <w:tblGrid>
        <w:gridCol w:w="2830"/>
        <w:gridCol w:w="3180"/>
        <w:gridCol w:w="3006"/>
      </w:tblGrid>
      <w:tr w:rsidR="00734E2D" w14:paraId="2BD932EC" w14:textId="77777777" w:rsidTr="00734E2D">
        <w:tc>
          <w:tcPr>
            <w:tcW w:w="2830" w:type="dxa"/>
          </w:tcPr>
          <w:p w14:paraId="1F4E7D46" w14:textId="327E477D" w:rsidR="00734E2D" w:rsidRDefault="00734E2D">
            <w:r>
              <w:lastRenderedPageBreak/>
              <w:t>Exception</w:t>
            </w:r>
          </w:p>
        </w:tc>
        <w:tc>
          <w:tcPr>
            <w:tcW w:w="3180" w:type="dxa"/>
          </w:tcPr>
          <w:p w14:paraId="2128B615" w14:textId="67A11F1C" w:rsidR="00734E2D" w:rsidRDefault="00734E2D">
            <w:r>
              <w:t>Expected Outcome</w:t>
            </w:r>
          </w:p>
        </w:tc>
        <w:tc>
          <w:tcPr>
            <w:tcW w:w="3006" w:type="dxa"/>
          </w:tcPr>
          <w:p w14:paraId="31DDFA54" w14:textId="55B1701C" w:rsidR="00734E2D" w:rsidRDefault="00734E2D">
            <w:r>
              <w:t>Actual Outcome</w:t>
            </w:r>
          </w:p>
        </w:tc>
      </w:tr>
      <w:tr w:rsidR="00734E2D" w14:paraId="01D8C9FB" w14:textId="77777777" w:rsidTr="00734E2D">
        <w:tc>
          <w:tcPr>
            <w:tcW w:w="2830" w:type="dxa"/>
          </w:tcPr>
          <w:p w14:paraId="4683495F" w14:textId="3E93972F" w:rsidR="00734E2D" w:rsidRDefault="00734E2D">
            <w:proofErr w:type="spellStart"/>
            <w:r>
              <w:t>FileNotFound</w:t>
            </w:r>
            <w:proofErr w:type="spellEnd"/>
            <w:r>
              <w:t xml:space="preserve"> in </w:t>
            </w:r>
            <w:proofErr w:type="spellStart"/>
            <w:r>
              <w:t>send_data</w:t>
            </w:r>
            <w:proofErr w:type="spellEnd"/>
          </w:p>
        </w:tc>
        <w:tc>
          <w:tcPr>
            <w:tcW w:w="6186" w:type="dxa"/>
            <w:gridSpan w:val="2"/>
          </w:tcPr>
          <w:p w14:paraId="3ADB159C" w14:textId="70B04372" w:rsidR="00734E2D" w:rsidRDefault="00734E2D">
            <w:r>
              <w:t>This is called everything as chrome always requests a favicon even though there isn’t one, also correctly calls when requesting a page that doesn’t exist</w:t>
            </w:r>
          </w:p>
        </w:tc>
      </w:tr>
      <w:tr w:rsidR="00C54483" w14:paraId="762D8056" w14:textId="77777777" w:rsidTr="00734E2D">
        <w:tc>
          <w:tcPr>
            <w:tcW w:w="2830" w:type="dxa"/>
          </w:tcPr>
          <w:p w14:paraId="02E91C10" w14:textId="228FDAAA" w:rsidR="00C54483" w:rsidRDefault="00C54483">
            <w:r>
              <w:t xml:space="preserve">FNF in </w:t>
            </w:r>
            <w:proofErr w:type="spellStart"/>
            <w:r>
              <w:t>get_friends</w:t>
            </w:r>
            <w:proofErr w:type="spellEnd"/>
          </w:p>
        </w:tc>
        <w:tc>
          <w:tcPr>
            <w:tcW w:w="6186" w:type="dxa"/>
            <w:gridSpan w:val="2"/>
          </w:tcPr>
          <w:p w14:paraId="43E653E6" w14:textId="62611CEE" w:rsidR="00C54483" w:rsidRDefault="00C54483">
            <w:r>
              <w:t>If there is no friends.xml FNF is correctly called and “You have no friends” is displayed</w:t>
            </w:r>
          </w:p>
        </w:tc>
      </w:tr>
      <w:tr w:rsidR="00053EE9" w14:paraId="1E450B04" w14:textId="77777777" w:rsidTr="00734E2D">
        <w:tc>
          <w:tcPr>
            <w:tcW w:w="2830" w:type="dxa"/>
          </w:tcPr>
          <w:p w14:paraId="5FF2CADE" w14:textId="2B49EF50" w:rsidR="00053EE9" w:rsidRDefault="00053EE9">
            <w:proofErr w:type="spellStart"/>
            <w:r>
              <w:t>IndexError</w:t>
            </w:r>
            <w:proofErr w:type="spellEnd"/>
            <w:r>
              <w:t xml:space="preserve"> in </w:t>
            </w:r>
            <w:proofErr w:type="spellStart"/>
            <w:r>
              <w:t>get_friends</w:t>
            </w:r>
            <w:proofErr w:type="spellEnd"/>
          </w:p>
        </w:tc>
        <w:tc>
          <w:tcPr>
            <w:tcW w:w="6186" w:type="dxa"/>
            <w:gridSpan w:val="2"/>
          </w:tcPr>
          <w:p w14:paraId="005D81B1" w14:textId="69AED115" w:rsidR="00053EE9" w:rsidRDefault="00053EE9">
            <w:r>
              <w:t>Calls when there are no status</w:t>
            </w:r>
            <w:r w:rsidR="00247BEC">
              <w:t>es</w:t>
            </w:r>
            <w:r>
              <w:t xml:space="preserve"> in status.xml</w:t>
            </w:r>
          </w:p>
        </w:tc>
      </w:tr>
      <w:tr w:rsidR="00734E2D" w14:paraId="16043C95" w14:textId="77777777" w:rsidTr="00734E2D">
        <w:tc>
          <w:tcPr>
            <w:tcW w:w="2830" w:type="dxa"/>
          </w:tcPr>
          <w:p w14:paraId="5CA04FA6" w14:textId="43A14874" w:rsidR="00734E2D" w:rsidRDefault="00734E2D">
            <w:proofErr w:type="spellStart"/>
            <w:r>
              <w:t>ParseError</w:t>
            </w:r>
            <w:proofErr w:type="spellEnd"/>
            <w:r>
              <w:t xml:space="preserve"> in </w:t>
            </w:r>
            <w:proofErr w:type="spellStart"/>
            <w:r>
              <w:t>get_friends</w:t>
            </w:r>
            <w:proofErr w:type="spellEnd"/>
          </w:p>
        </w:tc>
        <w:tc>
          <w:tcPr>
            <w:tcW w:w="6186" w:type="dxa"/>
            <w:gridSpan w:val="2"/>
          </w:tcPr>
          <w:p w14:paraId="0D1C6967" w14:textId="66C30AB9" w:rsidR="00734E2D" w:rsidRDefault="00734E2D">
            <w:r>
              <w:t>Called when the xml file sent from friend server is broken somehow, correctly displays Unreachable on friends page</w:t>
            </w:r>
          </w:p>
        </w:tc>
      </w:tr>
      <w:tr w:rsidR="00734E2D" w14:paraId="6BC006B7" w14:textId="77777777" w:rsidTr="00734E2D">
        <w:tc>
          <w:tcPr>
            <w:tcW w:w="2830" w:type="dxa"/>
          </w:tcPr>
          <w:p w14:paraId="09480C77" w14:textId="67F254D9" w:rsidR="00734E2D" w:rsidRDefault="00734E2D">
            <w:r>
              <w:t xml:space="preserve">Timeout in </w:t>
            </w:r>
            <w:proofErr w:type="spellStart"/>
            <w:r>
              <w:t>get_friends</w:t>
            </w:r>
            <w:proofErr w:type="spellEnd"/>
          </w:p>
        </w:tc>
        <w:tc>
          <w:tcPr>
            <w:tcW w:w="6186" w:type="dxa"/>
            <w:gridSpan w:val="2"/>
          </w:tcPr>
          <w:p w14:paraId="2C12E3F5" w14:textId="03C1D833" w:rsidR="00734E2D" w:rsidRDefault="00734E2D">
            <w:r>
              <w:t>Correctly calls when other server is offline, displays unreachable</w:t>
            </w:r>
          </w:p>
        </w:tc>
      </w:tr>
      <w:tr w:rsidR="00734E2D" w14:paraId="78A69CA7" w14:textId="77777777" w:rsidTr="00734E2D">
        <w:tc>
          <w:tcPr>
            <w:tcW w:w="2830" w:type="dxa"/>
          </w:tcPr>
          <w:p w14:paraId="0297F1CE" w14:textId="3E36AAD1" w:rsidR="00734E2D" w:rsidRDefault="00734E2D">
            <w:r>
              <w:t xml:space="preserve">Timeout in </w:t>
            </w:r>
            <w:proofErr w:type="spellStart"/>
            <w:r>
              <w:t>submit_likes</w:t>
            </w:r>
            <w:proofErr w:type="spellEnd"/>
          </w:p>
        </w:tc>
        <w:tc>
          <w:tcPr>
            <w:tcW w:w="6186" w:type="dxa"/>
            <w:gridSpan w:val="2"/>
          </w:tcPr>
          <w:p w14:paraId="1A242B87" w14:textId="24B77245" w:rsidR="00734E2D" w:rsidRDefault="00734E2D">
            <w:r>
              <w:t xml:space="preserve">Called when </w:t>
            </w:r>
            <w:r w:rsidR="007326E3">
              <w:t>friend server was online when friends page requested but when host tries to like friends post the friend is now offline, calls correctly and page is reloaded, which will update friends and might display unreachable if the friend is still offline</w:t>
            </w:r>
          </w:p>
        </w:tc>
      </w:tr>
      <w:tr w:rsidR="00C54483" w14:paraId="797EAB37" w14:textId="77777777" w:rsidTr="00734E2D">
        <w:tc>
          <w:tcPr>
            <w:tcW w:w="2830" w:type="dxa"/>
          </w:tcPr>
          <w:p w14:paraId="126E79D8" w14:textId="39CC3EB2" w:rsidR="00C54483" w:rsidRDefault="00C54483">
            <w:r>
              <w:t xml:space="preserve">FNF in </w:t>
            </w:r>
            <w:proofErr w:type="spellStart"/>
            <w:r>
              <w:t>parse_get</w:t>
            </w:r>
            <w:proofErr w:type="spellEnd"/>
          </w:p>
        </w:tc>
        <w:tc>
          <w:tcPr>
            <w:tcW w:w="6186" w:type="dxa"/>
            <w:gridSpan w:val="2"/>
          </w:tcPr>
          <w:p w14:paraId="33450286" w14:textId="0F4DA3BA" w:rsidR="00C54483" w:rsidRDefault="00C54483">
            <w:r>
              <w:t>Calls fine, just pass’s</w:t>
            </w:r>
          </w:p>
        </w:tc>
      </w:tr>
      <w:tr w:rsidR="00734E2D" w14:paraId="6D017BCA" w14:textId="77777777" w:rsidTr="00734E2D">
        <w:tc>
          <w:tcPr>
            <w:tcW w:w="2830" w:type="dxa"/>
          </w:tcPr>
          <w:p w14:paraId="5F221572" w14:textId="452F9DE6" w:rsidR="00734E2D" w:rsidRDefault="001C6F63">
            <w:proofErr w:type="spellStart"/>
            <w:r>
              <w:t>ConnectionAbortedError</w:t>
            </w:r>
            <w:proofErr w:type="spellEnd"/>
            <w:r>
              <w:t xml:space="preserve"> in </w:t>
            </w:r>
            <w:proofErr w:type="spellStart"/>
            <w:r>
              <w:t>parse_get</w:t>
            </w:r>
            <w:proofErr w:type="spellEnd"/>
          </w:p>
        </w:tc>
        <w:tc>
          <w:tcPr>
            <w:tcW w:w="6186" w:type="dxa"/>
            <w:gridSpan w:val="2"/>
          </w:tcPr>
          <w:p w14:paraId="399D9247" w14:textId="58808822" w:rsidR="00734E2D" w:rsidRDefault="001C6F63">
            <w:r>
              <w:t xml:space="preserve">This was an exception I kept getting when the </w:t>
            </w:r>
            <w:proofErr w:type="spellStart"/>
            <w:r>
              <w:t>connectionSocket</w:t>
            </w:r>
            <w:proofErr w:type="spellEnd"/>
            <w:r>
              <w:t xml:space="preserve"> would hang on </w:t>
            </w:r>
            <w:proofErr w:type="spellStart"/>
            <w:r>
              <w:t>recv</w:t>
            </w:r>
            <w:proofErr w:type="spellEnd"/>
            <w:r>
              <w:t xml:space="preserve"> in the main while loop, I have since fixed that issue with the timeout and so I haven’t had the CAE error since, it caught it correctly back then and I don’t want to remove it in case it could still come up again so </w:t>
            </w:r>
            <w:proofErr w:type="spellStart"/>
            <w:r>
              <w:t>ill</w:t>
            </w:r>
            <w:proofErr w:type="spellEnd"/>
            <w:r>
              <w:t xml:space="preserve"> just leave it</w:t>
            </w:r>
          </w:p>
        </w:tc>
      </w:tr>
      <w:tr w:rsidR="001C6F63" w14:paraId="46E1B086" w14:textId="77777777" w:rsidTr="00734E2D">
        <w:tc>
          <w:tcPr>
            <w:tcW w:w="2830" w:type="dxa"/>
          </w:tcPr>
          <w:p w14:paraId="70192F91" w14:textId="4E40379C" w:rsidR="001C6F63" w:rsidRDefault="001C6F63">
            <w:r>
              <w:t xml:space="preserve">CAE in </w:t>
            </w:r>
            <w:proofErr w:type="spellStart"/>
            <w:r>
              <w:t>parse_post</w:t>
            </w:r>
            <w:proofErr w:type="spellEnd"/>
          </w:p>
        </w:tc>
        <w:tc>
          <w:tcPr>
            <w:tcW w:w="6186" w:type="dxa"/>
            <w:gridSpan w:val="2"/>
          </w:tcPr>
          <w:p w14:paraId="1142B335" w14:textId="149282ED" w:rsidR="001C6F63" w:rsidRDefault="001C6F63">
            <w:r>
              <w:t>Same as above</w:t>
            </w:r>
          </w:p>
        </w:tc>
      </w:tr>
      <w:tr w:rsidR="001C6F63" w14:paraId="040FFF24" w14:textId="77777777" w:rsidTr="00734E2D">
        <w:tc>
          <w:tcPr>
            <w:tcW w:w="2830" w:type="dxa"/>
          </w:tcPr>
          <w:p w14:paraId="28F4BB3B" w14:textId="648D5DC6" w:rsidR="001C6F63" w:rsidRDefault="001C6F63">
            <w:r>
              <w:t>Timeout in main while loop</w:t>
            </w:r>
          </w:p>
        </w:tc>
        <w:tc>
          <w:tcPr>
            <w:tcW w:w="6186" w:type="dxa"/>
            <w:gridSpan w:val="2"/>
          </w:tcPr>
          <w:p w14:paraId="4FBF96FB" w14:textId="0E8CF95D" w:rsidR="001C6F63" w:rsidRDefault="001C6F63">
            <w:r>
              <w:t xml:space="preserve">As explained above this is necessary to stop hanging on </w:t>
            </w:r>
            <w:proofErr w:type="spellStart"/>
            <w:r>
              <w:t>connectionSocket.recv</w:t>
            </w:r>
            <w:proofErr w:type="spellEnd"/>
            <w:r>
              <w:t>, works as the program doesn’t hang anymore</w:t>
            </w:r>
          </w:p>
        </w:tc>
      </w:tr>
    </w:tbl>
    <w:p w14:paraId="1C363350" w14:textId="2AC57FD5" w:rsidR="00734E2D" w:rsidRDefault="00734E2D"/>
    <w:p w14:paraId="75C5CDC4" w14:textId="6DE408F9" w:rsidR="001C6F63" w:rsidRDefault="001C6F63">
      <w:r>
        <w:t>Http Error (403/404)</w:t>
      </w:r>
    </w:p>
    <w:tbl>
      <w:tblPr>
        <w:tblStyle w:val="TableGrid"/>
        <w:tblW w:w="0" w:type="auto"/>
        <w:tblLook w:val="04A0" w:firstRow="1" w:lastRow="0" w:firstColumn="1" w:lastColumn="0" w:noHBand="0" w:noVBand="1"/>
      </w:tblPr>
      <w:tblGrid>
        <w:gridCol w:w="3005"/>
        <w:gridCol w:w="3005"/>
        <w:gridCol w:w="3006"/>
      </w:tblGrid>
      <w:tr w:rsidR="001C6F63" w14:paraId="14929A86" w14:textId="77777777" w:rsidTr="001C6F63">
        <w:tc>
          <w:tcPr>
            <w:tcW w:w="3005" w:type="dxa"/>
          </w:tcPr>
          <w:p w14:paraId="5CA7C122" w14:textId="4C977ADD" w:rsidR="001C6F63" w:rsidRDefault="001C6F63">
            <w:r>
              <w:t>Http header</w:t>
            </w:r>
          </w:p>
        </w:tc>
        <w:tc>
          <w:tcPr>
            <w:tcW w:w="3005" w:type="dxa"/>
          </w:tcPr>
          <w:p w14:paraId="2AA9169C" w14:textId="705C1ED0" w:rsidR="001C6F63" w:rsidRDefault="001C6F63">
            <w:r>
              <w:t>Expected Outcome</w:t>
            </w:r>
          </w:p>
        </w:tc>
        <w:tc>
          <w:tcPr>
            <w:tcW w:w="3006" w:type="dxa"/>
          </w:tcPr>
          <w:p w14:paraId="33D52FAC" w14:textId="405B08C5" w:rsidR="001C6F63" w:rsidRDefault="001C6F63">
            <w:r>
              <w:t>Actual Outcome</w:t>
            </w:r>
          </w:p>
        </w:tc>
      </w:tr>
      <w:tr w:rsidR="001C6F63" w14:paraId="3C28A353" w14:textId="77777777" w:rsidTr="003E6562">
        <w:tc>
          <w:tcPr>
            <w:tcW w:w="3005" w:type="dxa"/>
          </w:tcPr>
          <w:p w14:paraId="573ED3A1" w14:textId="129330E5" w:rsidR="001C6F63" w:rsidRDefault="001C6F63">
            <w:r>
              <w:t xml:space="preserve">404 in </w:t>
            </w:r>
            <w:proofErr w:type="spellStart"/>
            <w:r>
              <w:t>send_data</w:t>
            </w:r>
            <w:proofErr w:type="spellEnd"/>
          </w:p>
        </w:tc>
        <w:tc>
          <w:tcPr>
            <w:tcW w:w="6011" w:type="dxa"/>
            <w:gridSpan w:val="2"/>
          </w:tcPr>
          <w:p w14:paraId="46E0E11B" w14:textId="5A1E871D" w:rsidR="001C6F63" w:rsidRDefault="001C6F63">
            <w:r>
              <w:t>Correctly calls and displays html in response</w:t>
            </w:r>
          </w:p>
        </w:tc>
      </w:tr>
      <w:tr w:rsidR="001C6F63" w14:paraId="1696D70E" w14:textId="77777777" w:rsidTr="003E6562">
        <w:tc>
          <w:tcPr>
            <w:tcW w:w="3005" w:type="dxa"/>
          </w:tcPr>
          <w:p w14:paraId="3FE222D2" w14:textId="77777777" w:rsidR="001C6F63" w:rsidRDefault="001C6F63">
            <w:r>
              <w:t>40</w:t>
            </w:r>
            <w:r w:rsidR="006D4A21">
              <w:t>3</w:t>
            </w:r>
            <w:r>
              <w:t xml:space="preserve"> in </w:t>
            </w:r>
            <w:proofErr w:type="spellStart"/>
            <w:r>
              <w:t>parse_get</w:t>
            </w:r>
            <w:proofErr w:type="spellEnd"/>
          </w:p>
          <w:p w14:paraId="089978AE" w14:textId="77777777" w:rsidR="00F154C9" w:rsidRPr="00F154C9" w:rsidRDefault="00F154C9" w:rsidP="00F154C9"/>
          <w:p w14:paraId="50CC4B31" w14:textId="77777777" w:rsidR="00F154C9" w:rsidRPr="00F154C9" w:rsidRDefault="00F154C9" w:rsidP="00F154C9"/>
          <w:p w14:paraId="2D69BF82" w14:textId="77777777" w:rsidR="00F154C9" w:rsidRPr="00F154C9" w:rsidRDefault="00F154C9" w:rsidP="00F154C9"/>
          <w:p w14:paraId="7B11F164" w14:textId="77777777" w:rsidR="00F154C9" w:rsidRDefault="00F154C9" w:rsidP="00F154C9"/>
          <w:p w14:paraId="49F660BE" w14:textId="77777777" w:rsidR="00F154C9" w:rsidRPr="00F154C9" w:rsidRDefault="00F154C9" w:rsidP="00F154C9"/>
          <w:p w14:paraId="1DABF684" w14:textId="7A668482" w:rsidR="00F154C9" w:rsidRPr="00F154C9" w:rsidRDefault="00F154C9" w:rsidP="00F154C9"/>
        </w:tc>
        <w:tc>
          <w:tcPr>
            <w:tcW w:w="6011" w:type="dxa"/>
            <w:gridSpan w:val="2"/>
          </w:tcPr>
          <w:p w14:paraId="691CF2AD" w14:textId="0FE21001" w:rsidR="001C6F63" w:rsidRDefault="006D4A21">
            <w:r>
              <w:t>Correctly calls, if other pc is trying to access hosts html page via eg 192.168.86.**:8080/update.html and isn’t on friends.xml, displays forbidden html, if just trying to access status.xml correctly displays “You are not on NAME’s friend list” on friends.xml. At the moment this could be exploited if you are friends with someone, you can actually update their status and like comments from their server via the link above.</w:t>
            </w:r>
          </w:p>
        </w:tc>
      </w:tr>
    </w:tbl>
    <w:p w14:paraId="60392CF8" w14:textId="688174E9" w:rsidR="001C6F63" w:rsidRDefault="001C6F63" w:rsidP="00F154C9"/>
    <w:sectPr w:rsidR="001C6F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4BD1C" w14:textId="77777777" w:rsidR="005C3D68" w:rsidRDefault="005C3D68" w:rsidP="00F154C9">
      <w:pPr>
        <w:spacing w:after="0" w:line="240" w:lineRule="auto"/>
      </w:pPr>
      <w:r>
        <w:separator/>
      </w:r>
    </w:p>
  </w:endnote>
  <w:endnote w:type="continuationSeparator" w:id="0">
    <w:p w14:paraId="537D29EA" w14:textId="77777777" w:rsidR="005C3D68" w:rsidRDefault="005C3D68" w:rsidP="00F15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223DC" w14:textId="77777777" w:rsidR="005C3D68" w:rsidRDefault="005C3D68" w:rsidP="00F154C9">
      <w:pPr>
        <w:spacing w:after="0" w:line="240" w:lineRule="auto"/>
      </w:pPr>
      <w:r>
        <w:separator/>
      </w:r>
    </w:p>
  </w:footnote>
  <w:footnote w:type="continuationSeparator" w:id="0">
    <w:p w14:paraId="07CC8C8D" w14:textId="77777777" w:rsidR="005C3D68" w:rsidRDefault="005C3D68" w:rsidP="00F154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E4E"/>
    <w:rsid w:val="0001250D"/>
    <w:rsid w:val="00053EE9"/>
    <w:rsid w:val="000F1E10"/>
    <w:rsid w:val="001C6F63"/>
    <w:rsid w:val="001D1517"/>
    <w:rsid w:val="00204707"/>
    <w:rsid w:val="00247BEC"/>
    <w:rsid w:val="00266CB4"/>
    <w:rsid w:val="00281738"/>
    <w:rsid w:val="003C0564"/>
    <w:rsid w:val="003F0E4E"/>
    <w:rsid w:val="00430274"/>
    <w:rsid w:val="00456FE3"/>
    <w:rsid w:val="0056003C"/>
    <w:rsid w:val="005C3D68"/>
    <w:rsid w:val="006D4A21"/>
    <w:rsid w:val="007326E3"/>
    <w:rsid w:val="00734E2D"/>
    <w:rsid w:val="00803928"/>
    <w:rsid w:val="008C1B6F"/>
    <w:rsid w:val="00A42B1A"/>
    <w:rsid w:val="00C54483"/>
    <w:rsid w:val="00C96FCB"/>
    <w:rsid w:val="00D46DE0"/>
    <w:rsid w:val="00D60300"/>
    <w:rsid w:val="00DC3600"/>
    <w:rsid w:val="00EF3D3B"/>
    <w:rsid w:val="00F154C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89B9"/>
  <w15:chartTrackingRefBased/>
  <w15:docId w15:val="{54556AA1-AE7E-43B7-AF26-CC984EE5B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9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92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03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54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4C9"/>
  </w:style>
  <w:style w:type="paragraph" w:styleId="Footer">
    <w:name w:val="footer"/>
    <w:basedOn w:val="Normal"/>
    <w:link w:val="FooterChar"/>
    <w:uiPriority w:val="99"/>
    <w:unhideWhenUsed/>
    <w:rsid w:val="00F154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Wood</dc:creator>
  <cp:keywords/>
  <dc:description/>
  <cp:lastModifiedBy>Sam Wood</cp:lastModifiedBy>
  <cp:revision>12</cp:revision>
  <dcterms:created xsi:type="dcterms:W3CDTF">2020-04-24T04:16:00Z</dcterms:created>
  <dcterms:modified xsi:type="dcterms:W3CDTF">2020-04-24T08:20:00Z</dcterms:modified>
</cp:coreProperties>
</file>