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/>
          <w:b/>
          <w:bCs/>
          <w:sz w:val="30"/>
          <w:szCs w:val="30"/>
          <w:lang w:eastAsia="zh-Hans"/>
        </w:rPr>
        <w:t>android</w:t>
      </w:r>
      <w:r>
        <w:rPr>
          <w:rFonts w:hint="eastAsia"/>
          <w:b/>
          <w:bCs/>
          <w:sz w:val="30"/>
          <w:szCs w:val="30"/>
          <w:lang w:val="en-US" w:eastAsia="zh-Hans"/>
        </w:rPr>
        <w:t>版本instagram下载地址：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instrText xml:space="preserve"> HYPERLINK "https://freeworldshadow.github.io/instagram/instagram.apk" </w:instrTex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 w:eastAsia="zh-Hans"/>
        </w:rPr>
        <w:t>https://freeworldshadow.github.io/instagram/instagram.apk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安卓手机</w:t>
      </w:r>
      <w:r>
        <w:rPr>
          <w:rFonts w:hint="default"/>
          <w:b w:val="0"/>
          <w:bCs w:val="0"/>
          <w:sz w:val="24"/>
          <w:szCs w:val="24"/>
          <w:lang w:eastAsia="zh-Hans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Hans"/>
        </w:rPr>
        <w:t>魔法网络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推荐或者用自己的梯子：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http://vpnin.xyz/h5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DC5E9"/>
    <w:rsid w:val="2FBF3F81"/>
    <w:rsid w:val="3FFAF161"/>
    <w:rsid w:val="7BBDC5E9"/>
    <w:rsid w:val="87FE5C73"/>
    <w:rsid w:val="EEED88A4"/>
    <w:rsid w:val="EEF7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2022-07-27T07:07:00Z</dcterms:created>
  <dc:creator>LasterWong</dc:creator>
  <cp:lastModifiedBy>LasterWong</cp:lastModifiedBy>
  <dcterms:modified xsi:type="dcterms:W3CDTF">2022-09-03T18:34:40Z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