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35" w:rsidRDefault="00651335">
      <w:r>
        <w:t>IP:</w:t>
      </w:r>
      <w:r w:rsidRPr="00651335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444F53"/>
        </w:rPr>
        <w:t xml:space="preserve"> </w:t>
      </w:r>
      <w:r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444F53"/>
        </w:rPr>
        <w:t> </w:t>
      </w:r>
      <w:r>
        <w:rPr>
          <w:rStyle w:val="Strong"/>
          <w:rFonts w:ascii="Arial" w:hAnsi="Arial" w:cs="Arial"/>
          <w:color w:val="FFFFFF"/>
          <w:sz w:val="21"/>
          <w:szCs w:val="21"/>
          <w:shd w:val="clear" w:color="auto" w:fill="444F53"/>
        </w:rPr>
        <w:t>84.234.183.79</w:t>
      </w:r>
    </w:p>
    <w:p w:rsidR="00651335" w:rsidRDefault="0048643B">
      <w:r>
        <w:t xml:space="preserve">Ruter i </w:t>
      </w:r>
      <w:proofErr w:type="gramStart"/>
      <w:r>
        <w:t>huset :</w:t>
      </w:r>
      <w:proofErr w:type="gramEnd"/>
      <w:r>
        <w:t xml:space="preserve"> 192.168.1.1</w:t>
      </w:r>
    </w:p>
    <w:p w:rsidR="0048643B" w:rsidRDefault="0048643B">
      <w:r>
        <w:t>Ruter i vinterhage: 192.168.1.2</w:t>
      </w:r>
    </w:p>
    <w:p w:rsidR="0034512A" w:rsidRDefault="00334973">
      <w:r>
        <w:t>AV2E IP:</w:t>
      </w:r>
      <w:r w:rsidR="0048643B">
        <w:t xml:space="preserve"> </w:t>
      </w:r>
      <w:bookmarkStart w:id="0" w:name="_GoBack"/>
      <w:bookmarkEnd w:id="0"/>
      <w:r>
        <w:t>192.168.1</w:t>
      </w:r>
      <w:r w:rsidR="0034512A">
        <w:t xml:space="preserve">.110 </w:t>
      </w:r>
    </w:p>
    <w:p w:rsidR="0034512A" w:rsidRDefault="0034512A"/>
    <w:p w:rsidR="000F53BF" w:rsidRPr="00334973" w:rsidRDefault="000F53BF">
      <w:r>
        <w:t xml:space="preserve">PC – HDMI projektor – DVD på Forsterker. </w:t>
      </w:r>
      <w:r w:rsidRPr="00334973">
        <w:t>HDMI in 1.</w:t>
      </w:r>
    </w:p>
    <w:p w:rsidR="000F53BF" w:rsidRPr="00334973" w:rsidRDefault="000F53BF">
      <w:r w:rsidRPr="00334973">
        <w:t xml:space="preserve">Apple TV – </w:t>
      </w:r>
      <w:proofErr w:type="spellStart"/>
      <w:r w:rsidRPr="00334973">
        <w:t>ingang</w:t>
      </w:r>
      <w:proofErr w:type="spellEnd"/>
      <w:r w:rsidRPr="00334973">
        <w:t xml:space="preserve"> CD HDMI in 2.</w:t>
      </w:r>
    </w:p>
    <w:p w:rsidR="002D0019" w:rsidRPr="00334973" w:rsidRDefault="002D0019">
      <w:r w:rsidRPr="00334973">
        <w:t xml:space="preserve">Airport </w:t>
      </w:r>
      <w:proofErr w:type="spellStart"/>
      <w:r w:rsidRPr="00334973">
        <w:t>express</w:t>
      </w:r>
      <w:proofErr w:type="spellEnd"/>
      <w:r w:rsidRPr="00334973">
        <w:t xml:space="preserve"> – TV/CBL</w:t>
      </w:r>
    </w:p>
    <w:p w:rsidR="002D0019" w:rsidRPr="00334973" w:rsidRDefault="002D0019">
      <w:pPr>
        <w:rPr>
          <w:lang w:val="en-US"/>
        </w:rPr>
      </w:pPr>
      <w:r w:rsidRPr="00334973">
        <w:t>I</w:t>
      </w:r>
      <w:r w:rsidRPr="00334973">
        <w:rPr>
          <w:lang w:val="en-US"/>
        </w:rPr>
        <w:t>pod - HDP</w:t>
      </w:r>
    </w:p>
    <w:sectPr w:rsidR="002D0019" w:rsidRPr="00334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BF"/>
    <w:rsid w:val="00087BC7"/>
    <w:rsid w:val="000F53BF"/>
    <w:rsid w:val="002D0019"/>
    <w:rsid w:val="00334973"/>
    <w:rsid w:val="0034512A"/>
    <w:rsid w:val="0048643B"/>
    <w:rsid w:val="0065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2872A-0B71-4A08-A5A9-C87F41C2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51335"/>
  </w:style>
  <w:style w:type="character" w:styleId="Strong">
    <w:name w:val="Strong"/>
    <w:basedOn w:val="DefaultParagraphFont"/>
    <w:uiPriority w:val="22"/>
    <w:qFormat/>
    <w:rsid w:val="006513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Reianes</dc:creator>
  <cp:keywords/>
  <dc:description/>
  <cp:lastModifiedBy>Administrator</cp:lastModifiedBy>
  <cp:revision>6</cp:revision>
  <dcterms:created xsi:type="dcterms:W3CDTF">2015-02-23T12:14:00Z</dcterms:created>
  <dcterms:modified xsi:type="dcterms:W3CDTF">2015-02-24T15:14:00Z</dcterms:modified>
</cp:coreProperties>
</file>