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sz w:val="28"/>
          <w:szCs w:val="28"/>
          <w:rtl w:val="0"/>
        </w:rPr>
        <w:t xml:space="preserve">Ser Atleta em Olímpia: Honra, Nudez e Glória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Tema: Jogos Olímpicos da Grécia Antiga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Data: 13 de outubro de 2025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666666"/>
          <w:sz w:val="20"/>
          <w:szCs w:val="20"/>
          <w:rtl w:val="0"/>
        </w:rPr>
        <w:t xml:space="preserve">Este documento é o guia para a nossa primeira aula sobre os Jogos Olímpicos da Antiguidade. Vamos descobrir quem eram estes superatletas, como competiam e o que os motivava a procurar a glória eterna em Olímpia.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QUIZ: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https://g.co/gemini/share/ba7703f2fd96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Website: </w:t>
      </w:r>
      <w:hyperlink r:id="rId7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https://xplorers.bitlab.pt/OlimpicosGrecia_001.html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Quem Podia Competir? O Clube Exclusivo dos Atletas 🏛️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Nem todos podiam sonhar com a glória em Olímpia. Para competir, um indivíduo tinha de cumprir três critérios rigorosos: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Ser homem: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 mulheres eram estritamente proibidas de participar e, na maioria dos casos, até de assistir aos jogos, sob pena de morte.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Ser grego: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Os Jogos eram um evento pan-helénico, o que significa que uniam todas as cidades-estado (pólis) do mundo grego. Bárbaros (não-gregos) não eram admitidos.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Ser livre: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Apenas cidadãos livres podiam competir. Os escravos estavam completamente excluídos.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Basicamente, o atleta olímpico era o ideal do cidadão grego: um homem livre, orgulhoso da sua herança e fisicamente apto.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A Nudez Atlética: Símbolo de Pureza e Igualdade 💪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Uma das características mais marcantes dos Jogos era o facto de os atletas competirem nus. Isto podia parecer estranho, mas para os gregos tinha um profundo significado: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Tributo aos Deuses: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nudez era vista como uma forma de mostrar a perfeição do corpo humano, uma criação divina.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Símbolo de Igualdade: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Nus, todos os atletas eram iguais. Não havia uniformes caros ou simples que pudessem indicar a sua origem social ou riqueza. Em Olímpia, apenas o mérito desportivo contava.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Praticidade: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Permitiam uma total liberdade de movimentos. Os atletas cobriam o corpo com azeite para proteger a pele do sol e da poeira.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600" w:right="600" w:firstLine="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Sabias que...?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palavra "ginásio" vem do grego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gymnós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que significa "nu".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gymnasion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era o local onde os jovens gregos treinavam o corpo e a mente, e faziam-no, na maioria das vezes, sem roupa.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As Modalidades: Onde a Força e a Técnica se Encontravam 🏃‍♂️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Os Jogos Olímpicos foram evoluindo ao longo dos séculos, mas algumas provas tornaram-se icónicas: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Corridas (Dromos):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prova mais antiga e prestigiada era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stadion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uma corrida de velocidade ao longo de aproximadamente 192 metros (o comprimento do estádio). Havia também corridas mais longas, como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diaulos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(duas vezes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stadion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e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dolichos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(corrida de fundo).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Pentatlo: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Considerado o teste ao atleta mais completo, combinava cinco modalidades: lançamento do disco, salto em comprimento, lançamento do dardo, corrida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stadion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e luta.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Luta (Pale):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objetivo era derrubar o adversário três vezes. Era uma prova de força e técnica.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Pugilato (Pygmachia):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"boxe" da antiguidade. Era extremamente violento, e os atletas apenas protegiam os nós dos dedos com tiras de couro. Não havia assaltos nem categorias de peso.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Pancrácio (Pankration):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prova mais brutal de todas. Era uma mistura de luta e pugilato onde quase tudo era permitido, exceto morder e enfiar os dedos nos olhos do adversário.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Corridas de Cavalos e de Bigas: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Tinham lugar no hipódromo e eram as provas mais dispendiosas e aristocráticas. A glória não ia para o jóquei ou condutor, mas sim para o dono dos cavalos.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Atividade Sugerida: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Debate em Grupo: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"A nudez nos Jogos era principalmente um símbolo de igualdade democrática ou uma forma de exibição da perfeição física aristocrática?" Dividam a turma em dois grupos e preparem argumentos para defender cada uma das posições.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.co/gemini/share/ba7703f2fd96" TargetMode="External"/><Relationship Id="rId7" Type="http://schemas.openxmlformats.org/officeDocument/2006/relationships/hyperlink" Target="https://xplorers.bitlab.pt/OlimpicosGrecia_001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