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0B560" w14:textId="0997DB91" w:rsidR="00A05E46" w:rsidRDefault="004069BE">
      <w:pPr>
        <w:rPr>
          <w:b/>
          <w:sz w:val="32"/>
        </w:rPr>
      </w:pPr>
      <w:r>
        <w:rPr>
          <w:b/>
          <w:sz w:val="32"/>
          <w:u w:val="single"/>
        </w:rPr>
        <w:t>Raport z testów oprogramowania</w:t>
      </w:r>
      <w:r>
        <w:rPr>
          <w:b/>
          <w:sz w:val="32"/>
        </w:rPr>
        <w:t xml:space="preserve"> </w:t>
      </w:r>
    </w:p>
    <w:p w14:paraId="55EB04D5" w14:textId="77777777" w:rsidR="004069BE" w:rsidRDefault="004069BE">
      <w:pPr>
        <w:rPr>
          <w:i/>
        </w:rPr>
      </w:pPr>
      <w:r>
        <w:rPr>
          <w:i/>
        </w:rPr>
        <w:t>1. W tabeli poniżej opisz wszystkie odkryte błędy (w razie potrzeby rozszerz tabele o nowe wiersze).</w:t>
      </w:r>
    </w:p>
    <w:tbl>
      <w:tblPr>
        <w:tblStyle w:val="Tabela-Siatka"/>
        <w:tblW w:w="9464" w:type="dxa"/>
        <w:tblLook w:val="04A0" w:firstRow="1" w:lastRow="0" w:firstColumn="1" w:lastColumn="0" w:noHBand="0" w:noVBand="1"/>
      </w:tblPr>
      <w:tblGrid>
        <w:gridCol w:w="534"/>
        <w:gridCol w:w="3827"/>
        <w:gridCol w:w="5103"/>
      </w:tblGrid>
      <w:tr w:rsidR="004069BE" w14:paraId="0151FE29" w14:textId="77777777" w:rsidTr="004069BE">
        <w:tc>
          <w:tcPr>
            <w:tcW w:w="534" w:type="dxa"/>
          </w:tcPr>
          <w:p w14:paraId="34253ADE" w14:textId="77777777" w:rsidR="004069BE" w:rsidRPr="004069BE" w:rsidRDefault="004069BE">
            <w:pPr>
              <w:rPr>
                <w:b/>
              </w:rPr>
            </w:pPr>
            <w:r w:rsidRPr="004069BE">
              <w:rPr>
                <w:b/>
              </w:rPr>
              <w:t>Nr</w:t>
            </w:r>
          </w:p>
        </w:tc>
        <w:tc>
          <w:tcPr>
            <w:tcW w:w="3827" w:type="dxa"/>
          </w:tcPr>
          <w:p w14:paraId="1350282C" w14:textId="77777777" w:rsidR="004069BE" w:rsidRPr="004069BE" w:rsidRDefault="004069BE">
            <w:pPr>
              <w:rPr>
                <w:b/>
              </w:rPr>
            </w:pPr>
            <w:r>
              <w:rPr>
                <w:b/>
              </w:rPr>
              <w:t>Opis</w:t>
            </w:r>
            <w:r w:rsidRPr="004069BE">
              <w:rPr>
                <w:b/>
              </w:rPr>
              <w:t xml:space="preserve"> wykryte</w:t>
            </w:r>
            <w:r>
              <w:rPr>
                <w:b/>
              </w:rPr>
              <w:t>go</w:t>
            </w:r>
            <w:r w:rsidRPr="004069BE">
              <w:rPr>
                <w:b/>
              </w:rPr>
              <w:t xml:space="preserve"> błędu.</w:t>
            </w:r>
          </w:p>
        </w:tc>
        <w:tc>
          <w:tcPr>
            <w:tcW w:w="5103" w:type="dxa"/>
          </w:tcPr>
          <w:p w14:paraId="0521EB71" w14:textId="77777777" w:rsidR="004069BE" w:rsidRPr="004069BE" w:rsidRDefault="004069BE">
            <w:pPr>
              <w:rPr>
                <w:b/>
              </w:rPr>
            </w:pPr>
            <w:r w:rsidRPr="004069BE">
              <w:rPr>
                <w:b/>
              </w:rPr>
              <w:t>Opisz usunięcia błędu.</w:t>
            </w:r>
          </w:p>
        </w:tc>
      </w:tr>
      <w:tr w:rsidR="004069BE" w14:paraId="4E44098B" w14:textId="77777777" w:rsidTr="004069BE">
        <w:tc>
          <w:tcPr>
            <w:tcW w:w="534" w:type="dxa"/>
          </w:tcPr>
          <w:p w14:paraId="41900F89" w14:textId="77777777" w:rsidR="004069BE" w:rsidRDefault="004069BE">
            <w:r>
              <w:t>1.</w:t>
            </w:r>
          </w:p>
        </w:tc>
        <w:tc>
          <w:tcPr>
            <w:tcW w:w="3827" w:type="dxa"/>
          </w:tcPr>
          <w:p w14:paraId="4EB0CDCA" w14:textId="77777777" w:rsidR="004069BE" w:rsidRPr="004069BE" w:rsidRDefault="004069BE">
            <w:pPr>
              <w:rPr>
                <w:color w:val="943634" w:themeColor="accent2" w:themeShade="BF"/>
              </w:rPr>
            </w:pPr>
            <w:r w:rsidRPr="004069BE">
              <w:rPr>
                <w:color w:val="943634" w:themeColor="accent2" w:themeShade="BF"/>
              </w:rPr>
              <w:t>(przykład) Raport jest generowany tylko raz, a nie po 100 zapytaniach. Błędny warunek generowania raportu.</w:t>
            </w:r>
          </w:p>
          <w:p w14:paraId="6FD3AD93" w14:textId="77777777" w:rsidR="004069BE" w:rsidRPr="004069BE" w:rsidRDefault="004069BE">
            <w:pPr>
              <w:rPr>
                <w:color w:val="943634" w:themeColor="accent2" w:themeShade="BF"/>
              </w:rPr>
            </w:pPr>
          </w:p>
        </w:tc>
        <w:tc>
          <w:tcPr>
            <w:tcW w:w="5103" w:type="dxa"/>
          </w:tcPr>
          <w:p w14:paraId="26B6CF86" w14:textId="77777777" w:rsidR="004069BE" w:rsidRPr="004069BE" w:rsidRDefault="00BB5D77">
            <w:pPr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Poprawione/</w:t>
            </w:r>
            <w:r w:rsidRPr="00BB5D77">
              <w:rPr>
                <w:strike/>
                <w:color w:val="943634" w:themeColor="accent2" w:themeShade="BF"/>
              </w:rPr>
              <w:t>Niepoprawione</w:t>
            </w:r>
            <w:r>
              <w:rPr>
                <w:color w:val="943634" w:themeColor="accent2" w:themeShade="BF"/>
              </w:rPr>
              <w:t xml:space="preserve">. </w:t>
            </w:r>
            <w:r w:rsidR="004069BE" w:rsidRPr="004069BE">
              <w:rPr>
                <w:color w:val="943634" w:themeColor="accent2" w:themeShade="BF"/>
              </w:rPr>
              <w:t>Zmienna pomocnicza odpowiedzialna za zliczanie ilości danych nie była zerowana po każdych 100 zapytaniach. Dodano zerowanie zmiennej. (plik: main.cpp, linia 156)</w:t>
            </w:r>
          </w:p>
        </w:tc>
      </w:tr>
      <w:tr w:rsidR="004069BE" w14:paraId="1182F934" w14:textId="77777777" w:rsidTr="004069BE">
        <w:tc>
          <w:tcPr>
            <w:tcW w:w="534" w:type="dxa"/>
          </w:tcPr>
          <w:p w14:paraId="232EE660" w14:textId="77777777" w:rsidR="004069BE" w:rsidRDefault="004069BE">
            <w:r>
              <w:t>2.</w:t>
            </w:r>
          </w:p>
        </w:tc>
        <w:tc>
          <w:tcPr>
            <w:tcW w:w="3827" w:type="dxa"/>
          </w:tcPr>
          <w:p w14:paraId="5948B249" w14:textId="179D29F2" w:rsidR="004069BE" w:rsidRDefault="00EF52DA">
            <w:r>
              <w:t>W ustawieniach przyciski są źle widoczne</w:t>
            </w:r>
            <w:r w:rsidR="0092779C">
              <w:t>.</w:t>
            </w:r>
          </w:p>
        </w:tc>
        <w:tc>
          <w:tcPr>
            <w:tcW w:w="5103" w:type="dxa"/>
          </w:tcPr>
          <w:p w14:paraId="54EC8A50" w14:textId="2FF1CECB" w:rsidR="004069BE" w:rsidRPr="00EF52DA" w:rsidRDefault="00EF52DA">
            <w:r>
              <w:t>Poprawione/</w:t>
            </w:r>
            <w:r w:rsidRPr="00EF52DA">
              <w:rPr>
                <w:strike/>
              </w:rPr>
              <w:t>Niepoprawione</w:t>
            </w:r>
            <w:r>
              <w:rPr>
                <w:strike/>
              </w:rPr>
              <w:t xml:space="preserve">. </w:t>
            </w:r>
            <w:r>
              <w:t>Przesunięto wszystkie przyciski w prawo, tak aby nie powodowały problemu.</w:t>
            </w:r>
          </w:p>
        </w:tc>
      </w:tr>
      <w:tr w:rsidR="004069BE" w14:paraId="7149D1C3" w14:textId="77777777" w:rsidTr="004069BE">
        <w:tc>
          <w:tcPr>
            <w:tcW w:w="534" w:type="dxa"/>
          </w:tcPr>
          <w:p w14:paraId="689F0712" w14:textId="77777777" w:rsidR="004069BE" w:rsidRDefault="004069BE">
            <w:r>
              <w:t>3.</w:t>
            </w:r>
          </w:p>
        </w:tc>
        <w:tc>
          <w:tcPr>
            <w:tcW w:w="3827" w:type="dxa"/>
          </w:tcPr>
          <w:p w14:paraId="37DF2CCF" w14:textId="66925E58" w:rsidR="004069BE" w:rsidRDefault="0092779C">
            <w:r>
              <w:t xml:space="preserve">Po wejściu w </w:t>
            </w:r>
            <w:proofErr w:type="spellStart"/>
            <w:r>
              <w:t>Browse</w:t>
            </w:r>
            <w:proofErr w:type="spellEnd"/>
            <w:r>
              <w:t xml:space="preserve"> Notes, wybraniu jakiegoś pliku z notatkami i wybraniu podsumowania tego pliku, zapisywało nowy plik do folderu z podsumowaniami z całą treścią notatek zamiast z wygenerowanym podsumowaniem.</w:t>
            </w:r>
          </w:p>
        </w:tc>
        <w:tc>
          <w:tcPr>
            <w:tcW w:w="5103" w:type="dxa"/>
          </w:tcPr>
          <w:p w14:paraId="07C6D0ED" w14:textId="1F673AE4" w:rsidR="004069BE" w:rsidRPr="0092779C" w:rsidRDefault="0092779C">
            <w:r>
              <w:t>Poprawione/</w:t>
            </w:r>
            <w:r w:rsidRPr="0092779C">
              <w:rPr>
                <w:strike/>
              </w:rPr>
              <w:t>Niepoprawione</w:t>
            </w:r>
            <w:r>
              <w:rPr>
                <w:strike/>
              </w:rPr>
              <w:t xml:space="preserve">. </w:t>
            </w:r>
            <w:r>
              <w:t>Poprawnie podłączono generowanie podsumowań do tego przycisku.</w:t>
            </w:r>
          </w:p>
        </w:tc>
      </w:tr>
      <w:tr w:rsidR="004069BE" w14:paraId="32BBA0AD" w14:textId="77777777" w:rsidTr="004069BE">
        <w:tc>
          <w:tcPr>
            <w:tcW w:w="534" w:type="dxa"/>
          </w:tcPr>
          <w:p w14:paraId="3801127D" w14:textId="77777777" w:rsidR="004069BE" w:rsidRDefault="004069BE">
            <w:r>
              <w:t>4.</w:t>
            </w:r>
          </w:p>
        </w:tc>
        <w:tc>
          <w:tcPr>
            <w:tcW w:w="3827" w:type="dxa"/>
          </w:tcPr>
          <w:p w14:paraId="1C2F0793" w14:textId="30DE296A" w:rsidR="004069BE" w:rsidRDefault="0092779C">
            <w:r>
              <w:t>Opcja maksymalnego rozmiaru pliku nagrania nie działa w praktyce.</w:t>
            </w:r>
          </w:p>
        </w:tc>
        <w:tc>
          <w:tcPr>
            <w:tcW w:w="5103" w:type="dxa"/>
          </w:tcPr>
          <w:p w14:paraId="534254CA" w14:textId="1BDC851F" w:rsidR="004069BE" w:rsidRDefault="0092779C">
            <w:r w:rsidRPr="0092779C">
              <w:rPr>
                <w:strike/>
              </w:rPr>
              <w:t>Poprawione</w:t>
            </w:r>
            <w:r>
              <w:t>/Niepoprawione.</w:t>
            </w:r>
          </w:p>
        </w:tc>
      </w:tr>
      <w:tr w:rsidR="004069BE" w14:paraId="0473E4D7" w14:textId="77777777" w:rsidTr="004069BE">
        <w:tc>
          <w:tcPr>
            <w:tcW w:w="534" w:type="dxa"/>
          </w:tcPr>
          <w:p w14:paraId="630FD7C6" w14:textId="77777777" w:rsidR="004069BE" w:rsidRDefault="004069BE">
            <w:r>
              <w:t>5.</w:t>
            </w:r>
          </w:p>
        </w:tc>
        <w:tc>
          <w:tcPr>
            <w:tcW w:w="3827" w:type="dxa"/>
          </w:tcPr>
          <w:p w14:paraId="71D5B958" w14:textId="77777777" w:rsidR="004069BE" w:rsidRDefault="004069BE"/>
        </w:tc>
        <w:tc>
          <w:tcPr>
            <w:tcW w:w="5103" w:type="dxa"/>
          </w:tcPr>
          <w:p w14:paraId="2F344CD2" w14:textId="77777777" w:rsidR="004069BE" w:rsidRDefault="004069BE"/>
        </w:tc>
      </w:tr>
      <w:tr w:rsidR="004069BE" w14:paraId="1E838CC2" w14:textId="77777777" w:rsidTr="004069BE">
        <w:tc>
          <w:tcPr>
            <w:tcW w:w="534" w:type="dxa"/>
          </w:tcPr>
          <w:p w14:paraId="6D1EC9B2" w14:textId="77777777" w:rsidR="004069BE" w:rsidRDefault="004069BE">
            <w:r>
              <w:t>6.</w:t>
            </w:r>
          </w:p>
        </w:tc>
        <w:tc>
          <w:tcPr>
            <w:tcW w:w="3827" w:type="dxa"/>
          </w:tcPr>
          <w:p w14:paraId="512C9757" w14:textId="77777777" w:rsidR="004069BE" w:rsidRDefault="004069BE"/>
        </w:tc>
        <w:tc>
          <w:tcPr>
            <w:tcW w:w="5103" w:type="dxa"/>
          </w:tcPr>
          <w:p w14:paraId="36B6D12D" w14:textId="77777777" w:rsidR="004069BE" w:rsidRDefault="004069BE"/>
        </w:tc>
      </w:tr>
    </w:tbl>
    <w:p w14:paraId="37BBA70C" w14:textId="77777777" w:rsidR="004069BE" w:rsidRDefault="004069BE"/>
    <w:p w14:paraId="35045685" w14:textId="77777777" w:rsidR="004069BE" w:rsidRDefault="001E25F9">
      <w:r>
        <w:t>2</w:t>
      </w:r>
      <w:r w:rsidR="004069BE">
        <w:t>.</w:t>
      </w:r>
      <w:r>
        <w:t xml:space="preserve"> W tabeli poniżej opisz </w:t>
      </w:r>
      <w:r w:rsidR="00C22DA3">
        <w:t xml:space="preserve">przetestowane funkcjonalności </w:t>
      </w:r>
      <w:r w:rsidR="00C22DA3" w:rsidRPr="00C22DA3">
        <w:rPr>
          <w:i/>
        </w:rPr>
        <w:t>(w razie potrzeby rozszerz tabele o nowe wiersze).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927"/>
      </w:tblGrid>
      <w:tr w:rsidR="00BB5D77" w14:paraId="0401F08A" w14:textId="77777777" w:rsidTr="00BB5D77">
        <w:tc>
          <w:tcPr>
            <w:tcW w:w="534" w:type="dxa"/>
          </w:tcPr>
          <w:p w14:paraId="0277FA05" w14:textId="77777777" w:rsidR="00BB5D77" w:rsidRPr="00C22DA3" w:rsidRDefault="00BB5D77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827" w:type="dxa"/>
          </w:tcPr>
          <w:p w14:paraId="4FBF5327" w14:textId="77777777" w:rsidR="00BB5D77" w:rsidRPr="00C22DA3" w:rsidRDefault="00BB5D77">
            <w:pPr>
              <w:rPr>
                <w:b/>
              </w:rPr>
            </w:pPr>
            <w:r w:rsidRPr="00C22DA3">
              <w:rPr>
                <w:b/>
              </w:rPr>
              <w:t>Funkcjonalność</w:t>
            </w:r>
          </w:p>
        </w:tc>
        <w:tc>
          <w:tcPr>
            <w:tcW w:w="4927" w:type="dxa"/>
          </w:tcPr>
          <w:p w14:paraId="79E5E7FE" w14:textId="77777777" w:rsidR="00BB5D77" w:rsidRPr="00C22DA3" w:rsidRDefault="00BB5D77">
            <w:pPr>
              <w:rPr>
                <w:b/>
              </w:rPr>
            </w:pPr>
            <w:r w:rsidRPr="00C22DA3">
              <w:rPr>
                <w:b/>
              </w:rPr>
              <w:t>Uwagi</w:t>
            </w:r>
          </w:p>
        </w:tc>
      </w:tr>
      <w:tr w:rsidR="00BB5D77" w14:paraId="582FF8CE" w14:textId="77777777" w:rsidTr="00BB5D77">
        <w:tc>
          <w:tcPr>
            <w:tcW w:w="534" w:type="dxa"/>
          </w:tcPr>
          <w:p w14:paraId="2B1A0BFB" w14:textId="14D9E50C" w:rsidR="00BB5D77" w:rsidRDefault="0092779C">
            <w:r>
              <w:t>1</w:t>
            </w:r>
            <w:r w:rsidR="00BB5D77">
              <w:t>.</w:t>
            </w:r>
          </w:p>
        </w:tc>
        <w:tc>
          <w:tcPr>
            <w:tcW w:w="3827" w:type="dxa"/>
          </w:tcPr>
          <w:p w14:paraId="214A6F05" w14:textId="12803D4C" w:rsidR="00BB5D77" w:rsidRDefault="00EF52DA">
            <w:r>
              <w:t>Użytkownik kończy nagrywanie.</w:t>
            </w:r>
          </w:p>
        </w:tc>
        <w:tc>
          <w:tcPr>
            <w:tcW w:w="4927" w:type="dxa"/>
          </w:tcPr>
          <w:p w14:paraId="3F91D1F2" w14:textId="3512C560" w:rsidR="00BB5D77" w:rsidRDefault="00EF52DA">
            <w:r>
              <w:t xml:space="preserve">Funkcjonalność działa poprawnie, po zakończeniu nagrywania, plik z nagraniem zostaje zapisany do folderu </w:t>
            </w:r>
            <w:proofErr w:type="spellStart"/>
            <w:r>
              <w:t>Recordings</w:t>
            </w:r>
            <w:proofErr w:type="spellEnd"/>
          </w:p>
        </w:tc>
      </w:tr>
      <w:tr w:rsidR="00BB5D77" w14:paraId="4F61184A" w14:textId="77777777" w:rsidTr="00BB5D77">
        <w:tc>
          <w:tcPr>
            <w:tcW w:w="534" w:type="dxa"/>
          </w:tcPr>
          <w:p w14:paraId="4368EEB9" w14:textId="2FAD0531" w:rsidR="00BB5D77" w:rsidRDefault="0092779C">
            <w:r>
              <w:t>2</w:t>
            </w:r>
            <w:r w:rsidR="00BB5D77">
              <w:t>.</w:t>
            </w:r>
          </w:p>
        </w:tc>
        <w:tc>
          <w:tcPr>
            <w:tcW w:w="3827" w:type="dxa"/>
          </w:tcPr>
          <w:p w14:paraId="2B9AFAA9" w14:textId="281949DC" w:rsidR="00BB5D77" w:rsidRDefault="00EF52DA">
            <w:r>
              <w:t xml:space="preserve">Użytkownik zmienia nazwę pliku (notatek, podsumowania, </w:t>
            </w:r>
            <w:proofErr w:type="spellStart"/>
            <w:r>
              <w:t>screenshotów</w:t>
            </w:r>
            <w:proofErr w:type="spellEnd"/>
            <w:r>
              <w:t>, nagrań)</w:t>
            </w:r>
          </w:p>
        </w:tc>
        <w:tc>
          <w:tcPr>
            <w:tcW w:w="4927" w:type="dxa"/>
          </w:tcPr>
          <w:p w14:paraId="738EFBDC" w14:textId="5C6CE086" w:rsidR="00BB5D77" w:rsidRDefault="00EF52DA">
            <w:r>
              <w:t>Funkcjonalność działa poprawnie, nazwa pliku zostaje zmieniona.</w:t>
            </w:r>
          </w:p>
        </w:tc>
      </w:tr>
      <w:tr w:rsidR="00BB5D77" w14:paraId="5C48DCF7" w14:textId="77777777" w:rsidTr="00BB5D77">
        <w:tc>
          <w:tcPr>
            <w:tcW w:w="534" w:type="dxa"/>
          </w:tcPr>
          <w:p w14:paraId="5AEDA1FA" w14:textId="52885615" w:rsidR="00BB5D77" w:rsidRDefault="0092779C">
            <w:r>
              <w:t>3</w:t>
            </w:r>
            <w:r w:rsidR="00BB5D77">
              <w:t>.</w:t>
            </w:r>
          </w:p>
        </w:tc>
        <w:tc>
          <w:tcPr>
            <w:tcW w:w="3827" w:type="dxa"/>
          </w:tcPr>
          <w:p w14:paraId="696BDE84" w14:textId="40613F1D" w:rsidR="00BB5D77" w:rsidRDefault="00EF52DA">
            <w:r>
              <w:t>Użytkownik otwiera dany plik.</w:t>
            </w:r>
          </w:p>
        </w:tc>
        <w:tc>
          <w:tcPr>
            <w:tcW w:w="4927" w:type="dxa"/>
          </w:tcPr>
          <w:p w14:paraId="6A4460F7" w14:textId="447F95C8" w:rsidR="00BB5D77" w:rsidRDefault="00EF52DA">
            <w:r>
              <w:t>Funkcjonalność działa poprawnie, plik pokazuje się na ekranie.</w:t>
            </w:r>
          </w:p>
        </w:tc>
      </w:tr>
      <w:tr w:rsidR="00BB5D77" w14:paraId="407D5081" w14:textId="77777777" w:rsidTr="00EF52DA">
        <w:trPr>
          <w:trHeight w:val="563"/>
        </w:trPr>
        <w:tc>
          <w:tcPr>
            <w:tcW w:w="534" w:type="dxa"/>
          </w:tcPr>
          <w:p w14:paraId="7251C585" w14:textId="716592D4" w:rsidR="00BB5D77" w:rsidRDefault="0092779C">
            <w:r>
              <w:t>4</w:t>
            </w:r>
            <w:r w:rsidR="00BB5D77">
              <w:t>.</w:t>
            </w:r>
          </w:p>
        </w:tc>
        <w:tc>
          <w:tcPr>
            <w:tcW w:w="3827" w:type="dxa"/>
          </w:tcPr>
          <w:p w14:paraId="5E88F023" w14:textId="77777777" w:rsidR="00BB5D77" w:rsidRDefault="00EF52DA">
            <w:r>
              <w:t>Użytkownik usuwa plik.</w:t>
            </w:r>
          </w:p>
          <w:p w14:paraId="46137EB2" w14:textId="6E27D889" w:rsidR="00EF52DA" w:rsidRDefault="00EF52DA"/>
        </w:tc>
        <w:tc>
          <w:tcPr>
            <w:tcW w:w="4927" w:type="dxa"/>
          </w:tcPr>
          <w:p w14:paraId="74F04468" w14:textId="7A212650" w:rsidR="00EF52DA" w:rsidRDefault="00EF52DA">
            <w:r>
              <w:t>Funkcjonalność działa poprawnie, plik zostaje usunięty z folderu.</w:t>
            </w:r>
          </w:p>
        </w:tc>
      </w:tr>
      <w:tr w:rsidR="00EF52DA" w14:paraId="0C2934C4" w14:textId="77777777" w:rsidTr="00EF52DA">
        <w:trPr>
          <w:trHeight w:val="563"/>
        </w:trPr>
        <w:tc>
          <w:tcPr>
            <w:tcW w:w="534" w:type="dxa"/>
          </w:tcPr>
          <w:p w14:paraId="767961D8" w14:textId="10910694" w:rsidR="00EF52DA" w:rsidRDefault="0092779C">
            <w:r>
              <w:t>5</w:t>
            </w:r>
            <w:r w:rsidR="00EF52DA">
              <w:t>.</w:t>
            </w:r>
          </w:p>
        </w:tc>
        <w:tc>
          <w:tcPr>
            <w:tcW w:w="3827" w:type="dxa"/>
          </w:tcPr>
          <w:p w14:paraId="29AB886B" w14:textId="4DF3620B" w:rsidR="00EF52DA" w:rsidRDefault="00EF52DA">
            <w:r>
              <w:t xml:space="preserve">Użytkownik wybiera przycisk </w:t>
            </w:r>
            <w:proofErr w:type="spellStart"/>
            <w:r>
              <w:t>Summarize</w:t>
            </w:r>
            <w:proofErr w:type="spellEnd"/>
            <w:r>
              <w:t xml:space="preserve"> Notes.</w:t>
            </w:r>
          </w:p>
        </w:tc>
        <w:tc>
          <w:tcPr>
            <w:tcW w:w="4927" w:type="dxa"/>
          </w:tcPr>
          <w:p w14:paraId="349D288B" w14:textId="08A58025" w:rsidR="00EF52DA" w:rsidRDefault="00EF52DA">
            <w:r>
              <w:t>Funkcjonalność działa poprawnie, po chwili zostaje wygenerowane podsumowanie notatek.</w:t>
            </w:r>
          </w:p>
        </w:tc>
      </w:tr>
      <w:tr w:rsidR="0092779C" w14:paraId="5739BFB7" w14:textId="77777777" w:rsidTr="00EF52DA">
        <w:trPr>
          <w:trHeight w:val="563"/>
        </w:trPr>
        <w:tc>
          <w:tcPr>
            <w:tcW w:w="534" w:type="dxa"/>
          </w:tcPr>
          <w:p w14:paraId="29AE4017" w14:textId="3542035B" w:rsidR="0092779C" w:rsidRDefault="0092779C">
            <w:r>
              <w:t>6.</w:t>
            </w:r>
          </w:p>
        </w:tc>
        <w:tc>
          <w:tcPr>
            <w:tcW w:w="3827" w:type="dxa"/>
          </w:tcPr>
          <w:p w14:paraId="1CDD7AAA" w14:textId="369DDCB3" w:rsidR="0092779C" w:rsidRDefault="0092779C">
            <w:r>
              <w:t xml:space="preserve">Użytkownik ustawia co jaki czas jest robiony </w:t>
            </w:r>
            <w:proofErr w:type="spellStart"/>
            <w:r>
              <w:t>screenshot</w:t>
            </w:r>
            <w:proofErr w:type="spellEnd"/>
            <w:r>
              <w:t>.</w:t>
            </w:r>
          </w:p>
        </w:tc>
        <w:tc>
          <w:tcPr>
            <w:tcW w:w="4927" w:type="dxa"/>
          </w:tcPr>
          <w:p w14:paraId="77B78A18" w14:textId="4729548B" w:rsidR="0092779C" w:rsidRDefault="0092779C">
            <w:r>
              <w:t xml:space="preserve">Funkcjonalność działa poprawnie, </w:t>
            </w:r>
            <w:proofErr w:type="spellStart"/>
            <w:r>
              <w:t>screenshoty</w:t>
            </w:r>
            <w:proofErr w:type="spellEnd"/>
            <w:r>
              <w:t xml:space="preserve"> są robione co ustawiony okres czasu.</w:t>
            </w:r>
          </w:p>
        </w:tc>
      </w:tr>
    </w:tbl>
    <w:p w14:paraId="22862F1F" w14:textId="77777777" w:rsidR="003E5BD6" w:rsidRDefault="003E5BD6"/>
    <w:p w14:paraId="10CA6BF7" w14:textId="77777777" w:rsidR="003E5BD6" w:rsidRPr="003E5BD6" w:rsidRDefault="003E5BD6"/>
    <w:sectPr w:rsidR="003E5BD6" w:rsidRPr="003E5BD6" w:rsidSect="00826C2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6CE00" w14:textId="77777777" w:rsidR="00592CFD" w:rsidRDefault="00592CFD" w:rsidP="000734E6">
      <w:pPr>
        <w:spacing w:after="0" w:line="240" w:lineRule="auto"/>
      </w:pPr>
      <w:r>
        <w:separator/>
      </w:r>
    </w:p>
  </w:endnote>
  <w:endnote w:type="continuationSeparator" w:id="0">
    <w:p w14:paraId="5143C443" w14:textId="77777777" w:rsidR="00592CFD" w:rsidRDefault="00592CFD" w:rsidP="0007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0A4D4" w14:textId="77777777" w:rsidR="000734E6" w:rsidRPr="000734E6" w:rsidRDefault="000734E6">
    <w:pPr>
      <w:pStyle w:val="Stopka"/>
      <w:rPr>
        <w:i/>
      </w:rPr>
    </w:pPr>
    <w:r w:rsidRPr="000734E6">
      <w:rPr>
        <w:i/>
      </w:rPr>
      <w:t xml:space="preserve">Raporty należy </w:t>
    </w:r>
    <w:r w:rsidR="00A95C26">
      <w:rPr>
        <w:i/>
      </w:rPr>
      <w:t>dołączyć do dokumentacji projektu podczas jego oddawania.</w:t>
    </w:r>
  </w:p>
  <w:p w14:paraId="5F204D61" w14:textId="77777777" w:rsidR="000734E6" w:rsidRDefault="000734E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3C260" w14:textId="77777777" w:rsidR="00592CFD" w:rsidRDefault="00592CFD" w:rsidP="000734E6">
      <w:pPr>
        <w:spacing w:after="0" w:line="240" w:lineRule="auto"/>
      </w:pPr>
      <w:r>
        <w:separator/>
      </w:r>
    </w:p>
  </w:footnote>
  <w:footnote w:type="continuationSeparator" w:id="0">
    <w:p w14:paraId="3B21698C" w14:textId="77777777" w:rsidR="00592CFD" w:rsidRDefault="00592CFD" w:rsidP="00073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E46"/>
    <w:rsid w:val="00007CC2"/>
    <w:rsid w:val="00012744"/>
    <w:rsid w:val="000240A5"/>
    <w:rsid w:val="00027D5B"/>
    <w:rsid w:val="00047B16"/>
    <w:rsid w:val="00051E5A"/>
    <w:rsid w:val="000734E6"/>
    <w:rsid w:val="000D71C6"/>
    <w:rsid w:val="000E4A51"/>
    <w:rsid w:val="00137F5C"/>
    <w:rsid w:val="00145FD1"/>
    <w:rsid w:val="001E25F9"/>
    <w:rsid w:val="001F4FD9"/>
    <w:rsid w:val="00255FFB"/>
    <w:rsid w:val="00345598"/>
    <w:rsid w:val="003E5BD6"/>
    <w:rsid w:val="003F2445"/>
    <w:rsid w:val="004069BE"/>
    <w:rsid w:val="00483FEA"/>
    <w:rsid w:val="004B0C12"/>
    <w:rsid w:val="004D5F53"/>
    <w:rsid w:val="005541CF"/>
    <w:rsid w:val="00592CFD"/>
    <w:rsid w:val="0061173D"/>
    <w:rsid w:val="00632276"/>
    <w:rsid w:val="00671FBC"/>
    <w:rsid w:val="006B1B54"/>
    <w:rsid w:val="007033A8"/>
    <w:rsid w:val="00713F24"/>
    <w:rsid w:val="00774096"/>
    <w:rsid w:val="007A40E5"/>
    <w:rsid w:val="00805510"/>
    <w:rsid w:val="00826C29"/>
    <w:rsid w:val="00910F6B"/>
    <w:rsid w:val="0092779C"/>
    <w:rsid w:val="00960BF0"/>
    <w:rsid w:val="009C20A4"/>
    <w:rsid w:val="00A02EC5"/>
    <w:rsid w:val="00A05E46"/>
    <w:rsid w:val="00A1093E"/>
    <w:rsid w:val="00A95C26"/>
    <w:rsid w:val="00AC4BE3"/>
    <w:rsid w:val="00BB5D77"/>
    <w:rsid w:val="00BD074F"/>
    <w:rsid w:val="00C22DA3"/>
    <w:rsid w:val="00C83097"/>
    <w:rsid w:val="00CC3433"/>
    <w:rsid w:val="00D7795D"/>
    <w:rsid w:val="00E3479A"/>
    <w:rsid w:val="00E46228"/>
    <w:rsid w:val="00E846BC"/>
    <w:rsid w:val="00EE1FD1"/>
    <w:rsid w:val="00EF52DA"/>
    <w:rsid w:val="00F13B33"/>
    <w:rsid w:val="00F716DA"/>
    <w:rsid w:val="00F822D5"/>
    <w:rsid w:val="00FC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0A0FD"/>
  <w15:docId w15:val="{242B4966-91C8-4B74-9940-BDEC5DEC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26C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05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5E46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A05E46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semiHidden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734E6"/>
  </w:style>
  <w:style w:type="paragraph" w:styleId="Stopka">
    <w:name w:val="footer"/>
    <w:basedOn w:val="Normalny"/>
    <w:link w:val="StopkaZnak"/>
    <w:uiPriority w:val="99"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34E6"/>
  </w:style>
  <w:style w:type="table" w:styleId="Tabela-Siatka">
    <w:name w:val="Table Grid"/>
    <w:basedOn w:val="Standardowy"/>
    <w:uiPriority w:val="59"/>
    <w:rsid w:val="00A95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A95C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Wojciech Barnaś</cp:lastModifiedBy>
  <cp:revision>2</cp:revision>
  <dcterms:created xsi:type="dcterms:W3CDTF">2025-02-04T14:15:00Z</dcterms:created>
  <dcterms:modified xsi:type="dcterms:W3CDTF">2025-02-04T14:15:00Z</dcterms:modified>
</cp:coreProperties>
</file>