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Atlas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create [Pull Requests](https://github.com/alibaba/atlas/compare) or open [Issues](https://github.com/alibaba/atlas/issues/new) for bugfix, doc, example, suggestion and anything.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 Management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         &lt;--- PR(hotfix/typo/3rd-PR)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 PR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{domain}-feature-{date}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 Branches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`master` branch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 `master` is the latest (pre-)release branch.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`dev` branch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 `dev` is the stable developing branch. [Github Release](https://help.github.com/articles/creating-releases/) is used to publish a (pre-)release version to `master` branch.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 ***It's RECOMMENDED to commit hotfix (like typo) or feature PR to `dev`***.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`{domain}-feature-{date}` branch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 The branch for a developing iteration, e.g. `core-feature-20170118` is an atlas-core developing iteration which is done at 2017.01.18. `{domain}` consists of `core`, `update`, `plugin` and `aapt`.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 **DO NOT commit any PR to such a branch**.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 Name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{module}-{action}-{shortName}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`{module}`, see [commit log module](#commit-log)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`{action}`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`feature`: checkout from `{module}` and merge to `{module}` later. If `{module}` not exists, merge to `dev`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`bugfix`: like `feature`, for bugfix only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`hotfix`: checkout from `master` or release `tag`, merge to `master` and `{module}` later. If `{module}` not exists, merge to `dev`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`core-bugfix-memory`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`plugin-feature-redex`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`update-hotfix-sequence`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Log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[{module}] {description}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`{module}`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Including: atlas-core, atlas-aapt, atlas-update, atlas-gradle-plugin, atlas-doc, atlas-website, atlas-demo, test, all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`{description}`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It's ***RECOMMENDED*** to close issue with syntax `close #66` or `fix #66`, see [the doc](https://help.github.com/articles/closing-issues-via-commit-messages/) for more detail. It's useful for responding issues.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`[all] close #66, add refreshing for memory`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`[atlas-doc] fix #68, update some instruction`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`[atlas-demo] remove abc`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Pull Requests](https://github.com/alibaba/atlas/compare).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contribute code to Atlas, you (or the legal entity you represent) must sign the Contributor License Agreement (CLA).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read and sign the [Alibaba CLA](https://cla-assistant.io/alibaba/atlas) online.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CLA assistant service works properly, please make sure you have added email address that your commits linked to GitHub account.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[How to setting your Email address in Git](https://help.github.com/articles/setting-your-email-in-git/) and [How to adding an email address to your GitHub Account](https://help.github.com/articles/adding-an-email-address-to-your-github-account/).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