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Apollo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Excited about Apollo and want to make it better? We’re excited too!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is a community of developers just like you, striving to create the best tools and libraries around GraphQL. We welcome anyone who wants to contribute or provide constructive feedback, no matter the age or level of experience. If you want to help but don't know where to start, let us know, and we'll find something for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if you haven't already, sign up for the [Apollo Slack](http://www.apollodata.com/#slack).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features](#feature-requests)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pull requests](#big-prs)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will try to be as helpful as we can on any issue reported, please include the following to maximize the chances of a quick fix: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**Intended outcome:** What you were trying to accomplish when the bug occurred, and as much code as possible related to the source of the problem.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**Actual outcome:** A description of what actually happened, including a screenshot or copy-paste of any related error messages, logs, or other output that might be related. Places to look for information include your browser console, server console, and network logs. Please avoid non-specific phrases like “didn’t work” or “broke”.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reproduce the issue:** Instructions for how the issue can be reproduced by a maintainer or contributor. Be as specific as possible, and only mention what is necessary to reproduce the bug. If possible, build a reproduction with our [error template](https://github.com/apollographql/react-apollo-error-template) to isolate the exact circumstances in which the bug occurs. Avoid speculation over what the cause might be.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good reproduction really helps contributors investigate and resolve your issue quickly. In many cases, the act of creating a minimal reproduction illuminates that the source of the bug was somewhere outside the library in question, saving time and effort for everyone.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but please open an issue for discussion before writing the PR.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Apollo is to respond to other peoples' issues and try to identify the problem or help them work around it. If you’re interested in taking a more active role in this process, please go ahead and respond to issues. And don't forget to say "Hi" on Apollo Slack!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features in Apollo came from suggestions by you, the community! We welcome any ideas about how to make Apollo  better for your use case. Unless there is overwhelming demand for a feature, it might not get implemented immediately, but please include as much information as possible that will help people have a discussion about your proposal: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case:** What are you trying to accomplish, in specific terms? Often, there might already be a good way to do what you need and a new feature is unnecessary, but it’s hard to know without information about the specific use case.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**Could this be a plugin?** In many cases, a feature might be too niche to be included in the core of a library, and is better implemented as a companion package. If there isn’t a way to extend the library to do what you want, could we add additional plugin APIs? It’s important to make the case for why a feature should be part of the core functionality of the library.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there a workaround?** Is this a more convenient way to do something that is already possible, or is there some blocker that makes a workaround unfeasible?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will be labeled as such, and we encourage using GitHub issues as a place to discuss new features and possible implementation designs. Please refrain from submitting a pull request to implement a proposed feature until there is consensus that it should be included. This way, you can avoid putting in work that can’t be merged in.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is a consensus on the need for a new feature, proceed as listed below under “Big PRs”.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bug fixes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to a repository, it’s important to settle on a design before starting on the implementation. This way, we can make sure that major improvements get the care and attention they deserve. Since big changes can be risky and might not always get merged, it’s good to reduce the amount of possible wasted effort by agreeing on an implementation design/plan first.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Open an issue about your bug or feature, as described above.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**Reach consensus.** Some contributors and community members should reach an agreement that this feature or bug is important, and that someone should work on implementing or fixing it.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**Agree on intended behavior.** On the issue, reach an agreement about the desired behavior. In the case of a bug fix, it should be clear what it means for the bug to be fixed, and in the case of a feature, it should be clear what it will be like for developers to use the new feature.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**Agree on implementation plan.** Write a plan for how this feature or bug fix should be implemented. What modules need to be added or rewritten? Should this be one pull request or multiple incremental improvements? Who is going to do each part?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PR.** In the case where multiple dependent patches need to be made to implement the change, only submit one at a time. Otherwise, the others might get stale while the first is reviewed and merged. Make sure to avoid “while we’re here” type changes - if something isn’t relevant to the improvement at hand, it should be in a separate PR; this especially includes code style changes of unrelated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**Review.** At least one core contributor should sign off on the change before it’s merged. Look at the “code review” section below to learn about factors are important in the code review. If you want to expedite the code being merged, try to review your own code first!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**Merge and release!**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guidelines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every piece of code in Apollo packages is reviewed by at least one core contributor familiar with that codebase. Here are some things we look for: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**Required CI checks pass.** This is a prerequisite for the review, and it is the PR author's responsibility. As long as the tests don’t pass, the PR won't get reviewed.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**Simplicity.** Is this the simplest way to achieve the intended goal? If there are too many files, redundant functions, or complex lines of code, suggest a simpler way to do the same thing. In particular, avoid implementing an overly general solution when a simple, small, and pragmatic fix will do.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**Testing.** Do the tests ensure this code won’t break when other stuff changes around it? When it does break, will the tests added help us identify which part of the library has the problem? Did we cover an appropriate set of edge cases? Look at the test coverage report if there is one. Are all significant code paths in the new code exercised at least once?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unnecessary or unrelated changes.** PRs shouldn’t come with random formatting changes, especially in unrelated parts of the code. If there is some refactoring that needs to be done, it should be in a separate PR from a bug fix or feature, if possible.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has appropriate comments.** Code should be commented, or written in a clear “self-documenting” way.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**Idiomatic use of the language.** In TypeScript, make sure the typings are specific and correct. In ES2015, make sure to use imports rather than require and const instead of var, etc. Ideally a linter enforces a lot of this, but use your common sense and follow the style of the surrounding code.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