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atoum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words "**must**", "**must not**", "**should**", "**should not**" and "**may**" in this document are to be interpreted as described in [RFC 2119](http://www.ietf.org/rfc/rfc2119.txt).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find a bug in atoum or think of a new feature you **may** open an issue in the bug tracker.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bug, you **should** provide as much relevant informations as possible. This includes (but is not limited to):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Version (`php -v`),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xDebug version (if loaded),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atoum version (sha1, phar, tag): get it with `bin/atoum --version` or `php atoum.phar --version` or `git rev-parse --short HEAD`,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minimum (non) working example,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clear description of the problem,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Expected and actual results.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**must** also provide a descriptive title.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issue: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Chaining multiple hasConstant assertions fails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|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|---------------|--------------|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atoum version | `dev-master`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atoum SHA1    | `cbf9821`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 version   | `PHP 5.3.29`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xDebug        | not loaded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chaining multiple `hasConstant` assertions atoum reports the following error: `Asserter 'hasConstant' does not exist`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Example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&lt;?php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atoum\shou\tests\units;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atoum;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runner extends atoum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testClass()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$this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-&gt;testedClass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-&gt;hasConstant('runStart')-&gt;isEqualTo('runnerStart')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-&gt;hasConstant('runStop')-&gt;isEqualTo('runnerStop')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-&gt;extends('atoum\shou\observable')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-&gt;implements('atoum\shou\observer')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Actual result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1 error: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atoum\shou\tests\units\runner::testClass():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==&gt; Error E_USER_ERROR in code.php on line 13, generated by file test.php on line 37: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Asserter 'hasConstant' does not exist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Expected result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should either pass or fail nicely, without a non-handled error.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Requesting a new feature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requesting a new feature you **should** ensute that it does not already exist in atoum or any extension.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**must** provide a valid use case for the feature and it **must** be compliant with atoum's mantra (modern, simple and intuitive).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**should** also provide code snippets to illustrate your need and how the feature will be used from a user point of view.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**may** also link to external resources or other tools providing similar features to help reviewers.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Pull Requests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accepted your code contribution **must** follow atoum's [coding style](#coding-style).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**must** write unit tests to cover your modifications.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commit history **should** be as clean as possible: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**should** squash your commits to hide non-valudable commits (coding style fix, unit tests, …),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**should** rebase your branch on top of master to make your pull-request fast-forward,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**must** add a changelog entry.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**must** also provide a descriptive title and a description for your changes. It **may** include code snippets to illustrate how to use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 you added.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respects [the PSR-2 recommendation](http://www.php-fig.org/psr/psr-2/), in addition to some other fixers provided by [the PHP CS Fixer tool](https://github.com/FriendsOfPhp/PHP-CS-Fixer).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coding style, please run the following script: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vendor/bin/php-cs-fixer --dry-run --diff --verbose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Compatibility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 **must** work on PHP from version 5.6 to the latest stable.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need to use a feature that is only available on PHP version greater than 5.6, you **must** either: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version sniffing (`version_compare`),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class exists,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method exists,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…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**must** ensure a consistent behavior on all supported version. If it is not possible, you **must** ensure a correct behavior.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Conventions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Function, variable, constant, class, interface and method **must** be named using `lowerCamelCase`.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or private properties and methods **must not** use an underscore prefix.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Global Variables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variables **must not** be used.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atoum you agree to adopt the [Open CoC](http://todogroup.org/opencodeofconduct/#atoum/team@atoum.org):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friendly and patient,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welcoming,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considerate,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respectful,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careful in the words that we choose,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understand why we disagree.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