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 new issue to clarify any questions, or post in the [General discussion issue](https://github.com/awesome-selfhosted/awesome-selfhosted/issues/89).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guidelines for adding new software to the list are listed in [PULL_REQUEST_TEMPLATE.md](PULL_REQUEST_TEMPLATE.md).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recommendations: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add a new entry, [edit the README.md file](https://github.com/awesome-selfhosted/awesome-selfhosted/edit/master/README.md) through Github's web interface or a text editor, and send a Pull Request.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[Editing files in another user's repository](https://help.github.com/articles/editing-files-in-another-user-s-repository/), [Creating Pull Requests](https://help.github.com/articles/creating-a-pull-request/), [Using Pull Requests](https://help.github.com/articles/using-pull-requests/) for help on sending your patch.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script to help you format new entries is available at (it requires `make` to be installed): `git clone`/[download](https://github.com/awesome-selfhosted/awesome-selfhosted/archive/master.zip) and enter the repository, run `make add` and follow the instructions.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website to help you format new entries is available at https://n8225.github.io/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list of contributors can be updated with `make contrib`.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Software with no development activity for 6-12 months may be removed from the list.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know where to start? Check issues labeled [`help wanted`](https://github.com/awesome-selfhosted/awesome-selfhosted/issues?q=is%3Aissue+is%3Aopen+label%3A%22help+wanted%22) and [`fix`](https://github.com/awesome-selfhosted/awesome-selfhosted/issues?q=is%3Aissue+is%3Aopen+label%3Afix).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