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Shields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 is a community project. We invite your participation through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contributions, issues, and pull requests!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Ways you can help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Financial contributions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financial contributions in full transparency on 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collective](https://opencollective.com/shields). Anyone can file 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expense. If the expense makes sense for the development of the community,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"merged" into the ledger of our open collective by the core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the person who filed the expense will be reimbursed.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quite a backlog of suggestions! If you're new to the project,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you'd like to open a pull request to address one of them: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[![GitHub issues by-label](https://img.shields.io/github/issues/badges/shields/good%20first%20issue.svg)](https://github.com/badges/shields/issues?q=is%3Aissue+is%3Aopen+label%3A%22good+first+issue%22)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documentation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by improving the project's usage and developer instructions.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 are in [/doc](https://github.com/badges/shields/tree/master/doc):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 read the documentation, you can fix mistakes and add your own thoughts.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your pull request follows the documentation but the practice changed,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consider pointing this out and change the documentation for the next person.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documentation is at [contributing.shields.io](https://contributing.shields.io/):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documentation is generated by annotating the code with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[JSDoc](https://jsdoc.app/about-getting-started.html) comments.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[Example](https://github.com/badges/shields/blob/b3be4d94d5ef570b8daccfd088c343a958988843/core/base-service/base-json.js#L26-L41)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a JSDoc comment to some existing code is a great first contribution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 good way to familiarize yourself with the codebase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Helping others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with code review, which reduces bugs, and over time has 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side effect of making the code more readable and therefore more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approachable. It's also a great way to teach and learn. Feel free to jump in!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welcoming, appreciative, and helpful. You can perform first reviews of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changes, like badge additions. These are usually tagged with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 badge][service badge pr tag].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[these impeccable guidelines][code review guidelines].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monitor [issues][], [discussions][] and the [chat room][], and help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 who have questions about contributing to Shields, or using 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projects.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reach out to one of the [maintainers][]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getting started.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 badge pr tag]: https://github.com/badges/shields/pulls?q=is%3Apr+is%3Aopen+label%3Aservice-badge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review guidelines]: https://kickstarter.engineering/a-guide-to-mindful-communication-in-code-reviews-48aab5282e5e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https://github.com/badges/shields/issues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[discussions]: https://github.com/badges/shields/discussions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[chat room]: https://discordapp.com/invite/HjJCwm5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[maintainers]: https://github.com/badges/shields#project-leaders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improvements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_a lot_ of suggestions on file. You can help by weighing in on these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suggestions, which helps convey community need to other contributors who might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them up.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need to post a new comment. Just add a :thumbsup: or :heart: 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post.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suggestion of your own, [search the open issues][issues]. If you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see it, feel free to [open a new issue][open an issue].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an issue]: https://github.com/badges/shields/issues/new/choose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Spreading the word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star the repository. This will help increase the visibility of the project, therefore attracting more users and contributors to Shields!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also asking for [one-time \$10 donations](https://opencollective.com/shields) from developers who use and love Shields, please spread the word!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places to get help: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you're new to the project, a good place to start is the [tutorial][].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need help getting started or implementing a change, [start a discussion][discussions]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your question. We promise it's okay to do that. If there is already an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 open for the feature you're working on, you can post there directly.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can also join the [chat room][] and ask your question there.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[tutorial]: doc/TUTORIAL.md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Badge guidelines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Shields.io hosts integrations for services which are primarily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by developers or which are widely used by developers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left-hand side of a badge should not advertise. It should be a lowercase _noun_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succinctly describing the meaning of the right-hand side.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Except for badges using the `social` style, logos should be _turned off by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default_.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Badge URLs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format of new badges should be of the form `/SERVICE/NOUN/PARAMETERS`.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is further documentation on this in [badge-urls](https://github.com/badges/shields/blob/master/doc/badge-urls.md)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Prettier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formats its source code using Prettier. The most enjoyable way 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Prettier is to let it format code for you when you save. You can [integrate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your editor][integrate prettier].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integrate it into your editor or not, a pre-commit hook will run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 before a commit by default.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[integrate prettier]: https://prettier.io/docs/en/editors.html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or changing a service [please write tests][service-tests].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 pull request, include your service name in brackets in the pull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title. That way, those service tests will run in CI.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**[Travis] Fix timeout issues**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changing other code, please add unit tests.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integration tests, you must have redis installed and in your PATH.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`brew install redis`, `yum install redis`, etc. The test runner will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server automatically.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[service-tests]: https://github.com/badges/shields/blob/master/doc/service-tests.md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organization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[High-level code walkthrough](doc/code-walkthrough.md) describing the layout of the project.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Logos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[documentation for logo usage](doc/logos.md) which includes [contribution guidance](doc/logos.md#contributing-logos)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