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RocksDB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need to do this once, so if you've done this for another Facebook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project, you're good to go. If you are submitting a pull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the first time, just let us know that you have completed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and we can cross-check with your GitHub username.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 to sign a paper copy, we can send you a PDF.  Send us an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or create a new github issue to request the CLA in PDF format.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