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[![Gitter](https://badges.gitter.im/Join%20Chat.svg)](https://gitter.im/go-lang-plugin-org/go-lang-idea-plugin?utm_source=badge&amp;utm_medium=badge&amp;utm_campaign=pr-badge&amp;utm_content=badge)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Contents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[Reporting errors](#reporting-errors)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[Contributing to the code](#contributing-to-the-code)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[Submitting test cases](#submitting-test-cases)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[Building and running the unit tests](#building-and-running-the-unit-tests)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[Configuring and debugging in IntelliJ](#configuring-and-debugging-in-IntelliJ)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[Code Style](#code-style)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[Delve integration](#delve-integration)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[Useful links](#useful-links)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errors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reporting an error, please read the [FAQ](https://github.com/go-lang-plugin-org/go-lang-idea-plugin/wiki/FAQ)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search for the issue in the issue tracker. Also, please don't bump, +1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"me too" issues. Thank you.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simplest way to contribute to the plugin is to report issues you encounter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day to day use.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rule of thumb, always keep in mind that we are developers just like you. So,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you are going to report an issue, think of how you'd like to receive issues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projects. Also, we are doing this in our spare time, so the more information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in the report, the faster we can replicate the problem and get on solving it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that just doing a bunch of ping-pong in comments trying to extract the needed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 from you.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information applies also when you don't have an error that is caught by the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built-in facility but it's something that happens and shouldn't happen (say for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example, a formatting issue).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filing an issue, please answer these questions: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version of Go plugin are you using?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version of IDEA are you using?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version of Java are you using?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did you do?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did you expect to see?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did you see instead?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every time you can, submit the piece of code that's generating the issue.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it might be some proprietary code, take some time and write the smallest code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that can reproduce it and paste it in the issue (or send it as a link to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 Playground](http://play.golang.org/). Screenshots are useful, but, just like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 we can't copy paste code from screenshots either.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ensure that the bug is not reported already, this helps us focusing on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on bug fixes not triage work.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to the code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contribute to the code, go to GitHub and check out the latest version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follow the instructions on how to build the plugin from source. After that, you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start picking some [pending tasks](https://github.com/go-lang-plugin-org/go-lang-idea-plugin/issues) on the issue tracker.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look for issues tags with [up for grabs](https://github.com/go-lang-plugin-org/go-lang-idea-plugin/labels/up%20for%20grabs)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these are some of the easier ones to get started with.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CLA requirement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the plugin requires a signed CLA with JetBrains.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view the steps necessary for this at [this page](http://www.jetbrains.org/display/IJOS/Contribute#Contribute-ContributeCode).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test cases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 test cases is the next best thing you can do to developing on this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project. In fact, you'll actually develop on it since the test code you are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to contribute is still code.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your time or knowledge allows, submitting good test cases for either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existing issues or for issues that you come across will make a huge difference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way we spend time to understand the problems and thus solve them.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Building and running the unit tests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code can be checked out from our Github repository in the usual way. That is, clone the repository with HTTPS or SSH: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clone https://github.com/go-lang-plugin-org/go-lang-idea-plugin.git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Cloning into 'go-lang-idea-plugin'...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Linux/Mac OS X we use gradle as our build system. Gradle is self-installing. This one command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./gradlew buildPlugin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compiles everything, runs the tests, and builds the plugins. The output appears in `build/distributions`.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Configuring and debugging in IntelliJ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[Download](http://www.jetbrains.com/idea/) IDEA Community or Ultimate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Setup the right version of [Grammar-Kit](https://github.com/JetBrains/Grammar-Kit/releases/download/1.4.1/GrammarKit.zip)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sure that **UI Designer** and **Gradle** plugins are turned on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Checkout plugin repo and open the project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Open the copy of go-lang-idea-plugin repository (`File | New | Project from Existing Sources...`) with it. Then import Gradle project. The default project module config should work with a recent IDEA 15 version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Git revert changes to the .idea folder because IDEA Gradle import blows it away (https://youtrack.jetbrains.com/issue/IDEA-146295)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Open `File -&gt; Project Settings`, go to the SDKs entry, click the `+` and select JDK 1.6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Go to the Project entry and make sure that the Project SDK is set to selected SDK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Wait until the source files of the SDK are indexed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or debug the **Go** run configuration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use Mac, you may check follow path while looking for SDK: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/System/Library/Java/JavaVirtualMachines/1.6.0.jdk/Contents/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/Library/Java/JavaVirtualMachines/jdk1.8.0_25.jdk/Contents/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you can use the run configurations provided by the plugin source code to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and play.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multiple branches of the plugin which correspond to different versions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IntelliJ Platform: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- 141 -&gt; can be used for IDEA 14.1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- 144 -&gt; can be used for IDEA 16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master branch will follow the current stable release of IDEA (currently IDEA 15).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to ``` Run -&gt; Run... ``` will provide you with the following run configurations: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`Go` will spawn a new IDEA with the latest version of the plugin enabled.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`All tests` will run all the test cases available in the project. Please make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that all the test cases pass before committing anything (or making a pull request).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`Performance tests` will run all performance test cases available in the project.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`Build plugin` will build plugin distribution archive. All artifacts are stored in `gradle/distributions` directory.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have a look at some [useful links](#useful-links) for getting started with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plugin development on IntelliJ IDEA platform.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IMPORTANT: MacOS X users note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might get the following error ```Unsupported major.minor version 52``` in the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logs or the plugin might not work at all.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version of Java your IDE is running on. Since in 99.9% of the cases it will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Java 6, this means that you compiled the plugin with a different version of Java,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 Java 8.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fix the error, please use Java JDK 6 to compile the plugin and everything should work.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the log files, you can go to ```Help | Show Log in File Manager``` and then the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will be displayed to you.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Style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don't use class comments with information about author or date and time creation.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don't commit anything from `.idea/` directory if you're not very sure what you doing.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Delve integration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syncing the plugin source with the [Delve](https://github.com/derekparker/delve) debugger.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customize delve distribution that's used in the plugin you can use `-Dorg.gradle.project.customDlvPath` for setting up the path to your local version of dlv.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Useful links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further information please see [the official plugin development page](http://confluence.jetbrains.net/display/IDEADEV/PluginDevelopment).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you can read some [tips and tricks](http://tomaszdziurko.pl/2011/09/developing-plugin-intellij-idea-some-tips-and-links/).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all development questions and proposals, you can mail to our [Open API and Plugin Development forum](https://devnet.jetbrains.com/community/idea/open_api_and_plugin_development).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 hacking!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