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Bonobo Git Server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feature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issue for discussing the feature and when agreed that feature is usefull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 an issue with the description of the bug fix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 with the bug fix linked to the issue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C# style guideline from [chodounsky.net](http://chodounsky.net/2012/12/12/csharp-naming-and-layout-guidelines/).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aware of trailing white spaces and different line endings. Don't submit them.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reformat code just for the sake of reformatting.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code [formatting settings](https://github.com/jakubgarfield/Bonobo-Git-Server/blob/master/CodeFormatting.vssettings) for Visual Studio to make your (and my) life easier.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design decisions from the code to make it consistent.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done, make meaningful commits with the reference to the issue ("Add contributing.md #196").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Thank you!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