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case required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**All bug reports and problem issues require a jsFiddle**.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[Please fork this JSFiddle as a baseline](http://jsfiddle.net/simeydotme/fmo50w7n/).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 test case clearly demonstrates the bug or issue.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It contains the bare minimum HTML, CSS, and JavaScript required to demonstrate the bug.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Assets are not minified (we cannot debug .min.js files).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 link to your production site is **not** a reduced test case.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 test case is the best way to get your issue addressed. Without a test case; your issue may be closed.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provide a clear and simple way to reproduce the issue with the provided fiddle.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Slick is designed to be super easy to use, there's always things that can go wrong, especially when interacting with other plugins and complicated websites. If you are **having problems getting Slick to work**, or can't figure something out, **this repository**'s issues section **is not the place to ask about it**.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set up a subreddit for Slick discussion at [reddit.com/r/slickcarousel](http://www.reddit.com/r/slickcarousel/).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gitter chatroom here: [gitter.im/kenwheeler/slick](https://gitter.im/kenwheeler/slick).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 you can ask the world for help, and find out if anyone else has your problem at [stackoverflow](http://stackoverflow.com/search?q=slick+carousel).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these forums as an area to discuss Slick and any issues you may have.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request or propose a feature, please do so in the the Slick subreddit or gitter chat: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[reddit.com/r/slickcarousel](http://www.reddit.com/r/slickcarousel/) / [gitter.im/kenwheeler/slick](https://gitter.im/kenwheeler/slick).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**Contributions are welcome**! That said, please *be prepared to edit* your pull request at request, and provide a jsFiddle of your fork working interoperably with every "mode" that Slick supports, and with varying numbers of slides, slidesToShow &amp; slidesToScroll. Failure to do so will result in your pull request being closed.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*Please note that while Slick is open source, this is still my baby, and by submitting a pull request you are authorizing me to edit or modify it in any way shape or form. You will be listed in Github as a contributor, but I have and will continue to steer the direction of this project.*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