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Libraries.io :heart: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considering contributing. These guidelines outline how to contribute to the [Libraries.io](http://github.com/librariesio) project.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Libraries.io all about?](#whats-librariesio-about)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Libraries.io for?](#who-is-librariesio-for)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know Before I get started?](#what-should-i-know-before-i-get-started)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[Language](#language)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and setup](#setup)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contribute?](#how-can-i-contribute)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enhancements](#suggesting-enhancements)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a new feature](#suggesting-new-features)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contribution](#your-first-contribution)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[Tackling something meatier](#tackling-something-meatier)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talk to other contributors?](#how-can-i-talk-to-other-contributors)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[Chat](#chat)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[Video](#video)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media](#twitter)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Libraries.io's Users?](#who-are-librariesios-users)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workflow](#workflow)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Libraries.io About?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_Our goal is to raise the quality of all software._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outlining our [mission and strategy](/strategy.md) we hope to give you more power to make decisions and determine how best to spend your time. Specifically we tackle three distinct problems: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Discovery: _Helping developers make faster, more informed decisions about the software that they use._</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Maintainability: _Helping maintainers understand more about the software they depend upon and the consumers of their software._</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Sustainability: _Supporting undervalued software by highlighting shortfalls in contribution and funneling support to them._</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problems is our focus for Libraries.io. The other two we are trying to tackle at [Tidelift](https://tidelift.com).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Libraries.io For?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Libraries.io currently caters for the needs of three distinct user groups: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_is hungry for your linked data so she can serve you up search traffic_</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Searcher: _is a developer with a problem, she is looking for something to help solve it._</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 _has a project that is used within and/or incorporates open dependencies. She needs to ensure her project(s) are working as expected for users._</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groups have been expanded into [personas](/personas.md) for contributors to reference.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Know Before I Get Started?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Libraries.io is an open and inclusive [community of people](https://github.com/orgs/librariesio/people) working together. We expect contributors to abide by our [contributor code of conduct](https://github.com/librariesio/libraries.io/blob/master/CODE_OF_CONDUCT.md) which basically say 'be excellent to each other'. Please report unacceptable behavior to conduct@libraries.io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communicate predominately in English. Contributions to the project should be made with English as the first language. We are happy for members of the community to communicate in a language other than English in chat, email and video but be aware that this might be considered exclusive by other members of the community.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for the project as a whole is available at [docs.libraries.io](https://docs.libraries.io). These pages are generated from the [documentation](https://github.com/librariesio/documentation) repo. Documentation that needs to be in every repo is replicated in [required-files](https://github.com/librariesio/required-files) (currently limited to [GitHub templates](https://github.com/blog/2111-issue-and-pull-request-templates)). Otherwise documentation will be specific to that repo. For example the main [Libraries.io](https://github.com/librariesio/libraries.io) `README.md` contains information about installing and running the main rails application.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make contributions to Libraries.io then you'll need a local version of the site to test. You can find instructions to install the correct Ruby version, Postgres, and to set up the database in our [README](https://github.com/librariesio/libraries.io/blob/master/README.md#getting-started).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thing that you can do to help us is by filing good bug reports, so here we go: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Double-check that the bug is persistent. The site is still in it's infancy and sometimes artifacts may appear and disappear.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Double-check the bug hasn't already been reported [on our issue tracker](https://github.com/search?utf8=%E2%9C%93&amp;q=is%3Aopen+is%3Aissue+org%3Alibrariesio), they *should* be labelled `bug` or `bugsnag`.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hasn't been raised, you can go ahead and create a new issue using [the template](/.github/ISSUE_TEMPLATE.md). If you'd like to help investigate further or fix the bug just mention it in your issue and check out our [workflow](#workflow).</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simplest thing you can do to help us is by telling us how we can improve the features we already support, here we go: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Enhancement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enhancement is not already [in our issue tracker](https://github.com/search?utf8=%E2%9C%93&amp;q=is%3Aopen+is%3Aissue+org%3Alibrariesio), they should be labelled 'enhancement'.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isn't already an issue for a feature then go ahead and create a new issue for it using the [template](/.github/ISSUE_TEMPLATE.md). If you'd like to work on the enhancement then just mention it in a comment and check out our [workflow](#workflow).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New Features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into this zone then you need to understand a little more about what we're trying to achieve: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Suggesting a Feature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it aligns with [our strategy](strategy.md) and is specifically not in line with something we have said we will not do (for the moment this is anything to do with ranking *people*).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feature is not already [in our issue tracker](https://github.com/search?utf8=%E2%9C%93&amp;q=is%3Aopen+is%3Aissue+org%3Alibrariesio), they should be tagged 'feature'.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still thinking about that killer feature that no one else is thinking about then *please* create an issue for it using the [template](/.github/ISSUE_TEMPLATE.md).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luck! We label issues that are ideal for first time contributors with [`first-pr`](https://github.com/search?l=&amp;q=is%3Aopen+is%3Aissue+org%3Alibrariesio+label%3Afirst-pr&amp;ref=advsearch&amp;type=Issues&amp;utf8=%E2%9C%93). For someone who wants something a little more meaty you might find an issue that needs some assistance with [`help wanted`](https://github.com/search?utf8=%E2%9C%93&amp;q=is%3Aopen+is%3Aissue+org%3Alibrariesio+label%3A%22help+wanted%22&amp;type=Issues). Next you'll want to read our [workflow](#workflow).</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Tackling Something Meatier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Tickets are labeled by size, skills required and to indicate workflow. Details can be found in our [labelling policy](/labelling.md).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you started you might want to check out issues concerning [documentation](https://github.com/librariesio/documentation/issues/), [user experience](https://github.com/librariesio/libraries.io/labels/ux), [visual design](https://github.com/librariesio/libraries.io/issues/labels/visual%20design) or perhaps something already [awaiting help](https://github.com/librariesio/libraries.io/labels/help%20wanted). You may find the following useful: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[strategy](/strategy.md) which outlines what our goals are, how we are going to achieve those goals and what we are specifically going to avoid.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[overview](/overview.md) of the components that make up the Libraries.io project and run the [https://libraries.io](https://libraries.io) site.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Talk To Other Contributors?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[Slack](http://slack.io) for chat. There's an open invitation available to anyone who wishes to join the conversation at [http://slack.libraries.io](http://slack.libraries.io).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use the following channels accordingly: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channel is used for general, water cooler-type conversation, contributor updates and issue discussion.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`#events` is used to share and discuss events that may be of interest to or attended by members of the community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contains notifications from the various platforms that we use to keep the Libraries.io project turning. Including notifications from GitHub, Twitter and our servers.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are encouraged to openly discuss their work, their lives, share views and ask for help using chat. It should be considered a *safe space* in which there is *no such thing as a stupid question*. Conversely no one contributor should ever be expected to have read something said in a chat. If someone should know something then it should be written down as an issue and/or documented in an obvious place for others to find.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Hangouts](http://hangouts.google.com) is our preferred tool for video chat. We operate an [open hangout](http://bit.ly/2kWtYak) for anyone to jump into at any time to discuss issues face to face.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updates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are encouraged to share what they're working on. We do this through daily or weekly updates in the `#general` channel on Slack. Updates should take the format 'currently working on X, expecting to move onto Y, blocked on Z' where x, y and z are issues in our [issue tracker](https://github.com/search?utf8=%E2%9C%93&amp;q=is%3Aopen+is%3Aissue+org%3Alibrariesio).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we host an [open hangout](http://bit.ly/2kWtYak) for any contributor to join at *5pm BST/GMT on a Tuesday* to discuss their work, the next week's priorities and to ask questions of other contributors regarding any aspect of the project. Again this is considered a *safe space* in which *there is no such thing as a stupid question*.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team](https://github.com/orgs/librariesio/teams/core) operate a mailing list for project updates. If you'd like to subscribe you'll find a form in the footer on [Libraries.io](http://libraries.io).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account on Twitter at [@librariesio](http://twitter.com/librariesio). This is predominately used to retweet news, events and musings by contributors rather than as a direct method of communication. Contributors are encouraged to use @librariesio in a tweet when talking about the project, so that we may retweet if appropriate. The account is moderated and protected by the [core team](https://github.com/orgs/librariesio/teams/core).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Facebook page at [@libraries.io](https://www.facebook.com/libraries.io). Again this is predominantly used to gather and reflect news, events and musings by contributors rather than as a direct method of communication. Contributors are encouraged to reference Libraries.io in a post when talking about the project, so that we may reflect this if appropriate. Again the account is moderated and protected by the [core team](https://github.com/orgs/librariesio/teams/core).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Medium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Medium account at [@librariesio](https://medium.com/@librariesio) and once again it is used to reflect news, events and musings by contributors rather than a direct method of communication. Contributors are encouraged to reference @librariesio in a post when talking about the project, so that we may recommend it if appropriate. Again the account is moderated and protected by the [core team](https://github.com/orgs/librariesio/teams/core).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Are Libraries.io's Users?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Libraries.io focusses on the following personas: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_Is hungry for linked data so she can serve you up search traffic_</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_Is a developer with a problem, she is looking for something to help solve it._</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_Has her own ideas. She wants access to the raw data so that she can mash up her own service and offer it to the world._</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use [GitHub](https://help.github.com/) and [Git](https://git-scm.com/docs/gittutorial) to support our workflow. If you are unfamiliar with those tools then you should check them out until you feel you have a basic understanding of GitHub and a working understanding of Git. Specifically you should understand how forking, branching, committing, PRing and merging works.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Forking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that contributors fork the project in order to contribute.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use principles of [GitHub-flow](https://lucamezzalira.com/2014/03/10/git-flow-vs-github-flow/) in our branching model. That is the `master` branch will always be deployable to the live site, and that every branch from that will be used to add a feature, fix a bug, improve something or otherwise represent an atomic unit of work.</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Ticketing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create an issue for everything. That is any bug, feature or enhancement that is worth an open, focussed and documented discussion.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constrain labels as they are a key part of our workflow. Tickets will be labeled according to our [labelling policy](/labelling.md).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templates to guide contributors toward good practice in [filing bugs, requesting enhancements and features](https://github.com/librariesio/libraries.io/blob/master/.github/ISSUE_TEMPLATE.md) and in [issuing pull-requests](https://github.com/librariesio/libraries.io/blob/master/.github/PULL_REQUEST_TEMPLATE.md).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possible to comment your contribution  for instance if you are contributing code  then do so in a way that is simple, clear, concise and lowers the level of understanding necessary for others to comprehend what comes afterward. If you are contributing code it is very likely it will be rejected if it does not contain sufficient comments.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committing to a branch be sure to use plain, simple language that describes the incremental changes made on the branch toward the overall goal. Avoid unnecessary complexity. Simplify whenever possible. Assume a reasonable but not comprehensive knowledge of the tools, techniques and context of your work.</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or fixing functionality, tests should be added to help reduce future regressions and breakage. All tests are ran automatically when new commits are pushed to a branch. Pull requests with broken/missing tests are not likely to be merged.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for Review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piece of work (in a branch) is complete it should be readied for review. This is your last chance to ensure that your contribution is [properly tested](#testing). If you are contributing code it is likely your contribution will be rejected if it would lower the test-coverage. Once this is done you can submit a pull-request following the [template](/pull_request_template.md).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likely that your contributions will need to be checked by at least one member of the [core team](https://github.com/orgs/librariesio/teams/core) prior to merging. It is also incredibly likely that your contribution may need some re-work in order to be accepted. Particularly if it lacks an appropriate level of comments, tests or it is difficult to understand your commits. Please do not take offense if this is the case. We understand that contributors give their time because they want to improve the project but please understand it is another's responsibility to ensure that the project is maintainable, and good practices like these are key to ensuring that is possible.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a PR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that it may be difficult to offer constructive criticism, but it is a necessary part of ensuring the project is maintainable and successful. If it is difficult to understand something, request it is better documented and/or commented. If you do not feel assured of the robustness of a contribution, request it is better tested. If it is unclear what the goal of the piece of work is and how it relates to the [strategy](/strategy.md), request a clarification in the corresponding issue. If a pull-request has no corresponding issue, decreases test coverage or otherwise decreases the quality of the project. Reject it. Otherwise, merge it.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keep the `master` branch in a permanent state of 'deployment ready' once-merged your contribution will be live on the next deployment.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Deploying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member of the [deployers](https://github.com/orgs/librariesio/teams/deployers) team are able to redeploy the site. If you require a deployment then you might find one of them in our `#general` [chat channel on Slack](slack.libraries.io).</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