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Contributing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Filing a bug report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We love to receive bug reports (we're always trying to make ShellJS more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stable). If you've found a bug, please follow these steps: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try to cut down on duplicates. Please search for issues which have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already been reported (remember to search closed issues).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see [`ISSUE_TEMPLATE.md`](.github/ISSUE_TEMPLATE.md) for more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information.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## Pull requests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PRs are welcome! However, we ask that you follow a few guidelines: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add tests for all changes/new features.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Make sure your code passes `npm test`. Please check the CI (both Appveyor and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Travis). If you can't figure out why something doesn't work, feel free to ask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for help.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Make sure you conform to our style guidelines. You can run `npm run lint` to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check style, and `npm run lint -- --fix` to automatically fix some issues.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Make documentation changes *within the source files*, not in the README.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Update the README with `npm run gendocs`.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- Please keep your PR up to date (either via rebase or by pressing the "update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branch" button on Github).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