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love for you to contribute and help make it even better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it is today! As a contributor, here are the guidelines we would like you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follow: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[Question or Problem?](#question)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[Issues and Bugs](#issue)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[Feature Requests](#feature)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[Submission Guidelines](#submit)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[Coding Rules](#rules)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[Commit Message Guidelines](#commit)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name="question"&gt;&lt;/a&gt; Got a Question or Problem?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do not open issues for the general support questions as we want to keep GitHub issues for bug reports and feature requests.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name="issue"&gt;&lt;/a&gt; Found an Issue?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in the source code or a mistake in the documentation, you can help us by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[submitting an issue](#submit-issue) to our [GitHub Repository][github]. Even better, you can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[submit a Pull Request](#submit-pr) with a fix.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name="feature"&gt;&lt;/a&gt; Want a Feature?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_request_ a new feature by [submitting an issue](#submit-issue) to our [GitHub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Repository][github]. If you would like to _implement_ a new feature, please submit an issue with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proposal for your work first, to be sure that we can use it.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open an issue and outline your proposal so that it can be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discussed. This will also allow us to better coordinate our efforts, prevent duplication of work,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you to craft the change so that it is successfully accepted into the project.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**All features require a proper design and review by team members and product owners.** Before starting work, you might want to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with us to figure out: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this something we want?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What's the impact?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Answering those questions first in the request might help us make a decision.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name="submit"&gt;&lt;/a&gt; Submission Guidelines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name="submit-issue"&gt;&lt;/a&gt; Submitting an Issue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an issue, please search the issue tracker, maybe an issue for your problem already exists and the discussion might inform you.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fix all the issues as soon as possible, but before fixing a bug we need to reproduce and confirm it. Having a reproducible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 gives us wealth of important information without going back &amp; forth to you with additional questions.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file new issues by filling out our [new issue form](https://github.com/vuesion/vuesion/issues/new).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name="submit-pr"&gt;&lt;/a&gt; Submitting a Pull Request (PR)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Pull Request (PR) consider the following guidelines: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 [GitHub](https://github.com/vuesion/vuesion/pulls) for an open or closed PR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relates to your submission. You don't want to duplicate effort.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your changes in a new git branch: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checkout -b my-fix-branch next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your patch, **including appropriate test cases**.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the full test suite,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ensure that all tests pass.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Commit your changes using a descriptive commit message that follows our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[commit message conventions](#commit). Adherence to these conventions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necessary because release notes are automatically generated from these messages.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commit -a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the optional commit `-a` command line option will automatically "add" and "rm" edited files.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Push your branch to GitHub: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push origin my-fix-branch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GitHub, send a pull request to `vuesion:next`.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we suggest changes then: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Make the required updates.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Re-run the test suites to ensure tests are still passing.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Rebase your branch and force push to your GitHub repository (this will update your Pull Request):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rebase next -i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-f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Thank you for your contribution!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After your pull request is merged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your pull request is merged, you can safely delete your branch and pull the changes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main (upstream) repository: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Delete the remote branch on GitHub either through the GitHub web UI or your local shell as follows: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push origin --delete my-fix-branch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out the next branch: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checkout next -f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Delete the local branch: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branch -D my-fix-branch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your next branch with the latest upstream version: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pull --ff upstream next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name="rules"&gt;&lt;/a&gt; Coding Rules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consistency throughout the source code, keep these rules in mind as you are working: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features or bug fixes **must be tested** by one or more specs (unit-tests or e2e-tests).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name="commit"&gt;&lt;/a&gt; Commit Message Guidelines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very precise rules over how our git commit messages can be formatted. This leads to **more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 messages** that are easy to follow when looking through the **project history**. But also,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git commit messages to **generate the change log**.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 Format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message consists of a **header**, a **body** and a **footer**. The header has a special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includes a **type**, a **scope** and a **subject**: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&lt;subject&gt;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**header** is mandatory and the **scope** of the header is optional.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line of the commit message cannot be longer 100 characters! This allows the message to be easier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on GitHub as well as in various git tools.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Revert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commit reverts a previous commit, it should begin with `revert:`, followed by the header of the reverted commit. In the body it should say: `This reverts commit &lt;hash&gt;.`, where the hash is the SHA of the commit being reverted.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one of the following: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**build**: Changes that affect the build system or external dependencies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**ci**: Changes to our CI configuration files and scripts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**docs**: Documentation only changes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**feat**: A new feature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**fix**: A bug fix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**perf**: A code change that improves performance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**refactor**: A code change that neither fixes a bug nor adds a feature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**style**: Changes that do not affect the meaning of the code (white-space, formatting, missing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semi-colons, etc)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**test**: Adding missing tests or correcting existing tests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**chore**: Maintenance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should be the name of the module affected as perceived by the person reading changelog generated from the commit messages.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Subject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 contains succinct description of the change: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the imperative, present tense: "change" not "changed" nor "changes"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capitalize first letter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dot (.) at the end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Body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in the **subject**, use the imperative, present tense: "change" not "changed" nor "changes".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should include the motivation for the change and contrast this with previous behavior.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Footer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footer should contain any information about **Breaking Changes** and is also the place to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GitHub issues that this commit **Closes**.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[github]: https://github.com/vuesion/vuesion/issues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