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3ACD" w:rsidRDefault="002D2CE3">
      <w:r>
        <w:t xml:space="preserve">Details page. </w:t>
      </w:r>
    </w:p>
    <w:p w:rsidR="002D2CE3" w:rsidRDefault="002D2CE3">
      <w:r>
        <w:t>Terms and conditions –</w:t>
      </w:r>
    </w:p>
    <w:p w:rsidR="009C602D" w:rsidRDefault="002D2CE3">
      <w:r>
        <w:t xml:space="preserve">1 – As a condition of use, you promise not to use the services for any purpose that is unlawful or prohibited by these terms, or any other purpose not reasonably intended by Books Inbound. By way of example and not as a limitation, you agree not use the services: </w:t>
      </w:r>
    </w:p>
    <w:p w:rsidR="002D2CE3" w:rsidRDefault="002D2CE3">
      <w:r>
        <w:t>To abuse, harass, threaten, impersonate, or im</w:t>
      </w:r>
      <w:bookmarkStart w:id="0" w:name="_GoBack"/>
      <w:bookmarkEnd w:id="0"/>
      <w:r>
        <w:t>itate any person; To post or transmit any content that is libellous, defamatory, obscene, pornographic, abusive, offensive, profane, or that infringes any copy right or other right of any person.</w:t>
      </w:r>
    </w:p>
    <w:p w:rsidR="009C602D" w:rsidRDefault="009C602D">
      <w:r>
        <w:t>To post or transmit, any communication or solicitation designed or intended to obtain a password, account, or private information from and Books Inbound user.</w:t>
      </w:r>
    </w:p>
    <w:p w:rsidR="009C602D" w:rsidRDefault="009C602D">
      <w:r>
        <w:t>To transmit unwanted Spam to any person.</w:t>
      </w:r>
    </w:p>
    <w:p w:rsidR="009C602D" w:rsidRDefault="009C602D">
      <w:r>
        <w:t xml:space="preserve">With the exception of accessing RSS feeds, you will not use any robot, spider, scraper or any other automated means to access the site for any purpose without our express written permission. Additionally, you agree that you will not: </w:t>
      </w:r>
    </w:p>
    <w:p w:rsidR="009C602D" w:rsidRDefault="009C602D" w:rsidP="009C602D">
      <w:pPr>
        <w:pStyle w:val="ListParagraph"/>
        <w:numPr>
          <w:ilvl w:val="0"/>
          <w:numId w:val="1"/>
        </w:numPr>
      </w:pPr>
      <w:r>
        <w:t>Take any action that imposes, or may impose an unreasonable or disproportionately large load on our infrastructure.</w:t>
      </w:r>
    </w:p>
    <w:p w:rsidR="009C602D" w:rsidRDefault="009C602D" w:rsidP="009C602D">
      <w:pPr>
        <w:pStyle w:val="ListParagraph"/>
        <w:numPr>
          <w:ilvl w:val="0"/>
          <w:numId w:val="1"/>
        </w:numPr>
      </w:pPr>
      <w:r>
        <w:t>Interfere or attempt to interfere with the proper working of the site or any activities conducted on the site.</w:t>
      </w:r>
    </w:p>
    <w:p w:rsidR="009C602D" w:rsidRDefault="009C602D" w:rsidP="009C602D">
      <w:pPr>
        <w:pStyle w:val="ListParagraph"/>
        <w:numPr>
          <w:ilvl w:val="0"/>
          <w:numId w:val="1"/>
        </w:numPr>
      </w:pPr>
      <w:r>
        <w:t>Bypass any measures we may use to prevent or restrict access to the site.</w:t>
      </w:r>
    </w:p>
    <w:p w:rsidR="005F5CBF" w:rsidRDefault="005F5CBF" w:rsidP="005F5CBF"/>
    <w:p w:rsidR="005F5CBF" w:rsidRDefault="005F5CBF" w:rsidP="005F5CBF">
      <w:r>
        <w:t>About</w:t>
      </w:r>
    </w:p>
    <w:p w:rsidR="005F5CBF" w:rsidRDefault="005F5CBF" w:rsidP="005F5CBF">
      <w:r>
        <w:tab/>
        <w:t>Books Inbound is a student made website that allows students to trade or sell books that they either don’t need or want anymore. The method of trading is up to the students who are trading. (Need more Info here)</w:t>
      </w:r>
    </w:p>
    <w:p w:rsidR="005F5CBF" w:rsidRDefault="005F5CBF" w:rsidP="005F5CBF">
      <w:r>
        <w:t>Help page.</w:t>
      </w:r>
    </w:p>
    <w:p w:rsidR="005F5CBF" w:rsidRDefault="005F5CBF" w:rsidP="005F5CBF">
      <w:r>
        <w:tab/>
        <w:t xml:space="preserve">Tutorial step by step on how to trade, upload a book, trade a book and to find a book you want. (This can only be completed once the website has been completed) </w:t>
      </w:r>
    </w:p>
    <w:sectPr w:rsidR="005F5C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C03E13"/>
    <w:multiLevelType w:val="hybridMultilevel"/>
    <w:tmpl w:val="B782A394"/>
    <w:lvl w:ilvl="0" w:tplc="4906BA6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CE3"/>
    <w:rsid w:val="002D2CE3"/>
    <w:rsid w:val="00396539"/>
    <w:rsid w:val="005F5CBF"/>
    <w:rsid w:val="007E70E3"/>
    <w:rsid w:val="009C602D"/>
    <w:rsid w:val="00A5751E"/>
    <w:rsid w:val="00AC6F03"/>
    <w:rsid w:val="00B951F5"/>
    <w:rsid w:val="00D15D94"/>
    <w:rsid w:val="00F622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301ED"/>
  <w15:chartTrackingRefBased/>
  <w15:docId w15:val="{72C653E6-CBD6-41BE-90A7-4CC6229E8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60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250</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Hamill</dc:creator>
  <cp:keywords/>
  <dc:description/>
  <cp:lastModifiedBy>Daniel Hamill</cp:lastModifiedBy>
  <cp:revision>2</cp:revision>
  <dcterms:created xsi:type="dcterms:W3CDTF">2017-03-20T11:29:00Z</dcterms:created>
  <dcterms:modified xsi:type="dcterms:W3CDTF">2017-03-20T11:55:00Z</dcterms:modified>
</cp:coreProperties>
</file>