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F9110" w14:textId="77777777" w:rsidR="00A469DC" w:rsidRDefault="00A469DC" w:rsidP="00A469DC">
      <w:r>
        <w:t>Finn Saunders-Zurn</w:t>
      </w:r>
    </w:p>
    <w:p w14:paraId="344D0946" w14:textId="77777777" w:rsidR="00A469DC" w:rsidRDefault="00A469DC" w:rsidP="00A469DC">
      <w:r>
        <w:t xml:space="preserve">CSCI 351 Data Comm &amp; Networks </w:t>
      </w:r>
    </w:p>
    <w:p w14:paraId="0A69A304" w14:textId="3FBDD277" w:rsidR="00A469DC" w:rsidRDefault="00A469DC" w:rsidP="00A469DC">
      <w:r>
        <w:t xml:space="preserve">HW </w:t>
      </w:r>
      <w:r>
        <w:t>2</w:t>
      </w:r>
    </w:p>
    <w:p w14:paraId="58B5B0A1" w14:textId="77777777" w:rsidR="00243609" w:rsidRDefault="00243609"/>
    <w:p w14:paraId="5ED61525" w14:textId="2C9D4B43" w:rsidR="00A469DC" w:rsidRDefault="00A469DC">
      <w:r>
        <w:t>my_ping</w:t>
      </w:r>
    </w:p>
    <w:p w14:paraId="41AF07AA" w14:textId="1D13B16D" w:rsidR="00A469DC" w:rsidRDefault="00A469DC">
      <w:r w:rsidRPr="00A469DC">
        <w:drawing>
          <wp:inline distT="0" distB="0" distL="0" distR="0" wp14:anchorId="178A5181" wp14:editId="6637D66B">
            <wp:extent cx="5943600" cy="1305560"/>
            <wp:effectExtent l="0" t="0" r="0" b="8890"/>
            <wp:docPr id="5727380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3800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9953" w14:textId="02E5870A" w:rsidR="00A469DC" w:rsidRDefault="00A469DC">
      <w:r w:rsidRPr="00A469DC">
        <w:drawing>
          <wp:inline distT="0" distB="0" distL="0" distR="0" wp14:anchorId="3A7A4F7E" wp14:editId="7C8F2C34">
            <wp:extent cx="5943600" cy="1568450"/>
            <wp:effectExtent l="0" t="0" r="0" b="0"/>
            <wp:docPr id="11238099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0997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350E" w14:textId="0603AF75" w:rsidR="00A469DC" w:rsidRDefault="00A469DC">
      <w:r w:rsidRPr="00A469DC">
        <w:drawing>
          <wp:inline distT="0" distB="0" distL="0" distR="0" wp14:anchorId="566ECF5A" wp14:editId="0D7EF9D4">
            <wp:extent cx="5943600" cy="1638935"/>
            <wp:effectExtent l="0" t="0" r="0" b="0"/>
            <wp:docPr id="11772563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5635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B0B0" w14:textId="2CBF4B0D" w:rsidR="00A469DC" w:rsidRDefault="00A469DC">
      <w:r w:rsidRPr="00A469DC">
        <w:drawing>
          <wp:inline distT="0" distB="0" distL="0" distR="0" wp14:anchorId="33C97807" wp14:editId="524E9BE4">
            <wp:extent cx="5943600" cy="1351915"/>
            <wp:effectExtent l="0" t="0" r="0" b="635"/>
            <wp:docPr id="14419549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5493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9C00" w14:textId="2EF78D55" w:rsidR="00A469DC" w:rsidRDefault="00A469DC">
      <w:r>
        <w:br w:type="page"/>
      </w:r>
    </w:p>
    <w:p w14:paraId="33E27253" w14:textId="23B08EE7" w:rsidR="00A469DC" w:rsidRDefault="00A469DC">
      <w:r>
        <w:lastRenderedPageBreak/>
        <w:t>my_traceroute</w:t>
      </w:r>
    </w:p>
    <w:p w14:paraId="15E6BAC0" w14:textId="1D790894" w:rsidR="00A469DC" w:rsidRDefault="00A469DC">
      <w:r w:rsidRPr="00A469DC">
        <w:drawing>
          <wp:inline distT="0" distB="0" distL="0" distR="0" wp14:anchorId="474AD155" wp14:editId="1D9E9696">
            <wp:extent cx="5943600" cy="2522220"/>
            <wp:effectExtent l="0" t="0" r="0" b="0"/>
            <wp:docPr id="169299608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9608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C52F" w14:textId="667240BB" w:rsidR="00A469DC" w:rsidRDefault="00A469DC">
      <w:r w:rsidRPr="00A469DC">
        <w:drawing>
          <wp:inline distT="0" distB="0" distL="0" distR="0" wp14:anchorId="482A3FFE" wp14:editId="7879C4FF">
            <wp:extent cx="5943600" cy="1203960"/>
            <wp:effectExtent l="0" t="0" r="0" b="0"/>
            <wp:docPr id="6723708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7084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CD2A" w14:textId="605A635C" w:rsidR="00A469DC" w:rsidRDefault="00E87A74">
      <w:r w:rsidRPr="00E87A74">
        <w:drawing>
          <wp:inline distT="0" distB="0" distL="0" distR="0" wp14:anchorId="60E896EA" wp14:editId="233FC44C">
            <wp:extent cx="5943600" cy="3835400"/>
            <wp:effectExtent l="0" t="0" r="0" b="0"/>
            <wp:docPr id="853978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78066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t="1227"/>
                    <a:stretch/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1E"/>
    <w:rsid w:val="00114E3B"/>
    <w:rsid w:val="00243609"/>
    <w:rsid w:val="00450E1E"/>
    <w:rsid w:val="00503E4D"/>
    <w:rsid w:val="00A469DC"/>
    <w:rsid w:val="00E8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6332"/>
  <w15:chartTrackingRefBased/>
  <w15:docId w15:val="{BAA62BBE-1542-47E5-BDE4-245F6B52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9DC"/>
  </w:style>
  <w:style w:type="paragraph" w:styleId="Heading1">
    <w:name w:val="heading 1"/>
    <w:basedOn w:val="Normal"/>
    <w:next w:val="Normal"/>
    <w:link w:val="Heading1Char"/>
    <w:uiPriority w:val="9"/>
    <w:qFormat/>
    <w:rsid w:val="00450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Saunders Zurn (RIT Student)</dc:creator>
  <cp:keywords/>
  <dc:description/>
  <cp:lastModifiedBy>Finn Saunders Zurn (RIT Student)</cp:lastModifiedBy>
  <cp:revision>2</cp:revision>
  <dcterms:created xsi:type="dcterms:W3CDTF">2025-02-28T16:48:00Z</dcterms:created>
  <dcterms:modified xsi:type="dcterms:W3CDTF">2025-02-28T17:04:00Z</dcterms:modified>
</cp:coreProperties>
</file>