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EF41B6" w14:paraId="6E5A1954" w14:textId="77777777" w:rsidTr="008F1894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E6082" w14:textId="1D78EC93" w:rsidR="00EF41B6" w:rsidRPr="00397DEC" w:rsidRDefault="00EF41B6" w:rsidP="0042060D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Reservation of Right to Apply for a Grant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6BA91A50" w14:textId="77777777" w:rsidR="00EF41B6" w:rsidRDefault="00EF41B6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636D04" w14:textId="77777777" w:rsidR="00EF41B6" w:rsidRDefault="00EF41B6" w:rsidP="0042060D">
            <w:r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EF41B6" w14:paraId="433BE429" w14:textId="77777777" w:rsidTr="008F189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8A946B" w14:textId="77777777" w:rsidR="00EF41B6" w:rsidRPr="00C674DC" w:rsidRDefault="00EF41B6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0C6C8BBD" w14:textId="77777777" w:rsidR="00EF41B6" w:rsidRPr="00DF3F04" w:rsidRDefault="00EF41B6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99459" w14:textId="77777777" w:rsidR="00EF41B6" w:rsidRPr="00DF3F04" w:rsidRDefault="00EF41B6" w:rsidP="0042060D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FCE723" w14:textId="16DA5812" w:rsidR="00EF41B6" w:rsidRDefault="00B97E61" w:rsidP="0042060D">
            <w:pPr>
              <w:jc w:val="center"/>
            </w:pPr>
            <w:r w:rsidRPr="00B97E61">
              <w:rPr>
                <w:rFonts w:cs="Arial"/>
                <w:szCs w:val="22"/>
              </w:rPr>
              <w:t>{{</w:t>
            </w:r>
            <w:proofErr w:type="spellStart"/>
            <w:r w:rsidR="00EF41B6" w:rsidRPr="00E55EDD">
              <w:rPr>
                <w:rFonts w:cs="Arial"/>
                <w:szCs w:val="22"/>
              </w:rPr>
              <w:t>estate.court_file</w:t>
            </w:r>
            <w:proofErr w:type="spellEnd"/>
            <w:r w:rsidRPr="00B97E61">
              <w:rPr>
                <w:rFonts w:cs="Arial"/>
                <w:szCs w:val="22"/>
              </w:rPr>
              <w:t>}}</w:t>
            </w:r>
          </w:p>
        </w:tc>
      </w:tr>
      <w:tr w:rsidR="00EF41B6" w14:paraId="27AC05AB" w14:textId="77777777" w:rsidTr="008F1894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4FD131EB" w14:textId="744C8BAB" w:rsidR="00EF41B6" w:rsidRPr="00EF41B6" w:rsidRDefault="00EF41B6" w:rsidP="00EF41B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5DD2D" w14:textId="57275926" w:rsidR="00EF41B6" w:rsidRPr="00DF3F04" w:rsidRDefault="00B97E61" w:rsidP="00C1404D">
            <w:pPr>
              <w:rPr>
                <w:rFonts w:cs="Arial"/>
                <w:szCs w:val="22"/>
              </w:rPr>
            </w:pPr>
            <w:r w:rsidRPr="00B97E61">
              <w:rPr>
                <w:rFonts w:cs="Arial"/>
                <w:b/>
                <w:szCs w:val="22"/>
              </w:rPr>
              <w:t>{{</w:t>
            </w:r>
            <w:r w:rsidR="00EF41B6" w:rsidRPr="00DF3F04">
              <w:rPr>
                <w:rFonts w:cs="Arial"/>
                <w:b/>
                <w:szCs w:val="22"/>
              </w:rPr>
              <w:t>deceased.name</w:t>
            </w:r>
            <w:r w:rsidRPr="00B97E61">
              <w:rPr>
                <w:rFonts w:cs="Arial"/>
                <w:b/>
                <w:szCs w:val="22"/>
              </w:rPr>
              <w:t>}}{%</w:t>
            </w:r>
            <w:r w:rsidR="00EF41B6" w:rsidRPr="00DF3F04">
              <w:rPr>
                <w:rFonts w:cs="Arial"/>
                <w:b/>
                <w:szCs w:val="22"/>
              </w:rPr>
              <w:t xml:space="preserve"> if </w:t>
            </w:r>
            <w:proofErr w:type="spellStart"/>
            <w:r w:rsidR="00EF41B6" w:rsidRPr="00DF3F04">
              <w:rPr>
                <w:rFonts w:cs="Arial"/>
                <w:b/>
                <w:szCs w:val="22"/>
              </w:rPr>
              <w:t>deceased.aka_name</w:t>
            </w:r>
            <w:proofErr w:type="spellEnd"/>
            <w:r w:rsidR="00EF41B6" w:rsidRPr="00DF3F04">
              <w:rPr>
                <w:rFonts w:cs="Arial"/>
                <w:b/>
                <w:szCs w:val="22"/>
              </w:rPr>
              <w:t xml:space="preserve"> and </w:t>
            </w:r>
            <w:proofErr w:type="spellStart"/>
            <w:r w:rsidR="00EF41B6" w:rsidRPr="00DF3F04">
              <w:rPr>
                <w:rFonts w:cs="Arial"/>
                <w:b/>
                <w:szCs w:val="22"/>
              </w:rPr>
              <w:t>deceased.aka_name|length</w:t>
            </w:r>
            <w:proofErr w:type="spellEnd"/>
            <w:r w:rsidR="00EF41B6" w:rsidRPr="00DF3F04">
              <w:rPr>
                <w:rFonts w:cs="Arial"/>
                <w:b/>
                <w:szCs w:val="22"/>
              </w:rPr>
              <w:t xml:space="preserve"> &gt; 0 </w:t>
            </w:r>
            <w:r w:rsidRPr="00B97E61">
              <w:rPr>
                <w:rFonts w:cs="Arial"/>
                <w:b/>
                <w:szCs w:val="22"/>
              </w:rPr>
              <w:t>%}</w:t>
            </w:r>
            <w:r w:rsidR="00C1404D">
              <w:rPr>
                <w:rFonts w:cs="Arial"/>
                <w:b/>
                <w:szCs w:val="22"/>
              </w:rPr>
              <w:t xml:space="preserve"> </w:t>
            </w:r>
            <w:r w:rsidR="00EF41B6">
              <w:rPr>
                <w:rFonts w:cs="Arial"/>
                <w:b/>
                <w:szCs w:val="22"/>
              </w:rPr>
              <w:t>a</w:t>
            </w:r>
            <w:r w:rsidR="00EF41B6" w:rsidRPr="00DF3F04">
              <w:rPr>
                <w:rFonts w:cs="Arial"/>
                <w:b/>
                <w:szCs w:val="22"/>
              </w:rPr>
              <w:t xml:space="preserve">lso known as </w:t>
            </w:r>
            <w:r w:rsidRPr="00B97E61">
              <w:rPr>
                <w:rFonts w:cs="Arial"/>
                <w:b/>
                <w:szCs w:val="22"/>
              </w:rPr>
              <w:t>{{</w:t>
            </w:r>
            <w:proofErr w:type="spellStart"/>
            <w:r w:rsidR="00EF41B6" w:rsidRPr="00DF3F04">
              <w:rPr>
                <w:rFonts w:cs="Arial"/>
                <w:b/>
                <w:szCs w:val="22"/>
              </w:rPr>
              <w:t>deceased.aka_name|merge</w:t>
            </w:r>
            <w:proofErr w:type="spellEnd"/>
            <w:r w:rsidR="00EF41B6" w:rsidRPr="00DF3F04">
              <w:rPr>
                <w:rFonts w:cs="Arial"/>
                <w:b/>
                <w:szCs w:val="22"/>
              </w:rPr>
              <w:t>(“a, b and c”)</w:t>
            </w:r>
            <w:r w:rsidRPr="00B97E61">
              <w:rPr>
                <w:rFonts w:cs="Arial"/>
                <w:b/>
                <w:szCs w:val="22"/>
              </w:rPr>
              <w:t>}}{%</w:t>
            </w:r>
            <w:r w:rsidR="00EF41B6" w:rsidRPr="00DF3F04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="00EF41B6" w:rsidRPr="00DF3F04">
              <w:rPr>
                <w:rFonts w:cs="Arial"/>
                <w:b/>
                <w:szCs w:val="22"/>
              </w:rPr>
              <w:t>endif</w:t>
            </w:r>
            <w:proofErr w:type="spellEnd"/>
            <w:r w:rsidR="00EF41B6" w:rsidRPr="00DF3F04">
              <w:rPr>
                <w:rFonts w:cs="Arial"/>
                <w:b/>
                <w:szCs w:val="22"/>
              </w:rPr>
              <w:t xml:space="preserve"> </w:t>
            </w:r>
            <w:r w:rsidRPr="00B97E61">
              <w:rPr>
                <w:rFonts w:cs="Arial"/>
                <w:b/>
                <w:szCs w:val="22"/>
              </w:rPr>
              <w:t>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3942F86A" w14:textId="77777777" w:rsidR="00EF41B6" w:rsidRPr="00DF3F04" w:rsidRDefault="00EF41B6" w:rsidP="0042060D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</w:tcBorders>
            <w:vAlign w:val="center"/>
          </w:tcPr>
          <w:p w14:paraId="5940D804" w14:textId="77777777" w:rsidR="00EF41B6" w:rsidRPr="00DF3F04" w:rsidRDefault="00EF41B6" w:rsidP="0042060D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</w:tr>
      <w:tr w:rsidR="00EF41B6" w14:paraId="5CE5DC81" w14:textId="77777777" w:rsidTr="008F1894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0D624066" w14:textId="77777777" w:rsidR="00EF41B6" w:rsidRPr="00C674DC" w:rsidRDefault="00EF41B6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D4347" w14:textId="77777777" w:rsidR="00EF41B6" w:rsidRPr="00DF3F04" w:rsidRDefault="00EF41B6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681AB370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2B5D0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  <w:highlight w:val="yellow"/>
              </w:rPr>
            </w:pPr>
            <w:r w:rsidRPr="00C674DC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EF41B6" w14:paraId="22407A09" w14:textId="77777777" w:rsidTr="008F189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E385DE" w14:textId="1D075AD0" w:rsidR="00EF41B6" w:rsidRPr="00C674DC" w:rsidRDefault="00EF41B6" w:rsidP="0042060D">
            <w:pPr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3812C" w14:textId="63C256DF" w:rsidR="00EF41B6" w:rsidRPr="00DF3F04" w:rsidRDefault="00B97E61" w:rsidP="00EF41B6">
            <w:pPr>
              <w:spacing w:before="120"/>
              <w:rPr>
                <w:rFonts w:cs="Arial"/>
                <w:szCs w:val="22"/>
              </w:rPr>
            </w:pPr>
            <w:r w:rsidRPr="00B97E61">
              <w:rPr>
                <w:rFonts w:cs="Arial"/>
                <w:b/>
                <w:szCs w:val="22"/>
              </w:rPr>
              <w:t>{{</w:t>
            </w:r>
            <w:proofErr w:type="spellStart"/>
            <w:r w:rsidR="00EF41B6">
              <w:rPr>
                <w:rFonts w:cs="Arial"/>
                <w:b/>
                <w:szCs w:val="22"/>
              </w:rPr>
              <w:t>party.full_name</w:t>
            </w:r>
            <w:proofErr w:type="spellEnd"/>
            <w:r w:rsidRPr="00B97E61">
              <w:rPr>
                <w:rFonts w:cs="Arial"/>
                <w:b/>
                <w:szCs w:val="22"/>
              </w:rPr>
              <w:t>}}</w:t>
            </w:r>
          </w:p>
          <w:p w14:paraId="3FCF41A3" w14:textId="67DDCE10" w:rsidR="00EF41B6" w:rsidRPr="00DF3F04" w:rsidRDefault="00EF41B6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0D15DD17" w14:textId="77777777" w:rsidR="00EF41B6" w:rsidRPr="00DF3F04" w:rsidRDefault="00EF41B6" w:rsidP="0042060D">
            <w:pPr>
              <w:spacing w:before="80"/>
              <w:jc w:val="center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CF6ACA" w14:textId="77777777" w:rsidR="00EF41B6" w:rsidRPr="00DF3F04" w:rsidRDefault="00EF41B6" w:rsidP="0042060D">
            <w:pPr>
              <w:spacing w:before="80"/>
              <w:jc w:val="center"/>
              <w:rPr>
                <w:rFonts w:cs="Arial"/>
                <w:szCs w:val="22"/>
                <w:highlight w:val="yellow"/>
              </w:rPr>
            </w:pPr>
          </w:p>
        </w:tc>
      </w:tr>
      <w:tr w:rsidR="00EF41B6" w14:paraId="7DB794CE" w14:textId="77777777" w:rsidTr="008F1894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1E967D05" w14:textId="77777777" w:rsidR="00EF41B6" w:rsidRPr="00397DEC" w:rsidRDefault="00EF41B6" w:rsidP="0042060D">
            <w:pPr>
              <w:spacing w:before="80"/>
              <w:rPr>
                <w:rFonts w:cs="Arial"/>
                <w:szCs w:val="22"/>
              </w:rPr>
            </w:pPr>
            <w:r w:rsidRPr="00C674DC">
              <w:rPr>
                <w:rFonts w:cs="Arial"/>
                <w:sz w:val="18"/>
                <w:szCs w:val="18"/>
              </w:rPr>
              <w:t>Address for Service</w:t>
            </w:r>
            <w:r w:rsidRPr="00C674DC">
              <w:rPr>
                <w:rFonts w:cs="Arial"/>
                <w:sz w:val="18"/>
                <w:szCs w:val="18"/>
              </w:rPr>
              <w:br/>
              <w:t>and Contact</w:t>
            </w:r>
            <w:r w:rsidRPr="00C674DC">
              <w:rPr>
                <w:rFonts w:cs="Arial"/>
                <w:sz w:val="18"/>
                <w:szCs w:val="18"/>
              </w:rPr>
              <w:br/>
              <w:t>Information for Party</w:t>
            </w:r>
            <w:r w:rsidRPr="00C674DC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E46E2D0" w14:textId="77777777" w:rsidR="00EF41B6" w:rsidRDefault="00EF41B6" w:rsidP="001D4B2E">
            <w:pPr>
              <w:spacing w:before="8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EF41B6" w14:paraId="28FDDF40" w14:textId="77777777" w:rsidTr="001D4B2E">
              <w:tc>
                <w:tcPr>
                  <w:tcW w:w="5755" w:type="dxa"/>
                  <w:shd w:val="clear" w:color="auto" w:fill="auto"/>
                  <w:vAlign w:val="center"/>
                </w:tcPr>
                <w:p w14:paraId="57F39C40" w14:textId="77777777" w:rsidR="002C683F" w:rsidRPr="002C683F" w:rsidRDefault="002C683F" w:rsidP="002C683F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2C683F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2C683F">
                    <w:rPr>
                      <w:rFonts w:cs="Arial"/>
                      <w:b/>
                      <w:szCs w:val="22"/>
                    </w:rPr>
                    <w:t>firm_name</w:t>
                  </w:r>
                  <w:proofErr w:type="spellEnd"/>
                  <w:r w:rsidRPr="002C683F">
                    <w:rPr>
                      <w:rFonts w:cs="Arial"/>
                      <w:b/>
                      <w:szCs w:val="22"/>
                    </w:rPr>
                    <w:t xml:space="preserve">}}{% if firm_name2 %}, {{firm_name2}}{% </w:t>
                  </w:r>
                  <w:proofErr w:type="spellStart"/>
                  <w:r w:rsidRPr="002C683F">
                    <w:rPr>
                      <w:rFonts w:cs="Arial"/>
                      <w:b/>
                      <w:szCs w:val="22"/>
                    </w:rPr>
                    <w:t>endif</w:t>
                  </w:r>
                  <w:proofErr w:type="spellEnd"/>
                  <w:r w:rsidRPr="002C683F">
                    <w:rPr>
                      <w:rFonts w:cs="Arial"/>
                      <w:b/>
                      <w:szCs w:val="22"/>
                    </w:rPr>
                    <w:t xml:space="preserve"> %}</w:t>
                  </w:r>
                </w:p>
                <w:p w14:paraId="50780FAA" w14:textId="0EE9C349" w:rsidR="00EF41B6" w:rsidRPr="00601840" w:rsidRDefault="00B97E61" w:rsidP="001D4B2E">
                  <w:pPr>
                    <w:spacing w:before="40" w:after="40"/>
                    <w:rPr>
                      <w:rFonts w:cs="Arial"/>
                      <w:b/>
                      <w:szCs w:val="22"/>
                      <w:highlight w:val="yellow"/>
                    </w:rPr>
                  </w:pPr>
                  <w:bookmarkStart w:id="0" w:name="_GoBack"/>
                  <w:bookmarkEnd w:id="0"/>
                  <w:r w:rsidRPr="00B97E61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="00EF41B6" w:rsidRPr="00601840">
                    <w:rPr>
                      <w:rFonts w:cs="Arial"/>
                      <w:b/>
                      <w:szCs w:val="22"/>
                    </w:rPr>
                    <w:t>office.</w:t>
                  </w:r>
                  <w:r w:rsidR="00EF41B6">
                    <w:rPr>
                      <w:rFonts w:cs="Arial"/>
                      <w:b/>
                      <w:szCs w:val="22"/>
                    </w:rPr>
                    <w:t>street</w:t>
                  </w:r>
                  <w:proofErr w:type="spellEnd"/>
                  <w:r w:rsidRPr="00B97E61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42598608" w14:textId="77777777" w:rsidR="00EF41B6" w:rsidRDefault="00EF41B6" w:rsidP="001D4B2E">
            <w:pPr>
              <w:tabs>
                <w:tab w:val="left" w:pos="3150"/>
                <w:tab w:val="left" w:pos="423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City or Town</w:t>
            </w:r>
            <w:r>
              <w:rPr>
                <w:rFonts w:cs="Arial"/>
                <w:sz w:val="18"/>
                <w:szCs w:val="18"/>
              </w:rPr>
              <w:tab/>
              <w:t>Province</w:t>
            </w:r>
            <w:r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90"/>
              <w:gridCol w:w="990"/>
              <w:gridCol w:w="90"/>
              <w:gridCol w:w="1530"/>
            </w:tblGrid>
            <w:tr w:rsidR="00EF41B6" w14:paraId="36CA1622" w14:textId="77777777" w:rsidTr="001D4B2E"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77B74C" w14:textId="657CF16A" w:rsidR="00EF41B6" w:rsidRPr="00601840" w:rsidRDefault="00B97E61" w:rsidP="001D4B2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7E61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="00EF41B6" w:rsidRPr="00601840">
                    <w:rPr>
                      <w:rFonts w:cs="Arial"/>
                      <w:b/>
                      <w:szCs w:val="22"/>
                    </w:rPr>
                    <w:t>office.city</w:t>
                  </w:r>
                  <w:proofErr w:type="spellEnd"/>
                  <w:r w:rsidRPr="00B97E61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EBFC902" w14:textId="77777777" w:rsidR="00EF41B6" w:rsidRPr="00601840" w:rsidRDefault="00EF41B6" w:rsidP="001D4B2E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E8F28DF" w14:textId="77777777" w:rsidR="00EF41B6" w:rsidRPr="00601840" w:rsidRDefault="00EF41B6" w:rsidP="001D4B2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01840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51FB001" w14:textId="77777777" w:rsidR="00EF41B6" w:rsidRPr="00601840" w:rsidRDefault="00EF41B6" w:rsidP="001D4B2E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BAFEAA8" w14:textId="773BCD30" w:rsidR="00EF41B6" w:rsidRPr="00601840" w:rsidRDefault="00B97E61" w:rsidP="001D4B2E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B97E61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="00EF41B6" w:rsidRPr="00601840">
                    <w:rPr>
                      <w:rFonts w:cs="Arial"/>
                      <w:b/>
                      <w:szCs w:val="22"/>
                    </w:rPr>
                    <w:t>office.postal</w:t>
                  </w:r>
                  <w:proofErr w:type="spellEnd"/>
                  <w:r w:rsidRPr="00B97E61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B125D9D" w14:textId="77777777" w:rsidR="00EF41B6" w:rsidRDefault="00EF41B6" w:rsidP="001D4B2E">
            <w:pPr>
              <w:tabs>
                <w:tab w:val="left" w:pos="198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Phone</w:t>
            </w:r>
            <w:r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3786"/>
            </w:tblGrid>
            <w:tr w:rsidR="00EF41B6" w14:paraId="5467EDCB" w14:textId="77777777" w:rsidTr="008F1894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4A9E13D9" w14:textId="258A444C" w:rsidR="00EF41B6" w:rsidRPr="00601840" w:rsidRDefault="00B97E61" w:rsidP="001D4B2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7E61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="00EF41B6" w:rsidRPr="00601840">
                    <w:rPr>
                      <w:rFonts w:cs="Arial"/>
                      <w:b/>
                      <w:szCs w:val="22"/>
                    </w:rPr>
                    <w:t>lawyer.phone</w:t>
                  </w:r>
                  <w:proofErr w:type="spellEnd"/>
                  <w:r w:rsidRPr="00B97E61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D6C4513" w14:textId="77777777" w:rsidR="00EF41B6" w:rsidRPr="00601840" w:rsidRDefault="00EF41B6" w:rsidP="001D4B2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3786" w:type="dxa"/>
                  <w:tcBorders>
                    <w:left w:val="single" w:sz="4" w:space="0" w:color="auto"/>
                  </w:tcBorders>
                  <w:vAlign w:val="center"/>
                </w:tcPr>
                <w:p w14:paraId="2DA2AA31" w14:textId="5153ED46" w:rsidR="00EF41B6" w:rsidRPr="00601840" w:rsidRDefault="00B97E61" w:rsidP="001D4B2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97E61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="00EF41B6">
                    <w:rPr>
                      <w:rFonts w:cs="Arial"/>
                      <w:b/>
                      <w:szCs w:val="22"/>
                    </w:rPr>
                    <w:t>lawyer.email</w:t>
                  </w:r>
                  <w:proofErr w:type="spellEnd"/>
                  <w:r w:rsidRPr="00B97E61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21A7657" w14:textId="77777777" w:rsidR="00EF41B6" w:rsidRPr="00601840" w:rsidRDefault="00EF41B6" w:rsidP="001D4B2E">
            <w:pPr>
              <w:spacing w:before="80"/>
              <w:rPr>
                <w:rFonts w:cs="Arial"/>
                <w:sz w:val="18"/>
                <w:szCs w:val="18"/>
                <w:highlight w:val="yellow"/>
              </w:rPr>
            </w:pPr>
          </w:p>
        </w:tc>
        <w:tc>
          <w:tcPr>
            <w:tcW w:w="110" w:type="dxa"/>
            <w:vMerge w:val="restart"/>
            <w:tcBorders>
              <w:top w:val="nil"/>
              <w:left w:val="nil"/>
              <w:right w:val="single" w:sz="4" w:space="0" w:color="A6A6A6" w:themeColor="background1" w:themeShade="A6"/>
            </w:tcBorders>
          </w:tcPr>
          <w:p w14:paraId="3C3AA92B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78ADFD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F41B6" w14:paraId="679D5EAB" w14:textId="77777777" w:rsidTr="008F1894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06D49122" w14:textId="77777777" w:rsidR="00EF41B6" w:rsidRPr="00C674DC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D08737" w14:textId="77777777" w:rsidR="00EF41B6" w:rsidRPr="00601840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11E015DC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CB35A55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F41B6" w14:paraId="4D79FAEF" w14:textId="77777777" w:rsidTr="008F1894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1B45C6A0" w14:textId="77777777" w:rsidR="00EF41B6" w:rsidRPr="00C674DC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E1AF4E" w14:textId="77777777" w:rsidR="00EF41B6" w:rsidRPr="00601840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130F329C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53408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F41B6" w14:paraId="3B31A51B" w14:textId="77777777" w:rsidTr="008F1894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5B9C8F78" w14:textId="77777777" w:rsidR="00EF41B6" w:rsidRPr="00C674DC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8D6F9" w14:textId="77777777" w:rsidR="00EF41B6" w:rsidRPr="00601840" w:rsidRDefault="00EF41B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bottom w:val="nil"/>
              <w:right w:val="nil"/>
            </w:tcBorders>
          </w:tcPr>
          <w:p w14:paraId="3F9BC2E8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1DD0" w14:textId="77777777" w:rsidR="00EF41B6" w:rsidRPr="00C674DC" w:rsidRDefault="00EF41B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F41B6" w14:paraId="0A00508F" w14:textId="77777777" w:rsidTr="008F1894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00F1A" w14:textId="77777777" w:rsidR="00EF41B6" w:rsidRPr="00397DEC" w:rsidRDefault="00EF41B6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33AE14E1" w14:textId="77777777" w:rsidR="00EF41B6" w:rsidRPr="00D7356A" w:rsidRDefault="00EF41B6" w:rsidP="00EF41B6">
      <w:pPr>
        <w:rPr>
          <w:sz w:val="18"/>
          <w:szCs w:val="18"/>
        </w:rPr>
      </w:pPr>
    </w:p>
    <w:p w14:paraId="3863C3BF" w14:textId="0E71423E" w:rsidR="00EF41B6" w:rsidRPr="00D7356A" w:rsidRDefault="00EF41B6" w:rsidP="00EF41B6">
      <w:pPr>
        <w:keepNext/>
        <w:keepLines/>
        <w:rPr>
          <w:b/>
          <w:sz w:val="18"/>
          <w:szCs w:val="18"/>
        </w:rPr>
      </w:pPr>
      <w:r w:rsidRPr="00D7356A">
        <w:rPr>
          <w:b/>
          <w:sz w:val="18"/>
          <w:szCs w:val="18"/>
        </w:rPr>
        <w:t xml:space="preserve">THE DEPONENT </w:t>
      </w:r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if </w:t>
      </w:r>
      <w:proofErr w:type="spellStart"/>
      <w:r w:rsidRPr="00D7356A">
        <w:rPr>
          <w:b/>
          <w:sz w:val="18"/>
          <w:szCs w:val="18"/>
        </w:rPr>
        <w:t>party.</w:t>
      </w:r>
      <w:r w:rsidRPr="00D7356A">
        <w:rPr>
          <w:rFonts w:cs="Arial"/>
          <w:b/>
          <w:bCs/>
          <w:color w:val="000000"/>
          <w:sz w:val="18"/>
          <w:szCs w:val="18"/>
        </w:rPr>
        <w:t>swear_affirm</w:t>
      </w:r>
      <w:proofErr w:type="spellEnd"/>
      <w:r w:rsidRPr="00D7356A">
        <w:rPr>
          <w:rFonts w:cs="Arial"/>
          <w:b/>
          <w:bCs/>
          <w:color w:val="000000"/>
          <w:sz w:val="18"/>
          <w:szCs w:val="18"/>
        </w:rPr>
        <w:t xml:space="preserve"> </w:t>
      </w:r>
      <w:r w:rsidRPr="00D7356A">
        <w:rPr>
          <w:b/>
          <w:sz w:val="18"/>
          <w:szCs w:val="18"/>
        </w:rPr>
        <w:t xml:space="preserve">== “Swear” </w:t>
      </w:r>
      <w:r w:rsidR="00B97E61" w:rsidRPr="00B97E61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="00B97E61" w:rsidRPr="00B97E61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</w:t>
      </w:r>
      <w:proofErr w:type="spellStart"/>
      <w:r w:rsidRPr="00D7356A">
        <w:rPr>
          <w:b/>
          <w:sz w:val="18"/>
          <w:szCs w:val="18"/>
        </w:rPr>
        <w:t>endif</w:t>
      </w:r>
      <w:proofErr w:type="spellEnd"/>
      <w:r w:rsidRPr="00D7356A">
        <w:rPr>
          <w:b/>
          <w:sz w:val="18"/>
          <w:szCs w:val="18"/>
        </w:rPr>
        <w:t xml:space="preserve"> </w:t>
      </w:r>
      <w:r w:rsidR="00B97E61" w:rsidRPr="00B97E61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SWEARS UNDER OATH OR </w:t>
      </w:r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if </w:t>
      </w:r>
      <w:proofErr w:type="spellStart"/>
      <w:r w:rsidRPr="00D7356A">
        <w:rPr>
          <w:b/>
          <w:sz w:val="18"/>
          <w:szCs w:val="18"/>
        </w:rPr>
        <w:t>party.</w:t>
      </w:r>
      <w:r w:rsidRPr="00D7356A">
        <w:rPr>
          <w:rFonts w:cs="Arial"/>
          <w:b/>
          <w:bCs/>
          <w:color w:val="000000"/>
          <w:sz w:val="18"/>
          <w:szCs w:val="18"/>
        </w:rPr>
        <w:t>swear_affirm</w:t>
      </w:r>
      <w:proofErr w:type="spellEnd"/>
      <w:r w:rsidRPr="00D7356A">
        <w:rPr>
          <w:rFonts w:cs="Arial"/>
          <w:b/>
          <w:bCs/>
          <w:color w:val="000000"/>
          <w:sz w:val="18"/>
          <w:szCs w:val="18"/>
        </w:rPr>
        <w:t xml:space="preserve"> </w:t>
      </w:r>
      <w:r w:rsidRPr="00D7356A">
        <w:rPr>
          <w:b/>
          <w:sz w:val="18"/>
          <w:szCs w:val="18"/>
        </w:rPr>
        <w:t xml:space="preserve">== “Affirm” </w:t>
      </w:r>
      <w:r w:rsidR="00B97E61" w:rsidRPr="00B97E61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="00B97E61" w:rsidRPr="00B97E61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="00B97E61" w:rsidRPr="00B97E61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</w:t>
      </w:r>
      <w:proofErr w:type="spellStart"/>
      <w:r w:rsidRPr="00D7356A">
        <w:rPr>
          <w:b/>
          <w:sz w:val="18"/>
          <w:szCs w:val="18"/>
        </w:rPr>
        <w:t>endif</w:t>
      </w:r>
      <w:proofErr w:type="spellEnd"/>
      <w:r w:rsidRPr="00D7356A">
        <w:rPr>
          <w:b/>
          <w:sz w:val="18"/>
          <w:szCs w:val="18"/>
        </w:rPr>
        <w:t xml:space="preserve"> </w:t>
      </w:r>
      <w:r w:rsidR="00B97E61" w:rsidRPr="00B97E61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AFFIRMS THAT THE INFORMATION IN THIS AFFIDAVIT IS WITHIN THE DEPONENT’S KNOWLEDGE AND IS TRUE. WHERE THE INFORMATION IS BASED ON ADVICE OR INFORMATION AND BELIEF, THIS IS STATED. </w:t>
      </w:r>
    </w:p>
    <w:p w14:paraId="25FA37BE" w14:textId="77777777" w:rsidR="000A3670" w:rsidRDefault="000A3670" w:rsidP="000A3670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7"/>
        <w:gridCol w:w="8573"/>
      </w:tblGrid>
      <w:tr w:rsidR="000A3670" w:rsidRPr="00340C28" w14:paraId="77BE21D3" w14:textId="77777777" w:rsidTr="000A367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927E1" w14:textId="236B9BCD" w:rsidR="000A3670" w:rsidRPr="00AC49BC" w:rsidRDefault="000A3670" w:rsidP="000A3670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Deceased,</w:t>
            </w:r>
          </w:p>
        </w:tc>
        <w:tc>
          <w:tcPr>
            <w:tcW w:w="8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B8A87" w14:textId="0E87AB2A" w:rsidR="000A3670" w:rsidRPr="00AC49BC" w:rsidRDefault="00B97E61" w:rsidP="00AC3854">
            <w:pPr>
              <w:ind w:right="-36"/>
              <w:rPr>
                <w:rFonts w:cs="Arial"/>
                <w:b/>
                <w:szCs w:val="22"/>
              </w:rPr>
            </w:pPr>
            <w:r w:rsidRPr="00B97E61">
              <w:rPr>
                <w:rFonts w:cs="Arial"/>
                <w:b/>
                <w:color w:val="000000"/>
                <w:szCs w:val="22"/>
              </w:rPr>
              <w:t>{{</w:t>
            </w:r>
            <w:r w:rsidR="000A3670">
              <w:rPr>
                <w:rFonts w:cs="Arial"/>
                <w:b/>
                <w:color w:val="000000"/>
                <w:szCs w:val="22"/>
              </w:rPr>
              <w:t>deceased.name</w:t>
            </w:r>
            <w:r w:rsidRPr="00B97E61">
              <w:rPr>
                <w:rFonts w:cs="Arial"/>
                <w:b/>
                <w:color w:val="000000"/>
                <w:szCs w:val="22"/>
              </w:rPr>
              <w:t>}}</w:t>
            </w:r>
          </w:p>
        </w:tc>
      </w:tr>
    </w:tbl>
    <w:p w14:paraId="4FDF3263" w14:textId="7244D026" w:rsidR="00945709" w:rsidRPr="00EF41B6" w:rsidRDefault="00F47ED5" w:rsidP="000A3670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  <w:proofErr w:type="gramStart"/>
      <w:r w:rsidRPr="00EF41B6">
        <w:rPr>
          <w:rFonts w:cs="Arial"/>
          <w:color w:val="000000"/>
          <w:sz w:val="18"/>
          <w:szCs w:val="18"/>
        </w:rPr>
        <w:t>signed</w:t>
      </w:r>
      <w:proofErr w:type="gramEnd"/>
      <w:r w:rsidRPr="00EF41B6">
        <w:rPr>
          <w:rFonts w:cs="Arial"/>
          <w:color w:val="000000"/>
          <w:sz w:val="18"/>
          <w:szCs w:val="18"/>
        </w:rPr>
        <w:t xml:space="preserve"> a will in which I am appointed as one of the personal representatives.</w:t>
      </w:r>
    </w:p>
    <w:p w14:paraId="409CE378" w14:textId="77777777" w:rsidR="00945709" w:rsidRPr="00EF41B6" w:rsidRDefault="00945709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p w14:paraId="5DCF54D3" w14:textId="77777777" w:rsidR="00945709" w:rsidRPr="00EF41B6" w:rsidRDefault="00F47ED5" w:rsidP="000A3670">
      <w:pPr>
        <w:numPr>
          <w:ilvl w:val="0"/>
          <w:numId w:val="4"/>
        </w:numPr>
        <w:ind w:right="-36"/>
        <w:rPr>
          <w:rFonts w:cs="Arial"/>
          <w:color w:val="000000"/>
          <w:sz w:val="18"/>
          <w:szCs w:val="18"/>
        </w:rPr>
      </w:pPr>
      <w:r w:rsidRPr="00EF41B6">
        <w:rPr>
          <w:rFonts w:cs="Arial"/>
          <w:color w:val="000000"/>
          <w:sz w:val="18"/>
          <w:szCs w:val="18"/>
        </w:rPr>
        <w:t xml:space="preserve">I wish the administration of the Deceased’s estate to proceed but I do not wish to administer the Deceased’s estate at this time. </w:t>
      </w:r>
    </w:p>
    <w:p w14:paraId="75F60182" w14:textId="77777777" w:rsidR="00945709" w:rsidRPr="00EF41B6" w:rsidRDefault="00F47ED5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  <w:r w:rsidRPr="00EF41B6">
        <w:rPr>
          <w:rFonts w:cs="Arial"/>
          <w:color w:val="000000"/>
          <w:sz w:val="18"/>
          <w:szCs w:val="18"/>
        </w:rPr>
        <w:t xml:space="preserve"> </w:t>
      </w:r>
    </w:p>
    <w:p w14:paraId="79A4D6C7" w14:textId="77777777" w:rsidR="00945709" w:rsidRPr="00EF41B6" w:rsidRDefault="00F47ED5" w:rsidP="000A3670">
      <w:pPr>
        <w:numPr>
          <w:ilvl w:val="0"/>
          <w:numId w:val="4"/>
        </w:numPr>
        <w:ind w:right="-36"/>
        <w:rPr>
          <w:rFonts w:cs="Arial"/>
          <w:color w:val="000000"/>
          <w:sz w:val="18"/>
          <w:szCs w:val="18"/>
        </w:rPr>
      </w:pPr>
      <w:r w:rsidRPr="00EF41B6">
        <w:rPr>
          <w:rFonts w:cs="Arial"/>
          <w:color w:val="000000"/>
          <w:sz w:val="18"/>
          <w:szCs w:val="18"/>
        </w:rPr>
        <w:t>I reserve the right to apply for a grant of double probate.</w:t>
      </w:r>
    </w:p>
    <w:p w14:paraId="43D0888E" w14:textId="6825F20E" w:rsidR="00945709" w:rsidRPr="00EF41B6" w:rsidRDefault="00945709" w:rsidP="00EF41B6">
      <w:pPr>
        <w:ind w:firstLine="720"/>
        <w:rPr>
          <w:sz w:val="18"/>
          <w:szCs w:val="18"/>
        </w:rPr>
      </w:pPr>
    </w:p>
    <w:p w14:paraId="32137798" w14:textId="77777777" w:rsidR="00945709" w:rsidRPr="00EF41B6" w:rsidRDefault="00F47ED5" w:rsidP="000A3670">
      <w:pPr>
        <w:numPr>
          <w:ilvl w:val="0"/>
          <w:numId w:val="4"/>
        </w:numPr>
        <w:ind w:right="-36"/>
        <w:rPr>
          <w:rFonts w:cs="Arial"/>
          <w:color w:val="000000"/>
          <w:sz w:val="18"/>
          <w:szCs w:val="18"/>
        </w:rPr>
      </w:pPr>
      <w:r w:rsidRPr="00EF41B6">
        <w:rPr>
          <w:rFonts w:cs="Arial"/>
          <w:color w:val="000000"/>
          <w:sz w:val="18"/>
          <w:szCs w:val="18"/>
        </w:rPr>
        <w:t>I consent to the issuance of a grant subject to my reservation.</w:t>
      </w:r>
    </w:p>
    <w:p w14:paraId="2FDFCB0D" w14:textId="77777777" w:rsidR="00945709" w:rsidRPr="00EF41B6" w:rsidRDefault="00945709">
      <w:pPr>
        <w:ind w:right="-36"/>
        <w:rPr>
          <w:sz w:val="18"/>
          <w:szCs w:val="18"/>
        </w:rPr>
      </w:pPr>
    </w:p>
    <w:p w14:paraId="377D7A7B" w14:textId="5F0F9707" w:rsidR="00945709" w:rsidRPr="00EF41B6" w:rsidRDefault="00B97E61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B97E61">
        <w:rPr>
          <w:sz w:val="18"/>
          <w:szCs w:val="18"/>
        </w:rPr>
        <w:t>{{</w:t>
      </w:r>
      <w:proofErr w:type="gramStart"/>
      <w:r w:rsidR="00F47ED5" w:rsidRPr="00EF41B6">
        <w:rPr>
          <w:sz w:val="18"/>
          <w:szCs w:val="18"/>
        </w:rPr>
        <w:t>p</w:t>
      </w:r>
      <w:proofErr w:type="gramEnd"/>
      <w:r w:rsidR="00F47ED5" w:rsidRPr="00EF41B6">
        <w:rPr>
          <w:sz w:val="18"/>
          <w:szCs w:val="18"/>
        </w:rPr>
        <w:t xml:space="preserve"> </w:t>
      </w:r>
      <w:proofErr w:type="spellStart"/>
      <w:r w:rsidR="00F47ED5" w:rsidRPr="00EF41B6">
        <w:rPr>
          <w:sz w:val="18"/>
          <w:szCs w:val="18"/>
        </w:rPr>
        <w:t>ga_jurat_insert</w:t>
      </w:r>
      <w:proofErr w:type="spellEnd"/>
      <w:r w:rsidR="00F47ED5" w:rsidRPr="00EF41B6">
        <w:rPr>
          <w:sz w:val="18"/>
          <w:szCs w:val="18"/>
        </w:rPr>
        <w:t xml:space="preserve"> </w:t>
      </w:r>
      <w:r w:rsidRPr="00B97E61">
        <w:rPr>
          <w:sz w:val="18"/>
          <w:szCs w:val="18"/>
        </w:rPr>
        <w:t>}}</w:t>
      </w:r>
    </w:p>
    <w:p w14:paraId="63D08278" w14:textId="77777777" w:rsidR="00945709" w:rsidRPr="00EF41B6" w:rsidRDefault="00945709">
      <w:pPr>
        <w:ind w:right="-36"/>
        <w:rPr>
          <w:sz w:val="18"/>
          <w:szCs w:val="18"/>
        </w:rPr>
      </w:pPr>
    </w:p>
    <w:sectPr w:rsidR="00945709" w:rsidRPr="00EF41B6" w:rsidSect="00EF41B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A5CD7" w14:textId="77777777" w:rsidR="000364A2" w:rsidRDefault="000364A2">
      <w:r>
        <w:separator/>
      </w:r>
    </w:p>
  </w:endnote>
  <w:endnote w:type="continuationSeparator" w:id="0">
    <w:p w14:paraId="0D3BD2D3" w14:textId="77777777" w:rsidR="000364A2" w:rsidRDefault="0003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4FF70" w14:textId="32E602A1" w:rsidR="00945709" w:rsidRPr="00EF41B6" w:rsidRDefault="00EF41B6" w:rsidP="00EF41B6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CTS12975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359304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54760696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2B9E" w14:textId="4A90B4CB" w:rsidR="00EF41B6" w:rsidRPr="00EF41B6" w:rsidRDefault="00EF41B6" w:rsidP="00EF41B6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CTS12975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2C683F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2C683F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8D78A" w14:textId="77777777" w:rsidR="000364A2" w:rsidRDefault="000364A2">
      <w:r>
        <w:separator/>
      </w:r>
    </w:p>
  </w:footnote>
  <w:footnote w:type="continuationSeparator" w:id="0">
    <w:p w14:paraId="6AF52294" w14:textId="77777777" w:rsidR="000364A2" w:rsidRDefault="00036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FF380" w14:textId="59B62655" w:rsidR="00945709" w:rsidRDefault="009457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D40B" w14:textId="0436F39B" w:rsidR="00EF41B6" w:rsidRPr="00EF41B6" w:rsidRDefault="00EF41B6" w:rsidP="00EF41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b/>
        <w:color w:val="000000"/>
        <w:szCs w:val="22"/>
      </w:rPr>
    </w:pPr>
    <w:r w:rsidRPr="00EF41B6">
      <w:rPr>
        <w:rFonts w:cs="Arial"/>
        <w:b/>
        <w:color w:val="000000"/>
        <w:szCs w:val="22"/>
      </w:rPr>
      <w:t>Form GA12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ED5"/>
    <w:multiLevelType w:val="multilevel"/>
    <w:tmpl w:val="3FD64508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18D57DD"/>
    <w:multiLevelType w:val="multilevel"/>
    <w:tmpl w:val="81425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536687"/>
    <w:multiLevelType w:val="multilevel"/>
    <w:tmpl w:val="3ADEE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09"/>
    <w:rsid w:val="000364A2"/>
    <w:rsid w:val="0005504A"/>
    <w:rsid w:val="000A3670"/>
    <w:rsid w:val="000E7CE2"/>
    <w:rsid w:val="0018343C"/>
    <w:rsid w:val="001D4B2E"/>
    <w:rsid w:val="002912DC"/>
    <w:rsid w:val="002C3683"/>
    <w:rsid w:val="002C683F"/>
    <w:rsid w:val="00310D80"/>
    <w:rsid w:val="00313F86"/>
    <w:rsid w:val="0037248A"/>
    <w:rsid w:val="003C5DBC"/>
    <w:rsid w:val="00624572"/>
    <w:rsid w:val="00634940"/>
    <w:rsid w:val="00650E46"/>
    <w:rsid w:val="006A2250"/>
    <w:rsid w:val="006A4DFF"/>
    <w:rsid w:val="006C1E42"/>
    <w:rsid w:val="007C3901"/>
    <w:rsid w:val="007E7C8A"/>
    <w:rsid w:val="008F1894"/>
    <w:rsid w:val="00945709"/>
    <w:rsid w:val="009F17B9"/>
    <w:rsid w:val="009F751C"/>
    <w:rsid w:val="00A07491"/>
    <w:rsid w:val="00A74B7D"/>
    <w:rsid w:val="00B201FA"/>
    <w:rsid w:val="00B97E61"/>
    <w:rsid w:val="00C1404D"/>
    <w:rsid w:val="00C83035"/>
    <w:rsid w:val="00D2785E"/>
    <w:rsid w:val="00D77357"/>
    <w:rsid w:val="00EF41B6"/>
    <w:rsid w:val="00F47ED5"/>
    <w:rsid w:val="00F51E46"/>
    <w:rsid w:val="00FE7511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8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8N6Ft7K3wwWbvaBtecPkWF/Rxg==">AMUW2mXQCc1TPZpZwV7Ij6HqaBO/tu+VEzs4PDs+GfU6aseGmPnqc38mhxo8FTzT36O4CY3eSjmAz0nhM9+//xOsvOE4B/qzWRWbI//nmewgAcT4ZzLas+klridUC5AT8wklzg+WeZe2Thrnx4+PJ2PFxT/VgyV4XA==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2192E7-E20A-4744-9353-DCD61D68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27</cp:revision>
  <dcterms:created xsi:type="dcterms:W3CDTF">2022-03-28T16:39:00Z</dcterms:created>
  <dcterms:modified xsi:type="dcterms:W3CDTF">2022-06-09T00:23:00Z</dcterms:modified>
</cp:coreProperties>
</file>