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A67035">
      <w:pPr>
        <w:rPr>
          <w:rFonts w:hint="eastAsia"/>
        </w:rPr>
      </w:pPr>
      <w:r>
        <w:rPr>
          <w:rFonts w:hint="eastAsia"/>
        </w:rPr>
        <w:t>9-20</w:t>
      </w:r>
    </w:p>
    <w:p w:rsidR="00A67035" w:rsidRPr="00A67035" w:rsidRDefault="00A67035" w:rsidP="00A67035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A67035">
        <w:rPr>
          <w:rFonts w:ascii="Verdana" w:eastAsia="宋体" w:hAnsi="Verdana" w:cs="宋体"/>
          <w:color w:val="333333"/>
          <w:kern w:val="0"/>
          <w:szCs w:val="21"/>
        </w:rPr>
        <w:t>某单位有老年人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27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人，中年人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54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人，青年人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81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人，为了调查他们的身体状况的某项指标，采用分层抽样从他们中间抽取样本，若从老年人中抽取人数是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人，则抽取的样本的人数是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______</w:t>
      </w:r>
      <w:r w:rsidRPr="00A67035">
        <w:rPr>
          <w:rFonts w:ascii="Verdana" w:eastAsia="宋体" w:hAnsi="Verdana" w:cs="宋体"/>
          <w:color w:val="333333"/>
          <w:kern w:val="0"/>
          <w:szCs w:val="21"/>
        </w:rPr>
        <w:t>．</w:t>
      </w:r>
    </w:p>
    <w:p w:rsidR="00A67035" w:rsidRPr="00A67035" w:rsidRDefault="00A67035">
      <w:bookmarkStart w:id="0" w:name="_GoBack"/>
      <w:bookmarkEnd w:id="0"/>
    </w:p>
    <w:sectPr w:rsidR="00A67035" w:rsidRPr="00A6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40" w:rsidRDefault="007E7B40" w:rsidP="00A67035">
      <w:r>
        <w:separator/>
      </w:r>
    </w:p>
  </w:endnote>
  <w:endnote w:type="continuationSeparator" w:id="0">
    <w:p w:rsidR="007E7B40" w:rsidRDefault="007E7B40" w:rsidP="00A67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40" w:rsidRDefault="007E7B40" w:rsidP="00A67035">
      <w:r>
        <w:separator/>
      </w:r>
    </w:p>
  </w:footnote>
  <w:footnote w:type="continuationSeparator" w:id="0">
    <w:p w:rsidR="007E7B40" w:rsidRDefault="007E7B40" w:rsidP="00A67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3C"/>
    <w:rsid w:val="00115442"/>
    <w:rsid w:val="007E7B40"/>
    <w:rsid w:val="00A67035"/>
    <w:rsid w:val="00E75865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0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7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70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7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7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2015-10-26T03:17:00Z</dcterms:created>
  <dcterms:modified xsi:type="dcterms:W3CDTF">2015-10-26T03:18:00Z</dcterms:modified>
</cp:coreProperties>
</file>