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0FA" w:rsidRDefault="00FE2FBD">
      <w:r>
        <w:rPr>
          <w:noProof/>
        </w:rPr>
        <w:drawing>
          <wp:inline distT="0" distB="0" distL="0" distR="0" wp14:anchorId="16A6741E" wp14:editId="7C137EE6">
            <wp:extent cx="4656568" cy="292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077" t="15322" r="26240" b="42628"/>
                    <a:stretch/>
                  </pic:blipFill>
                  <pic:spPr bwMode="auto">
                    <a:xfrm>
                      <a:off x="0" y="0"/>
                      <a:ext cx="4671698" cy="2932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FBD" w:rsidRDefault="00FE2FBD"/>
    <w:p w:rsidR="00FE2FBD" w:rsidRDefault="00FE2FBD"/>
    <w:p w:rsidR="00FE2FBD" w:rsidRDefault="00425FBE">
      <w:r>
        <w:t>F</w:t>
      </w:r>
      <w:r>
        <w:rPr>
          <w:rFonts w:hint="eastAsia"/>
        </w:rPr>
        <w:t>ir</w:t>
      </w:r>
      <w:r>
        <w:t>s</w:t>
      </w:r>
      <w:r>
        <w:rPr>
          <w:rFonts w:hint="eastAsia"/>
        </w:rPr>
        <w:t xml:space="preserve">t </w:t>
      </w:r>
      <w:r>
        <w:t xml:space="preserve">FP, and get predict, </w:t>
      </w:r>
    </w:p>
    <w:p w:rsidR="00425FBE" w:rsidRPr="00425FBE" w:rsidRDefault="00425FBE">
      <w:r>
        <w:t>Then BP, to get error=predict-y</w:t>
      </w:r>
      <w:bookmarkStart w:id="0" w:name="_GoBack"/>
      <w:bookmarkEnd w:id="0"/>
    </w:p>
    <w:p w:rsidR="00FE2FBD" w:rsidRDefault="00FE2FBD">
      <w:pPr>
        <w:rPr>
          <w:rFonts w:hint="eastAsia"/>
        </w:rPr>
      </w:pPr>
    </w:p>
    <w:sectPr w:rsidR="00FE2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22"/>
    <w:rsid w:val="001270FA"/>
    <w:rsid w:val="00425FBE"/>
    <w:rsid w:val="00DB2C22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4A33"/>
  <w15:chartTrackingRefBased/>
  <w15:docId w15:val="{F27FDB5F-5774-4D76-8937-A9D19FBC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2016-10-10T07:07:00Z</dcterms:created>
  <dcterms:modified xsi:type="dcterms:W3CDTF">2016-10-10T07:08:00Z</dcterms:modified>
</cp:coreProperties>
</file>