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F2BF" w14:textId="5B708638" w:rsidR="0085121B" w:rsidRDefault="0085121B" w:rsidP="0085121B">
      <w:pPr>
        <w:spacing w:line="360" w:lineRule="auto"/>
        <w:jc w:val="center"/>
        <w:rPr>
          <w:b/>
          <w:sz w:val="36"/>
          <w:szCs w:val="36"/>
        </w:rPr>
      </w:pPr>
      <w:r w:rsidRPr="005978F0"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二</w:t>
      </w:r>
      <w:r w:rsidRPr="005978F0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分组</w:t>
      </w:r>
      <w:r w:rsidRPr="005978F0">
        <w:rPr>
          <w:rFonts w:hint="eastAsia"/>
          <w:b/>
          <w:sz w:val="36"/>
          <w:szCs w:val="36"/>
        </w:rPr>
        <w:t>密码算法</w:t>
      </w:r>
      <w:r>
        <w:rPr>
          <w:rFonts w:hint="eastAsia"/>
          <w:b/>
          <w:sz w:val="36"/>
          <w:szCs w:val="36"/>
        </w:rPr>
        <w:t>D</w:t>
      </w:r>
      <w:r>
        <w:rPr>
          <w:b/>
          <w:sz w:val="36"/>
          <w:szCs w:val="36"/>
        </w:rPr>
        <w:t>ES</w:t>
      </w:r>
    </w:p>
    <w:p w14:paraId="06D9F6FA" w14:textId="26210F14" w:rsidR="007D27CB" w:rsidRPr="007D27CB" w:rsidRDefault="007D27CB" w:rsidP="007D27CB">
      <w:pPr>
        <w:spacing w:line="360" w:lineRule="auto"/>
        <w:jc w:val="center"/>
        <w:rPr>
          <w:rFonts w:hint="eastAsia"/>
          <w:sz w:val="22"/>
          <w:szCs w:val="24"/>
        </w:rPr>
      </w:pPr>
      <w:r w:rsidRPr="008C6F14">
        <w:rPr>
          <w:rFonts w:hint="eastAsia"/>
          <w:sz w:val="22"/>
          <w:szCs w:val="24"/>
        </w:rPr>
        <w:t>姓名：范毓哲</w:t>
      </w:r>
      <w:r w:rsidRPr="008C6F14">
        <w:rPr>
          <w:rFonts w:hint="eastAsia"/>
          <w:sz w:val="22"/>
          <w:szCs w:val="24"/>
        </w:rPr>
        <w:t xml:space="preserve"> </w:t>
      </w:r>
      <w:r w:rsidRPr="008C6F14">
        <w:rPr>
          <w:sz w:val="22"/>
          <w:szCs w:val="24"/>
        </w:rPr>
        <w:t xml:space="preserve"> </w:t>
      </w:r>
      <w:r w:rsidRPr="008C6F14">
        <w:rPr>
          <w:rFonts w:hint="eastAsia"/>
          <w:sz w:val="22"/>
          <w:szCs w:val="24"/>
        </w:rPr>
        <w:t>学号：</w:t>
      </w:r>
      <w:r w:rsidRPr="008C6F14">
        <w:rPr>
          <w:rFonts w:hint="eastAsia"/>
          <w:sz w:val="22"/>
          <w:szCs w:val="24"/>
        </w:rPr>
        <w:t>1</w:t>
      </w:r>
      <w:r w:rsidRPr="008C6F14">
        <w:rPr>
          <w:sz w:val="22"/>
          <w:szCs w:val="24"/>
        </w:rPr>
        <w:t>910378</w:t>
      </w:r>
    </w:p>
    <w:p w14:paraId="55A3B4C4" w14:textId="712F276D" w:rsidR="00682DC8" w:rsidRPr="007D27CB" w:rsidRDefault="007D27CB" w:rsidP="007D27CB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38F53823" w14:textId="77777777" w:rsidR="007D27CB" w:rsidRDefault="007D27CB" w:rsidP="007D27CB">
      <w:pPr>
        <w:spacing w:line="360" w:lineRule="auto"/>
        <w:rPr>
          <w:sz w:val="24"/>
        </w:rPr>
      </w:pPr>
      <w:r>
        <w:rPr>
          <w:rFonts w:hint="eastAsia"/>
          <w:sz w:val="24"/>
        </w:rPr>
        <w:t>通过用</w:t>
      </w:r>
      <w:r>
        <w:rPr>
          <w:sz w:val="24"/>
        </w:rPr>
        <w:t>DES</w:t>
      </w:r>
      <w:r>
        <w:rPr>
          <w:rFonts w:hint="eastAsia"/>
          <w:sz w:val="24"/>
        </w:rPr>
        <w:t>算法对实际的数据进行加密和解密来深刻了解</w:t>
      </w:r>
      <w:r>
        <w:rPr>
          <w:sz w:val="24"/>
        </w:rPr>
        <w:t>DES</w:t>
      </w:r>
      <w:r>
        <w:rPr>
          <w:rFonts w:hint="eastAsia"/>
          <w:sz w:val="24"/>
        </w:rPr>
        <w:t>的运行原理。</w:t>
      </w:r>
    </w:p>
    <w:p w14:paraId="56CD0A30" w14:textId="77777777" w:rsidR="007D27CB" w:rsidRPr="005001FD" w:rsidRDefault="007D27CB" w:rsidP="007D27CB">
      <w:pPr>
        <w:spacing w:line="360" w:lineRule="auto"/>
        <w:rPr>
          <w:rFonts w:hint="eastAsia"/>
          <w:sz w:val="24"/>
        </w:rPr>
      </w:pPr>
    </w:p>
    <w:p w14:paraId="130CA9FC" w14:textId="77777777" w:rsidR="007D27CB" w:rsidRPr="00E4084C" w:rsidRDefault="007D27CB" w:rsidP="007D27C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设计流程</w:t>
      </w:r>
    </w:p>
    <w:p w14:paraId="67E1D427" w14:textId="77777777" w:rsidR="007D27CB" w:rsidRDefault="007D27CB" w:rsidP="005D3F6C">
      <w:pPr>
        <w:spacing w:line="360" w:lineRule="auto"/>
      </w:pPr>
      <w:r w:rsidRPr="00D66E50">
        <w:rPr>
          <w:rFonts w:hint="eastAsia"/>
          <w:sz w:val="24"/>
          <w:szCs w:val="28"/>
        </w:rPr>
        <w:t>移位密码的加解密：</w:t>
      </w:r>
    </w:p>
    <w:p w14:paraId="15B8106E" w14:textId="334A1F1D" w:rsidR="007D27CB" w:rsidRDefault="005D3F6C">
      <w:pPr>
        <w:rPr>
          <w:rFonts w:hint="eastAsia"/>
        </w:rPr>
      </w:pPr>
      <w:r w:rsidRPr="005D3F6C">
        <w:drawing>
          <wp:inline distT="0" distB="0" distL="0" distR="0" wp14:anchorId="1266F51B" wp14:editId="7AD74FFC">
            <wp:extent cx="2659380" cy="335357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794" cy="337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F6C">
        <w:drawing>
          <wp:inline distT="0" distB="0" distL="0" distR="0" wp14:anchorId="3BD8FD77" wp14:editId="57B76FD5">
            <wp:extent cx="2552700" cy="2182772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48" r="2414"/>
                    <a:stretch/>
                  </pic:blipFill>
                  <pic:spPr bwMode="auto">
                    <a:xfrm>
                      <a:off x="0" y="0"/>
                      <a:ext cx="2562031" cy="2190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B4BC8" w14:textId="77777777" w:rsidR="007D27CB" w:rsidRDefault="007D27CB" w:rsidP="007D27CB"/>
    <w:p w14:paraId="1356E657" w14:textId="77777777" w:rsidR="007D27CB" w:rsidRDefault="007D27CB" w:rsidP="007D27CB">
      <w:pPr>
        <w:numPr>
          <w:ilvl w:val="0"/>
          <w:numId w:val="1"/>
        </w:numPr>
        <w:spacing w:line="360" w:lineRule="auto"/>
        <w:rPr>
          <w:b/>
          <w:sz w:val="28"/>
          <w:szCs w:val="24"/>
        </w:rPr>
      </w:pPr>
      <w:r w:rsidRPr="00651CC5">
        <w:rPr>
          <w:rFonts w:hint="eastAsia"/>
          <w:b/>
          <w:sz w:val="28"/>
          <w:szCs w:val="24"/>
        </w:rPr>
        <w:t>实验环境</w:t>
      </w:r>
    </w:p>
    <w:p w14:paraId="07CF514E" w14:textId="77777777" w:rsidR="007D27CB" w:rsidRDefault="007D27CB" w:rsidP="007D27CB">
      <w:pPr>
        <w:spacing w:line="360" w:lineRule="auto"/>
        <w:rPr>
          <w:sz w:val="24"/>
        </w:rPr>
      </w:pPr>
      <w:r>
        <w:rPr>
          <w:rFonts w:hint="eastAsia"/>
          <w:sz w:val="24"/>
        </w:rPr>
        <w:t>Windows</w:t>
      </w:r>
      <w:r>
        <w:rPr>
          <w:sz w:val="24"/>
        </w:rPr>
        <w:t>10</w:t>
      </w:r>
      <w:r>
        <w:rPr>
          <w:rFonts w:hint="eastAsia"/>
          <w:sz w:val="24"/>
        </w:rPr>
        <w:t>操作系统</w:t>
      </w:r>
      <w:r>
        <w:rPr>
          <w:rFonts w:hint="eastAsia"/>
          <w:sz w:val="24"/>
        </w:rPr>
        <w:t>+</w:t>
      </w:r>
      <w:r>
        <w:rPr>
          <w:sz w:val="24"/>
        </w:rPr>
        <w:t>VS2019(VC17)</w:t>
      </w:r>
      <w:r>
        <w:rPr>
          <w:rFonts w:hint="eastAsia"/>
          <w:sz w:val="24"/>
        </w:rPr>
        <w:t>。</w:t>
      </w:r>
    </w:p>
    <w:p w14:paraId="376ECB91" w14:textId="54B872D1" w:rsidR="007D27CB" w:rsidRPr="009C2421" w:rsidRDefault="007D27CB" w:rsidP="007D27CB">
      <w:pPr>
        <w:spacing w:line="360" w:lineRule="auto"/>
        <w:rPr>
          <w:sz w:val="24"/>
        </w:rPr>
      </w:pPr>
      <w:r>
        <w:rPr>
          <w:rFonts w:hint="eastAsia"/>
          <w:sz w:val="24"/>
        </w:rPr>
        <w:t>同级目录下，</w:t>
      </w:r>
      <w:r>
        <w:rPr>
          <w:sz w:val="24"/>
        </w:rPr>
        <w:t>des</w:t>
      </w:r>
      <w:r>
        <w:rPr>
          <w:sz w:val="24"/>
        </w:rPr>
        <w:t>.cpp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D</w:t>
      </w:r>
      <w:r>
        <w:rPr>
          <w:sz w:val="24"/>
        </w:rPr>
        <w:t>ES</w:t>
      </w:r>
      <w:r>
        <w:rPr>
          <w:rFonts w:hint="eastAsia"/>
          <w:sz w:val="24"/>
        </w:rPr>
        <w:t>分组加解密算法</w:t>
      </w:r>
      <w:r>
        <w:rPr>
          <w:rFonts w:hint="eastAsia"/>
          <w:sz w:val="24"/>
        </w:rPr>
        <w:t>的实现</w:t>
      </w:r>
      <w:r>
        <w:rPr>
          <w:rFonts w:hint="eastAsia"/>
          <w:sz w:val="24"/>
        </w:rPr>
        <w:t>，密钥雪崩</w:t>
      </w:r>
      <w:r>
        <w:rPr>
          <w:sz w:val="24"/>
        </w:rPr>
        <w:t>.</w:t>
      </w:r>
      <w:proofErr w:type="spellStart"/>
      <w:r>
        <w:rPr>
          <w:sz w:val="24"/>
        </w:rPr>
        <w:t>cpp</w:t>
      </w:r>
      <w:proofErr w:type="spell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修改密钥时密文的变化情况统计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明文</w:t>
      </w:r>
      <w:r>
        <w:rPr>
          <w:rFonts w:hint="eastAsia"/>
          <w:sz w:val="24"/>
        </w:rPr>
        <w:t>雪崩</w:t>
      </w:r>
      <w:r>
        <w:rPr>
          <w:sz w:val="24"/>
        </w:rPr>
        <w:t>.</w:t>
      </w:r>
      <w:proofErr w:type="spellStart"/>
      <w:r>
        <w:rPr>
          <w:sz w:val="24"/>
        </w:rPr>
        <w:t>cpp</w:t>
      </w:r>
      <w:proofErr w:type="spellEnd"/>
      <w:r>
        <w:rPr>
          <w:rFonts w:hint="eastAsia"/>
          <w:sz w:val="24"/>
        </w:rPr>
        <w:t>为修改</w:t>
      </w:r>
      <w:r>
        <w:rPr>
          <w:rFonts w:hint="eastAsia"/>
          <w:sz w:val="24"/>
        </w:rPr>
        <w:t>明文</w:t>
      </w:r>
      <w:r>
        <w:rPr>
          <w:rFonts w:hint="eastAsia"/>
          <w:sz w:val="24"/>
        </w:rPr>
        <w:t>时密文的变化情况统计，对应的</w:t>
      </w:r>
      <w:r>
        <w:rPr>
          <w:rFonts w:hint="eastAsia"/>
          <w:sz w:val="24"/>
        </w:rPr>
        <w:t>exe</w:t>
      </w:r>
      <w:r>
        <w:rPr>
          <w:rFonts w:hint="eastAsia"/>
          <w:sz w:val="24"/>
        </w:rPr>
        <w:t>分别为其可执行程序。</w:t>
      </w:r>
      <w:r>
        <w:rPr>
          <w:rFonts w:hint="eastAsia"/>
          <w:sz w:val="24"/>
        </w:rPr>
        <w:t>所有程序需要使用的头文件都是</w:t>
      </w:r>
      <w:proofErr w:type="spellStart"/>
      <w:r>
        <w:rPr>
          <w:rFonts w:hint="eastAsia"/>
          <w:sz w:val="24"/>
        </w:rPr>
        <w:t>table</w:t>
      </w:r>
      <w:r>
        <w:rPr>
          <w:sz w:val="24"/>
        </w:rPr>
        <w:t>s.h</w:t>
      </w:r>
      <w:proofErr w:type="spellEnd"/>
    </w:p>
    <w:p w14:paraId="734AB2D3" w14:textId="5E3C8CA8" w:rsidR="007D27CB" w:rsidRDefault="007D27CB"/>
    <w:p w14:paraId="43F03DDA" w14:textId="77777777" w:rsidR="007C19A2" w:rsidRDefault="007C19A2" w:rsidP="007C19A2">
      <w:pPr>
        <w:numPr>
          <w:ilvl w:val="0"/>
          <w:numId w:val="1"/>
        </w:numPr>
        <w:spacing w:line="360" w:lineRule="auto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程序实现</w:t>
      </w:r>
    </w:p>
    <w:p w14:paraId="53ECF141" w14:textId="2BC5A52B" w:rsidR="007C19A2" w:rsidRPr="005F6BF8" w:rsidRDefault="007C19A2" w:rsidP="005F6BF8">
      <w:pPr>
        <w:spacing w:line="360" w:lineRule="auto"/>
        <w:rPr>
          <w:rFonts w:hint="eastAsia"/>
          <w:u w:val="single"/>
        </w:rPr>
      </w:pPr>
      <w:r w:rsidRPr="00CC2220">
        <w:rPr>
          <w:rFonts w:hint="eastAsia"/>
          <w:sz w:val="24"/>
          <w:szCs w:val="28"/>
          <w:u w:val="single"/>
        </w:rPr>
        <w:t>1</w:t>
      </w:r>
      <w:r w:rsidRPr="00CC2220">
        <w:rPr>
          <w:sz w:val="24"/>
          <w:szCs w:val="28"/>
          <w:u w:val="single"/>
        </w:rPr>
        <w:t xml:space="preserve">. </w:t>
      </w:r>
      <w:r w:rsidR="005F6BF8">
        <w:rPr>
          <w:rFonts w:hint="eastAsia"/>
          <w:sz w:val="24"/>
          <w:szCs w:val="28"/>
          <w:u w:val="single"/>
        </w:rPr>
        <w:t>D</w:t>
      </w:r>
      <w:r w:rsidR="005F6BF8">
        <w:rPr>
          <w:sz w:val="24"/>
          <w:szCs w:val="28"/>
          <w:u w:val="single"/>
        </w:rPr>
        <w:t>ES</w:t>
      </w:r>
      <w:r w:rsidR="005F6BF8">
        <w:rPr>
          <w:rFonts w:hint="eastAsia"/>
          <w:sz w:val="24"/>
          <w:szCs w:val="28"/>
          <w:u w:val="single"/>
        </w:rPr>
        <w:t>加解密</w:t>
      </w:r>
    </w:p>
    <w:p w14:paraId="7DE2396B" w14:textId="62B203CB" w:rsidR="005F6BF8" w:rsidRDefault="005F6BF8" w:rsidP="005F6BF8">
      <w:pPr>
        <w:spacing w:line="360" w:lineRule="auto"/>
        <w:rPr>
          <w:sz w:val="24"/>
          <w:szCs w:val="28"/>
        </w:rPr>
      </w:pPr>
      <w:r w:rsidRPr="005F6BF8">
        <w:rPr>
          <w:rFonts w:hint="eastAsia"/>
          <w:sz w:val="24"/>
          <w:szCs w:val="28"/>
        </w:rPr>
        <w:t>如下的代码</w:t>
      </w:r>
      <w:r>
        <w:rPr>
          <w:rFonts w:hint="eastAsia"/>
          <w:sz w:val="24"/>
          <w:szCs w:val="28"/>
        </w:rPr>
        <w:t>实现了</w:t>
      </w: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ES</w:t>
      </w:r>
      <w:r>
        <w:rPr>
          <w:rFonts w:hint="eastAsia"/>
          <w:sz w:val="24"/>
          <w:szCs w:val="28"/>
        </w:rPr>
        <w:t>分组加解密</w:t>
      </w:r>
      <w:r w:rsidR="005D6ABA">
        <w:rPr>
          <w:rFonts w:hint="eastAsia"/>
          <w:sz w:val="24"/>
          <w:szCs w:val="28"/>
        </w:rPr>
        <w:t>（</w:t>
      </w:r>
      <w:proofErr w:type="spellStart"/>
      <w:r w:rsidR="005D6ABA">
        <w:rPr>
          <w:rFonts w:hint="eastAsia"/>
          <w:sz w:val="24"/>
          <w:szCs w:val="28"/>
        </w:rPr>
        <w:t>tables</w:t>
      </w:r>
      <w:r w:rsidR="005D6ABA">
        <w:rPr>
          <w:sz w:val="24"/>
          <w:szCs w:val="28"/>
        </w:rPr>
        <w:t>.h</w:t>
      </w:r>
      <w:proofErr w:type="spellEnd"/>
      <w:r w:rsidR="005D6ABA">
        <w:rPr>
          <w:rFonts w:hint="eastAsia"/>
          <w:sz w:val="24"/>
          <w:szCs w:val="28"/>
        </w:rPr>
        <w:t>当中只列了已经给出的置换表等基</w:t>
      </w:r>
      <w:r w:rsidR="005D6ABA">
        <w:rPr>
          <w:rFonts w:hint="eastAsia"/>
          <w:sz w:val="24"/>
          <w:szCs w:val="28"/>
        </w:rPr>
        <w:lastRenderedPageBreak/>
        <w:t>础数据，没有需要进行程序设计的地方，</w:t>
      </w:r>
      <w:proofErr w:type="gramStart"/>
      <w:r w:rsidR="005D6ABA">
        <w:rPr>
          <w:rFonts w:hint="eastAsia"/>
          <w:sz w:val="24"/>
          <w:szCs w:val="28"/>
        </w:rPr>
        <w:t>故报告</w:t>
      </w:r>
      <w:proofErr w:type="gramEnd"/>
      <w:r w:rsidR="005D6ABA">
        <w:rPr>
          <w:rFonts w:hint="eastAsia"/>
          <w:sz w:val="24"/>
          <w:szCs w:val="28"/>
        </w:rPr>
        <w:t>中不再分析）</w:t>
      </w:r>
      <w:r>
        <w:rPr>
          <w:rFonts w:hint="eastAsia"/>
          <w:sz w:val="24"/>
          <w:szCs w:val="28"/>
        </w:rPr>
        <w:t>。</w:t>
      </w:r>
    </w:p>
    <w:p w14:paraId="32817A55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#include"tables.h"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3EEA4B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1" w:hangingChars="200" w:hanging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4AF09CE" w14:textId="37AC8372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5D6AB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定义全局变量：置换前的明文，置换后的明文，操作码，密钥，</w:t>
      </w:r>
      <w:r w:rsidR="005D6AB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D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</w:t>
      </w:r>
      <w:r w:rsidR="005D6AB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位密钥</w:t>
      </w:r>
    </w:p>
    <w:p w14:paraId="4A17CD0C" w14:textId="72461A19" w:rsid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1" w:hangingChars="200" w:hanging="361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plaintext_64[64], plaintext_64_IP[64], mode = 0, key[64], key_56[56];  </w:t>
      </w:r>
    </w:p>
    <w:p w14:paraId="066434BC" w14:textId="3EBA1923" w:rsidR="000740F1" w:rsidRPr="005F6BF8" w:rsidRDefault="000740F1" w:rsidP="000740F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将指定字段转换为二进制数组</w:t>
      </w:r>
    </w:p>
    <w:p w14:paraId="0E221B75" w14:textId="648C37D0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1" w:hangingChars="200" w:hanging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hex2bin(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txt[],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tag)  </w:t>
      </w:r>
    </w:p>
    <w:p w14:paraId="4D83FFAA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BF40462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8;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B590575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1333BE2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cases[x].txt[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],j = 0;  </w:t>
      </w:r>
    </w:p>
    <w:p w14:paraId="058D39E7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(tag == 1) a = cases[x].key[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5F2FC82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 &gt; 0) {txt[8*i+7-j]=a%2;a/=2;j++;}  </w:t>
      </w:r>
    </w:p>
    <w:p w14:paraId="25CDB370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F69899B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              </w:t>
      </w:r>
    </w:p>
    <w:p w14:paraId="6ED0E8CE" w14:textId="4C5DF8E9" w:rsidR="005F6BF8" w:rsidRPr="005F6BF8" w:rsidRDefault="000740F1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748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生成子密钥</w:t>
      </w:r>
    </w:p>
    <w:p w14:paraId="5F801D72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1" w:hangingChars="200" w:hanging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[16][56],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tp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[4]={26,27,54,55},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[16][48];     </w:t>
      </w:r>
    </w:p>
    <w:p w14:paraId="50F68CEF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1" w:hangingChars="200" w:hanging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shiftkey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D898398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8A1EBB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27;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0C9D4D6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9F6D49B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[0][j] = key_56[j + 1];  </w:t>
      </w:r>
    </w:p>
    <w:p w14:paraId="1D47275C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[0][j + 28] = key_56[j + 29];  </w:t>
      </w:r>
    </w:p>
    <w:p w14:paraId="4DBDC139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43FD81" w14:textId="4E39E398" w:rsidR="005F6BF8" w:rsidRPr="005F6BF8" w:rsidRDefault="005F6BF8" w:rsidP="00B748B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[0][27] = key_56[0];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[0][55] = key_56[28];  </w:t>
      </w:r>
    </w:p>
    <w:p w14:paraId="0B6117A2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16;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6D44632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895A350" w14:textId="1D8B2EC9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(shift[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1)  </w:t>
      </w:r>
      <w:r w:rsidR="00B748BC"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748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shift</w:t>
      </w:r>
      <w:r w:rsidR="00B748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是密钥的移位位数</w:t>
      </w:r>
    </w:p>
    <w:p w14:paraId="5FA701E9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5013D49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27;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98D3BD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0FFD8AB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- 1][j + 1];  </w:t>
      </w:r>
    </w:p>
    <w:p w14:paraId="2227FE40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 + 28] =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- 1][j + 29];  </w:t>
      </w:r>
    </w:p>
    <w:p w14:paraId="7351A6E7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7CDAF7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][27] =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- 1][0];  </w:t>
      </w:r>
    </w:p>
    <w:p w14:paraId="36E8F0B3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][55] =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- 1][28];  </w:t>
      </w:r>
    </w:p>
    <w:p w14:paraId="2166DAFF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EC258F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(shift[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2)  </w:t>
      </w:r>
    </w:p>
    <w:p w14:paraId="5B6985E9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A4326DE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26;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3700B7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223663D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- 1][j + 2];  </w:t>
      </w:r>
    </w:p>
    <w:p w14:paraId="63161271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 + 28] =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- 1][j + 30];  </w:t>
      </w:r>
    </w:p>
    <w:p w14:paraId="60CE628C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A78B78" w14:textId="3F91A515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j&lt;4;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tp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[j]] =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mkidkey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[i-1][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tp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 - 26];</w:t>
      </w:r>
    </w:p>
    <w:p w14:paraId="7E9E6909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E30746F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EF8B09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B5A166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DAAAE" w14:textId="215A6BF1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1" w:hangingChars="200" w:hanging="361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lun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temp[])  </w:t>
      </w:r>
      <w:r w:rsidR="00B748BC"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748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DES</w:t>
      </w:r>
      <w:r w:rsidR="00B748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的核心轮操作</w:t>
      </w:r>
    </w:p>
    <w:p w14:paraId="3789D33E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D79B915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0, Lturn[17][64],Eres[16][48], S_res[16][32], P_res[16][32];  </w:t>
      </w:r>
    </w:p>
    <w:p w14:paraId="01BE2004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(S_res,0, </w:t>
      </w:r>
      <w:proofErr w:type="spellStart"/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S_res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5DEF492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64; i++) Lturn[0][i] = plaintext_64_IP[i];  </w:t>
      </w:r>
    </w:p>
    <w:p w14:paraId="05596AF3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17;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26891AA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0A9191A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32; j++) Lturn[i][j] = Lturn[i - 1][j + 32];  </w:t>
      </w:r>
    </w:p>
    <w:p w14:paraId="4234B4F7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异或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F3C3F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48;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28738E5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89E7458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Lturn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- 1][E[j] - 1 + 32];  </w:t>
      </w:r>
    </w:p>
    <w:p w14:paraId="21E234EE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(mode == 0) Eres[i - 1][j] = te ^ kidkey[i - 1][j];  </w:t>
      </w:r>
    </w:p>
    <w:p w14:paraId="7E154395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(mode == 1) Eres[i - 1][j] = te ^ kidkey[16 - i][j];  </w:t>
      </w:r>
    </w:p>
    <w:p w14:paraId="62509BE7" w14:textId="789FE29B" w:rsidR="005F6BF8" w:rsidRPr="005F6BF8" w:rsidRDefault="005F6BF8" w:rsidP="0043322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79E9C0" w14:textId="11335065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8;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="0043322E"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</w:t>
      </w:r>
      <w:r w:rsidR="0043322E"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盒置换</w:t>
      </w:r>
    </w:p>
    <w:p w14:paraId="650935C0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D600023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Eres[i - 1][6 * j] * 2 + Eres[i - 1][6 * j + 5];  </w:t>
      </w:r>
    </w:p>
    <w:p w14:paraId="56F1FC14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Eres[i - 1][6 * j + 1] * 8 + Eres[i - 1][6 * j + 2] * 4 + Eres[i - 1][6 * j + 3] * 2 + Eres[i - 1][6 * j + 4];  </w:t>
      </w:r>
    </w:p>
    <w:p w14:paraId="1C608267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 = S[j][a][b]; 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ji = 0;  </w:t>
      </w:r>
    </w:p>
    <w:p w14:paraId="3D777BEA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 &gt; 0) { S_res[i - 1][4 * j + 3 - ji] = c % 2; c /= 2; ji++; }  </w:t>
      </w:r>
    </w:p>
    <w:p w14:paraId="2BD99953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DBCC68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置换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DA804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32; j++) P_res[i - 1][j] = S_res[i - 1][P[j] - 1];  </w:t>
      </w:r>
    </w:p>
    <w:p w14:paraId="1463936C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32; j++) Lturn[i][j + 32] = Lturn[i - 1][j] ^ P_res[i - 1][j];  </w:t>
      </w:r>
    </w:p>
    <w:p w14:paraId="4B1B5459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最后一次对换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7FCA6C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32; i++) { temp[i] = Lturn[16][i + 32]; temp[i + 32] = Lturn[16][i]; }  </w:t>
      </w:r>
    </w:p>
    <w:p w14:paraId="2B85873F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A25906" w14:textId="2601B9F4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B3E0C8D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1" w:hangingChars="200" w:hanging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674611A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9BE0128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0,cipher[64], temp[64];  </w:t>
      </w:r>
    </w:p>
    <w:p w14:paraId="193F25CA" w14:textId="24EBCC6D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请输入加解密的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mode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和测试组别，用空格分开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(mode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表示加密，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解密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)."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996A16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输负数则可直接退出程序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)\n"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ii = 0;  </w:t>
      </w:r>
    </w:p>
    <w:p w14:paraId="66878E34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&lt;&lt; "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二十组加解密测试结果如下：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\n"; 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675447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(ii&lt;20)  </w:t>
      </w:r>
    </w:p>
    <w:p w14:paraId="0C191D82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3A8DC57D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mode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和组别：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mode &gt;&gt;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DE2E44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ii; ii++; if (</w:t>
      </w:r>
      <w:proofErr w:type="spellStart"/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&gt; 9) mode = 1;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A1C915" w14:textId="1EF42040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memset(plaintext_64,0,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(plaintext_64));memset(plaintext_64_IP,0,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(plaintext_64_IP));   </w:t>
      </w:r>
    </w:p>
    <w:p w14:paraId="6AAC177F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memset(key, 0,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(key)); memset(key_56, 0,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(key_56));  </w:t>
      </w:r>
    </w:p>
    <w:p w14:paraId="670E606A" w14:textId="1510AE44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=10 *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mode+idx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(mode&lt;0||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&lt;0) {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【退出】程序结束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}  </w:t>
      </w:r>
    </w:p>
    <w:p w14:paraId="2D95B753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hex2bin(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plaintext_64, 0);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置换后的文本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A6A572" w14:textId="3CF1A52C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64; i++) plaintext_64_IP[i] = plaintext_64[IP[i] - 1]; </w:t>
      </w:r>
    </w:p>
    <w:p w14:paraId="0B25EC65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hex2bin(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key, 1); 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得到密钥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PC-1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置换后的文本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EA9A56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56; i++) key_56[i] = key[PC_1[i] - 1];  </w:t>
      </w:r>
    </w:p>
    <w:p w14:paraId="6B2F9F32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shiftkey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子秘</w:t>
      </w:r>
      <w:proofErr w:type="gramStart"/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钥</w:t>
      </w:r>
      <w:proofErr w:type="gramEnd"/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移位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B25B8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16; i++)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48; j++) kidkey[i][j] = mkidkey[i][PC_2[j] - 1];  </w:t>
      </w:r>
    </w:p>
    <w:p w14:paraId="69E2D4B0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lun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(temp);  </w:t>
      </w:r>
    </w:p>
    <w:p w14:paraId="3E0663C4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64; i++) cipher[i] = temp[IP_1[i] - 1];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逆置换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E2B66" w14:textId="173A668C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16;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  <w:r w:rsidR="005C1E21"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5C1E2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输出十六进制形式的结果</w:t>
      </w:r>
    </w:p>
    <w:p w14:paraId="0443AFB1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3B7BF4A" w14:textId="1C9ADE56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resi = cipher[4*i]*8+cipher[4*i+1]*4+cipher[4*i+2]*2+cipher[4*i+3];</w:t>
      </w:r>
    </w:p>
    <w:p w14:paraId="2B32573F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% 2 == 0) { printf(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"0x%X"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resi);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14:paraId="4549CBCD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"%X"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5F6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15)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1C4EFD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0F1FBE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41A214" w14:textId="77777777" w:rsidR="005F6BF8" w:rsidRPr="005F6BF8" w:rsidRDefault="005F6BF8" w:rsidP="005F6BF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6A8CAE" w14:textId="261C47F8" w:rsidR="00587DA5" w:rsidRPr="005F6BF8" w:rsidRDefault="005F6BF8" w:rsidP="0043322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5F6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466BA2F" w14:textId="56923DED" w:rsidR="00721E59" w:rsidRPr="005F6BF8" w:rsidRDefault="00721E59" w:rsidP="00721E59">
      <w:pPr>
        <w:spacing w:line="360" w:lineRule="auto"/>
        <w:rPr>
          <w:rFonts w:hint="eastAsia"/>
          <w:u w:val="single"/>
        </w:rPr>
      </w:pPr>
      <w:r>
        <w:rPr>
          <w:sz w:val="24"/>
          <w:szCs w:val="28"/>
          <w:u w:val="single"/>
        </w:rPr>
        <w:t>2</w:t>
      </w:r>
      <w:r w:rsidRPr="00CC2220">
        <w:rPr>
          <w:sz w:val="24"/>
          <w:szCs w:val="28"/>
          <w:u w:val="single"/>
        </w:rPr>
        <w:t xml:space="preserve">. </w:t>
      </w:r>
      <w:r>
        <w:rPr>
          <w:rFonts w:hint="eastAsia"/>
          <w:sz w:val="24"/>
          <w:szCs w:val="28"/>
          <w:u w:val="single"/>
        </w:rPr>
        <w:t>明文雪崩</w:t>
      </w:r>
    </w:p>
    <w:p w14:paraId="575FCA06" w14:textId="49C36A41" w:rsidR="005F6BF8" w:rsidRDefault="00493ED6" w:rsidP="005F6BF8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程序的整体和原先的加解密没有任何区别，只是添加了对比密文变化的函数：</w:t>
      </w:r>
    </w:p>
    <w:p w14:paraId="51D4FC1B" w14:textId="142E79DF" w:rsidR="00493ED6" w:rsidRPr="00493ED6" w:rsidRDefault="00493ED6" w:rsidP="00493ED6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1" w:hangingChars="200" w:hanging="361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493ED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0;  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记录每一组的总位数变化</w:t>
      </w:r>
    </w:p>
    <w:p w14:paraId="72D86E33" w14:textId="77777777" w:rsidR="00493ED6" w:rsidRPr="00493ED6" w:rsidRDefault="00493ED6" w:rsidP="00493ED6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1" w:hangingChars="200" w:hanging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3E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compare(</w:t>
      </w:r>
      <w:r w:rsidRPr="00493ED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493ED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cipher[])  </w:t>
      </w:r>
    </w:p>
    <w:p w14:paraId="740884EC" w14:textId="77777777" w:rsidR="00493ED6" w:rsidRPr="00493ED6" w:rsidRDefault="00493ED6" w:rsidP="00493ED6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5E04F3E" w14:textId="77777777" w:rsidR="00493ED6" w:rsidRPr="00493ED6" w:rsidRDefault="00493ED6" w:rsidP="00493ED6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93ED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standard[64]; </w:t>
      </w:r>
      <w:proofErr w:type="spellStart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(standard, 0, </w:t>
      </w:r>
      <w:proofErr w:type="spellStart"/>
      <w:r w:rsidRPr="00493E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(standard));  </w:t>
      </w:r>
    </w:p>
    <w:p w14:paraId="094CBA98" w14:textId="77777777" w:rsidR="00493ED6" w:rsidRPr="00493ED6" w:rsidRDefault="00493ED6" w:rsidP="00493ED6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93E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93ED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8; </w:t>
      </w:r>
      <w:proofErr w:type="spellStart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F9F0E1E" w14:textId="77777777" w:rsidR="00493ED6" w:rsidRPr="00493ED6" w:rsidRDefault="00493ED6" w:rsidP="00493ED6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3ED77E0" w14:textId="77777777" w:rsidR="00493ED6" w:rsidRPr="00493ED6" w:rsidRDefault="00493ED6" w:rsidP="00493ED6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93ED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cases[x].out[</w:t>
      </w:r>
      <w:proofErr w:type="spellStart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j = 0;  </w:t>
      </w:r>
    </w:p>
    <w:p w14:paraId="781CCA8D" w14:textId="7A6D2D65" w:rsidR="00493ED6" w:rsidRPr="00493ED6" w:rsidRDefault="00493ED6" w:rsidP="00493ED6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93E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 &gt; 0)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取出原结果</w:t>
      </w:r>
    </w:p>
    <w:p w14:paraId="03937EEF" w14:textId="0B9ECC15" w:rsidR="00493ED6" w:rsidRPr="00493ED6" w:rsidRDefault="00493ED6" w:rsidP="00493ED6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standard[8 * </w:t>
      </w:r>
      <w:proofErr w:type="spellStart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+ 7 - j] = a % 2; a /= 2; </w:t>
      </w:r>
      <w:proofErr w:type="spellStart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4C79461B" w14:textId="77777777" w:rsidR="00493ED6" w:rsidRPr="00493ED6" w:rsidRDefault="00493ED6" w:rsidP="00493ED6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8344E3" w14:textId="03730331" w:rsidR="00493ED6" w:rsidRPr="00493ED6" w:rsidRDefault="00493ED6" w:rsidP="00493ED6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93E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93ED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64; </w:t>
      </w:r>
      <w:proofErr w:type="spellStart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F6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进行逐位比较</w:t>
      </w:r>
    </w:p>
    <w:p w14:paraId="3DF69274" w14:textId="77777777" w:rsidR="00493ED6" w:rsidRPr="00493ED6" w:rsidRDefault="00493ED6" w:rsidP="00493ED6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493E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(cipher[</w:t>
      </w:r>
      <w:proofErr w:type="spellStart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!= standard[</w:t>
      </w:r>
      <w:proofErr w:type="spellStart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sum++;}  </w:t>
      </w:r>
    </w:p>
    <w:p w14:paraId="375D4BC0" w14:textId="77777777" w:rsidR="00493ED6" w:rsidRPr="00493ED6" w:rsidRDefault="00493ED6" w:rsidP="00493ED6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3E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8D012B5" w14:textId="78A3AB00" w:rsidR="00493ED6" w:rsidRDefault="002E0B2F" w:rsidP="005F6BF8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然后是</w:t>
      </w:r>
      <w:r>
        <w:rPr>
          <w:rFonts w:hint="eastAsia"/>
          <w:sz w:val="24"/>
          <w:szCs w:val="28"/>
        </w:rPr>
        <w:t>main</w:t>
      </w:r>
      <w:r>
        <w:rPr>
          <w:rFonts w:hint="eastAsia"/>
          <w:sz w:val="24"/>
          <w:szCs w:val="28"/>
        </w:rPr>
        <w:t>函数当中</w:t>
      </w:r>
      <w:r w:rsidR="00587DA5">
        <w:rPr>
          <w:rFonts w:hint="eastAsia"/>
          <w:sz w:val="24"/>
          <w:szCs w:val="28"/>
        </w:rPr>
        <w:t>：</w:t>
      </w:r>
    </w:p>
    <w:p w14:paraId="19E9EC4C" w14:textId="77777777" w:rsidR="002E0B2F" w:rsidRPr="002E0B2F" w:rsidRDefault="002E0B2F" w:rsidP="002E0B2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1" w:hangingChars="200" w:hanging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B2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ii = 0; </w:t>
      </w:r>
      <w:proofErr w:type="spellStart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srand</w:t>
      </w:r>
      <w:proofErr w:type="spellEnd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(time(0));  </w:t>
      </w:r>
    </w:p>
    <w:p w14:paraId="3E1AEFA2" w14:textId="77777777" w:rsidR="002E0B2F" w:rsidRPr="002E0B2F" w:rsidRDefault="002E0B2F" w:rsidP="002E0B2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0B2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num[10]; </w:t>
      </w:r>
      <w:r w:rsidRPr="002E0B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0B2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8; i++) num[i]=rand() % 64;  </w:t>
      </w:r>
    </w:p>
    <w:p w14:paraId="2A67F364" w14:textId="77777777" w:rsidR="002E0B2F" w:rsidRPr="002E0B2F" w:rsidRDefault="002E0B2F" w:rsidP="002E0B2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E0B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(ii&lt;10)  </w:t>
      </w:r>
    </w:p>
    <w:p w14:paraId="6D51E848" w14:textId="28CA76F4" w:rsidR="002E0B2F" w:rsidRPr="002E0B2F" w:rsidRDefault="002E0B2F" w:rsidP="002E0B2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</w:t>
      </w:r>
    </w:p>
    <w:p w14:paraId="7A490551" w14:textId="77777777" w:rsidR="002E0B2F" w:rsidRPr="002E0B2F" w:rsidRDefault="002E0B2F" w:rsidP="002E0B2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ii; ii++; </w:t>
      </w:r>
      <w:r w:rsidRPr="002E0B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9) mode = 1;  </w:t>
      </w:r>
    </w:p>
    <w:p w14:paraId="5E5DFBAB" w14:textId="77777777" w:rsidR="002E0B2F" w:rsidRPr="002E0B2F" w:rsidRDefault="002E0B2F" w:rsidP="002E0B2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= 0;  </w:t>
      </w:r>
    </w:p>
    <w:p w14:paraId="568CCA14" w14:textId="6031D16B" w:rsidR="002E0B2F" w:rsidRPr="002E0B2F" w:rsidRDefault="002E0B2F" w:rsidP="002E0B2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0B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0B2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8; k++)  </w:t>
      </w:r>
      <w:r w:rsidR="00DE4A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E4A9D" w:rsidRPr="002E0B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DE4A9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进行八次明文变换</w:t>
      </w:r>
    </w:p>
    <w:p w14:paraId="72313DE0" w14:textId="77777777" w:rsidR="002E0B2F" w:rsidRPr="002E0B2F" w:rsidRDefault="002E0B2F" w:rsidP="002E0B2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5B2F74A" w14:textId="59EFF49A" w:rsidR="002E0B2F" w:rsidRPr="002E0B2F" w:rsidRDefault="002E0B2F" w:rsidP="002E0B2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memset(plaintext_64, 0, </w:t>
      </w:r>
      <w:r w:rsidRPr="002E0B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(plaintext_64)); memset(plaintext_64_IP, 0, </w:t>
      </w:r>
      <w:r w:rsidRPr="002E0B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(plaintext_64_IP));  memset(key, 0, </w:t>
      </w:r>
      <w:r w:rsidRPr="002E0B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(key)); memset(key_56, 0, </w:t>
      </w:r>
      <w:r w:rsidRPr="002E0B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(key_56)); </w:t>
      </w:r>
      <w:proofErr w:type="spellStart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(temp, 0, </w:t>
      </w:r>
      <w:proofErr w:type="spellStart"/>
      <w:r w:rsidRPr="002E0B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(temp)); 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memset(kidkey, 0, </w:t>
      </w:r>
      <w:r w:rsidRPr="002E0B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(kidkey)); memset(mkidkey, 0, </w:t>
      </w:r>
      <w:r w:rsidRPr="002E0B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(mkidkey));  </w:t>
      </w:r>
    </w:p>
    <w:p w14:paraId="3DC57CD1" w14:textId="77777777" w:rsidR="002E0B2F" w:rsidRPr="002E0B2F" w:rsidRDefault="002E0B2F" w:rsidP="002E0B2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hex2bin(</w:t>
      </w:r>
      <w:proofErr w:type="spellStart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plaintext_64, 0);</w:t>
      </w:r>
      <w:r w:rsidRPr="002E0B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0B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</w:t>
      </w:r>
      <w:r w:rsidRPr="002E0B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2E0B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置换后的文本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523AD6" w14:textId="77777777" w:rsidR="002E0B2F" w:rsidRPr="002E0B2F" w:rsidRDefault="002E0B2F" w:rsidP="002E0B2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plaintext_64[num[k]] = 1 - plaintext_64[num[k]];  </w:t>
      </w:r>
    </w:p>
    <w:p w14:paraId="59A80692" w14:textId="77777777" w:rsidR="002E0B2F" w:rsidRPr="002E0B2F" w:rsidRDefault="002E0B2F" w:rsidP="002E0B2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组的</w:t>
      </w:r>
      <w:proofErr w:type="gramStart"/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明文第</w:t>
      </w:r>
      <w:proofErr w:type="gramEnd"/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num[k] &lt;&lt; 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位取反。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3FB3A1" w14:textId="6C18974A" w:rsidR="002E0B2F" w:rsidRPr="002E0B2F" w:rsidRDefault="002E0B2F" w:rsidP="002E0B2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2E0B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其余内容不变，此处省略</w:t>
      </w:r>
    </w:p>
    <w:p w14:paraId="04DB1F27" w14:textId="77777777" w:rsidR="002E0B2F" w:rsidRPr="002E0B2F" w:rsidRDefault="002E0B2F" w:rsidP="002E0B2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46D1CA" w14:textId="31FEF60A" w:rsidR="002E0B2F" w:rsidRPr="002E0B2F" w:rsidRDefault="002E0B2F" w:rsidP="002E0B2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组密文改变的平均位数是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sum / 8; </w:t>
      </w:r>
      <w:proofErr w:type="spellStart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"\n\n"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EB1C2E" w14:textId="77777777" w:rsidR="002E0B2F" w:rsidRPr="002E0B2F" w:rsidRDefault="002E0B2F" w:rsidP="002E0B2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A4FCD6" w14:textId="77777777" w:rsidR="002E0B2F" w:rsidRPr="002E0B2F" w:rsidRDefault="002E0B2F" w:rsidP="002E0B2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A845557" w14:textId="77777777" w:rsidR="002E0B2F" w:rsidRPr="002E0B2F" w:rsidRDefault="002E0B2F" w:rsidP="002E0B2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25D5F9" w14:textId="7253D084" w:rsidR="00734749" w:rsidRPr="005F6BF8" w:rsidRDefault="00734749" w:rsidP="00734749">
      <w:pPr>
        <w:spacing w:line="360" w:lineRule="auto"/>
        <w:rPr>
          <w:rFonts w:hint="eastAsia"/>
          <w:u w:val="single"/>
        </w:rPr>
      </w:pPr>
      <w:r>
        <w:rPr>
          <w:sz w:val="24"/>
          <w:szCs w:val="28"/>
          <w:u w:val="single"/>
        </w:rPr>
        <w:t>3</w:t>
      </w:r>
      <w:r w:rsidRPr="00CC2220">
        <w:rPr>
          <w:sz w:val="24"/>
          <w:szCs w:val="28"/>
          <w:u w:val="single"/>
        </w:rPr>
        <w:t xml:space="preserve">. </w:t>
      </w:r>
      <w:r>
        <w:rPr>
          <w:rFonts w:hint="eastAsia"/>
          <w:sz w:val="24"/>
          <w:szCs w:val="28"/>
          <w:u w:val="single"/>
        </w:rPr>
        <w:t>密钥</w:t>
      </w:r>
      <w:r>
        <w:rPr>
          <w:rFonts w:hint="eastAsia"/>
          <w:sz w:val="24"/>
          <w:szCs w:val="28"/>
          <w:u w:val="single"/>
        </w:rPr>
        <w:t>雪崩</w:t>
      </w:r>
    </w:p>
    <w:p w14:paraId="3ECF1D92" w14:textId="232B5D4E" w:rsidR="00CC2E9D" w:rsidRDefault="00734749" w:rsidP="005F6BF8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只要把明文雪崩效应测试代码当中对明文的修改，改成对密钥的修改即可，其他内容不变：</w:t>
      </w:r>
    </w:p>
    <w:p w14:paraId="51C42126" w14:textId="3F6D2C54" w:rsidR="00734749" w:rsidRPr="002E0B2F" w:rsidRDefault="00734749" w:rsidP="00734749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[num[k]] = 1 -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[num[k]];  </w:t>
      </w:r>
    </w:p>
    <w:p w14:paraId="6C388B7D" w14:textId="7081DF9A" w:rsidR="00734749" w:rsidRPr="002E0B2F" w:rsidRDefault="00734749" w:rsidP="00734749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 w:hangingChars="200" w:hanging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组的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密钥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num[k] &lt;&lt; 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位取反。</w:t>
      </w:r>
      <w:r w:rsidRPr="002E0B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E0B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6EE649" w14:textId="77777777" w:rsidR="00734749" w:rsidRDefault="00734749" w:rsidP="005F6BF8">
      <w:pPr>
        <w:spacing w:line="360" w:lineRule="auto"/>
        <w:rPr>
          <w:rFonts w:hint="eastAsia"/>
          <w:sz w:val="24"/>
          <w:szCs w:val="28"/>
        </w:rPr>
      </w:pPr>
    </w:p>
    <w:p w14:paraId="221237D6" w14:textId="77777777" w:rsidR="00CC2E9D" w:rsidRPr="00651CC5" w:rsidRDefault="00CC2E9D" w:rsidP="00CC2E9D">
      <w:pPr>
        <w:numPr>
          <w:ilvl w:val="0"/>
          <w:numId w:val="1"/>
        </w:numPr>
        <w:spacing w:line="360" w:lineRule="auto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实验结果</w:t>
      </w:r>
    </w:p>
    <w:p w14:paraId="2FF4DCB1" w14:textId="71AB903A" w:rsidR="00CC2E9D" w:rsidRDefault="00CC2E9D" w:rsidP="00356973">
      <w:pPr>
        <w:spacing w:line="360" w:lineRule="auto"/>
        <w:rPr>
          <w:sz w:val="24"/>
          <w:szCs w:val="28"/>
        </w:rPr>
      </w:pPr>
      <w:r w:rsidRPr="00162567">
        <w:rPr>
          <w:rFonts w:hint="eastAsia"/>
          <w:sz w:val="24"/>
          <w:szCs w:val="28"/>
        </w:rPr>
        <w:t>移位密码</w:t>
      </w:r>
      <w:r>
        <w:rPr>
          <w:rFonts w:hint="eastAsia"/>
          <w:sz w:val="24"/>
          <w:szCs w:val="28"/>
        </w:rPr>
        <w:t>的加解密</w:t>
      </w:r>
      <w:r w:rsidR="00E5029D">
        <w:rPr>
          <w:rFonts w:hint="eastAsia"/>
          <w:sz w:val="24"/>
          <w:szCs w:val="28"/>
        </w:rPr>
        <w:t>结果如下</w:t>
      </w:r>
      <w:r w:rsidR="0043322E">
        <w:rPr>
          <w:rFonts w:hint="eastAsia"/>
          <w:sz w:val="24"/>
          <w:szCs w:val="28"/>
        </w:rPr>
        <w:t>，首先是单组测试的结果</w:t>
      </w:r>
      <w:r w:rsidRPr="00162567">
        <w:rPr>
          <w:rFonts w:hint="eastAsia"/>
          <w:sz w:val="24"/>
          <w:szCs w:val="28"/>
        </w:rPr>
        <w:t>：</w:t>
      </w:r>
    </w:p>
    <w:p w14:paraId="4759DB10" w14:textId="5DC9011F" w:rsidR="0043322E" w:rsidRDefault="0043322E" w:rsidP="00356973">
      <w:pPr>
        <w:spacing w:line="360" w:lineRule="auto"/>
        <w:rPr>
          <w:sz w:val="24"/>
          <w:szCs w:val="28"/>
        </w:rPr>
      </w:pPr>
      <w:r w:rsidRPr="002167D0">
        <w:rPr>
          <w:noProof/>
        </w:rPr>
        <w:drawing>
          <wp:inline distT="0" distB="0" distL="0" distR="0" wp14:anchorId="3BCE23DA" wp14:editId="0747392D">
            <wp:extent cx="5707816" cy="2499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25"/>
                    <a:stretch/>
                  </pic:blipFill>
                  <pic:spPr bwMode="auto">
                    <a:xfrm>
                      <a:off x="0" y="0"/>
                      <a:ext cx="5710339" cy="250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CEC70" w14:textId="534746EC" w:rsidR="0043322E" w:rsidRDefault="0043322E" w:rsidP="00356973">
      <w:pPr>
        <w:spacing w:line="360" w:lineRule="auto"/>
        <w:rPr>
          <w:sz w:val="24"/>
          <w:szCs w:val="28"/>
        </w:rPr>
      </w:pPr>
    </w:p>
    <w:p w14:paraId="7078BB74" w14:textId="3606E551" w:rsidR="0043322E" w:rsidRPr="00162567" w:rsidRDefault="0043322E" w:rsidP="00356973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在注释中也提供了输出全部结果的代码，结果如下：</w:t>
      </w:r>
    </w:p>
    <w:p w14:paraId="06A11C30" w14:textId="419825B9" w:rsidR="002167D0" w:rsidRDefault="00DB3719">
      <w:r w:rsidRPr="00DB3719">
        <w:rPr>
          <w:noProof/>
        </w:rPr>
        <w:drawing>
          <wp:inline distT="0" distB="0" distL="0" distR="0" wp14:anchorId="176858F8" wp14:editId="34637B85">
            <wp:extent cx="4725670" cy="3802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535"/>
                    <a:stretch/>
                  </pic:blipFill>
                  <pic:spPr bwMode="auto">
                    <a:xfrm>
                      <a:off x="0" y="0"/>
                      <a:ext cx="4737686" cy="381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C071F" w14:textId="0C60C698" w:rsidR="0043322E" w:rsidRPr="0043322E" w:rsidRDefault="0043322E" w:rsidP="0043322E">
      <w:pPr>
        <w:spacing w:line="360" w:lineRule="auto"/>
        <w:rPr>
          <w:rFonts w:hint="eastAsia"/>
        </w:rPr>
      </w:pPr>
      <w:r>
        <w:rPr>
          <w:rFonts w:hint="eastAsia"/>
          <w:sz w:val="24"/>
          <w:szCs w:val="28"/>
        </w:rPr>
        <w:t>直接将它</w:t>
      </w:r>
      <w:r>
        <w:rPr>
          <w:rFonts w:hint="eastAsia"/>
          <w:sz w:val="24"/>
          <w:szCs w:val="28"/>
        </w:rPr>
        <w:t>与实验已经提供的</w:t>
      </w:r>
      <w:r>
        <w:rPr>
          <w:rFonts w:hint="eastAsia"/>
          <w:sz w:val="24"/>
          <w:szCs w:val="28"/>
        </w:rPr>
        <w:t>out</w:t>
      </w:r>
      <w:r>
        <w:rPr>
          <w:rFonts w:hint="eastAsia"/>
          <w:sz w:val="24"/>
          <w:szCs w:val="28"/>
        </w:rPr>
        <w:t>进行对比，可以看到结果一致，算法实现正确</w:t>
      </w:r>
      <w:r>
        <w:rPr>
          <w:rFonts w:hint="eastAsia"/>
          <w:sz w:val="24"/>
          <w:szCs w:val="28"/>
        </w:rPr>
        <w:t>：</w:t>
      </w:r>
    </w:p>
    <w:p w14:paraId="0F6E683E" w14:textId="2819167D" w:rsidR="00E5029D" w:rsidRDefault="00E5029D">
      <w:pPr>
        <w:rPr>
          <w:rFonts w:hint="eastAsia"/>
        </w:rPr>
      </w:pPr>
      <w:r w:rsidRPr="00E5029D">
        <w:drawing>
          <wp:inline distT="0" distB="0" distL="0" distR="0" wp14:anchorId="658077E7" wp14:editId="47F36852">
            <wp:extent cx="3832860" cy="4093345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205" cy="40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25D2" w14:textId="3BDB9806" w:rsidR="0043322E" w:rsidRDefault="0043322E" w:rsidP="00525F2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接下来进行雪崩效应的测试验证。</w:t>
      </w:r>
    </w:p>
    <w:p w14:paraId="756B10FB" w14:textId="01F8F1CB" w:rsidR="003928D4" w:rsidRPr="00525F21" w:rsidRDefault="0043322E" w:rsidP="00525F2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首先是</w:t>
      </w:r>
      <w:r w:rsidR="00525F21">
        <w:rPr>
          <w:rFonts w:hint="eastAsia"/>
          <w:sz w:val="24"/>
          <w:szCs w:val="28"/>
        </w:rPr>
        <w:t>固定密钥、</w:t>
      </w:r>
      <w:r w:rsidR="003928D4" w:rsidRPr="00525F21">
        <w:rPr>
          <w:rFonts w:hint="eastAsia"/>
          <w:sz w:val="24"/>
          <w:szCs w:val="28"/>
        </w:rPr>
        <w:t>修改明文的</w:t>
      </w:r>
      <w:r>
        <w:rPr>
          <w:rFonts w:hint="eastAsia"/>
          <w:sz w:val="24"/>
          <w:szCs w:val="28"/>
        </w:rPr>
        <w:t>密文</w:t>
      </w:r>
      <w:r w:rsidR="003928D4" w:rsidRPr="00525F21">
        <w:rPr>
          <w:rFonts w:hint="eastAsia"/>
          <w:sz w:val="24"/>
          <w:szCs w:val="28"/>
        </w:rPr>
        <w:t>雪崩效应</w:t>
      </w:r>
      <w:r w:rsidR="00525F21">
        <w:rPr>
          <w:rFonts w:hint="eastAsia"/>
          <w:sz w:val="24"/>
          <w:szCs w:val="28"/>
        </w:rPr>
        <w:t>：</w:t>
      </w:r>
    </w:p>
    <w:p w14:paraId="1B0FDCBF" w14:textId="49714905" w:rsidR="003928D4" w:rsidRDefault="003928D4">
      <w:r w:rsidRPr="003928D4">
        <w:rPr>
          <w:noProof/>
        </w:rPr>
        <w:drawing>
          <wp:inline distT="0" distB="0" distL="0" distR="0" wp14:anchorId="22858986" wp14:editId="035787BF">
            <wp:extent cx="4892040" cy="364714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8837" cy="366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173D" w14:textId="5DBA547B" w:rsidR="000F1B2A" w:rsidRPr="0043322E" w:rsidRDefault="0043322E" w:rsidP="0043322E">
      <w:pPr>
        <w:spacing w:line="360" w:lineRule="auto"/>
        <w:rPr>
          <w:sz w:val="24"/>
          <w:szCs w:val="24"/>
        </w:rPr>
      </w:pPr>
      <w:r w:rsidRPr="0043322E">
        <w:rPr>
          <w:rFonts w:hint="eastAsia"/>
          <w:sz w:val="24"/>
          <w:szCs w:val="24"/>
        </w:rPr>
        <w:t>可以看到，这一组在</w:t>
      </w:r>
      <w:r w:rsidRPr="0043322E">
        <w:rPr>
          <w:rFonts w:hint="eastAsia"/>
          <w:sz w:val="24"/>
          <w:szCs w:val="24"/>
        </w:rPr>
        <w:t>8</w:t>
      </w:r>
      <w:r w:rsidRPr="0043322E">
        <w:rPr>
          <w:rFonts w:hint="eastAsia"/>
          <w:sz w:val="24"/>
          <w:szCs w:val="24"/>
        </w:rPr>
        <w:t>次测试当中的密文平均改变位数是</w:t>
      </w:r>
      <w:r w:rsidRPr="0043322E">
        <w:rPr>
          <w:rFonts w:hint="eastAsia"/>
          <w:sz w:val="24"/>
          <w:szCs w:val="24"/>
        </w:rPr>
        <w:t>3</w:t>
      </w:r>
      <w:r w:rsidRPr="0043322E">
        <w:rPr>
          <w:sz w:val="24"/>
          <w:szCs w:val="24"/>
        </w:rPr>
        <w:t>1</w:t>
      </w:r>
      <w:r w:rsidRPr="0043322E">
        <w:rPr>
          <w:rFonts w:hint="eastAsia"/>
          <w:sz w:val="24"/>
          <w:szCs w:val="24"/>
        </w:rPr>
        <w:t>。</w:t>
      </w:r>
    </w:p>
    <w:p w14:paraId="3802E068" w14:textId="199842EB" w:rsidR="000F1B2A" w:rsidRPr="0043322E" w:rsidRDefault="00C80A1D" w:rsidP="0043322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然后对整个实验提供的所有十个加密组别都进行明文变换测试，一次性输出</w:t>
      </w:r>
      <w:r w:rsidR="000F1B2A" w:rsidRPr="0043322E">
        <w:rPr>
          <w:rFonts w:hint="eastAsia"/>
          <w:sz w:val="24"/>
          <w:szCs w:val="24"/>
        </w:rPr>
        <w:t>最终</w:t>
      </w:r>
      <w:r>
        <w:rPr>
          <w:rFonts w:hint="eastAsia"/>
          <w:sz w:val="24"/>
          <w:szCs w:val="24"/>
        </w:rPr>
        <w:t>的变化</w:t>
      </w:r>
      <w:r w:rsidR="000F1B2A" w:rsidRPr="0043322E">
        <w:rPr>
          <w:rFonts w:hint="eastAsia"/>
          <w:sz w:val="24"/>
          <w:szCs w:val="24"/>
        </w:rPr>
        <w:t>结果：</w:t>
      </w:r>
    </w:p>
    <w:p w14:paraId="004EB39C" w14:textId="4B1891CB" w:rsidR="000F1B2A" w:rsidRDefault="000F1B2A">
      <w:r w:rsidRPr="000F1B2A">
        <w:rPr>
          <w:noProof/>
        </w:rPr>
        <w:drawing>
          <wp:inline distT="0" distB="0" distL="0" distR="0" wp14:anchorId="7729820F" wp14:editId="74D60D4D">
            <wp:extent cx="4381500" cy="230283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6227" cy="23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02B3" w14:textId="0705485C" w:rsidR="006F638C" w:rsidRPr="00C80A1D" w:rsidRDefault="00C80A1D" w:rsidP="00C80A1D">
      <w:pPr>
        <w:spacing w:line="360" w:lineRule="auto"/>
        <w:rPr>
          <w:sz w:val="24"/>
          <w:szCs w:val="28"/>
        </w:rPr>
      </w:pPr>
      <w:r w:rsidRPr="00C80A1D">
        <w:rPr>
          <w:rFonts w:hint="eastAsia"/>
          <w:sz w:val="24"/>
          <w:szCs w:val="28"/>
        </w:rPr>
        <w:t>密文改变的平均位数是（</w:t>
      </w:r>
      <w:r w:rsidRPr="00C80A1D">
        <w:rPr>
          <w:rFonts w:hint="eastAsia"/>
          <w:sz w:val="24"/>
          <w:szCs w:val="28"/>
        </w:rPr>
        <w:t>3</w:t>
      </w:r>
      <w:r w:rsidRPr="00C80A1D">
        <w:rPr>
          <w:sz w:val="24"/>
          <w:szCs w:val="28"/>
        </w:rPr>
        <w:t>0+33+32+32+32+29+30+32+31+33</w:t>
      </w:r>
      <w:r w:rsidRPr="00C80A1D">
        <w:rPr>
          <w:rFonts w:hint="eastAsia"/>
          <w:sz w:val="24"/>
          <w:szCs w:val="28"/>
        </w:rPr>
        <w:t>）</w:t>
      </w:r>
      <w:r w:rsidRPr="00C80A1D">
        <w:rPr>
          <w:rFonts w:hint="eastAsia"/>
          <w:sz w:val="24"/>
          <w:szCs w:val="28"/>
        </w:rPr>
        <w:t>/</w:t>
      </w:r>
      <w:r w:rsidRPr="00C80A1D">
        <w:rPr>
          <w:sz w:val="24"/>
          <w:szCs w:val="28"/>
        </w:rPr>
        <w:t xml:space="preserve">10 = 31.4 </w:t>
      </w:r>
      <w:r w:rsidRPr="00C80A1D">
        <w:rPr>
          <w:rFonts w:hint="eastAsia"/>
          <w:sz w:val="24"/>
          <w:szCs w:val="28"/>
        </w:rPr>
        <w:t>位</w:t>
      </w:r>
    </w:p>
    <w:p w14:paraId="289D0CB0" w14:textId="77777777" w:rsidR="00C80A1D" w:rsidRDefault="00C80A1D"/>
    <w:p w14:paraId="3EFDB124" w14:textId="4CFDA7E2" w:rsidR="006F638C" w:rsidRPr="00C80A1D" w:rsidRDefault="00C80A1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然后是</w:t>
      </w:r>
      <w:r w:rsidR="006F638C" w:rsidRPr="00C80A1D">
        <w:rPr>
          <w:rFonts w:hint="eastAsia"/>
          <w:sz w:val="24"/>
          <w:szCs w:val="28"/>
        </w:rPr>
        <w:t>修改</w:t>
      </w:r>
      <w:r w:rsidRPr="00C80A1D">
        <w:rPr>
          <w:rFonts w:hint="eastAsia"/>
          <w:sz w:val="24"/>
          <w:szCs w:val="28"/>
        </w:rPr>
        <w:t>密钥</w:t>
      </w:r>
      <w:r w:rsidR="006F638C" w:rsidRPr="00C80A1D">
        <w:rPr>
          <w:rFonts w:hint="eastAsia"/>
          <w:sz w:val="24"/>
          <w:szCs w:val="28"/>
        </w:rPr>
        <w:t>的雪崩效应</w:t>
      </w:r>
      <w:r>
        <w:rPr>
          <w:rFonts w:hint="eastAsia"/>
          <w:sz w:val="24"/>
          <w:szCs w:val="28"/>
        </w:rPr>
        <w:t>：</w:t>
      </w:r>
    </w:p>
    <w:p w14:paraId="0D7266A8" w14:textId="5389A563" w:rsidR="006F638C" w:rsidRDefault="006F638C">
      <w:r w:rsidRPr="006F638C">
        <w:rPr>
          <w:noProof/>
        </w:rPr>
        <w:lastRenderedPageBreak/>
        <w:drawing>
          <wp:inline distT="0" distB="0" distL="0" distR="0" wp14:anchorId="629A981C" wp14:editId="5CF567EF">
            <wp:extent cx="4427220" cy="357217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2837" cy="35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E256" w14:textId="3CDDD17B" w:rsidR="006F638C" w:rsidRDefault="007574AD" w:rsidP="004D62D2">
      <w:pPr>
        <w:spacing w:line="360" w:lineRule="auto"/>
      </w:pPr>
      <w:r w:rsidRPr="004D62D2">
        <w:rPr>
          <w:rFonts w:hint="eastAsia"/>
          <w:sz w:val="24"/>
          <w:szCs w:val="28"/>
        </w:rPr>
        <w:t>然后对全部组别进行验证：</w:t>
      </w:r>
    </w:p>
    <w:p w14:paraId="4EEE0A27" w14:textId="2E0775A6" w:rsidR="006F638C" w:rsidRDefault="006F638C">
      <w:r w:rsidRPr="006F638C">
        <w:rPr>
          <w:noProof/>
        </w:rPr>
        <w:drawing>
          <wp:inline distT="0" distB="0" distL="0" distR="0" wp14:anchorId="7F58F83E" wp14:editId="1338656D">
            <wp:extent cx="4505954" cy="2372056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4F3B" w14:textId="4CEE3F53" w:rsidR="00DF5557" w:rsidRDefault="00DF5557" w:rsidP="00DF5557">
      <w:pPr>
        <w:spacing w:line="360" w:lineRule="auto"/>
        <w:rPr>
          <w:sz w:val="24"/>
          <w:szCs w:val="28"/>
        </w:rPr>
      </w:pPr>
      <w:r w:rsidRPr="00DF5557">
        <w:rPr>
          <w:rFonts w:hint="eastAsia"/>
          <w:sz w:val="24"/>
          <w:szCs w:val="28"/>
        </w:rPr>
        <w:t>最终的平均密文改变位数是（</w:t>
      </w:r>
      <w:r w:rsidRPr="00DF5557">
        <w:rPr>
          <w:rFonts w:hint="eastAsia"/>
          <w:sz w:val="24"/>
          <w:szCs w:val="28"/>
        </w:rPr>
        <w:t>3</w:t>
      </w:r>
      <w:r w:rsidRPr="00DF5557">
        <w:rPr>
          <w:sz w:val="24"/>
          <w:szCs w:val="28"/>
        </w:rPr>
        <w:t>2+31+33+29+30+31+30+31+31+29</w:t>
      </w:r>
      <w:r w:rsidRPr="00DF5557">
        <w:rPr>
          <w:rFonts w:hint="eastAsia"/>
          <w:sz w:val="24"/>
          <w:szCs w:val="28"/>
        </w:rPr>
        <w:t>）</w:t>
      </w:r>
      <w:r w:rsidRPr="00DF5557">
        <w:rPr>
          <w:rFonts w:hint="eastAsia"/>
          <w:sz w:val="24"/>
          <w:szCs w:val="28"/>
        </w:rPr>
        <w:t>/</w:t>
      </w:r>
      <w:r w:rsidRPr="00DF5557">
        <w:rPr>
          <w:sz w:val="24"/>
          <w:szCs w:val="28"/>
        </w:rPr>
        <w:t>10 = 30.7</w:t>
      </w:r>
      <w:r w:rsidRPr="00DF5557">
        <w:rPr>
          <w:rFonts w:hint="eastAsia"/>
          <w:sz w:val="24"/>
          <w:szCs w:val="28"/>
        </w:rPr>
        <w:t>位</w:t>
      </w:r>
      <w:r w:rsidR="000F6282">
        <w:rPr>
          <w:rFonts w:hint="eastAsia"/>
          <w:sz w:val="24"/>
          <w:szCs w:val="28"/>
        </w:rPr>
        <w:t>。</w:t>
      </w:r>
    </w:p>
    <w:p w14:paraId="6B003562" w14:textId="020CCF77" w:rsidR="000F6282" w:rsidRPr="000F6282" w:rsidRDefault="000F6282" w:rsidP="00DF5557">
      <w:pPr>
        <w:spacing w:line="360" w:lineRule="auto"/>
        <w:rPr>
          <w:sz w:val="32"/>
          <w:szCs w:val="36"/>
        </w:rPr>
      </w:pPr>
    </w:p>
    <w:p w14:paraId="407FBA35" w14:textId="05E1AAE3" w:rsidR="000F6282" w:rsidRPr="000F6282" w:rsidRDefault="000F6282" w:rsidP="00DF5557">
      <w:pPr>
        <w:spacing w:line="360" w:lineRule="auto"/>
        <w:rPr>
          <w:rFonts w:hint="eastAsia"/>
          <w:sz w:val="32"/>
          <w:szCs w:val="36"/>
        </w:rPr>
      </w:pPr>
      <w:r w:rsidRPr="000F6282">
        <w:rPr>
          <w:rFonts w:hint="eastAsia"/>
          <w:sz w:val="24"/>
          <w:szCs w:val="28"/>
        </w:rPr>
        <w:t>从上述实验结果我们</w:t>
      </w:r>
      <w:r w:rsidRPr="000F6282">
        <w:rPr>
          <w:sz w:val="24"/>
          <w:szCs w:val="28"/>
        </w:rPr>
        <w:t>可以看到</w:t>
      </w:r>
      <w:r w:rsidRPr="000F6282">
        <w:rPr>
          <w:rFonts w:hint="eastAsia"/>
          <w:sz w:val="24"/>
          <w:szCs w:val="28"/>
        </w:rPr>
        <w:t>，对明文或密钥只改动一位，就可以使得密文改动</w:t>
      </w:r>
      <w:r w:rsidRPr="000F6282">
        <w:rPr>
          <w:rFonts w:hint="eastAsia"/>
          <w:sz w:val="24"/>
          <w:szCs w:val="28"/>
        </w:rPr>
        <w:t>3</w:t>
      </w:r>
      <w:r w:rsidRPr="000F6282">
        <w:rPr>
          <w:sz w:val="24"/>
          <w:szCs w:val="28"/>
        </w:rPr>
        <w:t>2</w:t>
      </w:r>
      <w:r w:rsidRPr="000F6282">
        <w:rPr>
          <w:rFonts w:hint="eastAsia"/>
          <w:sz w:val="24"/>
          <w:szCs w:val="28"/>
        </w:rPr>
        <w:t>位左右，占其总长度的一半，验证了雪崩效应。</w:t>
      </w:r>
    </w:p>
    <w:sectPr w:rsidR="000F6282" w:rsidRPr="000F6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129DC" w14:textId="77777777" w:rsidR="00EC106E" w:rsidRDefault="00EC106E" w:rsidP="00DB3719">
      <w:r>
        <w:separator/>
      </w:r>
    </w:p>
  </w:endnote>
  <w:endnote w:type="continuationSeparator" w:id="0">
    <w:p w14:paraId="5CCEC4DA" w14:textId="77777777" w:rsidR="00EC106E" w:rsidRDefault="00EC106E" w:rsidP="00D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C7CCE" w14:textId="77777777" w:rsidR="00EC106E" w:rsidRDefault="00EC106E" w:rsidP="00DB3719">
      <w:r>
        <w:separator/>
      </w:r>
    </w:p>
  </w:footnote>
  <w:footnote w:type="continuationSeparator" w:id="0">
    <w:p w14:paraId="5C711077" w14:textId="77777777" w:rsidR="00EC106E" w:rsidRDefault="00EC106E" w:rsidP="00D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2691"/>
    <w:multiLevelType w:val="multilevel"/>
    <w:tmpl w:val="A37E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7606A"/>
    <w:multiLevelType w:val="multilevel"/>
    <w:tmpl w:val="0B32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063798C"/>
    <w:multiLevelType w:val="multilevel"/>
    <w:tmpl w:val="8B90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921484">
    <w:abstractNumId w:val="2"/>
  </w:num>
  <w:num w:numId="2" w16cid:durableId="90905481">
    <w:abstractNumId w:val="3"/>
  </w:num>
  <w:num w:numId="3" w16cid:durableId="1620336883">
    <w:abstractNumId w:val="1"/>
  </w:num>
  <w:num w:numId="4" w16cid:durableId="96188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2510"/>
    <w:rsid w:val="000178C3"/>
    <w:rsid w:val="000740F1"/>
    <w:rsid w:val="000F1B2A"/>
    <w:rsid w:val="000F6282"/>
    <w:rsid w:val="001B1716"/>
    <w:rsid w:val="002167D0"/>
    <w:rsid w:val="002E0B2F"/>
    <w:rsid w:val="00356973"/>
    <w:rsid w:val="003928D4"/>
    <w:rsid w:val="0043322E"/>
    <w:rsid w:val="00493ED6"/>
    <w:rsid w:val="004D62D2"/>
    <w:rsid w:val="00525F21"/>
    <w:rsid w:val="005344A8"/>
    <w:rsid w:val="00587DA5"/>
    <w:rsid w:val="005A2510"/>
    <w:rsid w:val="005C1E21"/>
    <w:rsid w:val="005D3F6C"/>
    <w:rsid w:val="005D6ABA"/>
    <w:rsid w:val="005F6BF8"/>
    <w:rsid w:val="00682DC8"/>
    <w:rsid w:val="006F638C"/>
    <w:rsid w:val="00721E59"/>
    <w:rsid w:val="00734749"/>
    <w:rsid w:val="007574AD"/>
    <w:rsid w:val="007C19A2"/>
    <w:rsid w:val="007D27CB"/>
    <w:rsid w:val="0085121B"/>
    <w:rsid w:val="00B748BC"/>
    <w:rsid w:val="00C80A1D"/>
    <w:rsid w:val="00CC2E9D"/>
    <w:rsid w:val="00DB3719"/>
    <w:rsid w:val="00DE4A9D"/>
    <w:rsid w:val="00DF5557"/>
    <w:rsid w:val="00E5029D"/>
    <w:rsid w:val="00EC106E"/>
    <w:rsid w:val="00F347FA"/>
    <w:rsid w:val="00F36283"/>
    <w:rsid w:val="00FF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EA101"/>
  <w15:chartTrackingRefBased/>
  <w15:docId w15:val="{B9E7BC8C-CE50-4627-BD05-40C91876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7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7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719"/>
    <w:rPr>
      <w:sz w:val="18"/>
      <w:szCs w:val="18"/>
    </w:rPr>
  </w:style>
  <w:style w:type="paragraph" w:styleId="a7">
    <w:name w:val="List Paragraph"/>
    <w:basedOn w:val="a"/>
    <w:uiPriority w:val="34"/>
    <w:qFormat/>
    <w:rsid w:val="007D27CB"/>
    <w:pPr>
      <w:ind w:firstLineChars="200" w:firstLine="420"/>
    </w:pPr>
  </w:style>
  <w:style w:type="paragraph" w:customStyle="1" w:styleId="alt">
    <w:name w:val="alt"/>
    <w:basedOn w:val="a"/>
    <w:rsid w:val="005F6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5F6BF8"/>
  </w:style>
  <w:style w:type="character" w:customStyle="1" w:styleId="keyword">
    <w:name w:val="keyword"/>
    <w:basedOn w:val="a0"/>
    <w:rsid w:val="005F6BF8"/>
  </w:style>
  <w:style w:type="character" w:customStyle="1" w:styleId="comment">
    <w:name w:val="comment"/>
    <w:basedOn w:val="a0"/>
    <w:rsid w:val="005F6BF8"/>
  </w:style>
  <w:style w:type="character" w:customStyle="1" w:styleId="datatypes">
    <w:name w:val="datatypes"/>
    <w:basedOn w:val="a0"/>
    <w:rsid w:val="005F6BF8"/>
  </w:style>
  <w:style w:type="character" w:customStyle="1" w:styleId="string">
    <w:name w:val="string"/>
    <w:basedOn w:val="a0"/>
    <w:rsid w:val="005F6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32</cp:revision>
  <dcterms:created xsi:type="dcterms:W3CDTF">2022-11-17T13:38:00Z</dcterms:created>
  <dcterms:modified xsi:type="dcterms:W3CDTF">2022-11-18T09:33:00Z</dcterms:modified>
</cp:coreProperties>
</file>