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9BD59" w14:textId="25B845E3" w:rsidR="00933075" w:rsidRDefault="007F7B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A98AB32" wp14:editId="295DD72E">
            <wp:simplePos x="0" y="0"/>
            <wp:positionH relativeFrom="margin">
              <wp:align>center</wp:align>
            </wp:positionH>
            <wp:positionV relativeFrom="paragraph">
              <wp:posOffset>4490219</wp:posOffset>
            </wp:positionV>
            <wp:extent cx="2743200" cy="27432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1982A3" wp14:editId="0E7A9FD4">
            <wp:simplePos x="0" y="0"/>
            <wp:positionH relativeFrom="column">
              <wp:posOffset>-514851</wp:posOffset>
            </wp:positionH>
            <wp:positionV relativeFrom="paragraph">
              <wp:posOffset>0</wp:posOffset>
            </wp:positionV>
            <wp:extent cx="2839085" cy="283908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6A5C00" wp14:editId="35BC7485">
            <wp:simplePos x="0" y="0"/>
            <wp:positionH relativeFrom="margin">
              <wp:posOffset>3667359</wp:posOffset>
            </wp:positionH>
            <wp:positionV relativeFrom="paragraph">
              <wp:posOffset>13970</wp:posOffset>
            </wp:positionV>
            <wp:extent cx="2694940" cy="269494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3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04"/>
    <w:rsid w:val="007F7B5A"/>
    <w:rsid w:val="00933075"/>
    <w:rsid w:val="00A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8B52"/>
  <w15:chartTrackingRefBased/>
  <w15:docId w15:val="{B4A61FC2-49F0-4BB5-9547-B6474A9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karamehmetoglu</dc:creator>
  <cp:keywords/>
  <dc:description/>
  <cp:lastModifiedBy>furkan karamehmetoglu</cp:lastModifiedBy>
  <cp:revision>2</cp:revision>
  <dcterms:created xsi:type="dcterms:W3CDTF">2019-03-17T19:55:00Z</dcterms:created>
  <dcterms:modified xsi:type="dcterms:W3CDTF">2019-03-17T19:56:00Z</dcterms:modified>
</cp:coreProperties>
</file>