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04EB" w14:textId="5CDAC380" w:rsidR="00B06A30" w:rsidRPr="00B02555" w:rsidRDefault="00B06A30">
      <w:pPr>
        <w:rPr>
          <w:b/>
          <w:bCs/>
          <w:lang w:val="en-GB"/>
        </w:rPr>
      </w:pPr>
      <w:r w:rsidRPr="00B02555">
        <w:rPr>
          <w:b/>
          <w:bCs/>
          <w:lang w:val="en-GB"/>
        </w:rPr>
        <w:t>UNIT</w:t>
      </w:r>
      <w:r w:rsidR="00B02555" w:rsidRPr="00B02555">
        <w:rPr>
          <w:b/>
          <w:bCs/>
          <w:lang w:val="en-GB"/>
        </w:rPr>
        <w:t xml:space="preserve"> 2</w:t>
      </w:r>
      <w:r w:rsidR="00E911E4" w:rsidRPr="00B02555">
        <w:rPr>
          <w:b/>
          <w:bCs/>
          <w:lang w:val="en-GB"/>
        </w:rPr>
        <w:t xml:space="preserve"> </w:t>
      </w:r>
      <w:r w:rsidRPr="00B02555">
        <w:rPr>
          <w:b/>
          <w:bCs/>
          <w:lang w:val="en-GB"/>
        </w:rPr>
        <w:t>VOCABULARY</w:t>
      </w:r>
    </w:p>
    <w:tbl>
      <w:tblPr>
        <w:tblW w:w="99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5"/>
        <w:gridCol w:w="8597"/>
      </w:tblGrid>
      <w:tr w:rsidR="00B02555" w:rsidRPr="00B02555" w14:paraId="1BB861D2" w14:textId="77777777" w:rsidTr="00B02555">
        <w:trPr>
          <w:trHeight w:val="166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3BDD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ability </w:t>
            </w:r>
          </w:p>
        </w:tc>
        <w:tc>
          <w:tcPr>
            <w:tcW w:w="8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6A4CE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I describe my language </w:t>
            </w:r>
            <w:r w:rsidRPr="00B02555">
              <w:rPr>
                <w:rFonts w:ascii="Calibri" w:eastAsia="Times New Roman" w:hAnsi="Calibri" w:cs="Calibri"/>
                <w:b/>
                <w:bCs/>
                <w:color w:val="000000"/>
                <w:lang w:val="en-GB" w:eastAsia="tr-TR"/>
              </w:rPr>
              <w:t>ability</w:t>
            </w:r>
            <w:r w:rsidRPr="00B02555">
              <w:rPr>
                <w:rFonts w:ascii="Calibri" w:eastAsia="Times New Roman" w:hAnsi="Calibri" w:cs="Calibri"/>
                <w:color w:val="000000"/>
                <w:lang w:val="en-GB" w:eastAsia="tr-TR"/>
              </w:rPr>
              <w:t xml:space="preserve"> in percentages of fluency.</w:t>
            </w:r>
          </w:p>
        </w:tc>
      </w:tr>
      <w:tr w:rsidR="00B02555" w:rsidRPr="00B02555" w14:paraId="09B2DEEA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7AD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abroad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2CE84C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He often tours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abroad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and performs in other languages.</w:t>
            </w:r>
          </w:p>
        </w:tc>
      </w:tr>
      <w:tr w:rsidR="00B02555" w:rsidRPr="00B02555" w14:paraId="30031124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E689D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abruptly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B65AF4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She left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abruptly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when I told her.</w:t>
            </w:r>
          </w:p>
        </w:tc>
      </w:tr>
      <w:tr w:rsidR="00B02555" w:rsidRPr="00B02555" w14:paraId="4DC9C39D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56A7F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adventure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F06CD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There’s also the fun and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adventure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of doing something new.</w:t>
            </w:r>
          </w:p>
        </w:tc>
      </w:tr>
      <w:tr w:rsidR="00B02555" w:rsidRPr="00B02555" w14:paraId="1070BB5C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22E48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allergy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73906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Does anyone in your family have an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allergy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?</w:t>
            </w:r>
          </w:p>
        </w:tc>
      </w:tr>
      <w:tr w:rsidR="00B02555" w:rsidRPr="00B02555" w14:paraId="6F4BDE30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06959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appointment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A6032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 need to make an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appointment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25FE64E5" w14:textId="77777777" w:rsidTr="00B02555">
        <w:trPr>
          <w:trHeight w:val="315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7CC5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appreciative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54355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People are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appreciative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of the fact that I’ve made the effort.</w:t>
            </w:r>
          </w:p>
        </w:tc>
      </w:tr>
      <w:tr w:rsidR="00B02555" w:rsidRPr="00B02555" w14:paraId="4994C1F5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16029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ATM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69E338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Where are you standing if you are using an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ATM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in Latin?</w:t>
            </w:r>
          </w:p>
        </w:tc>
      </w:tr>
      <w:tr w:rsidR="00B02555" w:rsidRPr="00B02555" w14:paraId="18A2B28E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B06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avoid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107CA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 think I'll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avoid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him until he calms down.</w:t>
            </w:r>
          </w:p>
        </w:tc>
      </w:tr>
      <w:tr w:rsidR="00B02555" w:rsidRPr="00B02555" w14:paraId="50F8E0E4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8C1D6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be dying for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1542C6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>I’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m dying for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 coffee!</w:t>
            </w:r>
          </w:p>
        </w:tc>
      </w:tr>
      <w:tr w:rsidR="00B02555" w:rsidRPr="00B02555" w14:paraId="0743D87F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8621E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be interested in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DB240C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Are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you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 interested in 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any sports?</w:t>
            </w:r>
          </w:p>
        </w:tc>
      </w:tr>
      <w:tr w:rsidR="00B02555" w:rsidRPr="00B02555" w14:paraId="01681448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547B1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bilingual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4DC02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So, are you and your sister both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bilingual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?</w:t>
            </w:r>
          </w:p>
        </w:tc>
      </w:tr>
      <w:tr w:rsidR="00B02555" w:rsidRPr="00B02555" w14:paraId="48698D24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CBFA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buzz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300BEF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In English, bees go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buzz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and cats go miaow.</w:t>
            </w:r>
          </w:p>
        </w:tc>
      </w:tr>
      <w:tr w:rsidR="00B02555" w:rsidRPr="00B02555" w14:paraId="167FA710" w14:textId="77777777" w:rsidTr="00B02555">
        <w:trPr>
          <w:trHeight w:val="232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871A0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cancellation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3DDA29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We have a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cancellation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this afternoon at 2.45 if that’s OK?</w:t>
            </w:r>
          </w:p>
        </w:tc>
      </w:tr>
      <w:tr w:rsidR="00B02555" w:rsidRPr="00B02555" w14:paraId="051ED6C8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8C9AF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comedian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176FA6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Eddie Izzard is a popular British stand-up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comedian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37452E7C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26A2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commonly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9DE45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What languages are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commonly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spoken there?</w:t>
            </w:r>
          </w:p>
        </w:tc>
      </w:tr>
      <w:tr w:rsidR="00B02555" w:rsidRPr="00B02555" w14:paraId="30451CBF" w14:textId="77777777" w:rsidTr="00B02555">
        <w:trPr>
          <w:trHeight w:val="182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51C91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consonant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D6566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How many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consonant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sounds are there in your language?</w:t>
            </w:r>
          </w:p>
        </w:tc>
      </w:tr>
      <w:tr w:rsidR="00B02555" w:rsidRPr="00B02555" w14:paraId="6BDE10D8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C98A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constantly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B23BE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 want you to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constantly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correct any mistakes I make.</w:t>
            </w:r>
          </w:p>
        </w:tc>
      </w:tr>
      <w:tr w:rsidR="00B02555" w:rsidRPr="00B02555" w14:paraId="42E38304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92D3F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context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B911C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 understood the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context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so that helped a bit.</w:t>
            </w:r>
          </w:p>
        </w:tc>
      </w:tr>
      <w:tr w:rsidR="00B02555" w:rsidRPr="00B02555" w14:paraId="2F73AD0E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6141C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continent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D411A1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How many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continents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are there in total?</w:t>
            </w:r>
          </w:p>
        </w:tc>
      </w:tr>
      <w:tr w:rsidR="00B02555" w:rsidRPr="00B02555" w14:paraId="52B03AAD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2B7B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converse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6C87B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I’ve made the effort to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converse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with them.</w:t>
            </w:r>
          </w:p>
        </w:tc>
      </w:tr>
      <w:tr w:rsidR="00B02555" w:rsidRPr="00B02555" w14:paraId="1A20CFF2" w14:textId="77777777" w:rsidTr="00B02555">
        <w:trPr>
          <w:trHeight w:val="199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7D8B0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correspondence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6DF709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 majority prefer to receive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correspondence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in English.</w:t>
            </w:r>
          </w:p>
        </w:tc>
      </w:tr>
      <w:tr w:rsidR="00B02555" w:rsidRPr="00B02555" w14:paraId="64F5A4C4" w14:textId="77777777" w:rsidTr="00B02555">
        <w:trPr>
          <w:trHeight w:val="341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63194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cute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8A02D5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>Felipe thought it was fine to say out loud, ‘</w:t>
            </w:r>
            <w:proofErr w:type="spellStart"/>
            <w:r w:rsidRPr="00B02555">
              <w:rPr>
                <w:rFonts w:ascii="Calibri" w:eastAsia="Times New Roman" w:hAnsi="Calibri" w:cs="Calibri"/>
                <w:lang w:val="en-GB" w:eastAsia="tr-TR"/>
              </w:rPr>
              <w:t>Oooh</w:t>
            </w:r>
            <w:proofErr w:type="spellEnd"/>
            <w:r w:rsidRPr="00B02555">
              <w:rPr>
                <w:rFonts w:ascii="Calibri" w:eastAsia="Times New Roman" w:hAnsi="Calibri" w:cs="Calibri"/>
                <w:lang w:val="en-GB" w:eastAsia="tr-TR"/>
              </w:rPr>
              <w:t>! She is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 cute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!'</w:t>
            </w:r>
          </w:p>
        </w:tc>
      </w:tr>
      <w:tr w:rsidR="00B02555" w:rsidRPr="00B02555" w14:paraId="23B0C9EF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EE3AC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dessert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F720E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You really must try the other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dessert.</w:t>
            </w:r>
          </w:p>
        </w:tc>
      </w:tr>
      <w:tr w:rsidR="00B02555" w:rsidRPr="00B02555" w14:paraId="4E7D04D4" w14:textId="77777777" w:rsidTr="00B02555">
        <w:trPr>
          <w:trHeight w:val="324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FACF7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disappear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B329E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At what rate are languages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disappearing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around the world?</w:t>
            </w:r>
          </w:p>
        </w:tc>
      </w:tr>
      <w:tr w:rsidR="00B02555" w:rsidRPr="00B02555" w14:paraId="23DE85A8" w14:textId="77777777" w:rsidTr="00B02555">
        <w:trPr>
          <w:trHeight w:val="390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F2A29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drop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A20F0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Many UK schoolchildren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drop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foreign languages at 14 years old.</w:t>
            </w:r>
          </w:p>
        </w:tc>
      </w:tr>
      <w:tr w:rsidR="00B02555" w:rsidRPr="00B02555" w14:paraId="43F2A7AC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A3FAC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emotions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AF975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Different cultures express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emotions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in a variety of ways.</w:t>
            </w:r>
          </w:p>
        </w:tc>
      </w:tr>
      <w:tr w:rsidR="00B02555" w:rsidRPr="00B02555" w14:paraId="6B570D02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75B35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enrich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5F735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Learning a language will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enrich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your life.</w:t>
            </w:r>
          </w:p>
        </w:tc>
      </w:tr>
      <w:tr w:rsidR="00B02555" w:rsidRPr="00B02555" w14:paraId="138DDE21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AF41A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filling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422E1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One of my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fillings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has fallen out.</w:t>
            </w:r>
          </w:p>
        </w:tc>
      </w:tr>
      <w:tr w:rsidR="00B02555" w:rsidRPr="00B02555" w14:paraId="23367B8A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F5A7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flawless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25579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Anne’s piano playing was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flawless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044BB85D" w14:textId="77777777" w:rsidTr="00B02555">
        <w:trPr>
          <w:trHeight w:val="332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E15A0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fluency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9D4C1B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Is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fluency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or accuracy more important to you in your English?</w:t>
            </w:r>
          </w:p>
        </w:tc>
      </w:tr>
      <w:tr w:rsidR="00B02555" w:rsidRPr="00B02555" w14:paraId="10EC4C86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C893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foreign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C341B3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What percentage of people speak a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foreign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language?</w:t>
            </w:r>
          </w:p>
        </w:tc>
      </w:tr>
      <w:tr w:rsidR="00B02555" w:rsidRPr="00B02555" w14:paraId="4208E7D8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06EB8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gender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AE9CFA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 two languages couldn’t agree on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gender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27CECEDE" w14:textId="77777777" w:rsidTr="00B02555">
        <w:trPr>
          <w:trHeight w:val="191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325EE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gossip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E9B3E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They’ll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gossip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with me, whereas before it was quite formal.</w:t>
            </w:r>
          </w:p>
        </w:tc>
      </w:tr>
      <w:tr w:rsidR="00B02555" w:rsidRPr="00B02555" w14:paraId="1A8E8CA8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2F05E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grasp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3F6F0B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 was able to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grasp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some of what they were saying.</w:t>
            </w:r>
          </w:p>
        </w:tc>
      </w:tr>
      <w:tr w:rsidR="00B02555" w:rsidRPr="00B02555" w14:paraId="4A957678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6D070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immersion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5D014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A month of deep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immersion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will help your fluency.</w:t>
            </w:r>
          </w:p>
        </w:tc>
      </w:tr>
      <w:tr w:rsidR="00B02555" w:rsidRPr="00B02555" w14:paraId="35FD006D" w14:textId="77777777" w:rsidTr="00B02555">
        <w:trPr>
          <w:trHeight w:val="199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EBA06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issue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E06AF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 first time I remember it being an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issue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was at school</w:t>
            </w:r>
          </w:p>
        </w:tc>
      </w:tr>
      <w:tr w:rsidR="00B02555" w:rsidRPr="00B02555" w14:paraId="19C9E91D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61BE1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matinee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DE3DF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Is there a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matinee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performance today?</w:t>
            </w:r>
          </w:p>
        </w:tc>
      </w:tr>
      <w:tr w:rsidR="00B02555" w:rsidRPr="00B02555" w14:paraId="223526F0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0C1DE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motivation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96628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What's your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motivation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for learning English?</w:t>
            </w:r>
          </w:p>
        </w:tc>
      </w:tr>
      <w:tr w:rsidR="00B02555" w:rsidRPr="00B02555" w14:paraId="0AEEA28E" w14:textId="77777777" w:rsidTr="00B02555">
        <w:trPr>
          <w:trHeight w:val="324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37BA8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native speaker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33AEC6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Should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native speakers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of English learn a foreign language?</w:t>
            </w:r>
          </w:p>
        </w:tc>
      </w:tr>
      <w:tr w:rsidR="00B02555" w:rsidRPr="00B02555" w14:paraId="6F4C8934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EE1F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obviously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78787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As I grew up in Scotland, I speak English,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obviously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43F8CA57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7FFB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offended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B707A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Don't worry, I won’t be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offended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31F5C37B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7396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official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BA362F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One of the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official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UN languages is English.</w:t>
            </w:r>
          </w:p>
        </w:tc>
      </w:tr>
      <w:tr w:rsidR="00B02555" w:rsidRPr="00B02555" w14:paraId="71893B69" w14:textId="77777777" w:rsidTr="00B02555">
        <w:trPr>
          <w:trHeight w:val="332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90167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OMG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797B5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 first recorded use of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OMG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to show surprise was in a letter.</w:t>
            </w:r>
          </w:p>
        </w:tc>
      </w:tr>
      <w:tr w:rsidR="00B02555" w:rsidRPr="00B02555" w14:paraId="5BB8F364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91206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opportunity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8821B2" w14:textId="00AD0B7A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It was a fantastic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opportunity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to learn about the area.</w:t>
            </w:r>
          </w:p>
        </w:tc>
      </w:tr>
      <w:tr w:rsidR="00B02555" w:rsidRPr="00B02555" w14:paraId="5ED871C3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E22A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out loud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014464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Don't read the words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out loud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423DA745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13D20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lastRenderedPageBreak/>
              <w:t xml:space="preserve">parcel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53E9AF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Will this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parcel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get there tomorrow?</w:t>
            </w:r>
          </w:p>
        </w:tc>
      </w:tr>
      <w:tr w:rsidR="00B02555" w:rsidRPr="00B02555" w14:paraId="33A61E57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6C6C6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perform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46DF4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Eddie Izzard has been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performing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in other languages since 2011.</w:t>
            </w:r>
          </w:p>
        </w:tc>
      </w:tr>
      <w:tr w:rsidR="00B02555" w:rsidRPr="00B02555" w14:paraId="0F4BF1A7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6C15B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polite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464EE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It was all quite formal and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polite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71436273" w14:textId="77777777" w:rsidTr="00B02555">
        <w:trPr>
          <w:trHeight w:val="207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243B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priest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161E13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 Vatican has a private bank for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priests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and employees.</w:t>
            </w:r>
          </w:p>
        </w:tc>
      </w:tr>
      <w:tr w:rsidR="00B02555" w:rsidRPr="00B02555" w14:paraId="426B53E7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4D3F5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profit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E60C08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I’m beginning to turn a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profit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on my foreign shows.</w:t>
            </w:r>
          </w:p>
        </w:tc>
      </w:tr>
      <w:tr w:rsidR="00B02555" w:rsidRPr="00B02555" w14:paraId="57775E10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E9997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pronounce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24766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Gendered nouns were difficult to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pronounce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46CFE080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05E89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recently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CEC9A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What have you been watching on TV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recently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?</w:t>
            </w:r>
          </w:p>
        </w:tc>
      </w:tr>
      <w:tr w:rsidR="00B02555" w:rsidRPr="00B02555" w14:paraId="0D7F8C5A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456E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recite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73E0E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Thomas Edison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recited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 nursery rhyme on the phone.</w:t>
            </w:r>
          </w:p>
        </w:tc>
      </w:tr>
      <w:tr w:rsidR="00B02555" w:rsidRPr="00B02555" w14:paraId="11F1ECE9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804D3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recording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52497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Edison was making the first sound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recording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767F78B1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A6969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remote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61F91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 have a house in a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remote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area in France.</w:t>
            </w:r>
          </w:p>
        </w:tc>
      </w:tr>
      <w:tr w:rsidR="00B02555" w:rsidRPr="00B02555" w14:paraId="2DF4599E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604A8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reputation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859F3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 British have a poor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reputation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for learning languages.</w:t>
            </w:r>
          </w:p>
        </w:tc>
      </w:tr>
      <w:tr w:rsidR="00B02555" w:rsidRPr="00B02555" w14:paraId="2A3A4BCA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ECE61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rock up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83B47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rocked up 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ten years ago.</w:t>
            </w:r>
          </w:p>
        </w:tc>
      </w:tr>
      <w:tr w:rsidR="00B02555" w:rsidRPr="00B02555" w14:paraId="508927AF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A3DA1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settle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7C5283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We decided to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settle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in Canada and bought a house there.</w:t>
            </w:r>
          </w:p>
        </w:tc>
      </w:tr>
      <w:tr w:rsidR="00B02555" w:rsidRPr="00B02555" w14:paraId="66C788CF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451E5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side dish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4B865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You have to order them as a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side dish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B02555" w:rsidRPr="00B02555" w14:paraId="6197F6FF" w14:textId="77777777" w:rsidTr="00B02555">
        <w:trPr>
          <w:trHeight w:val="357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868C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silently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96A1D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Reading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silently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only became common in the tenth century AD.</w:t>
            </w:r>
          </w:p>
        </w:tc>
      </w:tr>
      <w:tr w:rsidR="00B02555" w:rsidRPr="00B02555" w14:paraId="4F83D950" w14:textId="77777777" w:rsidTr="00B02555">
        <w:trPr>
          <w:trHeight w:val="21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B77B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simplify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E3CED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 Chicago Tribune has tried to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simplify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English spelling.</w:t>
            </w:r>
          </w:p>
        </w:tc>
      </w:tr>
      <w:tr w:rsidR="00B02555" w:rsidRPr="00B02555" w14:paraId="7BF23DBD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4AF34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sold out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03D808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I’m afraid it’s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sold out 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today.</w:t>
            </w:r>
          </w:p>
        </w:tc>
      </w:tr>
      <w:tr w:rsidR="00B02555" w:rsidRPr="00B02555" w14:paraId="027211F1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7889A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stand-up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1FB47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Eddie Izzard is a popular British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stand-up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comedian.</w:t>
            </w:r>
          </w:p>
        </w:tc>
      </w:tr>
      <w:tr w:rsidR="00B02555" w:rsidRPr="00B02555" w14:paraId="549FDB6C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6F808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stint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6F1B0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The longest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stint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I’ve had there has been three months.</w:t>
            </w:r>
          </w:p>
        </w:tc>
      </w:tr>
      <w:tr w:rsidR="00B02555" w:rsidRPr="00B02555" w14:paraId="55F6BE38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19860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thunder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E4CC8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That sounded like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thunder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to me.</w:t>
            </w:r>
          </w:p>
        </w:tc>
      </w:tr>
      <w:tr w:rsidR="00B02555" w:rsidRPr="00B02555" w14:paraId="2F9A4C5E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C52B7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trace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10FDB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Sometimes you can hear a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trace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of an Italian accent.</w:t>
            </w:r>
          </w:p>
        </w:tc>
      </w:tr>
      <w:tr w:rsidR="00B02555" w:rsidRPr="00B02555" w14:paraId="09CE55BD" w14:textId="77777777" w:rsidTr="00B02555">
        <w:trPr>
          <w:trHeight w:val="199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07ECD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trilingual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48A22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Would you say that Sara and Nicholas are both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trilingual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?</w:t>
            </w:r>
          </w:p>
        </w:tc>
      </w:tr>
      <w:tr w:rsidR="00B02555" w:rsidRPr="00B02555" w14:paraId="7F0E5264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BDB39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trim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DF470C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>Just a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 trim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>, please.</w:t>
            </w:r>
          </w:p>
        </w:tc>
      </w:tr>
      <w:tr w:rsidR="00B02555" w:rsidRPr="00B02555" w14:paraId="2B0E09F4" w14:textId="77777777" w:rsidTr="00B02555">
        <w:trPr>
          <w:trHeight w:val="16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BC062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urgent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F1585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It’s quite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urgent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– I’ve lost a filling.</w:t>
            </w:r>
          </w:p>
        </w:tc>
      </w:tr>
      <w:tr w:rsidR="00B02555" w:rsidRPr="00B02555" w14:paraId="767CE9FE" w14:textId="77777777" w:rsidTr="00B02555">
        <w:trPr>
          <w:trHeight w:val="216"/>
        </w:trPr>
        <w:tc>
          <w:tcPr>
            <w:tcW w:w="1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A1C4" w14:textId="77777777" w:rsidR="00B02555" w:rsidRPr="00B02555" w:rsidRDefault="00B02555" w:rsidP="00B02555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B02555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well-educated </w:t>
            </w:r>
          </w:p>
        </w:tc>
        <w:tc>
          <w:tcPr>
            <w:tcW w:w="8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C6BE6" w14:textId="77777777" w:rsidR="00B02555" w:rsidRPr="00B02555" w:rsidRDefault="00B02555" w:rsidP="00B02555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What language did </w:t>
            </w:r>
            <w:r w:rsidRPr="00B02555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well-educated</w:t>
            </w:r>
            <w:r w:rsidRPr="00B02555">
              <w:rPr>
                <w:rFonts w:ascii="Calibri" w:eastAsia="Times New Roman" w:hAnsi="Calibri" w:cs="Calibri"/>
                <w:lang w:val="en-GB" w:eastAsia="tr-TR"/>
              </w:rPr>
              <w:t xml:space="preserve"> Ancient Romans speak?</w:t>
            </w:r>
          </w:p>
        </w:tc>
      </w:tr>
    </w:tbl>
    <w:p w14:paraId="054E0B25" w14:textId="77777777" w:rsidR="00E911E4" w:rsidRPr="00B02555" w:rsidRDefault="00E911E4">
      <w:pPr>
        <w:rPr>
          <w:b/>
          <w:bCs/>
          <w:lang w:val="en-GB"/>
        </w:rPr>
      </w:pPr>
    </w:p>
    <w:sectPr w:rsidR="00E911E4" w:rsidRPr="00B025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96D83" w14:textId="77777777" w:rsidR="006146E4" w:rsidRDefault="006146E4" w:rsidP="00B06A30">
      <w:pPr>
        <w:spacing w:after="0" w:line="240" w:lineRule="auto"/>
      </w:pPr>
      <w:r>
        <w:separator/>
      </w:r>
    </w:p>
  </w:endnote>
  <w:endnote w:type="continuationSeparator" w:id="0">
    <w:p w14:paraId="6F16FA68" w14:textId="77777777" w:rsidR="006146E4" w:rsidRDefault="006146E4" w:rsidP="00B06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UnicodeMS">
    <w:altName w:val="Arial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inionPro-It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volini">
    <w:altName w:val="Sylfaen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1E691" w14:textId="77777777" w:rsidR="00E9676B" w:rsidRDefault="00E9676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B19D9" w14:textId="77777777" w:rsidR="00E9676B" w:rsidRDefault="00E9676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2CEE1" w14:textId="77777777" w:rsidR="00E9676B" w:rsidRDefault="00E9676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0ACDC" w14:textId="77777777" w:rsidR="006146E4" w:rsidRDefault="006146E4" w:rsidP="00B06A30">
      <w:pPr>
        <w:spacing w:after="0" w:line="240" w:lineRule="auto"/>
      </w:pPr>
      <w:r>
        <w:separator/>
      </w:r>
    </w:p>
  </w:footnote>
  <w:footnote w:type="continuationSeparator" w:id="0">
    <w:p w14:paraId="28360BD9" w14:textId="77777777" w:rsidR="006146E4" w:rsidRDefault="006146E4" w:rsidP="00B06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62975" w14:textId="77777777" w:rsidR="00E9676B" w:rsidRDefault="00E9676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A50B" w14:textId="57B58001" w:rsidR="00B06A30" w:rsidRPr="00D012F2" w:rsidRDefault="00B06A30" w:rsidP="00B06A30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E9676B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520B9F">
      <w:rPr>
        <w:rFonts w:ascii="Cavolini" w:hAnsi="Cavolini" w:cs="Cavolini"/>
        <w:b/>
        <w:bCs/>
      </w:rPr>
      <w:t>-ING 261</w:t>
    </w:r>
  </w:p>
  <w:p w14:paraId="0B57018A" w14:textId="3A4A4F42" w:rsidR="00B06A30" w:rsidRDefault="00B06A30">
    <w:pPr>
      <w:pStyle w:val="stBilgi"/>
    </w:pPr>
  </w:p>
  <w:p w14:paraId="3ECB6449" w14:textId="77777777" w:rsidR="00B06A30" w:rsidRDefault="00B06A30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EA13" w14:textId="77777777" w:rsidR="00E9676B" w:rsidRDefault="00E9676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7A"/>
    <w:rsid w:val="002514BA"/>
    <w:rsid w:val="00476202"/>
    <w:rsid w:val="004A565C"/>
    <w:rsid w:val="004F5C62"/>
    <w:rsid w:val="00520B9F"/>
    <w:rsid w:val="006146E4"/>
    <w:rsid w:val="0066128E"/>
    <w:rsid w:val="007E3CCB"/>
    <w:rsid w:val="008B667A"/>
    <w:rsid w:val="008D14EA"/>
    <w:rsid w:val="008F61D5"/>
    <w:rsid w:val="00A71E88"/>
    <w:rsid w:val="00B02555"/>
    <w:rsid w:val="00B06A30"/>
    <w:rsid w:val="00CA6043"/>
    <w:rsid w:val="00CF678C"/>
    <w:rsid w:val="00D25816"/>
    <w:rsid w:val="00D9364C"/>
    <w:rsid w:val="00E27A8F"/>
    <w:rsid w:val="00E911E4"/>
    <w:rsid w:val="00E9676B"/>
    <w:rsid w:val="00EA3C92"/>
    <w:rsid w:val="00FA2B1F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341BE"/>
  <w15:chartTrackingRefBased/>
  <w15:docId w15:val="{F4F27A3F-3FE6-4F92-A19F-48024687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6A30"/>
  </w:style>
  <w:style w:type="paragraph" w:styleId="AltBilgi">
    <w:name w:val="footer"/>
    <w:basedOn w:val="Normal"/>
    <w:link w:val="Al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6A30"/>
  </w:style>
  <w:style w:type="character" w:styleId="Kpr">
    <w:name w:val="Hyperlink"/>
    <w:basedOn w:val="VarsaylanParagrafYazTipi"/>
    <w:uiPriority w:val="99"/>
    <w:semiHidden/>
    <w:unhideWhenUsed/>
    <w:rsid w:val="004F5C62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4F5C62"/>
    <w:rPr>
      <w:color w:val="800080"/>
      <w:u w:val="single"/>
    </w:rPr>
  </w:style>
  <w:style w:type="paragraph" w:customStyle="1" w:styleId="msonormal0">
    <w:name w:val="msonormal"/>
    <w:basedOn w:val="Normal"/>
    <w:rsid w:val="004F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ont0">
    <w:name w:val="font0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tr-TR"/>
    </w:rPr>
  </w:style>
  <w:style w:type="paragraph" w:customStyle="1" w:styleId="font5">
    <w:name w:val="font5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lang w:eastAsia="tr-TR"/>
    </w:rPr>
  </w:style>
  <w:style w:type="paragraph" w:customStyle="1" w:styleId="font6">
    <w:name w:val="font6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lang w:eastAsia="tr-TR"/>
    </w:rPr>
  </w:style>
  <w:style w:type="paragraph" w:customStyle="1" w:styleId="font7">
    <w:name w:val="font7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lang w:eastAsia="tr-TR"/>
    </w:rPr>
  </w:style>
  <w:style w:type="paragraph" w:customStyle="1" w:styleId="font8">
    <w:name w:val="font8"/>
    <w:basedOn w:val="Normal"/>
    <w:rsid w:val="004F5C62"/>
    <w:pPr>
      <w:spacing w:before="100" w:beforeAutospacing="1" w:after="100" w:afterAutospacing="1" w:line="240" w:lineRule="auto"/>
    </w:pPr>
    <w:rPr>
      <w:rFonts w:ascii="MinionPro-Regular" w:eastAsia="Times New Roman" w:hAnsi="MinionPro-Regular" w:cs="Times New Roman"/>
      <w:color w:val="000000"/>
      <w:sz w:val="18"/>
      <w:szCs w:val="18"/>
      <w:lang w:eastAsia="tr-TR"/>
    </w:rPr>
  </w:style>
  <w:style w:type="paragraph" w:customStyle="1" w:styleId="font9">
    <w:name w:val="font9"/>
    <w:basedOn w:val="Normal"/>
    <w:rsid w:val="004F5C62"/>
    <w:pPr>
      <w:spacing w:before="100" w:beforeAutospacing="1" w:after="100" w:afterAutospacing="1" w:line="240" w:lineRule="auto"/>
    </w:pPr>
    <w:rPr>
      <w:rFonts w:ascii="ArialUnicodeMS" w:eastAsia="Times New Roman" w:hAnsi="ArialUnicodeMS" w:cs="Times New Roman"/>
      <w:color w:val="C4007A"/>
      <w:sz w:val="17"/>
      <w:szCs w:val="17"/>
      <w:lang w:eastAsia="tr-TR"/>
    </w:rPr>
  </w:style>
  <w:style w:type="paragraph" w:customStyle="1" w:styleId="font10">
    <w:name w:val="font10"/>
    <w:basedOn w:val="Normal"/>
    <w:rsid w:val="004F5C6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C4007A"/>
      <w:sz w:val="17"/>
      <w:szCs w:val="17"/>
      <w:lang w:eastAsia="tr-TR"/>
    </w:rPr>
  </w:style>
  <w:style w:type="paragraph" w:customStyle="1" w:styleId="font11">
    <w:name w:val="font11"/>
    <w:basedOn w:val="Normal"/>
    <w:rsid w:val="004F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4007A"/>
      <w:sz w:val="17"/>
      <w:szCs w:val="17"/>
      <w:lang w:eastAsia="tr-TR"/>
    </w:rPr>
  </w:style>
  <w:style w:type="paragraph" w:customStyle="1" w:styleId="font12">
    <w:name w:val="font12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tr-TR"/>
    </w:rPr>
  </w:style>
  <w:style w:type="paragraph" w:customStyle="1" w:styleId="xl63">
    <w:name w:val="xl63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4">
    <w:name w:val="xl64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MinionPro-Regular" w:eastAsia="Times New Roman" w:hAnsi="MinionPro-Regular" w:cs="Times New Roman"/>
      <w:color w:val="000000"/>
      <w:sz w:val="18"/>
      <w:szCs w:val="18"/>
      <w:lang w:eastAsia="tr-TR"/>
    </w:rPr>
  </w:style>
  <w:style w:type="paragraph" w:customStyle="1" w:styleId="xl65">
    <w:name w:val="xl65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MinionPro-It" w:eastAsia="Times New Roman" w:hAnsi="MinionPro-It" w:cs="Times New Roman"/>
      <w:i/>
      <w:iCs/>
      <w:color w:val="000000"/>
      <w:sz w:val="18"/>
      <w:szCs w:val="18"/>
      <w:lang w:eastAsia="tr-TR"/>
    </w:rPr>
  </w:style>
  <w:style w:type="paragraph" w:customStyle="1" w:styleId="xl66">
    <w:name w:val="xl66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UnicodeMS" w:eastAsia="Times New Roman" w:hAnsi="ArialUnicodeMS" w:cs="Times New Roman"/>
      <w:color w:val="C4007A"/>
      <w:sz w:val="17"/>
      <w:szCs w:val="17"/>
      <w:lang w:eastAsia="tr-TR"/>
    </w:rPr>
  </w:style>
  <w:style w:type="paragraph" w:customStyle="1" w:styleId="xl67">
    <w:name w:val="xl67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8">
    <w:name w:val="xl68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9">
    <w:name w:val="xl69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0">
    <w:name w:val="xl70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1">
    <w:name w:val="xl71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i/>
      <w:iCs/>
      <w:sz w:val="24"/>
      <w:szCs w:val="24"/>
      <w:lang w:eastAsia="tr-TR"/>
    </w:rPr>
  </w:style>
  <w:style w:type="paragraph" w:customStyle="1" w:styleId="xl72">
    <w:name w:val="xl72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 Unicode MS" w:eastAsia="Times New Roman" w:hAnsi="Arial Unicode MS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17</cp:revision>
  <dcterms:created xsi:type="dcterms:W3CDTF">2025-09-23T18:20:00Z</dcterms:created>
  <dcterms:modified xsi:type="dcterms:W3CDTF">2025-11-01T20:35:00Z</dcterms:modified>
</cp:coreProperties>
</file>