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6A88" w:rsidRPr="003773B5" w:rsidRDefault="00696A88" w:rsidP="0025764A">
      <w:pPr>
        <w:pStyle w:val="AODocTxt"/>
      </w:pPr>
      <w:bookmarkStart w:id="0" w:name="_GoBack"/>
      <w:bookmarkEnd w:id="0"/>
    </w:p>
    <w:sectPr w:rsidR="00696A88" w:rsidRPr="003773B5" w:rsidSect="00E63D3A">
      <w:pgSz w:w="11906" w:h="16838"/>
      <w:pgMar w:top="1587" w:right="1134" w:bottom="1020" w:left="1134" w:header="85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1C7D" w:rsidRPr="003773B5" w:rsidRDefault="00DA1C7D" w:rsidP="0066338F">
      <w:r w:rsidRPr="003773B5">
        <w:separator/>
      </w:r>
    </w:p>
  </w:endnote>
  <w:endnote w:type="continuationSeparator" w:id="0">
    <w:p w:rsidR="00DA1C7D" w:rsidRPr="003773B5" w:rsidRDefault="00DA1C7D" w:rsidP="0066338F">
      <w:r w:rsidRPr="003773B5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1C7D" w:rsidRPr="003773B5" w:rsidRDefault="00DA1C7D" w:rsidP="0066338F">
      <w:r w:rsidRPr="003773B5">
        <w:separator/>
      </w:r>
    </w:p>
  </w:footnote>
  <w:footnote w:type="continuationSeparator" w:id="0">
    <w:p w:rsidR="00DA1C7D" w:rsidRPr="003773B5" w:rsidRDefault="00DA1C7D" w:rsidP="0066338F">
      <w:r w:rsidRPr="003773B5"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8C3A6E"/>
    <w:multiLevelType w:val="multilevel"/>
    <w:tmpl w:val="AD9CE97C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>
    <w:nsid w:val="08AC5082"/>
    <w:multiLevelType w:val="multilevel"/>
    <w:tmpl w:val="6810A6BC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Restart w:val="1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Restart w:val="1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Restart w:val="1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Restart w:val="1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Restart w:val="1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0DCD2036"/>
    <w:multiLevelType w:val="multilevel"/>
    <w:tmpl w:val="C10C9C48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3">
    <w:nsid w:val="2B871D49"/>
    <w:multiLevelType w:val="multilevel"/>
    <w:tmpl w:val="222690D6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Restart w:val="1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Restart w:val="1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Restart w:val="1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Restart w:val="1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Restart w:val="1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4">
    <w:nsid w:val="2F324867"/>
    <w:multiLevelType w:val="singleLevel"/>
    <w:tmpl w:val="340AC7A6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5">
    <w:nsid w:val="319C6AD5"/>
    <w:multiLevelType w:val="multilevel"/>
    <w:tmpl w:val="D2B0419A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Restart w:val="1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Restart w:val="1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Restart w:val="1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Restart w:val="1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Restart w:val="1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6">
    <w:nsid w:val="404A0B61"/>
    <w:multiLevelType w:val="singleLevel"/>
    <w:tmpl w:val="B310F77A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7">
    <w:nsid w:val="473B7693"/>
    <w:multiLevelType w:val="multilevel"/>
    <w:tmpl w:val="D38E8188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8">
    <w:nsid w:val="4CEB0730"/>
    <w:multiLevelType w:val="multilevel"/>
    <w:tmpl w:val="5F8C14C0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9">
    <w:nsid w:val="4DB37FCD"/>
    <w:multiLevelType w:val="multilevel"/>
    <w:tmpl w:val="127212CA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0">
    <w:nsid w:val="5DD02F49"/>
    <w:multiLevelType w:val="singleLevel"/>
    <w:tmpl w:val="3684CEDC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1">
    <w:nsid w:val="62511C0F"/>
    <w:multiLevelType w:val="multilevel"/>
    <w:tmpl w:val="41584EB8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Restart w:val="1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Restart w:val="1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Restart w:val="1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Restart w:val="1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Restart w:val="1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2">
    <w:nsid w:val="66132F63"/>
    <w:multiLevelType w:val="multilevel"/>
    <w:tmpl w:val="F77A977E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" w:hAnsi="Times New Roman"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3">
    <w:nsid w:val="683761E2"/>
    <w:multiLevelType w:val="singleLevel"/>
    <w:tmpl w:val="AE6AA5CA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4">
    <w:nsid w:val="69233B91"/>
    <w:multiLevelType w:val="multilevel"/>
    <w:tmpl w:val="5F5CCBBE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" w:hAnsi="Times New Roman"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5">
    <w:nsid w:val="6AA2209E"/>
    <w:multiLevelType w:val="multilevel"/>
    <w:tmpl w:val="F2787322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6">
    <w:nsid w:val="722013D7"/>
    <w:multiLevelType w:val="multilevel"/>
    <w:tmpl w:val="EAF8ACF6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" w:hAnsi="Times New Roman"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78203B17"/>
    <w:multiLevelType w:val="multilevel"/>
    <w:tmpl w:val="B1967C8E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9"/>
  </w:num>
  <w:num w:numId="2">
    <w:abstractNumId w:val="0"/>
  </w:num>
  <w:num w:numId="3">
    <w:abstractNumId w:val="17"/>
  </w:num>
  <w:num w:numId="4">
    <w:abstractNumId w:val="11"/>
  </w:num>
  <w:num w:numId="5">
    <w:abstractNumId w:val="5"/>
  </w:num>
  <w:num w:numId="6">
    <w:abstractNumId w:val="1"/>
  </w:num>
  <w:num w:numId="7">
    <w:abstractNumId w:val="2"/>
  </w:num>
  <w:num w:numId="8">
    <w:abstractNumId w:val="16"/>
  </w:num>
  <w:num w:numId="9">
    <w:abstractNumId w:val="14"/>
  </w:num>
  <w:num w:numId="10">
    <w:abstractNumId w:val="12"/>
  </w:num>
  <w:num w:numId="11">
    <w:abstractNumId w:val="4"/>
  </w:num>
  <w:num w:numId="12">
    <w:abstractNumId w:val="13"/>
  </w:num>
  <w:num w:numId="13">
    <w:abstractNumId w:val="10"/>
  </w:num>
  <w:num w:numId="14">
    <w:abstractNumId w:val="6"/>
  </w:num>
  <w:num w:numId="15">
    <w:abstractNumId w:val="8"/>
  </w:num>
  <w:num w:numId="16">
    <w:abstractNumId w:val="7"/>
  </w:num>
  <w:num w:numId="17">
    <w:abstractNumId w:val="15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1A6"/>
    <w:rsid w:val="00005546"/>
    <w:rsid w:val="00037024"/>
    <w:rsid w:val="000A3D9C"/>
    <w:rsid w:val="00105E45"/>
    <w:rsid w:val="00122724"/>
    <w:rsid w:val="00127F36"/>
    <w:rsid w:val="001B0C57"/>
    <w:rsid w:val="001C72C4"/>
    <w:rsid w:val="0025764A"/>
    <w:rsid w:val="00272FEE"/>
    <w:rsid w:val="002A44B1"/>
    <w:rsid w:val="002B5102"/>
    <w:rsid w:val="003369CE"/>
    <w:rsid w:val="003502FD"/>
    <w:rsid w:val="003539FC"/>
    <w:rsid w:val="00365E77"/>
    <w:rsid w:val="0036675C"/>
    <w:rsid w:val="00374D9C"/>
    <w:rsid w:val="003773B5"/>
    <w:rsid w:val="003A1D2B"/>
    <w:rsid w:val="003F7F97"/>
    <w:rsid w:val="00437507"/>
    <w:rsid w:val="00470009"/>
    <w:rsid w:val="0047140B"/>
    <w:rsid w:val="00490448"/>
    <w:rsid w:val="004C3362"/>
    <w:rsid w:val="00511B9D"/>
    <w:rsid w:val="0051729B"/>
    <w:rsid w:val="00547DFB"/>
    <w:rsid w:val="00565036"/>
    <w:rsid w:val="0057289C"/>
    <w:rsid w:val="005F4544"/>
    <w:rsid w:val="006029DF"/>
    <w:rsid w:val="00604C84"/>
    <w:rsid w:val="00616AAD"/>
    <w:rsid w:val="0066338F"/>
    <w:rsid w:val="006666A7"/>
    <w:rsid w:val="00696A88"/>
    <w:rsid w:val="006F5D72"/>
    <w:rsid w:val="00744A2B"/>
    <w:rsid w:val="007465F3"/>
    <w:rsid w:val="00773362"/>
    <w:rsid w:val="007D1137"/>
    <w:rsid w:val="007E08EA"/>
    <w:rsid w:val="00802621"/>
    <w:rsid w:val="00863DDF"/>
    <w:rsid w:val="008640DB"/>
    <w:rsid w:val="008711A6"/>
    <w:rsid w:val="00910089"/>
    <w:rsid w:val="00947283"/>
    <w:rsid w:val="00974D3B"/>
    <w:rsid w:val="009C5890"/>
    <w:rsid w:val="00A5080F"/>
    <w:rsid w:val="00A80A35"/>
    <w:rsid w:val="00B1248E"/>
    <w:rsid w:val="00BA194B"/>
    <w:rsid w:val="00C313DB"/>
    <w:rsid w:val="00C47397"/>
    <w:rsid w:val="00C5379F"/>
    <w:rsid w:val="00C60217"/>
    <w:rsid w:val="00CE75F5"/>
    <w:rsid w:val="00D03389"/>
    <w:rsid w:val="00D14D08"/>
    <w:rsid w:val="00D152D2"/>
    <w:rsid w:val="00D93074"/>
    <w:rsid w:val="00DA1C7D"/>
    <w:rsid w:val="00DF2108"/>
    <w:rsid w:val="00DF7CA2"/>
    <w:rsid w:val="00E02276"/>
    <w:rsid w:val="00E31A6D"/>
    <w:rsid w:val="00E63D3A"/>
    <w:rsid w:val="00E85F19"/>
    <w:rsid w:val="00F35C9F"/>
    <w:rsid w:val="00F728B0"/>
    <w:rsid w:val="00F8626F"/>
    <w:rsid w:val="00FA525C"/>
    <w:rsid w:val="00FE0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E63D3A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547DFB"/>
    <w:pPr>
      <w:keepNext/>
      <w:keepLines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547DFB"/>
    <w:pPr>
      <w:keepNext/>
      <w:keepLines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547DFB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547DFB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547DFB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547DFB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547DFB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547DFB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547DFB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547DFB"/>
    <w:rPr>
      <w:rFonts w:cs="Times New Roman"/>
    </w:rPr>
  </w:style>
  <w:style w:type="paragraph" w:customStyle="1" w:styleId="AOBodyTxt">
    <w:name w:val="AOBodyTxt"/>
    <w:basedOn w:val="AONormal"/>
    <w:next w:val="AODocTxt"/>
    <w:rsid w:val="00547DFB"/>
    <w:pPr>
      <w:spacing w:before="240"/>
      <w:jc w:val="both"/>
    </w:pPr>
  </w:style>
  <w:style w:type="paragraph" w:customStyle="1" w:styleId="AODocTxt">
    <w:name w:val="AODocTxt"/>
    <w:basedOn w:val="AOBodyTxt"/>
    <w:rsid w:val="00547DFB"/>
  </w:style>
  <w:style w:type="paragraph" w:customStyle="1" w:styleId="AODocTxtL1">
    <w:name w:val="AODocTxtL1"/>
    <w:basedOn w:val="AODocTxt"/>
    <w:rsid w:val="00547DFB"/>
    <w:pPr>
      <w:ind w:left="720"/>
    </w:pPr>
  </w:style>
  <w:style w:type="paragraph" w:customStyle="1" w:styleId="AODocTxtL2">
    <w:name w:val="AODocTxtL2"/>
    <w:basedOn w:val="AODocTxt"/>
    <w:rsid w:val="00547DFB"/>
    <w:pPr>
      <w:ind w:left="1440"/>
    </w:pPr>
  </w:style>
  <w:style w:type="paragraph" w:customStyle="1" w:styleId="AODocTxtL3">
    <w:name w:val="AODocTxtL3"/>
    <w:basedOn w:val="AODocTxt"/>
    <w:rsid w:val="00547DFB"/>
    <w:pPr>
      <w:ind w:left="2160"/>
    </w:pPr>
  </w:style>
  <w:style w:type="paragraph" w:customStyle="1" w:styleId="AODocTxtL4">
    <w:name w:val="AODocTxtL4"/>
    <w:basedOn w:val="AODocTxt"/>
    <w:rsid w:val="00547DFB"/>
    <w:pPr>
      <w:ind w:left="2880"/>
    </w:pPr>
  </w:style>
  <w:style w:type="paragraph" w:customStyle="1" w:styleId="AODocTxtL5">
    <w:name w:val="AODocTxtL5"/>
    <w:basedOn w:val="AODocTxt"/>
    <w:rsid w:val="00547DFB"/>
    <w:pPr>
      <w:ind w:left="3600"/>
    </w:pPr>
  </w:style>
  <w:style w:type="paragraph" w:customStyle="1" w:styleId="AODocTxtL6">
    <w:name w:val="AODocTxtL6"/>
    <w:basedOn w:val="AODocTxt"/>
    <w:rsid w:val="00547DFB"/>
    <w:pPr>
      <w:ind w:left="4320"/>
    </w:pPr>
  </w:style>
  <w:style w:type="paragraph" w:customStyle="1" w:styleId="AODocTxtL7">
    <w:name w:val="AODocTxtL7"/>
    <w:basedOn w:val="AODocTxt"/>
    <w:rsid w:val="00547DFB"/>
    <w:pPr>
      <w:ind w:left="5040"/>
    </w:pPr>
  </w:style>
  <w:style w:type="paragraph" w:customStyle="1" w:styleId="AODocTxtL8">
    <w:name w:val="AODocTxtL8"/>
    <w:basedOn w:val="AODocTxt"/>
    <w:rsid w:val="00547DFB"/>
    <w:pPr>
      <w:ind w:left="5760"/>
    </w:pPr>
  </w:style>
  <w:style w:type="paragraph" w:customStyle="1" w:styleId="AO1">
    <w:name w:val="AO(1)"/>
    <w:basedOn w:val="AOBodyTxt"/>
    <w:next w:val="AODocTxt"/>
    <w:rsid w:val="00547DFB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547DFB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547DFB"/>
  </w:style>
  <w:style w:type="paragraph" w:customStyle="1" w:styleId="AOHead1">
    <w:name w:val="AOHead1"/>
    <w:basedOn w:val="AOHeadings"/>
    <w:next w:val="AODocTxtL1"/>
    <w:rsid w:val="00547DFB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547DFB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547DFB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547DFB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547DFB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547DFB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547DFB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547DFB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547DFB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547DFB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547DFB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547DFB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547DFB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547DFB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547DFB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547DFB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nhideWhenUsed/>
    <w:rsid w:val="00547DFB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547DFB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47DFB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47DFB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547DFB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547DFB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547DFB"/>
  </w:style>
  <w:style w:type="paragraph" w:customStyle="1" w:styleId="AOAppHead">
    <w:name w:val="AOAppHead"/>
    <w:basedOn w:val="AOAttachments"/>
    <w:next w:val="AOAppTitle"/>
    <w:rsid w:val="00547DFB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547DFB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547DFB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547DFB"/>
  </w:style>
  <w:style w:type="paragraph" w:customStyle="1" w:styleId="AOAnxHead">
    <w:name w:val="AOAnxHead"/>
    <w:basedOn w:val="AOAttachments"/>
    <w:next w:val="AOAnxTitle"/>
    <w:rsid w:val="00547DFB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547DFB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547DFB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547DFB"/>
  </w:style>
  <w:style w:type="paragraph" w:customStyle="1" w:styleId="AOSchHead">
    <w:name w:val="AOSchHead"/>
    <w:basedOn w:val="AOAttachments"/>
    <w:next w:val="AOSchTitle"/>
    <w:rsid w:val="00547DFB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547DFB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547DFB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547DFB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547DFB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547DFB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547DFB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547DFB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547DFB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547DFB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547DFB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547DFB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547DFB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547DFB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547DFB"/>
    <w:pPr>
      <w:numPr>
        <w:numId w:val="6"/>
      </w:numPr>
    </w:pPr>
  </w:style>
  <w:style w:type="paragraph" w:customStyle="1" w:styleId="AOGenNum3List">
    <w:name w:val="AOGenNum3List"/>
    <w:basedOn w:val="AOGenNum3"/>
    <w:rsid w:val="00547DFB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547DFB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547DFB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547DFB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547DFB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547DFB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547DFB"/>
    <w:pPr>
      <w:tabs>
        <w:tab w:val="left" w:pos="720"/>
      </w:tabs>
    </w:pPr>
  </w:style>
  <w:style w:type="paragraph" w:customStyle="1" w:styleId="AOTOC3">
    <w:name w:val="AOTOC3"/>
    <w:basedOn w:val="AOTOCs"/>
    <w:rsid w:val="00547DFB"/>
    <w:pPr>
      <w:ind w:left="720"/>
    </w:pPr>
    <w:rPr>
      <w:b/>
    </w:rPr>
  </w:style>
  <w:style w:type="paragraph" w:customStyle="1" w:styleId="AOTOC4">
    <w:name w:val="AOTOC4"/>
    <w:basedOn w:val="AOTOCs"/>
    <w:rsid w:val="00547DFB"/>
    <w:pPr>
      <w:ind w:left="720"/>
    </w:pPr>
  </w:style>
  <w:style w:type="paragraph" w:customStyle="1" w:styleId="AOTOC5">
    <w:name w:val="AOTOC5"/>
    <w:basedOn w:val="AOTOCs"/>
    <w:rsid w:val="00547DFB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547DFB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547DFB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547DFB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547DFB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547DFB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547DFB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547DFB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547DFB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547DFB"/>
    <w:pPr>
      <w:spacing w:line="240" w:lineRule="auto"/>
      <w:ind w:left="720" w:hanging="720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47DFB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547DFB"/>
    <w:pPr>
      <w:jc w:val="center"/>
    </w:pPr>
  </w:style>
  <w:style w:type="paragraph" w:customStyle="1" w:styleId="AOFPTxt">
    <w:name w:val="AOFPTxt"/>
    <w:basedOn w:val="AOFPBP"/>
    <w:rsid w:val="00547DFB"/>
    <w:rPr>
      <w:b/>
    </w:rPr>
  </w:style>
  <w:style w:type="paragraph" w:customStyle="1" w:styleId="AOBPTitle">
    <w:name w:val="AOBPTitle"/>
    <w:basedOn w:val="AOFPBP"/>
    <w:rsid w:val="00547DFB"/>
    <w:rPr>
      <w:b/>
      <w:caps/>
    </w:rPr>
  </w:style>
  <w:style w:type="paragraph" w:customStyle="1" w:styleId="AOBPTxtC">
    <w:name w:val="AOBPTxtC"/>
    <w:basedOn w:val="AOFPBP"/>
    <w:rsid w:val="00547DFB"/>
  </w:style>
  <w:style w:type="paragraph" w:customStyle="1" w:styleId="AOBPTxtL">
    <w:name w:val="AOBPTxtL"/>
    <w:basedOn w:val="AOFPBP"/>
    <w:rsid w:val="00547DFB"/>
    <w:pPr>
      <w:jc w:val="left"/>
    </w:pPr>
  </w:style>
  <w:style w:type="paragraph" w:customStyle="1" w:styleId="AOBPTxtR">
    <w:name w:val="AOBPTxtR"/>
    <w:basedOn w:val="AOFPBP"/>
    <w:rsid w:val="00547DFB"/>
    <w:pPr>
      <w:jc w:val="right"/>
    </w:pPr>
  </w:style>
  <w:style w:type="paragraph" w:customStyle="1" w:styleId="AOLocation">
    <w:name w:val="AOLocation"/>
    <w:basedOn w:val="AOFPBP"/>
    <w:rsid w:val="00547DFB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547DFB"/>
    <w:rPr>
      <w:caps/>
    </w:rPr>
  </w:style>
  <w:style w:type="paragraph" w:customStyle="1" w:styleId="AOFPTitle">
    <w:name w:val="AOFPTitle"/>
    <w:basedOn w:val="AOFPTxt"/>
    <w:rsid w:val="00547DFB"/>
    <w:rPr>
      <w:caps/>
      <w:sz w:val="32"/>
    </w:rPr>
  </w:style>
  <w:style w:type="paragraph" w:customStyle="1" w:styleId="AOFPDate">
    <w:name w:val="AOFPDate"/>
    <w:basedOn w:val="AOFPTxt"/>
    <w:rsid w:val="00547DFB"/>
    <w:rPr>
      <w:caps/>
    </w:rPr>
  </w:style>
  <w:style w:type="paragraph" w:customStyle="1" w:styleId="AOFPCopyright">
    <w:name w:val="AOFPCopyright"/>
    <w:basedOn w:val="AOFPTxt"/>
    <w:rsid w:val="00547DFB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547DFB"/>
    <w:pPr>
      <w:keepNext/>
      <w:ind w:left="720"/>
      <w:jc w:val="left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547DFB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547DFB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547DFB"/>
    <w:rPr>
      <w:sz w:val="20"/>
    </w:rPr>
  </w:style>
  <w:style w:type="paragraph" w:customStyle="1" w:styleId="AONormal8L">
    <w:name w:val="AONormal8L"/>
    <w:basedOn w:val="AONormal"/>
    <w:rsid w:val="00547DFB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547DFB"/>
    <w:rPr>
      <w:b/>
    </w:rPr>
  </w:style>
  <w:style w:type="paragraph" w:customStyle="1" w:styleId="AONormal8C">
    <w:name w:val="AONormal8C"/>
    <w:basedOn w:val="AONormal8L"/>
    <w:rsid w:val="00547DFB"/>
    <w:pPr>
      <w:jc w:val="center"/>
    </w:pPr>
  </w:style>
  <w:style w:type="paragraph" w:customStyle="1" w:styleId="AONormal8R">
    <w:name w:val="AONormal8R"/>
    <w:basedOn w:val="AONormal8L"/>
    <w:rsid w:val="00547DFB"/>
    <w:pPr>
      <w:jc w:val="right"/>
    </w:pPr>
  </w:style>
  <w:style w:type="paragraph" w:customStyle="1" w:styleId="AONormalBold">
    <w:name w:val="AONormalBold"/>
    <w:basedOn w:val="AONormal"/>
    <w:rsid w:val="00547DFB"/>
    <w:rPr>
      <w:b/>
    </w:rPr>
  </w:style>
  <w:style w:type="paragraph" w:customStyle="1" w:styleId="AONormal6L">
    <w:name w:val="AONormal6L"/>
    <w:basedOn w:val="AONormal8L"/>
    <w:rsid w:val="00547DFB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547DFB"/>
    <w:pPr>
      <w:jc w:val="center"/>
    </w:pPr>
  </w:style>
  <w:style w:type="paragraph" w:customStyle="1" w:styleId="AONormal6R">
    <w:name w:val="AONormal6R"/>
    <w:basedOn w:val="AONormal6L"/>
    <w:rsid w:val="00547DFB"/>
    <w:pPr>
      <w:jc w:val="right"/>
    </w:pPr>
  </w:style>
  <w:style w:type="paragraph" w:customStyle="1" w:styleId="AOTitle18">
    <w:name w:val="AOTitle18"/>
    <w:basedOn w:val="AONormal"/>
    <w:rsid w:val="00547DFB"/>
    <w:rPr>
      <w:b/>
      <w:sz w:val="36"/>
    </w:rPr>
  </w:style>
  <w:style w:type="paragraph" w:customStyle="1" w:styleId="AOSignatory">
    <w:name w:val="AOSignatory"/>
    <w:basedOn w:val="AOBodyTxt"/>
    <w:next w:val="AODocTxt"/>
    <w:rsid w:val="00547DFB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547DFB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547DFB"/>
    <w:pPr>
      <w:spacing w:before="240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547DFB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47DFB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547DFB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47DFB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547DFB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7DFB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7DFB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7DFB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7DFB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7DFB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7DFB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7DFB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7DFB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547DFB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547DFB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547DFB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547DFB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547DFB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A80A35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E63D3A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547DFB"/>
    <w:pPr>
      <w:keepNext/>
      <w:keepLines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547DFB"/>
    <w:pPr>
      <w:keepNext/>
      <w:keepLines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547DFB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547DFB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547DFB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547DFB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547DFB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547DFB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547DFB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547DFB"/>
    <w:rPr>
      <w:rFonts w:cs="Times New Roman"/>
    </w:rPr>
  </w:style>
  <w:style w:type="paragraph" w:customStyle="1" w:styleId="AOBodyTxt">
    <w:name w:val="AOBodyTxt"/>
    <w:basedOn w:val="AONormal"/>
    <w:next w:val="AODocTxt"/>
    <w:rsid w:val="00547DFB"/>
    <w:pPr>
      <w:spacing w:before="240"/>
      <w:jc w:val="both"/>
    </w:pPr>
  </w:style>
  <w:style w:type="paragraph" w:customStyle="1" w:styleId="AODocTxt">
    <w:name w:val="AODocTxt"/>
    <w:basedOn w:val="AOBodyTxt"/>
    <w:rsid w:val="00547DFB"/>
  </w:style>
  <w:style w:type="paragraph" w:customStyle="1" w:styleId="AODocTxtL1">
    <w:name w:val="AODocTxtL1"/>
    <w:basedOn w:val="AODocTxt"/>
    <w:rsid w:val="00547DFB"/>
    <w:pPr>
      <w:ind w:left="720"/>
    </w:pPr>
  </w:style>
  <w:style w:type="paragraph" w:customStyle="1" w:styleId="AODocTxtL2">
    <w:name w:val="AODocTxtL2"/>
    <w:basedOn w:val="AODocTxt"/>
    <w:rsid w:val="00547DFB"/>
    <w:pPr>
      <w:ind w:left="1440"/>
    </w:pPr>
  </w:style>
  <w:style w:type="paragraph" w:customStyle="1" w:styleId="AODocTxtL3">
    <w:name w:val="AODocTxtL3"/>
    <w:basedOn w:val="AODocTxt"/>
    <w:rsid w:val="00547DFB"/>
    <w:pPr>
      <w:ind w:left="2160"/>
    </w:pPr>
  </w:style>
  <w:style w:type="paragraph" w:customStyle="1" w:styleId="AODocTxtL4">
    <w:name w:val="AODocTxtL4"/>
    <w:basedOn w:val="AODocTxt"/>
    <w:rsid w:val="00547DFB"/>
    <w:pPr>
      <w:ind w:left="2880"/>
    </w:pPr>
  </w:style>
  <w:style w:type="paragraph" w:customStyle="1" w:styleId="AODocTxtL5">
    <w:name w:val="AODocTxtL5"/>
    <w:basedOn w:val="AODocTxt"/>
    <w:rsid w:val="00547DFB"/>
    <w:pPr>
      <w:ind w:left="3600"/>
    </w:pPr>
  </w:style>
  <w:style w:type="paragraph" w:customStyle="1" w:styleId="AODocTxtL6">
    <w:name w:val="AODocTxtL6"/>
    <w:basedOn w:val="AODocTxt"/>
    <w:rsid w:val="00547DFB"/>
    <w:pPr>
      <w:ind w:left="4320"/>
    </w:pPr>
  </w:style>
  <w:style w:type="paragraph" w:customStyle="1" w:styleId="AODocTxtL7">
    <w:name w:val="AODocTxtL7"/>
    <w:basedOn w:val="AODocTxt"/>
    <w:rsid w:val="00547DFB"/>
    <w:pPr>
      <w:ind w:left="5040"/>
    </w:pPr>
  </w:style>
  <w:style w:type="paragraph" w:customStyle="1" w:styleId="AODocTxtL8">
    <w:name w:val="AODocTxtL8"/>
    <w:basedOn w:val="AODocTxt"/>
    <w:rsid w:val="00547DFB"/>
    <w:pPr>
      <w:ind w:left="5760"/>
    </w:pPr>
  </w:style>
  <w:style w:type="paragraph" w:customStyle="1" w:styleId="AO1">
    <w:name w:val="AO(1)"/>
    <w:basedOn w:val="AOBodyTxt"/>
    <w:next w:val="AODocTxt"/>
    <w:rsid w:val="00547DFB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547DFB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547DFB"/>
  </w:style>
  <w:style w:type="paragraph" w:customStyle="1" w:styleId="AOHead1">
    <w:name w:val="AOHead1"/>
    <w:basedOn w:val="AOHeadings"/>
    <w:next w:val="AODocTxtL1"/>
    <w:rsid w:val="00547DFB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547DFB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547DFB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547DFB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547DFB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547DFB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547DFB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547DFB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547DFB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547DFB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547DFB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547DFB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547DFB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547DFB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547DFB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547DFB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nhideWhenUsed/>
    <w:rsid w:val="00547DFB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547DFB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47DFB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47DFB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547DFB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547DFB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547DFB"/>
  </w:style>
  <w:style w:type="paragraph" w:customStyle="1" w:styleId="AOAppHead">
    <w:name w:val="AOAppHead"/>
    <w:basedOn w:val="AOAttachments"/>
    <w:next w:val="AOAppTitle"/>
    <w:rsid w:val="00547DFB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547DFB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547DFB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547DFB"/>
  </w:style>
  <w:style w:type="paragraph" w:customStyle="1" w:styleId="AOAnxHead">
    <w:name w:val="AOAnxHead"/>
    <w:basedOn w:val="AOAttachments"/>
    <w:next w:val="AOAnxTitle"/>
    <w:rsid w:val="00547DFB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547DFB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547DFB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547DFB"/>
  </w:style>
  <w:style w:type="paragraph" w:customStyle="1" w:styleId="AOSchHead">
    <w:name w:val="AOSchHead"/>
    <w:basedOn w:val="AOAttachments"/>
    <w:next w:val="AOSchTitle"/>
    <w:rsid w:val="00547DFB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547DFB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547DFB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547DFB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547DFB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547DFB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547DFB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547DFB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547DFB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547DFB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547DFB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547DFB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547DFB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547DFB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547DFB"/>
    <w:pPr>
      <w:numPr>
        <w:numId w:val="6"/>
      </w:numPr>
    </w:pPr>
  </w:style>
  <w:style w:type="paragraph" w:customStyle="1" w:styleId="AOGenNum3List">
    <w:name w:val="AOGenNum3List"/>
    <w:basedOn w:val="AOGenNum3"/>
    <w:rsid w:val="00547DFB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547DFB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547DFB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547DFB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547DFB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547DFB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547DFB"/>
    <w:pPr>
      <w:tabs>
        <w:tab w:val="left" w:pos="720"/>
      </w:tabs>
    </w:pPr>
  </w:style>
  <w:style w:type="paragraph" w:customStyle="1" w:styleId="AOTOC3">
    <w:name w:val="AOTOC3"/>
    <w:basedOn w:val="AOTOCs"/>
    <w:rsid w:val="00547DFB"/>
    <w:pPr>
      <w:ind w:left="720"/>
    </w:pPr>
    <w:rPr>
      <w:b/>
    </w:rPr>
  </w:style>
  <w:style w:type="paragraph" w:customStyle="1" w:styleId="AOTOC4">
    <w:name w:val="AOTOC4"/>
    <w:basedOn w:val="AOTOCs"/>
    <w:rsid w:val="00547DFB"/>
    <w:pPr>
      <w:ind w:left="720"/>
    </w:pPr>
  </w:style>
  <w:style w:type="paragraph" w:customStyle="1" w:styleId="AOTOC5">
    <w:name w:val="AOTOC5"/>
    <w:basedOn w:val="AOTOCs"/>
    <w:rsid w:val="00547DFB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547DFB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547DFB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547DFB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547DFB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547DFB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547DFB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547DFB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547DFB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547DFB"/>
    <w:pPr>
      <w:spacing w:line="240" w:lineRule="auto"/>
      <w:ind w:left="720" w:hanging="720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47DFB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547DFB"/>
    <w:pPr>
      <w:jc w:val="center"/>
    </w:pPr>
  </w:style>
  <w:style w:type="paragraph" w:customStyle="1" w:styleId="AOFPTxt">
    <w:name w:val="AOFPTxt"/>
    <w:basedOn w:val="AOFPBP"/>
    <w:rsid w:val="00547DFB"/>
    <w:rPr>
      <w:b/>
    </w:rPr>
  </w:style>
  <w:style w:type="paragraph" w:customStyle="1" w:styleId="AOBPTitle">
    <w:name w:val="AOBPTitle"/>
    <w:basedOn w:val="AOFPBP"/>
    <w:rsid w:val="00547DFB"/>
    <w:rPr>
      <w:b/>
      <w:caps/>
    </w:rPr>
  </w:style>
  <w:style w:type="paragraph" w:customStyle="1" w:styleId="AOBPTxtC">
    <w:name w:val="AOBPTxtC"/>
    <w:basedOn w:val="AOFPBP"/>
    <w:rsid w:val="00547DFB"/>
  </w:style>
  <w:style w:type="paragraph" w:customStyle="1" w:styleId="AOBPTxtL">
    <w:name w:val="AOBPTxtL"/>
    <w:basedOn w:val="AOFPBP"/>
    <w:rsid w:val="00547DFB"/>
    <w:pPr>
      <w:jc w:val="left"/>
    </w:pPr>
  </w:style>
  <w:style w:type="paragraph" w:customStyle="1" w:styleId="AOBPTxtR">
    <w:name w:val="AOBPTxtR"/>
    <w:basedOn w:val="AOFPBP"/>
    <w:rsid w:val="00547DFB"/>
    <w:pPr>
      <w:jc w:val="right"/>
    </w:pPr>
  </w:style>
  <w:style w:type="paragraph" w:customStyle="1" w:styleId="AOLocation">
    <w:name w:val="AOLocation"/>
    <w:basedOn w:val="AOFPBP"/>
    <w:rsid w:val="00547DFB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547DFB"/>
    <w:rPr>
      <w:caps/>
    </w:rPr>
  </w:style>
  <w:style w:type="paragraph" w:customStyle="1" w:styleId="AOFPTitle">
    <w:name w:val="AOFPTitle"/>
    <w:basedOn w:val="AOFPTxt"/>
    <w:rsid w:val="00547DFB"/>
    <w:rPr>
      <w:caps/>
      <w:sz w:val="32"/>
    </w:rPr>
  </w:style>
  <w:style w:type="paragraph" w:customStyle="1" w:styleId="AOFPDate">
    <w:name w:val="AOFPDate"/>
    <w:basedOn w:val="AOFPTxt"/>
    <w:rsid w:val="00547DFB"/>
    <w:rPr>
      <w:caps/>
    </w:rPr>
  </w:style>
  <w:style w:type="paragraph" w:customStyle="1" w:styleId="AOFPCopyright">
    <w:name w:val="AOFPCopyright"/>
    <w:basedOn w:val="AOFPTxt"/>
    <w:rsid w:val="00547DFB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547DFB"/>
    <w:pPr>
      <w:keepNext/>
      <w:ind w:left="720"/>
      <w:jc w:val="left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547DFB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547DFB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547DFB"/>
    <w:rPr>
      <w:sz w:val="20"/>
    </w:rPr>
  </w:style>
  <w:style w:type="paragraph" w:customStyle="1" w:styleId="AONormal8L">
    <w:name w:val="AONormal8L"/>
    <w:basedOn w:val="AONormal"/>
    <w:rsid w:val="00547DFB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547DFB"/>
    <w:rPr>
      <w:b/>
    </w:rPr>
  </w:style>
  <w:style w:type="paragraph" w:customStyle="1" w:styleId="AONormal8C">
    <w:name w:val="AONormal8C"/>
    <w:basedOn w:val="AONormal8L"/>
    <w:rsid w:val="00547DFB"/>
    <w:pPr>
      <w:jc w:val="center"/>
    </w:pPr>
  </w:style>
  <w:style w:type="paragraph" w:customStyle="1" w:styleId="AONormal8R">
    <w:name w:val="AONormal8R"/>
    <w:basedOn w:val="AONormal8L"/>
    <w:rsid w:val="00547DFB"/>
    <w:pPr>
      <w:jc w:val="right"/>
    </w:pPr>
  </w:style>
  <w:style w:type="paragraph" w:customStyle="1" w:styleId="AONormalBold">
    <w:name w:val="AONormalBold"/>
    <w:basedOn w:val="AONormal"/>
    <w:rsid w:val="00547DFB"/>
    <w:rPr>
      <w:b/>
    </w:rPr>
  </w:style>
  <w:style w:type="paragraph" w:customStyle="1" w:styleId="AONormal6L">
    <w:name w:val="AONormal6L"/>
    <w:basedOn w:val="AONormal8L"/>
    <w:rsid w:val="00547DFB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547DFB"/>
    <w:pPr>
      <w:jc w:val="center"/>
    </w:pPr>
  </w:style>
  <w:style w:type="paragraph" w:customStyle="1" w:styleId="AONormal6R">
    <w:name w:val="AONormal6R"/>
    <w:basedOn w:val="AONormal6L"/>
    <w:rsid w:val="00547DFB"/>
    <w:pPr>
      <w:jc w:val="right"/>
    </w:pPr>
  </w:style>
  <w:style w:type="paragraph" w:customStyle="1" w:styleId="AOTitle18">
    <w:name w:val="AOTitle18"/>
    <w:basedOn w:val="AONormal"/>
    <w:rsid w:val="00547DFB"/>
    <w:rPr>
      <w:b/>
      <w:sz w:val="36"/>
    </w:rPr>
  </w:style>
  <w:style w:type="paragraph" w:customStyle="1" w:styleId="AOSignatory">
    <w:name w:val="AOSignatory"/>
    <w:basedOn w:val="AOBodyTxt"/>
    <w:next w:val="AODocTxt"/>
    <w:rsid w:val="00547DFB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547DFB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547DFB"/>
    <w:pPr>
      <w:spacing w:before="240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547DFB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47DFB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547DFB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47DFB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547DFB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7DFB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7DFB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7DFB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7DFB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7DFB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7DFB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7DFB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7DFB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547DFB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547DFB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547DFB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547DFB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547DFB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A80A35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68261-1C3E-43E7-8A21-29A2ADD4D50A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89F9E-FC11-47C2-98BF-047D2C8F887D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1A4B4-7829-4370-9DEC-EDD4BEA833D9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CED1B-BA9D-4ECD-8DD1-BD0721268D37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93CE9-7C55-4AA6-B0A0-81210A3D4A52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39D5C9-2239-4967-90FB-549B728B9569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CF614-55E8-4B53-81DB-4D0939304A5F}"/>
      </w:docPartPr>
      <w:docPartBody>
        <w:p w:rsidR="00B30DAF" w:rsidRDefault="002F03EF" w:rsidP="002F03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683A8-863C-4DC8-82F5-A9B4EB9FA436}"/>
      </w:docPartPr>
      <w:docPartBody>
        <w:p w:rsidR="00B30DAF" w:rsidRDefault="002F03EF" w:rsidP="002F03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03B24B-EFF9-4343-9DAC-CCCC7CD13851}"/>
      </w:docPartPr>
      <w:docPartBody>
        <w:p w:rsidR="00B30DAF" w:rsidRDefault="002F03EF" w:rsidP="002F03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A26647-0968-4D32-87CC-B00B2B94AA31}"/>
      </w:docPartPr>
      <w:docPartBody>
        <w:p w:rsidR="00B30DAF" w:rsidRDefault="002F03EF" w:rsidP="002F03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6190CF-599C-4BAE-BF6A-6828CBB39F35}"/>
      </w:docPartPr>
      <w:docPartBody>
        <w:p w:rsidR="00B30DAF" w:rsidRDefault="002F03EF" w:rsidP="002F03E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atFooterAuto"/>
        <w:style w:val="AONormal8LBold"/>
        <w:category>
          <w:name w:val="General"/>
          <w:gallery w:val="autoTxt"/>
        </w:category>
        <w:behaviors>
          <w:behavior w:val="content"/>
        </w:behaviors>
        <w:guid w:val="{0E95DE16-67EC-4F20-864E-CA04093F5B69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3078"/>
            <w:gridCol w:w="3081"/>
            <w:gridCol w:w="3083"/>
          </w:tblGrid>
          <w:tr w:rsidR="007E6015" w:rsidTr="00A80A35">
            <w:tc>
              <w:tcPr>
                <w:tcW w:w="5000" w:type="pct"/>
                <w:gridSpan w:val="3"/>
                <w:tcMar>
                  <w:top w:w="170" w:type="dxa"/>
                </w:tcMar>
              </w:tcPr>
              <w:bookmarkStart w:id="0" w:name="bmkFooterPrimaryDoc"/>
              <w:p w:rsidR="007E6015" w:rsidRDefault="007E6015" w:rsidP="00A80A35">
                <w:pPr>
                  <w:pStyle w:val="AONormal8LBold"/>
                </w:pPr>
                <w:r>
                  <w:fldChar w:fldCharType="begin"/>
                </w:r>
                <w:r>
                  <w:instrText xml:space="preserve"> DOCPROPERTY cpFooterText </w:instrText>
                </w:r>
                <w:r>
                  <w:fldChar w:fldCharType="separate"/>
                </w:r>
                <w:r>
                  <w:rPr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</w:tr>
          <w:tr w:rsidR="007E6015" w:rsidTr="00A80A35">
            <w:tc>
              <w:tcPr>
                <w:tcW w:w="1665" w:type="pct"/>
              </w:tcPr>
              <w:p w:rsidR="007E6015" w:rsidRDefault="007E6015" w:rsidP="00A80A35">
                <w:pPr>
                  <w:pStyle w:val="AONormal8L"/>
                </w:pPr>
                <w:r>
                  <w:fldChar w:fldCharType="begin"/>
                </w:r>
                <w:r>
                  <w:instrText xml:space="preserve"> DOCPROPERTY cpCombinedRef </w:instrText>
                </w:r>
                <w:r>
                  <w:fldChar w:fldCharType="separate"/>
                </w:r>
                <w:r>
                  <w:rPr>
                    <w:b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  <w:tc>
              <w:tcPr>
                <w:tcW w:w="1667" w:type="pct"/>
              </w:tcPr>
              <w:p w:rsidR="007E6015" w:rsidRDefault="007E6015" w:rsidP="00A80A35">
                <w:pPr>
                  <w:pStyle w:val="AONormal8C"/>
                </w:pPr>
                <w:r>
                  <w:fldChar w:fldCharType="begin"/>
                </w:r>
                <w:r>
                  <w:instrText xml:space="preserve"> PAGE  \* Arabic 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</w:p>
            </w:tc>
            <w:tc>
              <w:tcPr>
                <w:tcW w:w="1667" w:type="pct"/>
              </w:tcPr>
              <w:p w:rsidR="007E6015" w:rsidRDefault="007E6015" w:rsidP="00A80A35">
                <w:pPr>
                  <w:pStyle w:val="AONormal8R"/>
                </w:pPr>
              </w:p>
            </w:tc>
          </w:tr>
          <w:bookmarkEnd w:id="0"/>
        </w:tbl>
        <w:p w:rsidR="004275D0" w:rsidRDefault="004275D0"/>
      </w:docPartBody>
    </w:docPart>
    <w:docPart>
      <w:docPartPr>
        <w:name w:val="atHeaderAuto"/>
        <w:style w:val="AONormal8LBold"/>
        <w:category>
          <w:name w:val="General"/>
          <w:gallery w:val="autoTxt"/>
        </w:category>
        <w:behaviors>
          <w:behavior w:val="content"/>
        </w:behaviors>
        <w:guid w:val="{E530E313-458F-4B90-8164-8B524230F465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9242"/>
          </w:tblGrid>
          <w:tr w:rsidR="007E6015" w:rsidTr="00D14D08">
            <w:tc>
              <w:tcPr>
                <w:tcW w:w="5000" w:type="pct"/>
              </w:tcPr>
              <w:bookmarkStart w:id="1" w:name="bmkHeaderPrimaryDoc"/>
              <w:p w:rsidR="007E6015" w:rsidRDefault="007E6015" w:rsidP="00D14D08">
                <w:pPr>
                  <w:pStyle w:val="AONormal8LBold"/>
                </w:pPr>
                <w:r>
                  <w:fldChar w:fldCharType="begin"/>
                </w:r>
                <w:r>
                  <w:instrText xml:space="preserve"> DOCPROPERTY "cpHeaderText" </w:instrText>
                </w:r>
                <w:r>
                  <w:fldChar w:fldCharType="separate"/>
                </w:r>
                <w:r>
                  <w:rPr>
                    <w:b w:val="0"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</w:tr>
          <w:bookmarkEnd w:id="1"/>
        </w:tbl>
        <w:p w:rsidR="004275D0" w:rsidRDefault="004275D0"/>
      </w:docPartBody>
    </w:docPart>
    <w:docPart>
      <w:docPartPr>
        <w:name w:val="atFooterFrontPagePrimary"/>
        <w:style w:val="AONormal8LBold"/>
        <w:category>
          <w:name w:val="General"/>
          <w:gallery w:val="autoTxt"/>
        </w:category>
        <w:behaviors>
          <w:behavior w:val="content"/>
        </w:behaviors>
        <w:guid w:val="{64232EB9-7637-488B-B504-091069A721CF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3078"/>
            <w:gridCol w:w="3081"/>
            <w:gridCol w:w="3083"/>
          </w:tblGrid>
          <w:tr w:rsidR="0028313F" w:rsidTr="00A80A35">
            <w:tc>
              <w:tcPr>
                <w:tcW w:w="5000" w:type="pct"/>
                <w:gridSpan w:val="3"/>
                <w:tcMar>
                  <w:top w:w="170" w:type="dxa"/>
                </w:tcMar>
              </w:tcPr>
              <w:p w:rsidR="0028313F" w:rsidRDefault="0028313F" w:rsidP="00A80A35">
                <w:pPr>
                  <w:pStyle w:val="AONormal8LBold"/>
                </w:pPr>
                <w:bookmarkStart w:id="2" w:name="bmkFooterFirstPrimaryDoc"/>
              </w:p>
            </w:tc>
          </w:tr>
          <w:tr w:rsidR="0028313F" w:rsidTr="00A80A35">
            <w:tc>
              <w:tcPr>
                <w:tcW w:w="1665" w:type="pct"/>
              </w:tcPr>
              <w:p w:rsidR="0028313F" w:rsidRDefault="0028313F" w:rsidP="00A80A35">
                <w:pPr>
                  <w:pStyle w:val="AONormal8L"/>
                </w:pPr>
                <w:r>
                  <w:fldChar w:fldCharType="begin"/>
                </w:r>
                <w:r>
                  <w:instrText xml:space="preserve"> DOCPROPERTY cpCombinedRef </w:instrText>
                </w:r>
                <w:r>
                  <w:fldChar w:fldCharType="separate"/>
                </w:r>
                <w:r>
                  <w:rPr>
                    <w:b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  <w:tc>
              <w:tcPr>
                <w:tcW w:w="1667" w:type="pct"/>
              </w:tcPr>
              <w:p w:rsidR="0028313F" w:rsidRDefault="0028313F" w:rsidP="00A80A35">
                <w:pPr>
                  <w:pStyle w:val="AONormal8C"/>
                </w:pPr>
              </w:p>
            </w:tc>
            <w:tc>
              <w:tcPr>
                <w:tcW w:w="1667" w:type="pct"/>
              </w:tcPr>
              <w:p w:rsidR="0028313F" w:rsidRDefault="0028313F" w:rsidP="00A80A35">
                <w:pPr>
                  <w:pStyle w:val="AONormal8R"/>
                </w:pPr>
              </w:p>
            </w:tc>
          </w:tr>
          <w:bookmarkEnd w:id="2"/>
        </w:tbl>
        <w:p w:rsidR="00816A9C" w:rsidRDefault="00816A9C"/>
      </w:docPartBody>
    </w:docPart>
    <w:docPart>
      <w:docPartPr>
        <w:name w:val="atPartnerListHK"/>
        <w:style w:val="AONormal6L"/>
        <w:category>
          <w:name w:val="General"/>
          <w:gallery w:val="autoTxt"/>
        </w:category>
        <w:behaviors>
          <w:behavior w:val="content"/>
        </w:behaviors>
        <w:guid w:val="{8ED89E78-3CD6-45FA-AA5E-8544570EF830}"/>
      </w:docPartPr>
      <w:docPartBody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Managing Partner, Asia Pacific</w:t>
          </w:r>
          <w:r>
            <w:tab/>
            <w:t>Andrew J.B. Harrow</w:t>
          </w:r>
          <w:r>
            <w:tab/>
            <w:t>William J. McAuliffe</w:t>
          </w:r>
          <w:r>
            <w:tab/>
            <w:t>Registered Foreign Lawyers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Thomas E.W. Brown</w:t>
          </w:r>
          <w:r>
            <w:tab/>
            <w:t>Matthew P. Hebburn</w:t>
          </w:r>
          <w:r>
            <w:tab/>
            <w:t>Gary C. McLean</w:t>
          </w:r>
          <w:r>
            <w:tab/>
            <w:t>James F. Grandolfo2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ab/>
            <w:t>Jeremy D. Hunt</w:t>
          </w:r>
          <w:r>
            <w:tab/>
            <w:t>Simon J. Reid-Kay</w:t>
          </w:r>
          <w:r>
            <w:tab/>
            <w:t xml:space="preserve">Paul J. Griffin1 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Partners</w:t>
          </w:r>
          <w:r>
            <w:tab/>
            <w:t>Catherine A. Husted</w:t>
          </w:r>
          <w:r>
            <w:tab/>
            <w:t>Angus J. Ross</w:t>
          </w:r>
          <w:r>
            <w:tab/>
            <w:t xml:space="preserve">David F. Johnson2 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Fai Hung Cheung</w:t>
          </w:r>
          <w:r>
            <w:tab/>
            <w:t>David J. Kidd</w:t>
          </w:r>
          <w:r>
            <w:tab/>
            <w:t>Yvonne E.M. Siew</w:t>
          </w:r>
          <w:r>
            <w:tab/>
            <w:t>Ian C. Powell1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Simon P. Clarke</w:t>
          </w:r>
          <w:r>
            <w:tab/>
            <w:t>Bernardine S. Y. Lam*</w:t>
          </w:r>
          <w:r>
            <w:tab/>
            <w:t>Christopher L. Swift</w:t>
          </w:r>
          <w:r>
            <w:tab/>
            <w:t>Mark A. Roppel2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Alan J. Ewins</w:t>
          </w:r>
          <w:r>
            <w:tab/>
            <w:t>Vicki Liu</w:t>
          </w:r>
          <w:r>
            <w:tab/>
            <w:t>Joseph L.B. Tse</w:t>
          </w:r>
          <w:r>
            <w:tab/>
            <w:t>Walter H.S. Son1, 3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Matthew P. Gearing</w:t>
          </w:r>
          <w:r>
            <w:tab/>
            <w:t>Roger S.W.Y. Lui</w:t>
          </w:r>
          <w:r>
            <w:tab/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* Notary Public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1 Admitted to practise in England and Wales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2 Admitted to practise in New York</w:t>
          </w:r>
        </w:p>
        <w:p w:rsidR="0028313F" w:rsidRDefault="0028313F" w:rsidP="00744A2B">
          <w:pPr>
            <w:pStyle w:val="AONormal6L"/>
            <w:tabs>
              <w:tab w:val="left" w:pos="2126"/>
              <w:tab w:val="left" w:pos="4253"/>
              <w:tab w:val="left" w:pos="6407"/>
            </w:tabs>
          </w:pPr>
          <w:r>
            <w:t>3 Admitted to practise in California</w:t>
          </w:r>
        </w:p>
        <w:p w:rsidR="00816A9C" w:rsidRDefault="00816A9C"/>
      </w:docPartBody>
    </w:docPart>
    <w:docPart>
      <w:docPartPr>
        <w:name w:val="atBlank"/>
        <w:style w:val="AODocTxt"/>
        <w:category>
          <w:name w:val="General"/>
          <w:gallery w:val="autoTxt"/>
        </w:category>
        <w:behaviors>
          <w:behavior w:val="content"/>
        </w:behaviors>
        <w:guid w:val="{D80968E3-EF7C-4EAF-B926-6CC269ACC47E}"/>
      </w:docPartPr>
      <w:docPartBody>
        <w:p w:rsidR="00AE654F" w:rsidRDefault="00816A9C">
          <w:r>
            <w:t xml:space="preserve"> </w:t>
          </w:r>
        </w:p>
      </w:docPartBody>
    </w:docPart>
    <w:docPart>
      <w:docPartPr>
        <w:name w:val="atFooterFirstAttend"/>
        <w:style w:val="AONormal8LBold"/>
        <w:category>
          <w:name w:val="General"/>
          <w:gallery w:val="autoTxt"/>
        </w:category>
        <w:behaviors>
          <w:behavior w:val="content"/>
        </w:behaviors>
        <w:guid w:val="{F213CB5D-7333-45EE-A48E-5C85C21C1E50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3078"/>
            <w:gridCol w:w="3081"/>
            <w:gridCol w:w="3083"/>
          </w:tblGrid>
          <w:tr w:rsidR="007E1120" w:rsidTr="00A80A35">
            <w:tc>
              <w:tcPr>
                <w:tcW w:w="5000" w:type="pct"/>
                <w:gridSpan w:val="3"/>
                <w:tcMar>
                  <w:top w:w="170" w:type="dxa"/>
                </w:tcMar>
              </w:tcPr>
              <w:bookmarkStart w:id="3" w:name="bmkFooterFirstAttend"/>
              <w:p w:rsidR="007E1120" w:rsidRDefault="007E1120" w:rsidP="00E31A6D">
                <w:pPr>
                  <w:pStyle w:val="AONormal8LBold"/>
                </w:pPr>
                <w:r>
                  <w:fldChar w:fldCharType="begin"/>
                </w:r>
                <w:r>
                  <w:instrText xml:space="preserve"> DOCPROPERTY cpFooterText </w:instrText>
                </w:r>
                <w:r>
                  <w:fldChar w:fldCharType="separate"/>
                </w:r>
                <w:r>
                  <w:rPr>
                    <w:b w:val="0"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</w:tr>
          <w:tr w:rsidR="007E1120" w:rsidTr="00A80A35">
            <w:tc>
              <w:tcPr>
                <w:tcW w:w="1665" w:type="pct"/>
              </w:tcPr>
              <w:p w:rsidR="007E1120" w:rsidRDefault="007E1120" w:rsidP="00A80A35">
                <w:pPr>
                  <w:pStyle w:val="AONormal8L"/>
                </w:pPr>
                <w:r>
                  <w:fldChar w:fldCharType="begin"/>
                </w:r>
                <w:r>
                  <w:instrText xml:space="preserve"> DOCPROPERTY cpCombinedRef </w:instrText>
                </w:r>
                <w:r>
                  <w:fldChar w:fldCharType="separate"/>
                </w:r>
                <w:r>
                  <w:rPr>
                    <w:b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  <w:tc>
              <w:tcPr>
                <w:tcW w:w="1667" w:type="pct"/>
              </w:tcPr>
              <w:p w:rsidR="007E1120" w:rsidRDefault="007E1120" w:rsidP="00A80A35">
                <w:pPr>
                  <w:pStyle w:val="AONormal8C"/>
                </w:pPr>
                <w:r>
                  <w:fldChar w:fldCharType="begin"/>
                </w:r>
                <w:r>
                  <w:instrText xml:space="preserve"> PAGE  \* Arabic 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</w:p>
            </w:tc>
            <w:tc>
              <w:tcPr>
                <w:tcW w:w="1667" w:type="pct"/>
              </w:tcPr>
              <w:p w:rsidR="007E1120" w:rsidRDefault="007E1120" w:rsidP="00A80A35">
                <w:pPr>
                  <w:pStyle w:val="AONormal8R"/>
                </w:pPr>
              </w:p>
            </w:tc>
          </w:tr>
          <w:bookmarkEnd w:id="3"/>
        </w:tbl>
        <w:p w:rsidR="007E1120" w:rsidRDefault="007E1120" w:rsidP="00616AAD">
          <w:pPr>
            <w:pStyle w:val="AONormal6L"/>
          </w:pPr>
        </w:p>
        <w:p w:rsidR="000F6BC4" w:rsidRDefault="000F6BC4"/>
      </w:docPartBody>
    </w:docPart>
    <w:docPart>
      <w:docPartPr>
        <w:name w:val="atFooterBackPage"/>
        <w:style w:val="AONormal8C"/>
        <w:category>
          <w:name w:val="General"/>
          <w:gallery w:val="autoTxt"/>
        </w:category>
        <w:behaviors>
          <w:behavior w:val="content"/>
        </w:behaviors>
        <w:guid w:val="{714E81CE-1B65-4B6D-BB91-4962CBA8BE8E}"/>
      </w:docPartPr>
      <w:docPartBody>
        <w:tbl>
          <w:tblPr>
            <w:tblW w:w="5211" w:type="dxa"/>
            <w:tblInd w:w="5058" w:type="dxa"/>
            <w:tblLook w:val="04A0" w:firstRow="1" w:lastRow="0" w:firstColumn="1" w:lastColumn="0" w:noHBand="0" w:noVBand="1"/>
          </w:tblPr>
          <w:tblGrid>
            <w:gridCol w:w="5211"/>
          </w:tblGrid>
          <w:tr w:rsidR="000A1176" w:rsidTr="001C72C4">
            <w:tc>
              <w:tcPr>
                <w:tcW w:w="5211" w:type="dxa"/>
              </w:tcPr>
              <w:p w:rsidR="000A1176" w:rsidRDefault="000A1176" w:rsidP="00105E45">
                <w:pPr>
                  <w:pStyle w:val="AONormal8C"/>
                </w:pPr>
                <w:bookmarkStart w:id="4" w:name="bmkBPAOLogo"/>
                <w:r>
                  <w:t>bmkBPAOLogo</w:t>
                </w:r>
                <w:bookmarkEnd w:id="4"/>
              </w:p>
            </w:tc>
          </w:tr>
          <w:tr w:rsidR="000A1176" w:rsidTr="001C72C4">
            <w:tc>
              <w:tcPr>
                <w:tcW w:w="5211" w:type="dxa"/>
              </w:tcPr>
              <w:p w:rsidR="000A1176" w:rsidRDefault="000A1176" w:rsidP="00105E45">
                <w:pPr>
                  <w:pStyle w:val="AONormal6C"/>
                </w:pPr>
              </w:p>
              <w:p w:rsidR="000A1176" w:rsidRDefault="000A1176" w:rsidP="00105E45">
                <w:pPr>
                  <w:pStyle w:val="AONormal8LBold"/>
                  <w:jc w:val="center"/>
                </w:pPr>
                <w:bookmarkStart w:id="5" w:name="bmkBPOfficeTitle"/>
                <w:r>
                  <w:t>bmkBPOfficeTitle</w:t>
                </w:r>
                <w:bookmarkEnd w:id="5"/>
              </w:p>
              <w:p w:rsidR="000A1176" w:rsidRDefault="000A1176" w:rsidP="00105E45">
                <w:pPr>
                  <w:pStyle w:val="AONormal8C"/>
                </w:pPr>
              </w:p>
            </w:tc>
          </w:tr>
          <w:tr w:rsidR="000A1176" w:rsidTr="001C72C4">
            <w:tc>
              <w:tcPr>
                <w:tcW w:w="5211" w:type="dxa"/>
              </w:tcPr>
              <w:p w:rsidR="000A1176" w:rsidRDefault="000A1176" w:rsidP="00105E45">
                <w:pPr>
                  <w:pStyle w:val="AONormal8C"/>
                </w:pPr>
                <w:r>
                  <w:fldChar w:fldCharType="begin"/>
                </w:r>
                <w:r>
                  <w:instrText xml:space="preserve"> DOCPROPERTY  cpCombinedRef</w:instrText>
                </w:r>
                <w:r>
                  <w:fldChar w:fldCharType="separate"/>
                </w:r>
                <w:r>
                  <w:rPr>
                    <w:b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</w:tr>
        </w:tbl>
        <w:p w:rsidR="001D4B75" w:rsidRDefault="001D4B75"/>
      </w:docPartBody>
    </w:docPart>
    <w:docPart>
      <w:docPartPr>
        <w:name w:val="atFooterFrontPage"/>
        <w:style w:val="AONormal8C"/>
        <w:category>
          <w:name w:val="General"/>
          <w:gallery w:val="autoTxt"/>
        </w:category>
        <w:behaviors>
          <w:behavior w:val="content"/>
        </w:behaviors>
        <w:guid w:val="{1E9EF38B-EDB2-41CD-9551-562E22271271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2366"/>
            <w:gridCol w:w="4538"/>
            <w:gridCol w:w="2338"/>
          </w:tblGrid>
          <w:tr w:rsidR="001D4B75" w:rsidTr="008640DB">
            <w:tc>
              <w:tcPr>
                <w:tcW w:w="0" w:type="auto"/>
                <w:gridSpan w:val="3"/>
              </w:tcPr>
              <w:p w:rsidR="001D4B75" w:rsidRDefault="001D4B75" w:rsidP="003F7F97">
                <w:pPr>
                  <w:pStyle w:val="AONormal8C"/>
                </w:pPr>
                <w:bookmarkStart w:id="6" w:name="bmkFPAOLogo"/>
                <w:r>
                  <w:t>bmkFPAOLogo</w:t>
                </w:r>
                <w:bookmarkEnd w:id="6"/>
              </w:p>
              <w:p w:rsidR="001D4B75" w:rsidRDefault="001D4B75" w:rsidP="003F7F97">
                <w:pPr>
                  <w:pStyle w:val="AONormal8C"/>
                </w:pPr>
              </w:p>
              <w:p w:rsidR="001D4B75" w:rsidRDefault="001D4B75" w:rsidP="003F7F97">
                <w:pPr>
                  <w:pStyle w:val="AONormal8LBold"/>
                  <w:jc w:val="center"/>
                </w:pPr>
                <w:bookmarkStart w:id="7" w:name="bmkFPOfficeTitle"/>
                <w:r>
                  <w:t>bmkFPOfficeTitle</w:t>
                </w:r>
                <w:bookmarkEnd w:id="7"/>
              </w:p>
              <w:p w:rsidR="001D4B75" w:rsidRDefault="001D4B75" w:rsidP="003F7F97">
                <w:pPr>
                  <w:pStyle w:val="AONormal8C"/>
                </w:pPr>
              </w:p>
            </w:tc>
          </w:tr>
          <w:tr w:rsidR="001D4B75" w:rsidTr="00D93074">
            <w:tc>
              <w:tcPr>
                <w:tcW w:w="1280" w:type="pct"/>
              </w:tcPr>
              <w:p w:rsidR="001D4B75" w:rsidRDefault="001D4B75" w:rsidP="003F7F97">
                <w:pPr>
                  <w:pStyle w:val="AONormal8L"/>
                </w:pPr>
              </w:p>
            </w:tc>
            <w:tc>
              <w:tcPr>
                <w:tcW w:w="2455" w:type="pct"/>
              </w:tcPr>
              <w:p w:rsidR="001D4B75" w:rsidRDefault="001D4B75" w:rsidP="003F7F97">
                <w:pPr>
                  <w:pStyle w:val="AONormal8C"/>
                </w:pPr>
                <w:r>
                  <w:fldChar w:fldCharType="begin"/>
                </w:r>
                <w:r>
                  <w:instrText xml:space="preserve"> DOCPROPERTY  cpCombinedRef </w:instrText>
                </w:r>
                <w:r>
                  <w:fldChar w:fldCharType="separate"/>
                </w:r>
                <w:r>
                  <w:rPr>
                    <w:b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  <w:tc>
              <w:tcPr>
                <w:tcW w:w="1265" w:type="pct"/>
              </w:tcPr>
              <w:p w:rsidR="001D4B75" w:rsidRDefault="001D4B75" w:rsidP="003F7F97">
                <w:pPr>
                  <w:pStyle w:val="AONormal8R"/>
                </w:pPr>
              </w:p>
            </w:tc>
          </w:tr>
        </w:tbl>
        <w:p w:rsidR="00ED17B9" w:rsidRDefault="00ED17B9"/>
      </w:docPartBody>
    </w:docPart>
    <w:docPart>
      <w:docPartPr>
        <w:name w:val="atHeaderMemo"/>
        <w:style w:val="AONormal"/>
        <w:category>
          <w:name w:val="General"/>
          <w:gallery w:val="autoTxt"/>
        </w:category>
        <w:behaviors>
          <w:behavior w:val="content"/>
        </w:behaviors>
        <w:guid w:val="{70D9624B-C758-46C8-AEA1-C69CD7CBEC98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5924"/>
            <w:gridCol w:w="3318"/>
          </w:tblGrid>
          <w:tr w:rsidR="00ED17B9" w:rsidTr="00FE0186">
            <w:trPr>
              <w:trHeight w:hRule="exact" w:val="1361"/>
            </w:trPr>
            <w:tc>
              <w:tcPr>
                <w:tcW w:w="6328" w:type="dxa"/>
              </w:tcPr>
              <w:p w:rsidR="00ED17B9" w:rsidRDefault="00ED17B9" w:rsidP="0025764A">
                <w:pPr>
                  <w:pStyle w:val="AONormal"/>
                </w:pPr>
                <w:bookmarkStart w:id="8" w:name="_GoBack"/>
                <w:bookmarkStart w:id="9" w:name="bmkOfficeLogoAlternative"/>
                <w:bookmarkStart w:id="10" w:name="bmkHeaderFirstMemo"/>
                <w:bookmarkEnd w:id="8"/>
                <w:bookmarkEnd w:id="9"/>
              </w:p>
            </w:tc>
            <w:tc>
              <w:tcPr>
                <w:tcW w:w="3538" w:type="dxa"/>
              </w:tcPr>
              <w:p w:rsidR="00ED17B9" w:rsidRDefault="00ED17B9" w:rsidP="0025764A">
                <w:pPr>
                  <w:pStyle w:val="AONormal"/>
                </w:pPr>
                <w:bookmarkStart w:id="11" w:name="bmkAOLogo"/>
                <w:bookmarkEnd w:id="11"/>
              </w:p>
            </w:tc>
          </w:tr>
          <w:bookmarkEnd w:id="10"/>
        </w:tbl>
        <w:p w:rsidR="00ED17B9" w:rsidRDefault="00ED17B9" w:rsidP="0025764A">
          <w:pPr>
            <w:pStyle w:val="AONormal8L"/>
          </w:pPr>
        </w:p>
        <w:p w:rsidR="0044381F" w:rsidRDefault="0044381F"/>
      </w:docPartBody>
    </w:docPart>
    <w:docPart>
      <w:docPartPr>
        <w:name w:val="atHeaderLetter"/>
        <w:style w:val="AONormal"/>
        <w:category>
          <w:name w:val="General"/>
          <w:gallery w:val="autoTxt"/>
        </w:category>
        <w:behaviors>
          <w:behavior w:val="content"/>
        </w:behaviors>
        <w:guid w:val="{294DDD1B-32C4-48CF-B845-D990A6BDF5BF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5924"/>
            <w:gridCol w:w="3318"/>
          </w:tblGrid>
          <w:tr w:rsidR="00ED17B9" w:rsidTr="006029DF">
            <w:trPr>
              <w:trHeight w:hRule="exact" w:val="1361"/>
            </w:trPr>
            <w:tc>
              <w:tcPr>
                <w:tcW w:w="6328" w:type="dxa"/>
              </w:tcPr>
              <w:p w:rsidR="00ED17B9" w:rsidRDefault="00ED17B9" w:rsidP="0025764A">
                <w:pPr>
                  <w:pStyle w:val="AONormal"/>
                </w:pPr>
                <w:bookmarkStart w:id="12" w:name="_GoBack"/>
                <w:bookmarkStart w:id="13" w:name="bmkOfficeLogoAlternative"/>
                <w:bookmarkEnd w:id="12"/>
                <w:bookmarkEnd w:id="13"/>
              </w:p>
            </w:tc>
            <w:tc>
              <w:tcPr>
                <w:tcW w:w="3538" w:type="dxa"/>
              </w:tcPr>
              <w:p w:rsidR="00ED17B9" w:rsidRDefault="00ED17B9" w:rsidP="0025764A">
                <w:pPr>
                  <w:pStyle w:val="AONormal"/>
                </w:pPr>
                <w:bookmarkStart w:id="14" w:name="bmkAOLogo"/>
                <w:bookmarkEnd w:id="14"/>
              </w:p>
            </w:tc>
          </w:tr>
        </w:tbl>
        <w:p w:rsidR="0044381F" w:rsidRDefault="0044381F"/>
      </w:docPartBody>
    </w:docPart>
    <w:docPart>
      <w:docPartPr>
        <w:name w:val="atHeaderFirstAttend"/>
        <w:style w:val="AONormal"/>
        <w:category>
          <w:name w:val="General"/>
          <w:gallery w:val="autoTxt"/>
        </w:category>
        <w:behaviors>
          <w:behavior w:val="content"/>
        </w:behaviors>
        <w:guid w:val="{AD6B6ADD-DDDF-4205-8CEB-418CF5BC3F86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5924"/>
            <w:gridCol w:w="3318"/>
          </w:tblGrid>
          <w:tr w:rsidR="00ED17B9" w:rsidTr="00127F36">
            <w:trPr>
              <w:trHeight w:hRule="exact" w:val="1361"/>
            </w:trPr>
            <w:tc>
              <w:tcPr>
                <w:tcW w:w="6328" w:type="dxa"/>
              </w:tcPr>
              <w:p w:rsidR="00ED17B9" w:rsidRDefault="00ED17B9" w:rsidP="0025764A">
                <w:pPr>
                  <w:pStyle w:val="AONormal"/>
                </w:pPr>
                <w:bookmarkStart w:id="15" w:name="_GoBack"/>
                <w:bookmarkStart w:id="16" w:name="bmkOfficeLogoAlternative"/>
                <w:bookmarkStart w:id="17" w:name="bmkHeaderFirstAttend"/>
                <w:bookmarkEnd w:id="15"/>
                <w:bookmarkEnd w:id="16"/>
              </w:p>
            </w:tc>
            <w:tc>
              <w:tcPr>
                <w:tcW w:w="3538" w:type="dxa"/>
              </w:tcPr>
              <w:p w:rsidR="00ED17B9" w:rsidRDefault="00ED17B9" w:rsidP="0025764A">
                <w:pPr>
                  <w:pStyle w:val="AONormal"/>
                </w:pPr>
                <w:bookmarkStart w:id="18" w:name="bmkAOLogo"/>
                <w:bookmarkEnd w:id="18"/>
              </w:p>
            </w:tc>
          </w:tr>
          <w:bookmarkEnd w:id="17"/>
        </w:tbl>
        <w:p w:rsidR="00ED17B9" w:rsidRDefault="00ED17B9" w:rsidP="0025764A">
          <w:pPr>
            <w:pStyle w:val="AONormal8L"/>
          </w:pPr>
        </w:p>
        <w:p w:rsidR="0044381F" w:rsidRDefault="0044381F"/>
      </w:docPartBody>
    </w:docPart>
    <w:docPart>
      <w:docPartPr>
        <w:name w:val="atFooterLetter"/>
        <w:style w:val="AONormal6L"/>
        <w:category>
          <w:name w:val="General"/>
          <w:gallery w:val="autoTxt"/>
        </w:category>
        <w:behaviors>
          <w:behavior w:val="content"/>
        </w:behaviors>
        <w:guid w:val="{06DF77C7-5E98-442E-AC9F-757779BD664E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9242"/>
          </w:tblGrid>
          <w:tr w:rsidR="00ED17B9" w:rsidTr="00F728B0">
            <w:trPr>
              <w:trHeight w:val="680"/>
            </w:trPr>
            <w:tc>
              <w:tcPr>
                <w:tcW w:w="5000" w:type="pct"/>
              </w:tcPr>
              <w:p w:rsidR="00ED17B9" w:rsidRDefault="00ED17B9" w:rsidP="0066338F">
                <w:pPr>
                  <w:pStyle w:val="AONormal6L"/>
                </w:pPr>
                <w:bookmarkStart w:id="19" w:name="_GoBack"/>
                <w:bookmarkStart w:id="20" w:name="bmkFooterFirstLetter"/>
                <w:bookmarkEnd w:id="19"/>
              </w:p>
            </w:tc>
          </w:tr>
          <w:tr w:rsidR="00ED17B9" w:rsidTr="00F728B0">
            <w:tc>
              <w:tcPr>
                <w:tcW w:w="5000" w:type="pct"/>
                <w:tcMar>
                  <w:top w:w="57" w:type="dxa"/>
                </w:tcMar>
              </w:tcPr>
              <w:p w:rsidR="00ED17B9" w:rsidRDefault="00ED17B9" w:rsidP="0066338F">
                <w:pPr>
                  <w:pStyle w:val="AONormal6L"/>
                </w:pPr>
                <w:bookmarkStart w:id="21" w:name="bmkOfficePartnerListLabel"/>
                <w:bookmarkEnd w:id="21"/>
              </w:p>
            </w:tc>
          </w:tr>
          <w:tr w:rsidR="00ED17B9" w:rsidTr="00F728B0">
            <w:tc>
              <w:tcPr>
                <w:tcW w:w="5000" w:type="pct"/>
                <w:tcMar>
                  <w:top w:w="57" w:type="dxa"/>
                </w:tcMar>
              </w:tcPr>
              <w:p w:rsidR="00ED17B9" w:rsidRDefault="00ED17B9" w:rsidP="0066338F">
                <w:pPr>
                  <w:pStyle w:val="AONormal6L"/>
                </w:pPr>
                <w:bookmarkStart w:id="22" w:name="bmkOfficePartnerList"/>
                <w:bookmarkEnd w:id="22"/>
              </w:p>
            </w:tc>
          </w:tr>
          <w:tr w:rsidR="00ED17B9" w:rsidTr="00F728B0">
            <w:tc>
              <w:tcPr>
                <w:tcW w:w="5000" w:type="pct"/>
                <w:tcMar>
                  <w:top w:w="57" w:type="dxa"/>
                </w:tcMar>
              </w:tcPr>
              <w:p w:rsidR="00ED17B9" w:rsidRDefault="00ED17B9" w:rsidP="0066338F">
                <w:pPr>
                  <w:pStyle w:val="AONormal6L"/>
                </w:pPr>
                <w:bookmarkStart w:id="23" w:name="bmkOfficePartnerListDescLabel"/>
                <w:bookmarkEnd w:id="23"/>
              </w:p>
            </w:tc>
          </w:tr>
          <w:tr w:rsidR="00ED17B9" w:rsidTr="00F728B0">
            <w:tc>
              <w:tcPr>
                <w:tcW w:w="5000" w:type="pct"/>
                <w:tcMar>
                  <w:top w:w="57" w:type="dxa"/>
                </w:tcMar>
              </w:tcPr>
              <w:p w:rsidR="00ED17B9" w:rsidRDefault="00ED17B9" w:rsidP="0066338F">
                <w:pPr>
                  <w:pStyle w:val="AONormal6L"/>
                </w:pPr>
                <w:bookmarkStart w:id="24" w:name="bmkOfficeDisclaimer"/>
                <w:bookmarkEnd w:id="24"/>
              </w:p>
            </w:tc>
          </w:tr>
          <w:tr w:rsidR="00ED17B9" w:rsidTr="00F728B0">
            <w:tc>
              <w:tcPr>
                <w:tcW w:w="5000" w:type="pct"/>
                <w:tcMar>
                  <w:top w:w="57" w:type="dxa"/>
                </w:tcMar>
              </w:tcPr>
              <w:p w:rsidR="00ED17B9" w:rsidRDefault="00ED17B9" w:rsidP="0066338F">
                <w:pPr>
                  <w:pStyle w:val="AONormal6L"/>
                </w:pPr>
                <w:bookmarkStart w:id="25" w:name="bmkOfficeInformation"/>
                <w:bookmarkEnd w:id="25"/>
              </w:p>
            </w:tc>
          </w:tr>
          <w:tr w:rsidR="00ED17B9" w:rsidTr="00F728B0">
            <w:tc>
              <w:tcPr>
                <w:tcW w:w="5000" w:type="pct"/>
                <w:tcMar>
                  <w:top w:w="57" w:type="dxa"/>
                </w:tcMar>
              </w:tcPr>
              <w:p w:rsidR="00ED17B9" w:rsidRDefault="00ED17B9" w:rsidP="0066338F">
                <w:pPr>
                  <w:pStyle w:val="AONormal6L"/>
                </w:pPr>
                <w:bookmarkStart w:id="26" w:name="bmkOffices"/>
                <w:bookmarkEnd w:id="26"/>
              </w:p>
            </w:tc>
          </w:tr>
          <w:bookmarkEnd w:id="20"/>
        </w:tbl>
        <w:p w:rsidR="0044381F" w:rsidRDefault="0044381F"/>
      </w:docPartBody>
    </w:docPart>
    <w:docPart>
      <w:docPartPr>
        <w:name w:val="atFooterFirstMemo"/>
        <w:style w:val="AONormal6L"/>
        <w:category>
          <w:name w:val="General"/>
          <w:gallery w:val="autoTxt"/>
        </w:category>
        <w:behaviors>
          <w:behavior w:val="content"/>
        </w:behaviors>
        <w:guid w:val="{60888901-EB0A-48A1-871F-A5A2431FEF78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9242"/>
          </w:tblGrid>
          <w:tr w:rsidR="0076775B" w:rsidTr="00005546">
            <w:trPr>
              <w:trHeight w:val="680"/>
            </w:trPr>
            <w:tc>
              <w:tcPr>
                <w:tcW w:w="5000" w:type="pct"/>
              </w:tcPr>
              <w:p w:rsidR="0076775B" w:rsidRDefault="0076775B" w:rsidP="0066338F">
                <w:pPr>
                  <w:pStyle w:val="AONormal6L"/>
                </w:pPr>
                <w:bookmarkStart w:id="27" w:name="_GoBack"/>
                <w:bookmarkStart w:id="28" w:name="bmkFooterFirstMemo"/>
                <w:bookmarkEnd w:id="27"/>
              </w:p>
            </w:tc>
          </w:tr>
          <w:tr w:rsidR="0076775B" w:rsidRPr="00604C84" w:rsidTr="00005546">
            <w:tc>
              <w:tcPr>
                <w:tcW w:w="5000" w:type="pct"/>
                <w:tcMar>
                  <w:top w:w="57" w:type="dxa"/>
                </w:tcMar>
              </w:tcPr>
              <w:p w:rsidR="0076775B" w:rsidRPr="00604C84" w:rsidRDefault="0076775B" w:rsidP="0066338F">
                <w:pPr>
                  <w:pStyle w:val="AONormal6L"/>
                  <w:rPr>
                    <w:b/>
                  </w:rPr>
                </w:pPr>
                <w:bookmarkStart w:id="29" w:name="bmkOfficePartnerListLabel"/>
                <w:bookmarkEnd w:id="29"/>
              </w:p>
            </w:tc>
          </w:tr>
          <w:tr w:rsidR="0076775B" w:rsidTr="00005546">
            <w:tc>
              <w:tcPr>
                <w:tcW w:w="5000" w:type="pct"/>
                <w:tcMar>
                  <w:top w:w="57" w:type="dxa"/>
                </w:tcMar>
              </w:tcPr>
              <w:p w:rsidR="0076775B" w:rsidRDefault="0076775B" w:rsidP="0066338F">
                <w:pPr>
                  <w:pStyle w:val="AONormal6L"/>
                </w:pPr>
                <w:bookmarkStart w:id="30" w:name="bmkOfficePartnerList"/>
                <w:bookmarkEnd w:id="30"/>
              </w:p>
            </w:tc>
          </w:tr>
          <w:tr w:rsidR="0076775B" w:rsidTr="00005546">
            <w:tc>
              <w:tcPr>
                <w:tcW w:w="5000" w:type="pct"/>
                <w:tcMar>
                  <w:top w:w="57" w:type="dxa"/>
                </w:tcMar>
              </w:tcPr>
              <w:p w:rsidR="0076775B" w:rsidRDefault="0076775B" w:rsidP="0066338F">
                <w:pPr>
                  <w:pStyle w:val="AONormal6L"/>
                </w:pPr>
                <w:bookmarkStart w:id="31" w:name="bmkOfficePartnerListDescLabel"/>
                <w:bookmarkEnd w:id="31"/>
              </w:p>
            </w:tc>
          </w:tr>
          <w:tr w:rsidR="0076775B" w:rsidTr="00005546">
            <w:tc>
              <w:tcPr>
                <w:tcW w:w="5000" w:type="pct"/>
                <w:tcMar>
                  <w:top w:w="57" w:type="dxa"/>
                </w:tcMar>
              </w:tcPr>
              <w:p w:rsidR="0076775B" w:rsidRDefault="0076775B" w:rsidP="0066338F">
                <w:pPr>
                  <w:pStyle w:val="AONormal6L"/>
                </w:pPr>
                <w:bookmarkStart w:id="32" w:name="bmkOfficeDisclaimer"/>
                <w:bookmarkEnd w:id="32"/>
              </w:p>
            </w:tc>
          </w:tr>
          <w:tr w:rsidR="0076775B" w:rsidTr="00005546">
            <w:tc>
              <w:tcPr>
                <w:tcW w:w="5000" w:type="pct"/>
                <w:tcMar>
                  <w:top w:w="57" w:type="dxa"/>
                </w:tcMar>
              </w:tcPr>
              <w:p w:rsidR="0076775B" w:rsidRDefault="0076775B" w:rsidP="0066338F">
                <w:pPr>
                  <w:pStyle w:val="AONormal6L"/>
                </w:pPr>
                <w:bookmarkStart w:id="33" w:name="bmkOfficeInformation"/>
                <w:bookmarkEnd w:id="33"/>
              </w:p>
            </w:tc>
          </w:tr>
          <w:tr w:rsidR="0076775B" w:rsidTr="00005546">
            <w:tc>
              <w:tcPr>
                <w:tcW w:w="5000" w:type="pct"/>
                <w:tcMar>
                  <w:top w:w="57" w:type="dxa"/>
                </w:tcMar>
              </w:tcPr>
              <w:p w:rsidR="0076775B" w:rsidRDefault="0076775B" w:rsidP="0066338F">
                <w:pPr>
                  <w:pStyle w:val="AONormal6L"/>
                </w:pPr>
                <w:bookmarkStart w:id="34" w:name="bmkOffices"/>
                <w:bookmarkEnd w:id="34"/>
              </w:p>
            </w:tc>
          </w:tr>
          <w:bookmarkEnd w:id="28"/>
        </w:tbl>
        <w:p w:rsidR="00102DA0" w:rsidRDefault="00102DA0"/>
      </w:docPartBody>
    </w:docPart>
    <w:docPart>
      <w:docPartPr>
        <w:name w:val="atFooterFax"/>
        <w:style w:val="AONormal6L"/>
        <w:category>
          <w:name w:val="General"/>
          <w:gallery w:val="autoTxt"/>
        </w:category>
        <w:behaviors>
          <w:behavior w:val="content"/>
        </w:behaviors>
        <w:guid w:val="{0DE368EC-D3FD-4BDF-9168-8E31005FA657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9242"/>
          </w:tblGrid>
          <w:tr w:rsidR="00852157" w:rsidTr="0038184F">
            <w:trPr>
              <w:trHeight w:val="680"/>
            </w:trPr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35" w:name="_GoBack"/>
                <w:bookmarkStart w:id="36" w:name="bmkFooterFirstFax"/>
                <w:bookmarkEnd w:id="35"/>
              </w:p>
            </w:tc>
          </w:tr>
          <w:tr w:rsidR="00852157" w:rsidTr="0038184F"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37" w:name="bmkOfficePartnerListLabel"/>
                <w:bookmarkEnd w:id="37"/>
              </w:p>
            </w:tc>
          </w:tr>
          <w:tr w:rsidR="00852157" w:rsidTr="0038184F"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38" w:name="bmkOfficePartnerList"/>
                <w:bookmarkEnd w:id="38"/>
              </w:p>
            </w:tc>
          </w:tr>
          <w:tr w:rsidR="00852157" w:rsidTr="0038184F"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39" w:name="bmkOfficePartnerListDescLabel"/>
                <w:bookmarkEnd w:id="39"/>
              </w:p>
            </w:tc>
          </w:tr>
          <w:tr w:rsidR="00852157" w:rsidTr="0038184F"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40" w:name="bmkDisclaimerFax"/>
                <w:bookmarkEnd w:id="40"/>
              </w:p>
            </w:tc>
          </w:tr>
          <w:tr w:rsidR="00852157" w:rsidTr="0038184F"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41" w:name="bmkOfficeDisclaimer"/>
                <w:bookmarkEnd w:id="41"/>
              </w:p>
            </w:tc>
          </w:tr>
          <w:tr w:rsidR="00852157" w:rsidTr="0038184F"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42" w:name="bmkOfficeInformation"/>
                <w:bookmarkEnd w:id="42"/>
              </w:p>
            </w:tc>
          </w:tr>
          <w:tr w:rsidR="00852157" w:rsidTr="0038184F">
            <w:tc>
              <w:tcPr>
                <w:tcW w:w="5000" w:type="pct"/>
              </w:tcPr>
              <w:p w:rsidR="00852157" w:rsidRDefault="00852157" w:rsidP="0038184F">
                <w:pPr>
                  <w:pStyle w:val="AONormal6L"/>
                </w:pPr>
                <w:bookmarkStart w:id="43" w:name="bmkOffices"/>
                <w:bookmarkEnd w:id="43"/>
              </w:p>
            </w:tc>
          </w:tr>
          <w:bookmarkEnd w:id="36"/>
        </w:tbl>
        <w:p w:rsidR="00852157" w:rsidRDefault="00852157" w:rsidP="00F8626F">
          <w:pPr>
            <w:pStyle w:val="AONormal8L"/>
          </w:pPr>
        </w:p>
        <w:p w:rsidR="005C5613" w:rsidRDefault="005C5613"/>
      </w:docPartBody>
    </w:docPart>
    <w:docPart>
      <w:docPartPr>
        <w:name w:val="atFooterLetterBelfastHR"/>
        <w:style w:val="AONormal6L"/>
        <w:category>
          <w:name w:val="General"/>
          <w:gallery w:val="autoTxt"/>
        </w:category>
        <w:behaviors>
          <w:behavior w:val="content"/>
        </w:behaviors>
        <w:guid w:val="{028DEC40-364B-4ADD-B7DD-EAAEEC533B26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9242"/>
          </w:tblGrid>
          <w:tr w:rsidR="002E4B7A" w:rsidTr="003A46F3">
            <w:trPr>
              <w:trHeight w:hRule="exact" w:val="680"/>
            </w:trPr>
            <w:tc>
              <w:tcPr>
                <w:tcW w:w="9854" w:type="dxa"/>
              </w:tcPr>
              <w:p w:rsidR="002E4B7A" w:rsidRDefault="002E4B7A" w:rsidP="003A46F3">
                <w:pPr>
                  <w:pStyle w:val="AONormal6L"/>
                </w:pPr>
                <w:bookmarkStart w:id="44" w:name="bmkFooterFirstLetter" w:colFirst="0" w:colLast="0"/>
              </w:p>
            </w:tc>
          </w:tr>
          <w:tr w:rsidR="002E4B7A" w:rsidTr="003A46F3">
            <w:tc>
              <w:tcPr>
                <w:tcW w:w="9854" w:type="dxa"/>
                <w:tcMar>
                  <w:top w:w="57" w:type="dxa"/>
                </w:tcMar>
              </w:tcPr>
              <w:p w:rsidR="002E4B7A" w:rsidRDefault="002E4B7A" w:rsidP="003A46F3">
                <w:pPr>
                  <w:pStyle w:val="AONormal6L"/>
                </w:pPr>
                <w:r>
                  <w:t>Registered office: Allen &amp; Overy (SSF) Limited, One Bishops Square, London E1 6AD</w:t>
                </w:r>
              </w:p>
              <w:p w:rsidR="002E4B7A" w:rsidRDefault="002E4B7A" w:rsidP="003A46F3">
                <w:pPr>
                  <w:pStyle w:val="AONormal6L"/>
                </w:pPr>
                <w:r>
                  <w:t>Registered in England and Wales No 07462843</w:t>
                </w:r>
              </w:p>
            </w:tc>
          </w:tr>
          <w:bookmarkEnd w:id="44"/>
        </w:tbl>
        <w:p w:rsidR="00E963B1" w:rsidRDefault="00E963B1"/>
      </w:docPartBody>
    </w:docPart>
    <w:docPart>
      <w:docPartPr>
        <w:name w:val="atPartnerListMLRM"/>
        <w:style w:val="AONormal6L"/>
        <w:category>
          <w:name w:val="General"/>
          <w:gallery w:val="autoTxt"/>
        </w:category>
        <w:behaviors>
          <w:behavior w:val="content"/>
        </w:behaviors>
        <w:guid w:val="{648A4E0A-E2CD-4DC6-ACCB-B0F1639499BA}"/>
      </w:docPartPr>
      <w:docPartBody>
        <w:p w:rsidR="00270A82" w:rsidRDefault="00270A82" w:rsidP="00696A88">
          <w:pPr>
            <w:pStyle w:val="AONormal6L"/>
          </w:pPr>
          <w:r>
            <w:t>David Max Aaron</w:t>
          </w:r>
          <w:r w:rsidRPr="00C47397">
            <w:rPr>
              <w:vertAlign w:val="superscript"/>
            </w:rPr>
            <w:t>1,2</w:t>
          </w:r>
          <w:r>
            <w:tab/>
          </w:r>
          <w:r>
            <w:tab/>
            <w:t>Nicholas Clark</w:t>
          </w:r>
          <w:r w:rsidRPr="00C47397">
            <w:rPr>
              <w:vertAlign w:val="superscript"/>
            </w:rPr>
            <w:t>3</w:t>
          </w:r>
          <w:r>
            <w:tab/>
          </w:r>
          <w:r>
            <w:tab/>
            <w:t>Avv. Paolo Ghiglione</w:t>
          </w:r>
          <w:r>
            <w:tab/>
          </w:r>
          <w:r>
            <w:tab/>
            <w:t>Avv. Stefano Sennhauser</w:t>
          </w:r>
        </w:p>
        <w:p w:rsidR="00270A82" w:rsidRDefault="00270A82" w:rsidP="00696A88">
          <w:pPr>
            <w:pStyle w:val="AONormal6L"/>
          </w:pPr>
          <w:r>
            <w:t>Avv. Francesco Bonichi</w:t>
          </w:r>
          <w:r>
            <w:tab/>
          </w:r>
          <w:r>
            <w:tab/>
            <w:t>Avv. Silvia D'Alberti</w:t>
          </w:r>
          <w:r>
            <w:tab/>
          </w:r>
          <w:r>
            <w:tab/>
            <w:t>Avv. Massimo Greco</w:t>
          </w:r>
          <w:r>
            <w:tab/>
          </w:r>
          <w:r>
            <w:tab/>
            <w:t>Avv. Cristiano Tommasi</w:t>
          </w:r>
        </w:p>
        <w:p w:rsidR="00270A82" w:rsidRDefault="00270A82" w:rsidP="00696A88">
          <w:pPr>
            <w:pStyle w:val="AONormal6L"/>
          </w:pPr>
          <w:r>
            <w:t xml:space="preserve">Craig </w:t>
          </w:r>
          <w:r w:rsidRPr="000A3D9C">
            <w:t>Byrne</w:t>
          </w:r>
          <w:r w:rsidRPr="00C47397">
            <w:rPr>
              <w:vertAlign w:val="superscript"/>
            </w:rPr>
            <w:t>3,4</w:t>
          </w:r>
          <w:r>
            <w:tab/>
          </w:r>
          <w:r>
            <w:tab/>
            <w:t>Avv. G. Massimiliano Danusso</w:t>
          </w:r>
          <w:r>
            <w:tab/>
            <w:t>Dott. Com. Francesco Guelfi</w:t>
          </w:r>
          <w:r w:rsidRPr="00C47397">
            <w:rPr>
              <w:vertAlign w:val="superscript"/>
            </w:rPr>
            <w:t>5</w:t>
          </w:r>
        </w:p>
        <w:p w:rsidR="00270A82" w:rsidRDefault="00270A82" w:rsidP="00696A88">
          <w:pPr>
            <w:pStyle w:val="AONormal6L"/>
          </w:pPr>
          <w:r>
            <w:t>Avv. Pasquale Cardellicchio</w:t>
          </w:r>
          <w:r>
            <w:tab/>
            <w:t>Avv. Giovanni Gazzaniga</w:t>
          </w:r>
          <w:r>
            <w:tab/>
          </w:r>
          <w:r>
            <w:tab/>
            <w:t>Avv. Paola Leocani</w:t>
          </w:r>
        </w:p>
        <w:p w:rsidR="00270A82" w:rsidRDefault="00270A82" w:rsidP="00696A88">
          <w:pPr>
            <w:pStyle w:val="AONormal6L"/>
          </w:pPr>
        </w:p>
        <w:p w:rsidR="00270A82" w:rsidRDefault="00270A82" w:rsidP="00696A88">
          <w:pPr>
            <w:pStyle w:val="AONormal6L"/>
          </w:pPr>
          <w:r>
            <w:t>1 New York Bar</w:t>
          </w:r>
        </w:p>
        <w:p w:rsidR="00270A82" w:rsidRDefault="00270A82" w:rsidP="00696A88">
          <w:pPr>
            <w:pStyle w:val="AONormal6L"/>
          </w:pPr>
          <w:r>
            <w:t>2 Massachusetts Bar</w:t>
          </w:r>
        </w:p>
        <w:p w:rsidR="00270A82" w:rsidRDefault="00270A82" w:rsidP="00696A88">
          <w:pPr>
            <w:pStyle w:val="AONormal6L"/>
          </w:pPr>
          <w:r>
            <w:t>3 Solicitor, England and Wales</w:t>
          </w:r>
        </w:p>
        <w:p w:rsidR="00270A82" w:rsidRDefault="00270A82" w:rsidP="00696A88">
          <w:pPr>
            <w:pStyle w:val="AONormal6L"/>
          </w:pPr>
          <w:r>
            <w:t>4 Barrister and Solicitor, British Columbia</w:t>
          </w:r>
        </w:p>
        <w:p w:rsidR="00270A82" w:rsidRPr="003773B5" w:rsidRDefault="00270A82" w:rsidP="000A3D9C">
          <w:pPr>
            <w:pStyle w:val="AONormal6L"/>
          </w:pPr>
          <w:r>
            <w:t>5 Head of Tax Milan: Partner equivalent status</w:t>
          </w:r>
        </w:p>
        <w:p w:rsidR="00000000" w:rsidRDefault="004A6A9F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6A9F" w:rsidRDefault="004A6A9F">
      <w:pPr>
        <w:spacing w:after="0" w:line="240" w:lineRule="auto"/>
      </w:pPr>
      <w:r>
        <w:separator/>
      </w:r>
    </w:p>
  </w:endnote>
  <w:endnote w:type="continuationSeparator" w:id="0">
    <w:p w:rsidR="004A6A9F" w:rsidRDefault="004A6A9F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6A9F" w:rsidRDefault="004A6A9F">
      <w:pPr>
        <w:spacing w:after="0" w:line="240" w:lineRule="auto"/>
      </w:pPr>
      <w:r>
        <w:separator/>
      </w:r>
    </w:p>
  </w:footnote>
  <w:footnote w:type="continuationSeparator" w:id="0">
    <w:p w:rsidR="004A6A9F" w:rsidRDefault="004A6A9F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F6745"/>
    <w:multiLevelType w:val="multilevel"/>
    <w:tmpl w:val="86249996"/>
    <w:name w:val="AOSPDoc"/>
    <w:styleLink w:val="AOSPDoc"/>
    <w:lvl w:ilvl="0">
      <w:start w:val="1"/>
      <w:numFmt w:val="none"/>
      <w:pStyle w:val="AOSPDocTxt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AOSPDocTxtL1"/>
      <w:suff w:val="nothing"/>
      <w:lvlText w:val=""/>
      <w:lvlJc w:val="left"/>
      <w:pPr>
        <w:ind w:left="720" w:firstLine="0"/>
      </w:pPr>
      <w:rPr>
        <w:rFonts w:hint="default"/>
      </w:rPr>
    </w:lvl>
    <w:lvl w:ilvl="2">
      <w:start w:val="1"/>
      <w:numFmt w:val="none"/>
      <w:pStyle w:val="AOSPDocTxtL2"/>
      <w:suff w:val="nothing"/>
      <w:lvlText w:val=""/>
      <w:lvlJc w:val="left"/>
      <w:pPr>
        <w:ind w:left="1440" w:firstLine="0"/>
      </w:pPr>
      <w:rPr>
        <w:rFonts w:hint="default"/>
      </w:rPr>
    </w:lvl>
    <w:lvl w:ilvl="3">
      <w:start w:val="1"/>
      <w:numFmt w:val="none"/>
      <w:pStyle w:val="AOSPDocTxtL3"/>
      <w:suff w:val="nothing"/>
      <w:lvlText w:val=""/>
      <w:lvlJc w:val="left"/>
      <w:pPr>
        <w:ind w:left="2155" w:firstLine="5"/>
      </w:pPr>
      <w:rPr>
        <w:rFonts w:hint="default"/>
      </w:rPr>
    </w:lvl>
    <w:lvl w:ilvl="4">
      <w:start w:val="1"/>
      <w:numFmt w:val="none"/>
      <w:pStyle w:val="AOSPDocTxtL4"/>
      <w:suff w:val="nothing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pStyle w:val="AOSPDocTxtL5"/>
      <w:suff w:val="nothing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pStyle w:val="AOSPDocTxtL6"/>
      <w:suff w:val="nothing"/>
      <w:lvlText w:val=""/>
      <w:lvlJc w:val="left"/>
      <w:pPr>
        <w:ind w:left="4321" w:firstLine="0"/>
      </w:pPr>
      <w:rPr>
        <w:rFonts w:hint="default"/>
      </w:rPr>
    </w:lvl>
    <w:lvl w:ilvl="7">
      <w:start w:val="1"/>
      <w:numFmt w:val="none"/>
      <w:pStyle w:val="AOSPDocTxtL7"/>
      <w:suff w:val="nothing"/>
      <w:lvlText w:val=""/>
      <w:lvlJc w:val="left"/>
      <w:pPr>
        <w:ind w:left="5041" w:firstLine="0"/>
      </w:pPr>
      <w:rPr>
        <w:rFonts w:hint="default"/>
      </w:rPr>
    </w:lvl>
    <w:lvl w:ilvl="8">
      <w:start w:val="1"/>
      <w:numFmt w:val="none"/>
      <w:pStyle w:val="AOSPDocTxtL8"/>
      <w:suff w:val="nothing"/>
      <w:lvlText w:val=""/>
      <w:lvlJc w:val="left"/>
      <w:pPr>
        <w:ind w:left="5761" w:firstLine="0"/>
      </w:pPr>
      <w:rPr>
        <w:rFonts w:hint="default"/>
      </w:rPr>
    </w:lvl>
  </w:abstractNum>
  <w:abstractNum w:abstractNumId="1">
    <w:nsid w:val="475B3203"/>
    <w:multiLevelType w:val="multilevel"/>
    <w:tmpl w:val="6096DEFC"/>
    <w:name w:val="AOTOC67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720" w:firstLine="0"/>
      </w:pPr>
    </w:lvl>
    <w:lvl w:ilvl="2">
      <w:start w:val="1"/>
      <w:numFmt w:val="none"/>
      <w:suff w:val="nothing"/>
      <w:lvlText w:val=""/>
      <w:lvlJc w:val="left"/>
      <w:pPr>
        <w:ind w:left="1440" w:firstLine="0"/>
      </w:pPr>
    </w:lvl>
    <w:lvl w:ilvl="3">
      <w:start w:val="1"/>
      <w:numFmt w:val="none"/>
      <w:suff w:val="nothing"/>
      <w:lvlText w:val=""/>
      <w:lvlJc w:val="left"/>
      <w:pPr>
        <w:ind w:left="2160" w:firstLine="0"/>
      </w:pPr>
    </w:lvl>
    <w:lvl w:ilvl="4">
      <w:start w:val="1"/>
      <w:numFmt w:val="none"/>
      <w:suff w:val="nothing"/>
      <w:lvlText w:val=""/>
      <w:lvlJc w:val="left"/>
      <w:pPr>
        <w:ind w:left="2880" w:firstLine="0"/>
      </w:pPr>
    </w:lvl>
    <w:lvl w:ilvl="5">
      <w:start w:val="1"/>
      <w:numFmt w:val="none"/>
      <w:suff w:val="nothing"/>
      <w:lvlText w:val=""/>
      <w:lvlJc w:val="left"/>
      <w:pPr>
        <w:ind w:left="3600" w:firstLine="0"/>
      </w:pPr>
    </w:lvl>
    <w:lvl w:ilvl="6">
      <w:start w:val="1"/>
      <w:numFmt w:val="none"/>
      <w:suff w:val="nothing"/>
      <w:lvlText w:val=""/>
      <w:lvlJc w:val="left"/>
      <w:pPr>
        <w:ind w:left="4320" w:firstLine="0"/>
      </w:pPr>
    </w:lvl>
    <w:lvl w:ilvl="7">
      <w:start w:val="1"/>
      <w:numFmt w:val="none"/>
      <w:suff w:val="nothing"/>
      <w:lvlText w:val=""/>
      <w:lvlJc w:val="left"/>
      <w:pPr>
        <w:ind w:left="5040" w:firstLine="0"/>
      </w:pPr>
    </w:lvl>
    <w:lvl w:ilvl="8">
      <w:start w:val="1"/>
      <w:numFmt w:val="none"/>
      <w:suff w:val="nothing"/>
      <w:lvlText w:val=""/>
      <w:lvlJc w:val="left"/>
      <w:pPr>
        <w:ind w:left="5760" w:firstLine="0"/>
      </w:pPr>
    </w:lvl>
  </w:abstractNum>
  <w:abstractNum w:abstractNumId="2">
    <w:nsid w:val="4E4B4E3E"/>
    <w:multiLevelType w:val="multilevel"/>
    <w:tmpl w:val="EFA8A052"/>
    <w:name w:val="AODo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</w:lvl>
  </w:abstractNum>
  <w:abstractNum w:abstractNumId="3">
    <w:nsid w:val="55590140"/>
    <w:multiLevelType w:val="multilevel"/>
    <w:tmpl w:val="0E0092FA"/>
    <w:name w:val="AOSPHead"/>
    <w:styleLink w:val="AOSPHead"/>
    <w:lvl w:ilvl="0">
      <w:start w:val="1"/>
      <w:numFmt w:val="decimal"/>
      <w:pStyle w:val="AOSPHead1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pStyle w:val="AOSPHead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lowerLetter"/>
      <w:pStyle w:val="AOSPHead3"/>
      <w:lvlText w:val="(%3)"/>
      <w:lvlJc w:val="left"/>
      <w:pPr>
        <w:ind w:left="1440" w:hanging="720"/>
      </w:pPr>
      <w:rPr>
        <w:rFonts w:hint="default"/>
      </w:rPr>
    </w:lvl>
    <w:lvl w:ilvl="3">
      <w:start w:val="1"/>
      <w:numFmt w:val="lowerRoman"/>
      <w:pStyle w:val="AOSPHead4"/>
      <w:lvlText w:val="(%4)"/>
      <w:lvlJc w:val="left"/>
      <w:pPr>
        <w:ind w:left="2160" w:hanging="720"/>
      </w:pPr>
      <w:rPr>
        <w:rFonts w:hint="default"/>
      </w:rPr>
    </w:lvl>
    <w:lvl w:ilvl="4">
      <w:start w:val="1"/>
      <w:numFmt w:val="upperLetter"/>
      <w:pStyle w:val="AOSPHead5"/>
      <w:lvlText w:val="(%5)"/>
      <w:lvlJc w:val="left"/>
      <w:pPr>
        <w:tabs>
          <w:tab w:val="num" w:pos="2160"/>
        </w:tabs>
        <w:ind w:left="2880" w:hanging="720"/>
      </w:pPr>
      <w:rPr>
        <w:rFonts w:hint="default"/>
      </w:rPr>
    </w:lvl>
    <w:lvl w:ilvl="5">
      <w:start w:val="1"/>
      <w:numFmt w:val="upperRoman"/>
      <w:pStyle w:val="AOSPHead6"/>
      <w:lvlText w:val="%6."/>
      <w:lvlJc w:val="left"/>
      <w:pPr>
        <w:tabs>
          <w:tab w:val="num" w:pos="2880"/>
        </w:tabs>
        <w:ind w:left="3600" w:hanging="72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3EF"/>
    <w:rsid w:val="000037C8"/>
    <w:rsid w:val="000A1176"/>
    <w:rsid w:val="000F6BC4"/>
    <w:rsid w:val="00102DA0"/>
    <w:rsid w:val="001D4B75"/>
    <w:rsid w:val="00253E15"/>
    <w:rsid w:val="00270A82"/>
    <w:rsid w:val="0028313F"/>
    <w:rsid w:val="002975EC"/>
    <w:rsid w:val="002B4432"/>
    <w:rsid w:val="002E4B7A"/>
    <w:rsid w:val="002F03EF"/>
    <w:rsid w:val="003B2600"/>
    <w:rsid w:val="003C7C88"/>
    <w:rsid w:val="004275D0"/>
    <w:rsid w:val="0044381F"/>
    <w:rsid w:val="004A6A9F"/>
    <w:rsid w:val="005C5613"/>
    <w:rsid w:val="00605ABB"/>
    <w:rsid w:val="0061689D"/>
    <w:rsid w:val="007274B2"/>
    <w:rsid w:val="00746AB6"/>
    <w:rsid w:val="0076775B"/>
    <w:rsid w:val="00783484"/>
    <w:rsid w:val="007E1120"/>
    <w:rsid w:val="007E6015"/>
    <w:rsid w:val="00816A9C"/>
    <w:rsid w:val="00852157"/>
    <w:rsid w:val="00886CB9"/>
    <w:rsid w:val="00AE654F"/>
    <w:rsid w:val="00B30DAF"/>
    <w:rsid w:val="00B9720E"/>
    <w:rsid w:val="00BE4ABF"/>
    <w:rsid w:val="00BF0A8E"/>
    <w:rsid w:val="00CE5D4A"/>
    <w:rsid w:val="00D16FAA"/>
    <w:rsid w:val="00D40FF5"/>
    <w:rsid w:val="00DC7FFC"/>
    <w:rsid w:val="00DE3C96"/>
    <w:rsid w:val="00E24452"/>
    <w:rsid w:val="00E963B1"/>
    <w:rsid w:val="00ED17B9"/>
    <w:rsid w:val="00FF24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uiPriority w:val="59"/>
    <w:rsid w:val="000F6BC4"/>
    <w:pPr>
      <w:spacing w:after="0" w:line="240" w:lineRule="auto"/>
    </w:pPr>
    <w:rPr>
      <w:rFonts w:ascii="Times New Roman" w:eastAsiaTheme="minorHAnsi" w:hAnsi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Normal8L">
    <w:name w:val="AONormal8L"/>
    <w:basedOn w:val="AONormal"/>
    <w:rsid w:val="005C5613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D4B75"/>
    <w:rPr>
      <w:b/>
    </w:rPr>
  </w:style>
  <w:style w:type="paragraph" w:customStyle="1" w:styleId="AONormal8C">
    <w:name w:val="AONormal8C"/>
    <w:basedOn w:val="AONormal8L"/>
    <w:rsid w:val="001D4B75"/>
    <w:pPr>
      <w:jc w:val="center"/>
    </w:pPr>
  </w:style>
  <w:style w:type="paragraph" w:customStyle="1" w:styleId="AONormal8R">
    <w:name w:val="AONormal8R"/>
    <w:basedOn w:val="AONormal8L"/>
    <w:rsid w:val="001D4B75"/>
    <w:pPr>
      <w:jc w:val="right"/>
    </w:pPr>
  </w:style>
  <w:style w:type="paragraph" w:customStyle="1" w:styleId="AONormal6L">
    <w:name w:val="AONormal6L"/>
    <w:basedOn w:val="AONormal8L"/>
    <w:rsid w:val="00270A82"/>
    <w:pPr>
      <w:spacing w:line="160" w:lineRule="atLeast"/>
      <w:jc w:val="both"/>
    </w:pPr>
    <w:rPr>
      <w:sz w:val="12"/>
    </w:rPr>
  </w:style>
  <w:style w:type="paragraph" w:customStyle="1" w:styleId="AONormal">
    <w:name w:val="AONormal"/>
    <w:rsid w:val="00ED17B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Normal6C">
    <w:name w:val="AONormal6C"/>
    <w:basedOn w:val="AONormal6L"/>
    <w:rsid w:val="000A1176"/>
    <w:pPr>
      <w:jc w:val="center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uiPriority w:val="59"/>
    <w:rsid w:val="000F6BC4"/>
    <w:pPr>
      <w:spacing w:after="0" w:line="240" w:lineRule="auto"/>
    </w:pPr>
    <w:rPr>
      <w:rFonts w:ascii="Times New Roman" w:eastAsiaTheme="minorHAnsi" w:hAnsi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Normal8L">
    <w:name w:val="AONormal8L"/>
    <w:basedOn w:val="AONormal"/>
    <w:rsid w:val="005C5613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D4B75"/>
    <w:rPr>
      <w:b/>
    </w:rPr>
  </w:style>
  <w:style w:type="paragraph" w:customStyle="1" w:styleId="AONormal8C">
    <w:name w:val="AONormal8C"/>
    <w:basedOn w:val="AONormal8L"/>
    <w:rsid w:val="001D4B75"/>
    <w:pPr>
      <w:jc w:val="center"/>
    </w:pPr>
  </w:style>
  <w:style w:type="paragraph" w:customStyle="1" w:styleId="AONormal8R">
    <w:name w:val="AONormal8R"/>
    <w:basedOn w:val="AONormal8L"/>
    <w:rsid w:val="001D4B75"/>
    <w:pPr>
      <w:jc w:val="right"/>
    </w:pPr>
  </w:style>
  <w:style w:type="paragraph" w:customStyle="1" w:styleId="AONormal6L">
    <w:name w:val="AONormal6L"/>
    <w:basedOn w:val="AONormal8L"/>
    <w:rsid w:val="00270A82"/>
    <w:pPr>
      <w:spacing w:line="160" w:lineRule="atLeast"/>
      <w:jc w:val="both"/>
    </w:pPr>
    <w:rPr>
      <w:sz w:val="12"/>
    </w:rPr>
  </w:style>
  <w:style w:type="paragraph" w:customStyle="1" w:styleId="AONormal">
    <w:name w:val="AONormal"/>
    <w:rsid w:val="00ED17B9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Normal6C">
    <w:name w:val="AONormal6C"/>
    <w:basedOn w:val="AONormal6L"/>
    <w:rsid w:val="000A1176"/>
    <w:pPr>
      <w:jc w:val="center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D7335C-386E-4117-88DE-E3589E8563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AOBuilding Blocks.dotx</Template>
  <TotalTime>165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29</cp:revision>
  <dcterms:created xsi:type="dcterms:W3CDTF">2012-03-11T12:47:00Z</dcterms:created>
  <dcterms:modified xsi:type="dcterms:W3CDTF">2012-10-19T14:51:00Z</dcterms:modified>
</cp:coreProperties>
</file>