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F0C85" w14:textId="40B206E2" w:rsidR="00190C3B" w:rsidRPr="00383443" w:rsidRDefault="00000000">
      <w:pPr>
        <w:pStyle w:val="25"/>
        <w:shd w:val="clear" w:color="auto" w:fill="EAF4F8"/>
        <w:jc w:val="center"/>
        <w:rPr>
          <w:rFonts w:ascii="Yu Gothic" w:eastAsia="Yu Gothic" w:hAnsi="Yu Gothic"/>
          <w:b/>
          <w:bCs/>
          <w:color w:val="173F5F"/>
          <w:sz w:val="48"/>
          <w:szCs w:val="48"/>
        </w:rPr>
      </w:pPr>
      <w:r w:rsidRPr="004405D8">
        <w:rPr>
          <w:rFonts w:ascii="Yu Gothic" w:eastAsia="Yu Gothic" w:hAnsi="Yu Gothic"/>
          <w:b/>
          <w:color w:val="173F5F"/>
          <w:sz w:val="52"/>
          <w:szCs w:val="52"/>
        </w:rPr>
        <w:t>附属函館中学校受験 完全ガイド 2027</w:t>
      </w:r>
      <w:r w:rsidR="000F0CF7">
        <w:rPr>
          <w:rFonts w:ascii="Yu Gothic" w:eastAsia="Yu Gothic" w:hAnsi="Yu Gothic" w:hint="eastAsia"/>
          <w:b/>
          <w:color w:val="173F5F"/>
          <w:sz w:val="52"/>
          <w:szCs w:val="52"/>
        </w:rPr>
        <w:t>年</w:t>
      </w:r>
      <w:r w:rsidR="00EA13CC">
        <w:rPr>
          <w:rFonts w:ascii="Yu Gothic" w:eastAsia="Yu Gothic" w:hAnsi="Yu Gothic" w:hint="eastAsia"/>
          <w:b/>
          <w:color w:val="173F5F"/>
          <w:sz w:val="52"/>
          <w:szCs w:val="52"/>
        </w:rPr>
        <w:t>１月受験用</w:t>
      </w:r>
    </w:p>
    <w:p w14:paraId="1EEFED9C" w14:textId="0AC2B7A2" w:rsidR="00190C3B" w:rsidRPr="00383443" w:rsidRDefault="00000000">
      <w:pPr>
        <w:pStyle w:val="25"/>
        <w:shd w:val="clear" w:color="auto" w:fill="EAF4F8"/>
        <w:jc w:val="center"/>
        <w:rPr>
          <w:rFonts w:ascii="Yu Gothic" w:eastAsia="Yu Gothic" w:hAnsi="Yu Gothic"/>
          <w:b/>
          <w:bCs/>
          <w:color w:val="173F5F"/>
          <w:sz w:val="48"/>
          <w:szCs w:val="48"/>
        </w:rPr>
      </w:pPr>
      <w:r w:rsidRPr="000E369C">
        <w:rPr>
          <w:rFonts w:ascii="Yu Gothic" w:eastAsia="Yu Gothic" w:hAnsi="Yu Gothic"/>
          <w:b/>
          <w:color w:val="3E6B7E"/>
          <w:sz w:val="30"/>
          <w:szCs w:val="30"/>
        </w:rPr>
        <w:t>学力検査・作文・面接から読み解く合格への道筋</w:t>
      </w:r>
    </w:p>
    <w:p w14:paraId="73A2EE1B" w14:textId="77777777" w:rsidR="004C3D94" w:rsidRDefault="004C3D94">
      <w:pPr>
        <w:widowControl/>
        <w:spacing w:after="0"/>
        <w:jc w:val="center"/>
        <w:divId w:val="451750931"/>
      </w:pPr>
      <w:r>
        <w:rPr>
          <w:rFonts w:hint="eastAsia"/>
          <w:color w:val="2B7A9B"/>
        </w:rPr>
        <w:t>━━━━━━━━━━━━━━━━━━━━</w:t>
      </w:r>
    </w:p>
    <w:p w14:paraId="14AD57E1" w14:textId="20D14FB9" w:rsidR="00190C3B" w:rsidRPr="00383443" w:rsidRDefault="00000000">
      <w:pPr>
        <w:pStyle w:val="25"/>
        <w:shd w:val="clear" w:color="auto" w:fill="173F5F"/>
        <w:rPr>
          <w:rFonts w:ascii="Yu Gothic" w:eastAsia="Yu Gothic" w:hAnsi="Yu Gothic"/>
          <w:b/>
          <w:bCs/>
          <w:color w:val="173F5F"/>
          <w:sz w:val="48"/>
          <w:szCs w:val="48"/>
        </w:rPr>
      </w:pPr>
      <w:r w:rsidRPr="00C95E77">
        <w:rPr>
          <w:rFonts w:ascii="Yu Gothic" w:eastAsia="Yu Gothic" w:hAnsi="Yu Gothic"/>
          <w:b/>
          <w:color w:val="FFFFFF"/>
          <w:sz w:val="38"/>
          <w:szCs w:val="38"/>
        </w:rPr>
        <w:t>はじめに</w:t>
      </w:r>
    </w:p>
    <w:p w14:paraId="59111CD7" w14:textId="28CF2345" w:rsidR="00190C3B" w:rsidRPr="00383443" w:rsidRDefault="00000000">
      <w:pPr>
        <w:pStyle w:val="25"/>
        <w:rPr>
          <w:rFonts w:ascii="Yu Gothic" w:eastAsia="Yu Gothic" w:hAnsi="Yu Gothic"/>
          <w:b/>
          <w:bCs/>
          <w:color w:val="173F5F"/>
          <w:sz w:val="48"/>
          <w:szCs w:val="48"/>
        </w:rPr>
      </w:pPr>
      <w:r w:rsidRPr="000F4421">
        <w:rPr>
          <w:rFonts w:ascii="Yu Gothic" w:eastAsia="Yu Gothic" w:hAnsi="Yu Gothic"/>
          <w:b/>
          <w:color w:val="263746"/>
        </w:rPr>
        <w:t>附属函館中学校の受験を考えている保護者の方から、</w:t>
      </w:r>
    </w:p>
    <w:p w14:paraId="008C569A" w14:textId="50F4BF28" w:rsidR="00190C3B" w:rsidRPr="00383443" w:rsidRDefault="00000000">
      <w:pPr>
        <w:pStyle w:val="25"/>
        <w:numPr>
          <w:ilvl w:val="0"/>
          <w:numId w:val="1"/>
        </w:numPr>
        <w:rPr>
          <w:rFonts w:ascii="Yu Gothic" w:eastAsia="Yu Gothic" w:hAnsi="Yu Gothic"/>
          <w:b/>
          <w:bCs/>
          <w:color w:val="173F5F"/>
          <w:sz w:val="48"/>
          <w:szCs w:val="48"/>
        </w:rPr>
      </w:pPr>
      <w:r w:rsidRPr="00A86CD6">
        <w:rPr>
          <w:rFonts w:ascii="Yu Gothic" w:eastAsia="Yu Gothic" w:hAnsi="Yu Gothic" w:cstheme="minorBidi"/>
          <w:b/>
          <w:color w:val="263746"/>
        </w:rPr>
        <w:t>どのくらい勉強すればよいのか</w:t>
      </w:r>
    </w:p>
    <w:p w14:paraId="22E2F40A" w14:textId="5F4EA078" w:rsidR="00190C3B" w:rsidRPr="00383443" w:rsidRDefault="00000000">
      <w:pPr>
        <w:pStyle w:val="25"/>
        <w:numPr>
          <w:ilvl w:val="0"/>
          <w:numId w:val="1"/>
        </w:numPr>
        <w:rPr>
          <w:rFonts w:ascii="Yu Gothic" w:eastAsia="Yu Gothic" w:hAnsi="Yu Gothic"/>
          <w:b/>
          <w:bCs/>
          <w:color w:val="173F5F"/>
          <w:sz w:val="48"/>
          <w:szCs w:val="48"/>
        </w:rPr>
      </w:pPr>
      <w:r w:rsidRPr="00C05918">
        <w:rPr>
          <w:rFonts w:ascii="Yu Gothic" w:eastAsia="Yu Gothic" w:hAnsi="Yu Gothic" w:cstheme="minorBidi"/>
          <w:b/>
          <w:color w:val="263746"/>
        </w:rPr>
        <w:t>作文は何を練習すればよいのか</w:t>
      </w:r>
    </w:p>
    <w:p w14:paraId="77B8EFE8" w14:textId="3733FEEE" w:rsidR="00190C3B" w:rsidRPr="00383443" w:rsidRDefault="00000000">
      <w:pPr>
        <w:pStyle w:val="25"/>
        <w:numPr>
          <w:ilvl w:val="0"/>
          <w:numId w:val="1"/>
        </w:numPr>
        <w:rPr>
          <w:rFonts w:ascii="Yu Gothic" w:eastAsia="Yu Gothic" w:hAnsi="Yu Gothic"/>
          <w:b/>
          <w:bCs/>
          <w:color w:val="173F5F"/>
          <w:sz w:val="48"/>
          <w:szCs w:val="48"/>
        </w:rPr>
      </w:pPr>
      <w:r w:rsidRPr="00795F18">
        <w:rPr>
          <w:rFonts w:ascii="Yu Gothic" w:eastAsia="Yu Gothic" w:hAnsi="Yu Gothic" w:cstheme="minorBidi"/>
          <w:b/>
          <w:color w:val="263746"/>
        </w:rPr>
        <w:t>面接では何を聞かれるのか</w:t>
      </w:r>
    </w:p>
    <w:p w14:paraId="0CD89F8B" w14:textId="53F0CC2C" w:rsidR="00190C3B" w:rsidRPr="00383443" w:rsidRDefault="00000000">
      <w:pPr>
        <w:pStyle w:val="25"/>
        <w:numPr>
          <w:ilvl w:val="0"/>
          <w:numId w:val="1"/>
        </w:numPr>
        <w:rPr>
          <w:rFonts w:ascii="Yu Gothic" w:eastAsia="Yu Gothic" w:hAnsi="Yu Gothic"/>
          <w:b/>
          <w:bCs/>
          <w:color w:val="173F5F"/>
          <w:sz w:val="48"/>
          <w:szCs w:val="48"/>
        </w:rPr>
      </w:pPr>
      <w:r w:rsidRPr="00C5015B">
        <w:rPr>
          <w:rFonts w:ascii="Yu Gothic" w:eastAsia="Yu Gothic" w:hAnsi="Yu Gothic" w:cstheme="minorBidi"/>
          <w:b/>
          <w:color w:val="263746"/>
        </w:rPr>
        <w:t>どんな子が合格するのか</w:t>
      </w:r>
    </w:p>
    <w:p w14:paraId="6D6D43ED" w14:textId="7ACA30C1" w:rsidR="00190C3B" w:rsidRPr="00383443" w:rsidRDefault="00000000">
      <w:pPr>
        <w:pStyle w:val="25"/>
        <w:rPr>
          <w:rFonts w:ascii="Yu Gothic" w:eastAsia="Yu Gothic" w:hAnsi="Yu Gothic"/>
          <w:b/>
          <w:bCs/>
          <w:color w:val="173F5F"/>
          <w:sz w:val="48"/>
          <w:szCs w:val="48"/>
        </w:rPr>
      </w:pPr>
      <w:r w:rsidRPr="00911DB2">
        <w:rPr>
          <w:rFonts w:ascii="Yu Gothic" w:eastAsia="Yu Gothic" w:hAnsi="Yu Gothic"/>
          <w:b/>
          <w:color w:val="263746"/>
        </w:rPr>
        <w:t>といった質問をいただくことがあります。</w:t>
      </w:r>
    </w:p>
    <w:p w14:paraId="13D3D04A" w14:textId="5CD757D0" w:rsidR="00190C3B" w:rsidRPr="00383443" w:rsidRDefault="00000000">
      <w:pPr>
        <w:pStyle w:val="25"/>
        <w:rPr>
          <w:rFonts w:ascii="Yu Gothic" w:eastAsia="Yu Gothic" w:hAnsi="Yu Gothic"/>
          <w:b/>
          <w:bCs/>
          <w:color w:val="173F5F"/>
          <w:sz w:val="48"/>
          <w:szCs w:val="48"/>
        </w:rPr>
      </w:pPr>
      <w:r w:rsidRPr="00736F4E">
        <w:rPr>
          <w:rFonts w:ascii="Yu Gothic" w:eastAsia="Yu Gothic" w:hAnsi="Yu Gothic"/>
          <w:b/>
          <w:color w:val="263746"/>
        </w:rPr>
        <w:t>しかし、附属函館中学校の入試は単なる学力試験ではありません。</w:t>
      </w:r>
    </w:p>
    <w:p w14:paraId="3FEA5DA8" w14:textId="0BDDBE3E" w:rsidR="00190C3B" w:rsidRPr="00383443" w:rsidRDefault="00000000">
      <w:pPr>
        <w:pStyle w:val="25"/>
        <w:rPr>
          <w:rFonts w:ascii="Yu Gothic" w:eastAsia="Yu Gothic" w:hAnsi="Yu Gothic"/>
          <w:b/>
          <w:bCs/>
          <w:color w:val="173F5F"/>
          <w:sz w:val="48"/>
          <w:szCs w:val="48"/>
        </w:rPr>
      </w:pPr>
      <w:r w:rsidRPr="002F037A">
        <w:rPr>
          <w:rFonts w:ascii="Yu Gothic" w:eastAsia="Yu Gothic" w:hAnsi="Yu Gothic"/>
          <w:b/>
          <w:color w:val="263746"/>
        </w:rPr>
        <w:t>学力検査、作文、面接には共通したメッセージがあり、それぞれが別々の試験ではなく、一つの方向を向いているように感じます。</w:t>
      </w:r>
    </w:p>
    <w:p w14:paraId="1D17C768" w14:textId="37B8F8FA" w:rsidR="00190C3B" w:rsidRPr="00383443" w:rsidRDefault="00000000">
      <w:pPr>
        <w:pStyle w:val="25"/>
        <w:rPr>
          <w:rFonts w:ascii="Yu Gothic" w:eastAsia="Yu Gothic" w:hAnsi="Yu Gothic"/>
          <w:b/>
          <w:bCs/>
          <w:color w:val="173F5F"/>
          <w:sz w:val="48"/>
          <w:szCs w:val="48"/>
        </w:rPr>
      </w:pPr>
      <w:r w:rsidRPr="002666BD">
        <w:rPr>
          <w:rFonts w:ascii="Yu Gothic" w:eastAsia="Yu Gothic" w:hAnsi="Yu Gothic"/>
          <w:b/>
          <w:color w:val="263746"/>
        </w:rPr>
        <w:t>本レポートでは、過去の出題テーマや学校の教育方針をもとに、</w:t>
      </w:r>
    </w:p>
    <w:p w14:paraId="34499E4C" w14:textId="6ECE1707" w:rsidR="00190C3B" w:rsidRPr="00383443" w:rsidRDefault="00000000">
      <w:pPr>
        <w:pStyle w:val="25"/>
        <w:rPr>
          <w:rFonts w:ascii="Yu Gothic" w:eastAsia="Yu Gothic" w:hAnsi="Yu Gothic"/>
          <w:b/>
          <w:bCs/>
          <w:color w:val="173F5F"/>
          <w:sz w:val="48"/>
          <w:szCs w:val="48"/>
        </w:rPr>
      </w:pPr>
      <w:r w:rsidRPr="00026DFE">
        <w:rPr>
          <w:rFonts w:ascii="Yu Gothic" w:eastAsia="Yu Gothic" w:hAnsi="Yu Gothic"/>
          <w:b/>
          <w:color w:val="263746"/>
        </w:rPr>
        <w:lastRenderedPageBreak/>
        <w:t>「附属函館中学校はどのような児童を求めているのか」</w:t>
      </w:r>
    </w:p>
    <w:p w14:paraId="074AA853" w14:textId="769E6A0C" w:rsidR="00190C3B" w:rsidRPr="00383443" w:rsidRDefault="00000000">
      <w:pPr>
        <w:pStyle w:val="25"/>
        <w:rPr>
          <w:rFonts w:ascii="Yu Gothic" w:eastAsia="Yu Gothic" w:hAnsi="Yu Gothic"/>
          <w:b/>
          <w:bCs/>
          <w:color w:val="173F5F"/>
          <w:sz w:val="48"/>
          <w:szCs w:val="48"/>
        </w:rPr>
      </w:pPr>
      <w:r w:rsidRPr="00876CD2">
        <w:rPr>
          <w:rFonts w:ascii="Yu Gothic" w:eastAsia="Yu Gothic" w:hAnsi="Yu Gothic"/>
          <w:b/>
          <w:color w:val="263746"/>
        </w:rPr>
        <w:t>という視点から入試全体を考察します。</w:t>
      </w:r>
    </w:p>
    <w:p w14:paraId="43C8C378" w14:textId="77777777" w:rsidR="00430EE8" w:rsidRDefault="00430EE8">
      <w:pPr>
        <w:widowControl/>
        <w:spacing w:after="0"/>
        <w:jc w:val="center"/>
        <w:divId w:val="727801839"/>
      </w:pPr>
      <w:r>
        <w:rPr>
          <w:rFonts w:hint="eastAsia"/>
          <w:color w:val="7DB7CC"/>
        </w:rPr>
        <w:t>────────────────────────</w:t>
      </w:r>
    </w:p>
    <w:p w14:paraId="5BC8AC0F" w14:textId="225DC7A0" w:rsidR="00190C3B" w:rsidRPr="00383443" w:rsidRDefault="00000000">
      <w:pPr>
        <w:pStyle w:val="25"/>
        <w:shd w:val="clear" w:color="auto" w:fill="173F5F"/>
        <w:rPr>
          <w:rFonts w:ascii="Yu Gothic" w:eastAsia="Yu Gothic" w:hAnsi="Yu Gothic"/>
          <w:b/>
          <w:bCs/>
          <w:color w:val="173F5F"/>
          <w:sz w:val="48"/>
          <w:szCs w:val="48"/>
        </w:rPr>
      </w:pPr>
      <w:r w:rsidRPr="00822B82">
        <w:rPr>
          <w:rFonts w:ascii="Yu Gothic" w:eastAsia="Yu Gothic" w:hAnsi="Yu Gothic"/>
          <w:b/>
          <w:color w:val="FFFFFF"/>
          <w:sz w:val="38"/>
          <w:szCs w:val="38"/>
        </w:rPr>
        <w:t>第1章 学力検査で見られていること</w:t>
      </w:r>
    </w:p>
    <w:p w14:paraId="3C7DA207" w14:textId="1C896F21" w:rsidR="00190C3B" w:rsidRPr="00383443" w:rsidRDefault="00000000">
      <w:pPr>
        <w:pStyle w:val="25"/>
        <w:pBdr>
          <w:top w:val="single" w:sz="2" w:space="0" w:color="7DB7CC"/>
          <w:left w:val="single" w:sz="2" w:space="0" w:color="7DB7CC"/>
          <w:bottom w:val="single" w:sz="8" w:space="0" w:color="7DB7CC"/>
          <w:right w:val="single" w:sz="2" w:space="0" w:color="7DB7CC"/>
        </w:pBdr>
        <w:shd w:val="clear" w:color="auto" w:fill="EAF4F8"/>
        <w:rPr>
          <w:rFonts w:ascii="Yu Gothic" w:eastAsia="Yu Gothic" w:hAnsi="Yu Gothic"/>
          <w:b/>
          <w:bCs/>
          <w:color w:val="173F5F"/>
          <w:sz w:val="48"/>
          <w:szCs w:val="48"/>
        </w:rPr>
      </w:pPr>
      <w:r w:rsidRPr="006A25C1">
        <w:rPr>
          <w:rFonts w:ascii="Yu Gothic" w:eastAsia="Yu Gothic" w:hAnsi="Yu Gothic"/>
          <w:b/>
          <w:color w:val="173F5F"/>
          <w:sz w:val="30"/>
          <w:szCs w:val="30"/>
        </w:rPr>
        <w:t>問題は非公開</w:t>
      </w:r>
    </w:p>
    <w:p w14:paraId="3ABDB392" w14:textId="640085F5" w:rsidR="00190C3B" w:rsidRDefault="00000000">
      <w:pPr>
        <w:pStyle w:val="25"/>
        <w:rPr>
          <w:rFonts w:ascii="Yu Gothic" w:eastAsia="Yu Gothic" w:hAnsi="Yu Gothic"/>
          <w:b/>
          <w:color w:val="263746"/>
        </w:rPr>
      </w:pPr>
      <w:r w:rsidRPr="005A232F">
        <w:rPr>
          <w:rFonts w:ascii="Yu Gothic" w:eastAsia="Yu Gothic" w:hAnsi="Yu Gothic"/>
          <w:b/>
          <w:color w:val="263746"/>
        </w:rPr>
        <w:t>附属函館中学校の入試問題は、ここ8年ほど問題用紙・解答用紙ともに試験終了後に回収されており、基本的には公開されていません。</w:t>
      </w:r>
    </w:p>
    <w:p w14:paraId="1A9EB764" w14:textId="7C74BCE2" w:rsidR="00190C3B" w:rsidRPr="00383443" w:rsidRDefault="00000000">
      <w:pPr>
        <w:pStyle w:val="25"/>
        <w:rPr>
          <w:rFonts w:ascii="Yu Gothic" w:eastAsia="Yu Gothic" w:hAnsi="Yu Gothic"/>
          <w:b/>
          <w:bCs/>
          <w:color w:val="173F5F"/>
          <w:sz w:val="48"/>
          <w:szCs w:val="48"/>
        </w:rPr>
      </w:pPr>
      <w:r w:rsidRPr="003F76CB">
        <w:rPr>
          <w:rFonts w:ascii="Yu Gothic" w:eastAsia="Yu Gothic" w:hAnsi="Yu Gothic"/>
          <w:b/>
          <w:color w:val="263746"/>
        </w:rPr>
        <w:t>そのため、一般的な中学受験のように過去問を繰り返し解くことはできません。</w:t>
      </w:r>
    </w:p>
    <w:p w14:paraId="55EE3884" w14:textId="186921F5" w:rsidR="00190C3B" w:rsidRPr="00383443" w:rsidRDefault="00000000">
      <w:pPr>
        <w:pStyle w:val="25"/>
        <w:rPr>
          <w:rFonts w:ascii="Yu Gothic" w:eastAsia="Yu Gothic" w:hAnsi="Yu Gothic"/>
          <w:b/>
          <w:bCs/>
          <w:color w:val="173F5F"/>
          <w:sz w:val="48"/>
          <w:szCs w:val="48"/>
        </w:rPr>
      </w:pPr>
      <w:r w:rsidRPr="00FD71A3">
        <w:rPr>
          <w:rFonts w:ascii="Yu Gothic" w:eastAsia="Yu Gothic" w:hAnsi="Yu Gothic"/>
          <w:b/>
          <w:color w:val="263746"/>
        </w:rPr>
        <w:t>受験の傾向を知るには、公開情報や実際の指導経験をもとに考える必要があります。</w:t>
      </w:r>
    </w:p>
    <w:p w14:paraId="1B0CA3AF" w14:textId="77777777" w:rsidR="007979AD" w:rsidRDefault="007979AD">
      <w:pPr>
        <w:widowControl/>
        <w:spacing w:after="0"/>
        <w:jc w:val="center"/>
        <w:divId w:val="1529218850"/>
      </w:pPr>
      <w:r>
        <w:rPr>
          <w:rFonts w:hint="eastAsia"/>
          <w:color w:val="7DB7CC"/>
        </w:rPr>
        <w:t>────────────────────────</w:t>
      </w:r>
    </w:p>
    <w:p w14:paraId="6D75F09B" w14:textId="7397D25E" w:rsidR="00190C3B" w:rsidRPr="00383443" w:rsidRDefault="00000000">
      <w:pPr>
        <w:pStyle w:val="25"/>
        <w:pBdr>
          <w:top w:val="single" w:sz="2" w:space="0" w:color="7DB7CC"/>
          <w:left w:val="single" w:sz="2" w:space="0" w:color="7DB7CC"/>
          <w:bottom w:val="single" w:sz="8" w:space="0" w:color="7DB7CC"/>
          <w:right w:val="single" w:sz="2" w:space="0" w:color="7DB7CC"/>
        </w:pBdr>
        <w:shd w:val="clear" w:color="auto" w:fill="EAF4F8"/>
        <w:rPr>
          <w:rFonts w:ascii="Yu Gothic" w:eastAsia="Yu Gothic" w:hAnsi="Yu Gothic"/>
          <w:b/>
          <w:bCs/>
          <w:color w:val="173F5F"/>
          <w:sz w:val="48"/>
          <w:szCs w:val="48"/>
        </w:rPr>
      </w:pPr>
      <w:r w:rsidRPr="00DD6D85">
        <w:rPr>
          <w:rFonts w:ascii="Yu Gothic" w:eastAsia="Yu Gothic" w:hAnsi="Yu Gothic"/>
          <w:b/>
          <w:color w:val="173F5F"/>
          <w:sz w:val="30"/>
          <w:szCs w:val="30"/>
        </w:rPr>
        <w:t>難関私立中型の入試ではない</w:t>
      </w:r>
    </w:p>
    <w:p w14:paraId="609C56BA" w14:textId="12FB0680" w:rsidR="00190C3B" w:rsidRPr="00383443" w:rsidRDefault="00000000">
      <w:pPr>
        <w:pStyle w:val="25"/>
        <w:rPr>
          <w:rFonts w:ascii="Yu Gothic" w:eastAsia="Yu Gothic" w:hAnsi="Yu Gothic"/>
          <w:b/>
          <w:bCs/>
          <w:color w:val="173F5F"/>
          <w:sz w:val="48"/>
          <w:szCs w:val="48"/>
        </w:rPr>
      </w:pPr>
      <w:r w:rsidRPr="00DF51D7">
        <w:rPr>
          <w:rFonts w:ascii="Yu Gothic" w:eastAsia="Yu Gothic" w:hAnsi="Yu Gothic"/>
          <w:b/>
          <w:color w:val="263746"/>
        </w:rPr>
        <w:t>附属函館中学校の入試について考える上で最も重要なのは、</w:t>
      </w:r>
    </w:p>
    <w:p w14:paraId="68B8177A" w14:textId="17DAEAB2" w:rsidR="00190C3B" w:rsidRPr="00383443" w:rsidRDefault="00000000">
      <w:pPr>
        <w:pStyle w:val="25"/>
        <w:rPr>
          <w:rFonts w:ascii="Yu Gothic" w:eastAsia="Yu Gothic" w:hAnsi="Yu Gothic"/>
          <w:b/>
          <w:bCs/>
          <w:color w:val="173F5F"/>
          <w:sz w:val="48"/>
          <w:szCs w:val="48"/>
        </w:rPr>
      </w:pPr>
      <w:r w:rsidRPr="006A7951">
        <w:rPr>
          <w:rFonts w:ascii="Yu Gothic" w:eastAsia="Yu Gothic" w:hAnsi="Yu Gothic"/>
          <w:b/>
          <w:color w:val="263746"/>
        </w:rPr>
        <w:t>「難問奇問を解かせる試験ではない」</w:t>
      </w:r>
    </w:p>
    <w:p w14:paraId="79699176" w14:textId="663B0FF3" w:rsidR="00190C3B" w:rsidRPr="00383443" w:rsidRDefault="00000000">
      <w:pPr>
        <w:pStyle w:val="25"/>
        <w:rPr>
          <w:rFonts w:ascii="Yu Gothic" w:eastAsia="Yu Gothic" w:hAnsi="Yu Gothic"/>
          <w:b/>
          <w:bCs/>
          <w:color w:val="173F5F"/>
          <w:sz w:val="48"/>
          <w:szCs w:val="48"/>
        </w:rPr>
      </w:pPr>
      <w:r w:rsidRPr="00A225CB">
        <w:rPr>
          <w:rFonts w:ascii="Yu Gothic" w:eastAsia="Yu Gothic" w:hAnsi="Yu Gothic"/>
          <w:b/>
          <w:color w:val="263746"/>
        </w:rPr>
        <w:t>ということです。</w:t>
      </w:r>
    </w:p>
    <w:p w14:paraId="61FE5C84" w14:textId="417958FF" w:rsidR="00190C3B" w:rsidRPr="00383443" w:rsidRDefault="00000000">
      <w:pPr>
        <w:pStyle w:val="25"/>
        <w:rPr>
          <w:rFonts w:ascii="Yu Gothic" w:eastAsia="Yu Gothic" w:hAnsi="Yu Gothic"/>
          <w:b/>
          <w:bCs/>
          <w:color w:val="173F5F"/>
          <w:sz w:val="48"/>
          <w:szCs w:val="48"/>
        </w:rPr>
      </w:pPr>
      <w:r w:rsidRPr="007D44A8">
        <w:rPr>
          <w:rFonts w:ascii="Yu Gothic" w:eastAsia="Yu Gothic" w:hAnsi="Yu Gothic"/>
          <w:b/>
          <w:color w:val="263746"/>
        </w:rPr>
        <w:t>中学受験というと、</w:t>
      </w:r>
    </w:p>
    <w:p w14:paraId="76302F82" w14:textId="7463F3D1" w:rsidR="00190C3B" w:rsidRPr="00383443" w:rsidRDefault="00000000">
      <w:pPr>
        <w:pStyle w:val="25"/>
        <w:numPr>
          <w:ilvl w:val="0"/>
          <w:numId w:val="2"/>
        </w:numPr>
        <w:rPr>
          <w:rFonts w:ascii="Yu Gothic" w:eastAsia="Yu Gothic" w:hAnsi="Yu Gothic"/>
          <w:b/>
          <w:bCs/>
          <w:color w:val="173F5F"/>
          <w:sz w:val="48"/>
          <w:szCs w:val="48"/>
        </w:rPr>
      </w:pPr>
      <w:r w:rsidRPr="00B76557">
        <w:rPr>
          <w:rFonts w:ascii="Yu Gothic" w:eastAsia="Yu Gothic" w:hAnsi="Yu Gothic" w:cstheme="minorBidi"/>
          <w:b/>
          <w:color w:val="263746"/>
        </w:rPr>
        <w:lastRenderedPageBreak/>
        <w:t>特殊算</w:t>
      </w:r>
    </w:p>
    <w:p w14:paraId="319B7C39" w14:textId="17E3419E" w:rsidR="00190C3B" w:rsidRPr="00383443" w:rsidRDefault="00000000">
      <w:pPr>
        <w:pStyle w:val="25"/>
        <w:numPr>
          <w:ilvl w:val="0"/>
          <w:numId w:val="2"/>
        </w:numPr>
        <w:rPr>
          <w:rFonts w:ascii="Yu Gothic" w:eastAsia="Yu Gothic" w:hAnsi="Yu Gothic"/>
          <w:b/>
          <w:bCs/>
          <w:color w:val="173F5F"/>
          <w:sz w:val="48"/>
          <w:szCs w:val="48"/>
        </w:rPr>
      </w:pPr>
      <w:r w:rsidRPr="00006FCC">
        <w:rPr>
          <w:rFonts w:ascii="Yu Gothic" w:eastAsia="Yu Gothic" w:hAnsi="Yu Gothic" w:cstheme="minorBidi"/>
          <w:b/>
          <w:color w:val="263746"/>
        </w:rPr>
        <w:t>難解な図形問題</w:t>
      </w:r>
    </w:p>
    <w:p w14:paraId="34F9630F" w14:textId="6603167A" w:rsidR="00190C3B" w:rsidRPr="00383443" w:rsidRDefault="00000000">
      <w:pPr>
        <w:pStyle w:val="25"/>
        <w:numPr>
          <w:ilvl w:val="0"/>
          <w:numId w:val="2"/>
        </w:numPr>
        <w:rPr>
          <w:rFonts w:ascii="Yu Gothic" w:eastAsia="Yu Gothic" w:hAnsi="Yu Gothic"/>
          <w:b/>
          <w:bCs/>
          <w:color w:val="173F5F"/>
          <w:sz w:val="48"/>
          <w:szCs w:val="48"/>
        </w:rPr>
      </w:pPr>
      <w:r w:rsidRPr="009B1AE7">
        <w:rPr>
          <w:rFonts w:ascii="Yu Gothic" w:eastAsia="Yu Gothic" w:hAnsi="Yu Gothic" w:cstheme="minorBidi"/>
          <w:b/>
          <w:color w:val="263746"/>
        </w:rPr>
        <w:t>複雑な応用問題</w:t>
      </w:r>
    </w:p>
    <w:p w14:paraId="5E5A13CF" w14:textId="3248C518" w:rsidR="00190C3B" w:rsidRPr="00383443" w:rsidRDefault="00000000">
      <w:pPr>
        <w:pStyle w:val="25"/>
        <w:rPr>
          <w:rFonts w:ascii="Yu Gothic" w:eastAsia="Yu Gothic" w:hAnsi="Yu Gothic"/>
          <w:b/>
          <w:bCs/>
          <w:color w:val="173F5F"/>
          <w:sz w:val="48"/>
          <w:szCs w:val="48"/>
        </w:rPr>
      </w:pPr>
      <w:r w:rsidRPr="000303D7">
        <w:rPr>
          <w:rFonts w:ascii="Yu Gothic" w:eastAsia="Yu Gothic" w:hAnsi="Yu Gothic"/>
          <w:b/>
          <w:color w:val="263746"/>
        </w:rPr>
        <w:t>をイメージする方もいるかもしれません。</w:t>
      </w:r>
    </w:p>
    <w:p w14:paraId="40B6D27A" w14:textId="51D43196" w:rsidR="00190C3B" w:rsidRPr="00383443" w:rsidRDefault="00000000">
      <w:pPr>
        <w:pStyle w:val="25"/>
        <w:rPr>
          <w:rFonts w:ascii="Yu Gothic" w:eastAsia="Yu Gothic" w:hAnsi="Yu Gothic"/>
          <w:b/>
          <w:bCs/>
          <w:color w:val="173F5F"/>
          <w:sz w:val="48"/>
          <w:szCs w:val="48"/>
        </w:rPr>
      </w:pPr>
      <w:r w:rsidRPr="009800D9">
        <w:rPr>
          <w:rFonts w:ascii="Yu Gothic" w:eastAsia="Yu Gothic" w:hAnsi="Yu Gothic"/>
          <w:b/>
          <w:color w:val="263746"/>
        </w:rPr>
        <w:t>しかし附属函館中学校の場合は、教科書内容をしっかり理解しているかを確認する問題が中心であるように感じています。</w:t>
      </w:r>
    </w:p>
    <w:p w14:paraId="607120D4" w14:textId="77777777" w:rsidR="00A00A03" w:rsidRDefault="00A00A03">
      <w:pPr>
        <w:widowControl/>
        <w:spacing w:after="0"/>
        <w:jc w:val="center"/>
        <w:divId w:val="1409497477"/>
      </w:pPr>
      <w:r>
        <w:rPr>
          <w:rFonts w:hint="eastAsia"/>
          <w:color w:val="7DB7CC"/>
        </w:rPr>
        <w:t>────────────────────────</w:t>
      </w:r>
    </w:p>
    <w:p w14:paraId="48EE3AFB" w14:textId="4ABBA7BD" w:rsidR="00190C3B" w:rsidRPr="00CC5D8E" w:rsidRDefault="00000000">
      <w:pPr>
        <w:pStyle w:val="25"/>
        <w:pBdr>
          <w:top w:val="single" w:sz="2" w:space="0" w:color="7DB7CC"/>
          <w:left w:val="single" w:sz="2" w:space="0" w:color="7DB7CC"/>
          <w:bottom w:val="single" w:sz="8" w:space="0" w:color="7DB7CC"/>
          <w:right w:val="single" w:sz="2" w:space="0" w:color="7DB7CC"/>
        </w:pBdr>
        <w:shd w:val="clear" w:color="auto" w:fill="EAF4F8"/>
        <w:rPr>
          <w:rFonts w:ascii="Yu Gothic" w:eastAsia="Yu Gothic" w:hAnsi="Yu Gothic"/>
          <w:b/>
          <w:bCs/>
          <w:color w:val="173F5F"/>
          <w:sz w:val="48"/>
          <w:szCs w:val="48"/>
        </w:rPr>
      </w:pPr>
      <w:r w:rsidRPr="00E47027">
        <w:rPr>
          <w:rFonts w:ascii="Yu Gothic" w:eastAsia="Yu Gothic" w:hAnsi="Yu Gothic"/>
          <w:b/>
          <w:color w:val="173F5F"/>
          <w:sz w:val="30"/>
          <w:szCs w:val="30"/>
        </w:rPr>
        <w:t>標準新演習を活用するなら</w:t>
      </w:r>
    </w:p>
    <w:p w14:paraId="210EA533" w14:textId="4D91295D" w:rsidR="00DD425E" w:rsidRDefault="00DD425E">
      <w:pPr>
        <w:pStyle w:val="25"/>
        <w:rPr>
          <w:rFonts w:ascii="Yu Gothic" w:eastAsia="Yu Gothic" w:hAnsi="Yu Gothic"/>
          <w:b/>
          <w:color w:val="263746"/>
        </w:rPr>
      </w:pPr>
      <w:r>
        <w:rPr>
          <w:rFonts w:ascii="Yu Gothic" w:eastAsia="Yu Gothic" w:hAnsi="Yu Gothic" w:hint="eastAsia"/>
          <w:b/>
          <w:color w:val="263746"/>
        </w:rPr>
        <w:t>教科書の問題や市販の</w:t>
      </w:r>
      <w:r w:rsidR="00E205D6">
        <w:rPr>
          <w:rFonts w:ascii="Yu Gothic" w:eastAsia="Yu Gothic" w:hAnsi="Yu Gothic" w:hint="eastAsia"/>
          <w:b/>
          <w:color w:val="263746"/>
        </w:rPr>
        <w:t>問題集でもかまいません。</w:t>
      </w:r>
    </w:p>
    <w:p w14:paraId="765992AF" w14:textId="59B21CFB" w:rsidR="00190C3B" w:rsidRPr="00CC5D8E" w:rsidRDefault="00000000">
      <w:pPr>
        <w:pStyle w:val="25"/>
        <w:rPr>
          <w:rFonts w:ascii="Yu Gothic" w:eastAsia="Yu Gothic" w:hAnsi="Yu Gothic"/>
          <w:b/>
          <w:bCs/>
          <w:color w:val="173F5F"/>
          <w:sz w:val="48"/>
          <w:szCs w:val="48"/>
        </w:rPr>
      </w:pPr>
      <w:r w:rsidRPr="00CA3926">
        <w:rPr>
          <w:rFonts w:ascii="Yu Gothic" w:eastAsia="Yu Gothic" w:hAnsi="Yu Gothic"/>
          <w:b/>
          <w:color w:val="263746"/>
        </w:rPr>
        <w:t>函館地区の多くの塾で採用されている「標準新演習」を例にすると、国語と算数ではまずA問題を、また、理科と社会については、練習問題、基本問題を確実に解けるようにし、</w:t>
      </w:r>
    </w:p>
    <w:p w14:paraId="3EA18716" w14:textId="6E6C71F5" w:rsidR="00190C3B" w:rsidRPr="00CC5D8E" w:rsidRDefault="00000000">
      <w:pPr>
        <w:pStyle w:val="25"/>
        <w:rPr>
          <w:rFonts w:ascii="Yu Gothic" w:eastAsia="Yu Gothic" w:hAnsi="Yu Gothic"/>
          <w:b/>
          <w:bCs/>
          <w:color w:val="173F5F"/>
          <w:sz w:val="48"/>
          <w:szCs w:val="48"/>
        </w:rPr>
      </w:pPr>
      <w:r w:rsidRPr="005D152D">
        <w:rPr>
          <w:rFonts w:ascii="Yu Gothic" w:eastAsia="Yu Gothic" w:hAnsi="Yu Gothic"/>
          <w:b/>
          <w:color w:val="263746"/>
        </w:rPr>
        <w:t>教科書レベルの知識や資料の読み取りを確実に身につけることが大切です。</w:t>
      </w:r>
    </w:p>
    <w:p w14:paraId="55C83EC4" w14:textId="6C36090B" w:rsidR="00190C3B" w:rsidRPr="00CC5D8E" w:rsidRDefault="00000000">
      <w:pPr>
        <w:pStyle w:val="25"/>
        <w:rPr>
          <w:rFonts w:ascii="Yu Gothic" w:eastAsia="Yu Gothic" w:hAnsi="Yu Gothic"/>
          <w:b/>
          <w:bCs/>
          <w:color w:val="173F5F"/>
          <w:sz w:val="48"/>
          <w:szCs w:val="48"/>
        </w:rPr>
      </w:pPr>
      <w:r w:rsidRPr="00AF44BA">
        <w:rPr>
          <w:rFonts w:ascii="Yu Gothic" w:eastAsia="Yu Gothic" w:hAnsi="Yu Gothic"/>
          <w:b/>
          <w:color w:val="263746"/>
        </w:rPr>
        <w:t>附属函館中学校対策としては、</w:t>
      </w:r>
    </w:p>
    <w:p w14:paraId="7E1CD4FE" w14:textId="171EA35F" w:rsidR="00190C3B" w:rsidRPr="00CC5D8E" w:rsidRDefault="00000000">
      <w:pPr>
        <w:pStyle w:val="25"/>
        <w:numPr>
          <w:ilvl w:val="0"/>
          <w:numId w:val="19"/>
        </w:numPr>
        <w:rPr>
          <w:rFonts w:ascii="Yu Gothic" w:eastAsia="Yu Gothic" w:hAnsi="Yu Gothic"/>
          <w:b/>
          <w:bCs/>
          <w:color w:val="173F5F"/>
          <w:sz w:val="48"/>
          <w:szCs w:val="48"/>
        </w:rPr>
      </w:pPr>
      <w:r w:rsidRPr="00362E2F">
        <w:rPr>
          <w:rFonts w:ascii="Yu Gothic" w:eastAsia="Yu Gothic" w:hAnsi="Yu Gothic" w:cstheme="minorBidi"/>
          <w:b/>
          <w:color w:val="263746"/>
        </w:rPr>
        <w:t>国語・算数はA問題を確実に解く</w:t>
      </w:r>
    </w:p>
    <w:p w14:paraId="332414C7" w14:textId="4008A7C1" w:rsidR="00190C3B" w:rsidRPr="00CC5D8E" w:rsidRDefault="00000000">
      <w:pPr>
        <w:pStyle w:val="25"/>
        <w:numPr>
          <w:ilvl w:val="0"/>
          <w:numId w:val="19"/>
        </w:numPr>
        <w:rPr>
          <w:rFonts w:ascii="Yu Gothic" w:eastAsia="Yu Gothic" w:hAnsi="Yu Gothic"/>
          <w:b/>
          <w:bCs/>
          <w:color w:val="173F5F"/>
          <w:sz w:val="48"/>
          <w:szCs w:val="48"/>
        </w:rPr>
      </w:pPr>
      <w:r w:rsidRPr="00971376">
        <w:rPr>
          <w:rFonts w:ascii="Yu Gothic" w:eastAsia="Yu Gothic" w:hAnsi="Yu Gothic" w:cstheme="minorBidi"/>
          <w:b/>
          <w:color w:val="263746"/>
        </w:rPr>
        <w:t>理科・社会は練習問題・基本問題を確実に解く</w:t>
      </w:r>
    </w:p>
    <w:p w14:paraId="0A3DDD8E" w14:textId="4B93A1E1" w:rsidR="00190C3B" w:rsidRPr="00CC5D8E" w:rsidRDefault="00000000">
      <w:pPr>
        <w:pStyle w:val="25"/>
        <w:numPr>
          <w:ilvl w:val="0"/>
          <w:numId w:val="19"/>
        </w:numPr>
        <w:rPr>
          <w:rFonts w:ascii="Yu Gothic" w:eastAsia="Yu Gothic" w:hAnsi="Yu Gothic"/>
          <w:b/>
          <w:bCs/>
          <w:color w:val="173F5F"/>
          <w:sz w:val="48"/>
          <w:szCs w:val="48"/>
        </w:rPr>
      </w:pPr>
      <w:r w:rsidRPr="00B170EB">
        <w:rPr>
          <w:rFonts w:ascii="Yu Gothic" w:eastAsia="Yu Gothic" w:hAnsi="Yu Gothic" w:cstheme="minorBidi"/>
          <w:b/>
          <w:color w:val="263746"/>
        </w:rPr>
        <w:lastRenderedPageBreak/>
        <w:t>基本事項を定着させる</w:t>
      </w:r>
    </w:p>
    <w:p w14:paraId="02693A1A" w14:textId="6E2CF6FC" w:rsidR="00190C3B" w:rsidRPr="00CC5D8E" w:rsidRDefault="00000000">
      <w:pPr>
        <w:pStyle w:val="25"/>
        <w:numPr>
          <w:ilvl w:val="0"/>
          <w:numId w:val="19"/>
        </w:numPr>
        <w:rPr>
          <w:rFonts w:ascii="Yu Gothic" w:eastAsia="Yu Gothic" w:hAnsi="Yu Gothic"/>
          <w:b/>
          <w:bCs/>
          <w:color w:val="173F5F"/>
          <w:sz w:val="48"/>
          <w:szCs w:val="48"/>
        </w:rPr>
      </w:pPr>
      <w:r w:rsidRPr="00A356D5">
        <w:rPr>
          <w:rFonts w:ascii="Yu Gothic" w:eastAsia="Yu Gothic" w:hAnsi="Yu Gothic" w:cstheme="minorBidi"/>
          <w:b/>
          <w:color w:val="263746"/>
        </w:rPr>
        <w:t>ケアレスミスを減らす</w:t>
      </w:r>
      <w:r w:rsidR="00476A71">
        <w:rPr>
          <w:rFonts w:ascii="Yu Gothic" w:eastAsia="Yu Gothic" w:hAnsi="Yu Gothic" w:cstheme="minorBidi" w:hint="eastAsia"/>
          <w:b/>
          <w:color w:val="263746"/>
        </w:rPr>
        <w:t>。(計算ミスはなくならないので、選択</w:t>
      </w:r>
      <w:r w:rsidR="00D30E43">
        <w:rPr>
          <w:rFonts w:ascii="Yu Gothic" w:eastAsia="Yu Gothic" w:hAnsi="Yu Gothic" w:cstheme="minorBidi" w:hint="eastAsia"/>
          <w:b/>
          <w:color w:val="263746"/>
        </w:rPr>
        <w:t>問題では</w:t>
      </w:r>
      <w:r w:rsidR="00476A71">
        <w:rPr>
          <w:rFonts w:ascii="Yu Gothic" w:eastAsia="Yu Gothic" w:hAnsi="Yu Gothic" w:cstheme="minorBidi" w:hint="eastAsia"/>
          <w:b/>
          <w:color w:val="263746"/>
        </w:rPr>
        <w:t>記号で書くのか、番号で書くのかを線を引いたりして解く。)</w:t>
      </w:r>
    </w:p>
    <w:p w14:paraId="19E69CB0" w14:textId="29566D0C" w:rsidR="00190C3B" w:rsidRDefault="00000000">
      <w:pPr>
        <w:pStyle w:val="25"/>
        <w:rPr>
          <w:rFonts w:ascii="Yu Gothic" w:eastAsia="Yu Gothic" w:hAnsi="Yu Gothic"/>
          <w:b/>
          <w:color w:val="263746"/>
        </w:rPr>
      </w:pPr>
      <w:r w:rsidRPr="0056441A">
        <w:rPr>
          <w:rFonts w:ascii="Yu Gothic" w:eastAsia="Yu Gothic" w:hAnsi="Yu Gothic"/>
          <w:b/>
          <w:color w:val="263746"/>
        </w:rPr>
        <w:t>ことを意識したいところです。</w:t>
      </w:r>
    </w:p>
    <w:p w14:paraId="164BBDF7" w14:textId="7DF4446B" w:rsidR="00165146" w:rsidRDefault="00165146" w:rsidP="00165146">
      <w:pPr>
        <w:pStyle w:val="25"/>
        <w:rPr>
          <w:rFonts w:ascii="Yu Gothic" w:eastAsia="Yu Gothic" w:hAnsi="Yu Gothic"/>
          <w:b/>
          <w:color w:val="263746"/>
        </w:rPr>
      </w:pPr>
      <w:r>
        <w:rPr>
          <w:rFonts w:ascii="Yu Gothic" w:eastAsia="Yu Gothic" w:hAnsi="Yu Gothic" w:hint="eastAsia"/>
          <w:b/>
          <w:color w:val="263746"/>
        </w:rPr>
        <w:t>実際、受験した子</w:t>
      </w:r>
      <w:r w:rsidR="00476A71">
        <w:rPr>
          <w:rFonts w:ascii="Yu Gothic" w:eastAsia="Yu Gothic" w:hAnsi="Yu Gothic" w:hint="eastAsia"/>
          <w:b/>
          <w:color w:val="263746"/>
        </w:rPr>
        <w:t>たち</w:t>
      </w:r>
      <w:r>
        <w:rPr>
          <w:rFonts w:ascii="Yu Gothic" w:eastAsia="Yu Gothic" w:hAnsi="Yu Gothic" w:hint="eastAsia"/>
          <w:b/>
          <w:color w:val="263746"/>
        </w:rPr>
        <w:t>から</w:t>
      </w:r>
      <w:r w:rsidR="005A0144">
        <w:rPr>
          <w:rFonts w:ascii="Yu Gothic" w:eastAsia="Yu Gothic" w:hAnsi="Yu Gothic" w:hint="eastAsia"/>
          <w:b/>
          <w:color w:val="263746"/>
        </w:rPr>
        <w:t>問題</w:t>
      </w:r>
      <w:r w:rsidR="00476A71">
        <w:rPr>
          <w:rFonts w:ascii="Yu Gothic" w:eastAsia="Yu Gothic" w:hAnsi="Yu Gothic" w:hint="eastAsia"/>
          <w:b/>
          <w:color w:val="263746"/>
        </w:rPr>
        <w:t>の難易度を</w:t>
      </w:r>
      <w:r>
        <w:rPr>
          <w:rFonts w:ascii="Yu Gothic" w:eastAsia="Yu Gothic" w:hAnsi="Yu Gothic" w:hint="eastAsia"/>
          <w:b/>
          <w:color w:val="263746"/>
        </w:rPr>
        <w:t>聞き取った結果、</w:t>
      </w:r>
    </w:p>
    <w:p w14:paraId="72C36E5D" w14:textId="424D7629" w:rsidR="00165146" w:rsidRPr="00F66AB2" w:rsidRDefault="00165146" w:rsidP="00165146">
      <w:pPr>
        <w:pStyle w:val="25"/>
        <w:rPr>
          <w:rFonts w:ascii="Yu Gothic" w:eastAsia="Yu Gothic" w:hAnsi="Yu Gothic"/>
          <w:b/>
          <w:color w:val="263746"/>
          <w:sz w:val="28"/>
          <w:szCs w:val="28"/>
        </w:rPr>
      </w:pPr>
      <w:r w:rsidRPr="00F66AB2">
        <w:rPr>
          <w:rFonts w:ascii="Yu Gothic" w:eastAsia="Yu Gothic" w:hAnsi="Yu Gothic" w:hint="eastAsia"/>
          <w:b/>
          <w:color w:val="263746"/>
          <w:sz w:val="28"/>
          <w:szCs w:val="28"/>
        </w:rPr>
        <w:t>「</w:t>
      </w:r>
      <w:r w:rsidR="00854E0B" w:rsidRPr="00F66AB2">
        <w:rPr>
          <w:rFonts w:ascii="Yu Gothic" w:eastAsia="Yu Gothic" w:hAnsi="Yu Gothic" w:hint="eastAsia"/>
          <w:b/>
          <w:color w:val="263746"/>
          <w:sz w:val="28"/>
          <w:szCs w:val="28"/>
        </w:rPr>
        <w:t>やっぱり教科書内容レベル</w:t>
      </w:r>
      <w:r w:rsidRPr="00F66AB2">
        <w:rPr>
          <w:rFonts w:ascii="Yu Gothic" w:eastAsia="Yu Gothic" w:hAnsi="Yu Gothic" w:hint="eastAsia"/>
          <w:b/>
          <w:color w:val="263746"/>
          <w:sz w:val="28"/>
          <w:szCs w:val="28"/>
        </w:rPr>
        <w:t>だった。</w:t>
      </w:r>
      <w:r w:rsidR="00854E0B" w:rsidRPr="00F66AB2">
        <w:rPr>
          <w:rFonts w:ascii="Yu Gothic" w:eastAsia="Yu Gothic" w:hAnsi="Yu Gothic" w:hint="eastAsia"/>
          <w:b/>
          <w:color w:val="263746"/>
          <w:sz w:val="28"/>
          <w:szCs w:val="28"/>
        </w:rPr>
        <w:t>ただ</w:t>
      </w:r>
      <w:r w:rsidR="00E136F3" w:rsidRPr="00F66AB2">
        <w:rPr>
          <w:rFonts w:ascii="Yu Gothic" w:eastAsia="Yu Gothic" w:hAnsi="Yu Gothic" w:hint="eastAsia"/>
          <w:b/>
          <w:color w:val="263746"/>
          <w:sz w:val="28"/>
          <w:szCs w:val="28"/>
        </w:rPr>
        <w:t>、</w:t>
      </w:r>
      <w:r w:rsidRPr="00F66AB2">
        <w:rPr>
          <w:rFonts w:ascii="Yu Gothic" w:eastAsia="Yu Gothic" w:hAnsi="Yu Gothic" w:hint="eastAsia"/>
          <w:b/>
          <w:color w:val="263746"/>
          <w:sz w:val="28"/>
          <w:szCs w:val="28"/>
        </w:rPr>
        <w:t>難しい問題はあっても１問くらいかなぁ。」</w:t>
      </w:r>
    </w:p>
    <w:p w14:paraId="4E6DEA7C" w14:textId="77777777" w:rsidR="00165146" w:rsidRPr="00F66AB2" w:rsidRDefault="00165146" w:rsidP="00165146">
      <w:pPr>
        <w:pStyle w:val="25"/>
        <w:rPr>
          <w:rFonts w:ascii="Yu Gothic" w:eastAsia="Yu Gothic" w:hAnsi="Yu Gothic"/>
          <w:b/>
          <w:bCs/>
          <w:color w:val="173F5F"/>
          <w:sz w:val="56"/>
          <w:szCs w:val="56"/>
        </w:rPr>
      </w:pPr>
      <w:r w:rsidRPr="00F66AB2">
        <w:rPr>
          <w:rFonts w:ascii="Yu Gothic" w:eastAsia="Yu Gothic" w:hAnsi="Yu Gothic" w:hint="eastAsia"/>
          <w:b/>
          <w:color w:val="263746"/>
          <w:sz w:val="28"/>
          <w:szCs w:val="28"/>
        </w:rPr>
        <w:t>「時間が足りなくて、国語は最後まで解けなかった。」</w:t>
      </w:r>
    </w:p>
    <w:p w14:paraId="04AB3C02" w14:textId="77777777" w:rsidR="00165146" w:rsidRDefault="00165146">
      <w:pPr>
        <w:pStyle w:val="25"/>
        <w:rPr>
          <w:rFonts w:ascii="Yu Gothic" w:eastAsia="Yu Gothic" w:hAnsi="Yu Gothic"/>
          <w:b/>
          <w:color w:val="263746"/>
        </w:rPr>
      </w:pPr>
      <w:r>
        <w:rPr>
          <w:rFonts w:ascii="Yu Gothic" w:eastAsia="Yu Gothic" w:hAnsi="Yu Gothic" w:hint="eastAsia"/>
          <w:b/>
          <w:color w:val="263746"/>
        </w:rPr>
        <w:t>との声が聞こえてきます。</w:t>
      </w:r>
    </w:p>
    <w:p w14:paraId="3F15C9FB" w14:textId="35687DB4" w:rsidR="00190C3B" w:rsidRPr="00CC5D8E" w:rsidRDefault="00000000">
      <w:pPr>
        <w:pStyle w:val="25"/>
        <w:rPr>
          <w:rFonts w:ascii="Yu Gothic" w:eastAsia="Yu Gothic" w:hAnsi="Yu Gothic"/>
          <w:b/>
          <w:bCs/>
          <w:color w:val="173F5F"/>
          <w:sz w:val="48"/>
          <w:szCs w:val="48"/>
        </w:rPr>
      </w:pPr>
      <w:r w:rsidRPr="0021123B">
        <w:rPr>
          <w:rFonts w:ascii="Yu Gothic" w:eastAsia="Yu Gothic" w:hAnsi="Yu Gothic"/>
          <w:b/>
          <w:color w:val="263746"/>
        </w:rPr>
        <w:t>発展的な問題に取り組むこと自体は悪いことではありません。しかし、</w:t>
      </w:r>
    </w:p>
    <w:p w14:paraId="0E89E3FC" w14:textId="57DE572A" w:rsidR="00190C3B" w:rsidRPr="00CC5D8E" w:rsidRDefault="00476A71">
      <w:pPr>
        <w:pStyle w:val="25"/>
        <w:rPr>
          <w:rFonts w:ascii="Yu Gothic" w:eastAsia="Yu Gothic" w:hAnsi="Yu Gothic"/>
          <w:b/>
          <w:bCs/>
          <w:color w:val="173F5F"/>
          <w:sz w:val="48"/>
          <w:szCs w:val="48"/>
        </w:rPr>
      </w:pPr>
      <w:r>
        <w:rPr>
          <w:rFonts w:ascii="Yu Gothic" w:eastAsia="Yu Gothic" w:hAnsi="Yu Gothic" w:hint="eastAsia"/>
          <w:b/>
          <w:color w:val="263746"/>
        </w:rPr>
        <w:t>附属函館中学校を受験する以上、</w:t>
      </w:r>
      <w:r w:rsidRPr="00BF6FC6">
        <w:rPr>
          <w:rFonts w:ascii="Yu Gothic" w:eastAsia="Yu Gothic" w:hAnsi="Yu Gothic"/>
          <w:b/>
          <w:color w:val="263746"/>
        </w:rPr>
        <w:t>難しい問題に時間をかけるより、</w:t>
      </w:r>
    </w:p>
    <w:p w14:paraId="5AFBF1B1" w14:textId="15A3B3E1" w:rsidR="00190C3B" w:rsidRPr="00476A71" w:rsidRDefault="00000000">
      <w:pPr>
        <w:pStyle w:val="25"/>
        <w:rPr>
          <w:rFonts w:ascii="Yu Gothic" w:eastAsia="Yu Gothic" w:hAnsi="Yu Gothic"/>
          <w:b/>
          <w:bCs/>
          <w:color w:val="173F5F"/>
          <w:sz w:val="56"/>
          <w:szCs w:val="56"/>
        </w:rPr>
      </w:pPr>
      <w:r w:rsidRPr="00476A71">
        <w:rPr>
          <w:rFonts w:ascii="Yu Gothic" w:eastAsia="Yu Gothic" w:hAnsi="Yu Gothic"/>
          <w:b/>
          <w:color w:val="263746"/>
          <w:sz w:val="28"/>
          <w:szCs w:val="28"/>
        </w:rPr>
        <w:t>「基本問題をほぼ完璧に得点できる状態」</w:t>
      </w:r>
    </w:p>
    <w:p w14:paraId="0E740785" w14:textId="2809A6EB" w:rsidR="00190C3B" w:rsidRPr="00CC5D8E" w:rsidRDefault="00000000">
      <w:pPr>
        <w:pStyle w:val="25"/>
        <w:rPr>
          <w:rFonts w:ascii="Yu Gothic" w:eastAsia="Yu Gothic" w:hAnsi="Yu Gothic"/>
          <w:b/>
          <w:bCs/>
          <w:color w:val="173F5F"/>
          <w:sz w:val="48"/>
          <w:szCs w:val="48"/>
        </w:rPr>
      </w:pPr>
      <w:r w:rsidRPr="007A22D6">
        <w:rPr>
          <w:rFonts w:ascii="Yu Gothic" w:eastAsia="Yu Gothic" w:hAnsi="Yu Gothic"/>
          <w:b/>
          <w:color w:val="263746"/>
        </w:rPr>
        <w:t>を目指す方が合格には近いと考えています。</w:t>
      </w:r>
    </w:p>
    <w:p w14:paraId="1451223B" w14:textId="4D3A7E89" w:rsidR="00190C3B" w:rsidRPr="00CC5D8E" w:rsidRDefault="00000000">
      <w:pPr>
        <w:pStyle w:val="25"/>
        <w:rPr>
          <w:rFonts w:ascii="Yu Gothic" w:eastAsia="Yu Gothic" w:hAnsi="Yu Gothic"/>
          <w:b/>
          <w:bCs/>
          <w:color w:val="173F5F"/>
          <w:sz w:val="48"/>
          <w:szCs w:val="48"/>
        </w:rPr>
      </w:pPr>
      <w:r w:rsidRPr="009414C4">
        <w:rPr>
          <w:rFonts w:ascii="Yu Gothic" w:eastAsia="Yu Gothic" w:hAnsi="Yu Gothic"/>
          <w:b/>
          <w:color w:val="263746"/>
        </w:rPr>
        <w:t>また、本番では</w:t>
      </w:r>
    </w:p>
    <w:p w14:paraId="079AEBA8" w14:textId="3C4D0068" w:rsidR="00190C3B" w:rsidRPr="00E90A3A" w:rsidRDefault="00000000">
      <w:pPr>
        <w:pStyle w:val="25"/>
        <w:rPr>
          <w:rFonts w:ascii="Yu Gothic" w:eastAsia="Yu Gothic" w:hAnsi="Yu Gothic"/>
          <w:b/>
          <w:bCs/>
          <w:color w:val="173F5F"/>
          <w:sz w:val="56"/>
          <w:szCs w:val="56"/>
        </w:rPr>
      </w:pPr>
      <w:r w:rsidRPr="00E90A3A">
        <w:rPr>
          <w:rFonts w:ascii="Yu Gothic" w:eastAsia="Yu Gothic" w:hAnsi="Yu Gothic"/>
          <w:b/>
          <w:color w:val="263746"/>
          <w:sz w:val="28"/>
          <w:szCs w:val="28"/>
        </w:rPr>
        <w:t>「分からない問題を飛ばす判断力」</w:t>
      </w:r>
    </w:p>
    <w:p w14:paraId="5D4F44AD" w14:textId="692634D9" w:rsidR="00190C3B" w:rsidRPr="00CC5D8E" w:rsidRDefault="00000000">
      <w:pPr>
        <w:pStyle w:val="25"/>
        <w:rPr>
          <w:rFonts w:ascii="Yu Gothic" w:eastAsia="Yu Gothic" w:hAnsi="Yu Gothic"/>
          <w:b/>
          <w:bCs/>
          <w:color w:val="173F5F"/>
          <w:sz w:val="48"/>
          <w:szCs w:val="48"/>
        </w:rPr>
      </w:pPr>
      <w:r w:rsidRPr="00D75F6A">
        <w:rPr>
          <w:rFonts w:ascii="Yu Gothic" w:eastAsia="Yu Gothic" w:hAnsi="Yu Gothic"/>
          <w:b/>
          <w:color w:val="263746"/>
        </w:rPr>
        <w:t>も大切です。</w:t>
      </w:r>
    </w:p>
    <w:p w14:paraId="450A86FA" w14:textId="6E0B704C" w:rsidR="00190C3B" w:rsidRPr="00CC5D8E" w:rsidRDefault="00000000">
      <w:pPr>
        <w:pStyle w:val="25"/>
        <w:rPr>
          <w:rFonts w:ascii="Yu Gothic" w:eastAsia="Yu Gothic" w:hAnsi="Yu Gothic"/>
          <w:b/>
          <w:bCs/>
          <w:color w:val="173F5F"/>
          <w:sz w:val="48"/>
          <w:szCs w:val="48"/>
        </w:rPr>
      </w:pPr>
      <w:r w:rsidRPr="00587C04">
        <w:rPr>
          <w:rFonts w:ascii="Yu Gothic" w:eastAsia="Yu Gothic" w:hAnsi="Yu Gothic"/>
          <w:b/>
          <w:color w:val="263746"/>
        </w:rPr>
        <w:lastRenderedPageBreak/>
        <w:t>附属函館中学校の学力検査は、国語・算数・理科・社会のすべてが25分で行われます。そのため、一つの問題に長時間悩んでしまうと、本来なら解けたはずの問題に取り組む時間がなくなってしまいます。</w:t>
      </w:r>
    </w:p>
    <w:p w14:paraId="3FE8EE66" w14:textId="4EA08EDE" w:rsidR="00190C3B" w:rsidRPr="00CC5D8E" w:rsidRDefault="00000000">
      <w:pPr>
        <w:pStyle w:val="25"/>
        <w:rPr>
          <w:rFonts w:ascii="Yu Gothic" w:eastAsia="Yu Gothic" w:hAnsi="Yu Gothic"/>
          <w:b/>
          <w:bCs/>
          <w:color w:val="173F5F"/>
          <w:sz w:val="48"/>
          <w:szCs w:val="48"/>
        </w:rPr>
      </w:pPr>
      <w:r w:rsidRPr="00176D8A">
        <w:rPr>
          <w:rFonts w:ascii="Yu Gothic" w:eastAsia="Yu Gothic" w:hAnsi="Yu Gothic"/>
          <w:b/>
          <w:color w:val="263746"/>
        </w:rPr>
        <w:t>受験指導をしていると、分からない問題に出会ったとき、その問題と最後まで向き合い続けてしまう児童も少なくありません。しかし、限られた時間の中で得点を積み重ねるためには、</w:t>
      </w:r>
    </w:p>
    <w:p w14:paraId="660EA721" w14:textId="4E441DAD" w:rsidR="00190C3B" w:rsidRPr="00476A71" w:rsidRDefault="00000000">
      <w:pPr>
        <w:pStyle w:val="25"/>
        <w:rPr>
          <w:rFonts w:ascii="Yu Gothic" w:eastAsia="Yu Gothic" w:hAnsi="Yu Gothic"/>
          <w:b/>
          <w:bCs/>
          <w:color w:val="173F5F"/>
          <w:sz w:val="56"/>
          <w:szCs w:val="56"/>
        </w:rPr>
      </w:pPr>
      <w:r w:rsidRPr="00476A71">
        <w:rPr>
          <w:rFonts w:ascii="Yu Gothic" w:eastAsia="Yu Gothic" w:hAnsi="Yu Gothic"/>
          <w:b/>
          <w:color w:val="263746"/>
          <w:sz w:val="28"/>
          <w:szCs w:val="28"/>
        </w:rPr>
        <w:t>「一度飛ばして後から戻る」</w:t>
      </w:r>
    </w:p>
    <w:p w14:paraId="5B2E824A" w14:textId="6872D230" w:rsidR="00190C3B" w:rsidRPr="00CC5D8E" w:rsidRDefault="00000000">
      <w:pPr>
        <w:pStyle w:val="25"/>
        <w:rPr>
          <w:rFonts w:ascii="Yu Gothic" w:eastAsia="Yu Gothic" w:hAnsi="Yu Gothic"/>
          <w:b/>
          <w:bCs/>
          <w:color w:val="173F5F"/>
          <w:sz w:val="48"/>
          <w:szCs w:val="48"/>
        </w:rPr>
      </w:pPr>
      <w:r w:rsidRPr="007344F9">
        <w:rPr>
          <w:rFonts w:ascii="Yu Gothic" w:eastAsia="Yu Gothic" w:hAnsi="Yu Gothic"/>
          <w:b/>
          <w:color w:val="263746"/>
        </w:rPr>
        <w:t>という選択も必要です。</w:t>
      </w:r>
    </w:p>
    <w:p w14:paraId="224940E7" w14:textId="3652CEF0" w:rsidR="00190C3B" w:rsidRPr="00CC5D8E" w:rsidRDefault="00000000">
      <w:pPr>
        <w:pStyle w:val="25"/>
        <w:rPr>
          <w:rFonts w:ascii="Yu Gothic" w:eastAsia="Yu Gothic" w:hAnsi="Yu Gothic"/>
          <w:b/>
          <w:bCs/>
          <w:color w:val="173F5F"/>
          <w:sz w:val="48"/>
          <w:szCs w:val="48"/>
        </w:rPr>
      </w:pPr>
      <w:r w:rsidRPr="00790E87">
        <w:rPr>
          <w:rFonts w:ascii="Yu Gothic" w:eastAsia="Yu Gothic" w:hAnsi="Yu Gothic"/>
          <w:b/>
          <w:color w:val="263746"/>
        </w:rPr>
        <w:t>もちろん簡単に諦めるのではなく、一定時間考えても解法が見つからない場合は次の問題へ進み、最後に残った時間で見直す方が効率的です。</w:t>
      </w:r>
    </w:p>
    <w:p w14:paraId="6F4BA699" w14:textId="6E3B786B" w:rsidR="00190C3B" w:rsidRPr="00CC5D8E" w:rsidRDefault="00000000">
      <w:pPr>
        <w:pStyle w:val="25"/>
        <w:rPr>
          <w:rFonts w:ascii="Yu Gothic" w:eastAsia="Yu Gothic" w:hAnsi="Yu Gothic"/>
          <w:b/>
          <w:bCs/>
          <w:color w:val="173F5F"/>
          <w:sz w:val="48"/>
          <w:szCs w:val="48"/>
        </w:rPr>
      </w:pPr>
      <w:r w:rsidRPr="004452D9">
        <w:rPr>
          <w:rFonts w:ascii="Yu Gothic" w:eastAsia="Yu Gothic" w:hAnsi="Yu Gothic"/>
          <w:b/>
          <w:color w:val="263746"/>
        </w:rPr>
        <w:t>附属函館中学校の入試では、すべての問題を完璧に解くことよりも、</w:t>
      </w:r>
    </w:p>
    <w:p w14:paraId="44431CC4" w14:textId="38B9E942" w:rsidR="00190C3B" w:rsidRPr="00C34989" w:rsidRDefault="00000000">
      <w:pPr>
        <w:pStyle w:val="25"/>
        <w:rPr>
          <w:rFonts w:ascii="Yu Gothic" w:eastAsia="Yu Gothic" w:hAnsi="Yu Gothic"/>
          <w:b/>
          <w:bCs/>
          <w:color w:val="173F5F"/>
          <w:sz w:val="56"/>
          <w:szCs w:val="56"/>
        </w:rPr>
      </w:pPr>
      <w:r w:rsidRPr="00C34989">
        <w:rPr>
          <w:rFonts w:ascii="Yu Gothic" w:eastAsia="Yu Gothic" w:hAnsi="Yu Gothic"/>
          <w:b/>
          <w:color w:val="263746"/>
          <w:sz w:val="28"/>
          <w:szCs w:val="28"/>
        </w:rPr>
        <w:t>「解ける問題を確実に得点すること」</w:t>
      </w:r>
    </w:p>
    <w:p w14:paraId="5DB3554E" w14:textId="1EC11722" w:rsidR="00190C3B" w:rsidRPr="00CC5D8E" w:rsidRDefault="00000000">
      <w:pPr>
        <w:pStyle w:val="25"/>
        <w:rPr>
          <w:rFonts w:ascii="Yu Gothic" w:eastAsia="Yu Gothic" w:hAnsi="Yu Gothic"/>
          <w:b/>
          <w:bCs/>
          <w:color w:val="173F5F"/>
          <w:sz w:val="48"/>
          <w:szCs w:val="48"/>
        </w:rPr>
      </w:pPr>
      <w:r w:rsidRPr="00012CA1">
        <w:rPr>
          <w:rFonts w:ascii="Yu Gothic" w:eastAsia="Yu Gothic" w:hAnsi="Yu Gothic"/>
          <w:b/>
          <w:color w:val="263746"/>
        </w:rPr>
        <w:t>が重要です。</w:t>
      </w:r>
    </w:p>
    <w:p w14:paraId="43DC83D4" w14:textId="0D8ADA6B" w:rsidR="00190C3B" w:rsidRPr="00CC5D8E" w:rsidRDefault="00000000">
      <w:pPr>
        <w:pStyle w:val="25"/>
        <w:rPr>
          <w:rFonts w:ascii="Yu Gothic" w:eastAsia="Yu Gothic" w:hAnsi="Yu Gothic"/>
          <w:b/>
          <w:bCs/>
          <w:color w:val="173F5F"/>
          <w:sz w:val="48"/>
          <w:szCs w:val="48"/>
        </w:rPr>
      </w:pPr>
      <w:r w:rsidRPr="002432B5">
        <w:rPr>
          <w:rFonts w:ascii="Yu Gothic" w:eastAsia="Yu Gothic" w:hAnsi="Yu Gothic"/>
          <w:b/>
          <w:color w:val="263746"/>
        </w:rPr>
        <w:t>その意味では、問題を解く力だけではなく、時間配分や問題の取捨選択も含めて実力の一部だと言えるでしょう。</w:t>
      </w:r>
    </w:p>
    <w:p w14:paraId="4CC1D9F2" w14:textId="77777777" w:rsidR="000B2008" w:rsidRDefault="000B2008">
      <w:pPr>
        <w:widowControl/>
        <w:spacing w:after="0"/>
        <w:jc w:val="center"/>
        <w:divId w:val="555974003"/>
      </w:pPr>
      <w:r>
        <w:rPr>
          <w:rFonts w:hint="eastAsia"/>
          <w:color w:val="7DB7CC"/>
        </w:rPr>
        <w:t>────────────────────────</w:t>
      </w:r>
    </w:p>
    <w:p w14:paraId="33CFC1AD" w14:textId="1BC77B41" w:rsidR="00190C3B" w:rsidRPr="00383443" w:rsidRDefault="00000000">
      <w:pPr>
        <w:pStyle w:val="25"/>
        <w:pBdr>
          <w:top w:val="single" w:sz="2" w:space="0" w:color="7DB7CC"/>
          <w:left w:val="single" w:sz="2" w:space="0" w:color="7DB7CC"/>
          <w:bottom w:val="single" w:sz="8" w:space="0" w:color="7DB7CC"/>
          <w:right w:val="single" w:sz="2" w:space="0" w:color="7DB7CC"/>
        </w:pBdr>
        <w:shd w:val="clear" w:color="auto" w:fill="EAF4F8"/>
        <w:rPr>
          <w:rFonts w:ascii="Yu Gothic" w:eastAsia="Yu Gothic" w:hAnsi="Yu Gothic"/>
          <w:b/>
          <w:bCs/>
          <w:color w:val="173F5F"/>
          <w:sz w:val="48"/>
          <w:szCs w:val="48"/>
        </w:rPr>
      </w:pPr>
      <w:r w:rsidRPr="002E6445">
        <w:rPr>
          <w:rFonts w:ascii="Yu Gothic" w:eastAsia="Yu Gothic" w:hAnsi="Yu Gothic"/>
          <w:b/>
          <w:color w:val="173F5F"/>
          <w:sz w:val="30"/>
          <w:szCs w:val="30"/>
        </w:rPr>
        <w:t>本当に求められているのは処理能力</w:t>
      </w:r>
    </w:p>
    <w:p w14:paraId="4445D53A" w14:textId="39824F11" w:rsidR="00190C3B" w:rsidRPr="00383443" w:rsidRDefault="00000000">
      <w:pPr>
        <w:pStyle w:val="25"/>
        <w:rPr>
          <w:rFonts w:ascii="Yu Gothic" w:eastAsia="Yu Gothic" w:hAnsi="Yu Gothic"/>
          <w:b/>
          <w:bCs/>
          <w:color w:val="173F5F"/>
          <w:sz w:val="48"/>
          <w:szCs w:val="48"/>
        </w:rPr>
      </w:pPr>
      <w:r w:rsidRPr="00B22B2A">
        <w:rPr>
          <w:rFonts w:ascii="Yu Gothic" w:eastAsia="Yu Gothic" w:hAnsi="Yu Gothic"/>
          <w:b/>
          <w:color w:val="263746"/>
        </w:rPr>
        <w:lastRenderedPageBreak/>
        <w:t>学力検査は、</w:t>
      </w:r>
    </w:p>
    <w:p w14:paraId="4611E192" w14:textId="517CBC47" w:rsidR="00190C3B" w:rsidRPr="00383443" w:rsidRDefault="00000000">
      <w:pPr>
        <w:pStyle w:val="25"/>
        <w:numPr>
          <w:ilvl w:val="0"/>
          <w:numId w:val="3"/>
        </w:numPr>
        <w:rPr>
          <w:rFonts w:ascii="Yu Gothic" w:eastAsia="Yu Gothic" w:hAnsi="Yu Gothic"/>
          <w:b/>
          <w:bCs/>
          <w:color w:val="173F5F"/>
          <w:sz w:val="48"/>
          <w:szCs w:val="48"/>
        </w:rPr>
      </w:pPr>
      <w:r w:rsidRPr="00243F0B">
        <w:rPr>
          <w:rFonts w:ascii="Yu Gothic" w:eastAsia="Yu Gothic" w:hAnsi="Yu Gothic" w:cstheme="minorBidi"/>
          <w:b/>
          <w:color w:val="263746"/>
        </w:rPr>
        <w:t>国語25分</w:t>
      </w:r>
    </w:p>
    <w:p w14:paraId="37076D2A" w14:textId="2690E23C" w:rsidR="00190C3B" w:rsidRPr="00383443" w:rsidRDefault="00000000">
      <w:pPr>
        <w:pStyle w:val="25"/>
        <w:numPr>
          <w:ilvl w:val="0"/>
          <w:numId w:val="3"/>
        </w:numPr>
        <w:rPr>
          <w:rFonts w:ascii="Yu Gothic" w:eastAsia="Yu Gothic" w:hAnsi="Yu Gothic"/>
          <w:b/>
          <w:bCs/>
          <w:color w:val="173F5F"/>
          <w:sz w:val="48"/>
          <w:szCs w:val="48"/>
        </w:rPr>
      </w:pPr>
      <w:r w:rsidRPr="00B64E7E">
        <w:rPr>
          <w:rFonts w:ascii="Yu Gothic" w:eastAsia="Yu Gothic" w:hAnsi="Yu Gothic" w:cstheme="minorBidi"/>
          <w:b/>
          <w:color w:val="263746"/>
        </w:rPr>
        <w:t>算数25分</w:t>
      </w:r>
    </w:p>
    <w:p w14:paraId="32F3B6E8" w14:textId="14168ACE" w:rsidR="00190C3B" w:rsidRPr="00383443" w:rsidRDefault="00000000">
      <w:pPr>
        <w:pStyle w:val="25"/>
        <w:numPr>
          <w:ilvl w:val="0"/>
          <w:numId w:val="3"/>
        </w:numPr>
        <w:rPr>
          <w:rFonts w:ascii="Yu Gothic" w:eastAsia="Yu Gothic" w:hAnsi="Yu Gothic"/>
          <w:b/>
          <w:bCs/>
          <w:color w:val="173F5F"/>
          <w:sz w:val="48"/>
          <w:szCs w:val="48"/>
        </w:rPr>
      </w:pPr>
      <w:r w:rsidRPr="004E4FC7">
        <w:rPr>
          <w:rFonts w:ascii="Yu Gothic" w:eastAsia="Yu Gothic" w:hAnsi="Yu Gothic" w:cstheme="minorBidi"/>
          <w:b/>
          <w:color w:val="263746"/>
        </w:rPr>
        <w:t>理科25分</w:t>
      </w:r>
    </w:p>
    <w:p w14:paraId="4ABCA32B" w14:textId="151B0616" w:rsidR="00190C3B" w:rsidRPr="00383443" w:rsidRDefault="00000000">
      <w:pPr>
        <w:pStyle w:val="25"/>
        <w:numPr>
          <w:ilvl w:val="0"/>
          <w:numId w:val="3"/>
        </w:numPr>
        <w:rPr>
          <w:rFonts w:ascii="Yu Gothic" w:eastAsia="Yu Gothic" w:hAnsi="Yu Gothic"/>
          <w:b/>
          <w:bCs/>
          <w:color w:val="173F5F"/>
          <w:sz w:val="48"/>
          <w:szCs w:val="48"/>
        </w:rPr>
      </w:pPr>
      <w:r w:rsidRPr="00703E04">
        <w:rPr>
          <w:rFonts w:ascii="Yu Gothic" w:eastAsia="Yu Gothic" w:hAnsi="Yu Gothic" w:cstheme="minorBidi"/>
          <w:b/>
          <w:color w:val="263746"/>
        </w:rPr>
        <w:t>社会25分</w:t>
      </w:r>
    </w:p>
    <w:p w14:paraId="41CC8E00" w14:textId="4CDF41DE" w:rsidR="00190C3B" w:rsidRPr="00383443" w:rsidRDefault="00000000">
      <w:pPr>
        <w:pStyle w:val="25"/>
        <w:rPr>
          <w:rFonts w:ascii="Yu Gothic" w:eastAsia="Yu Gothic" w:hAnsi="Yu Gothic"/>
          <w:b/>
          <w:bCs/>
          <w:color w:val="173F5F"/>
          <w:sz w:val="48"/>
          <w:szCs w:val="48"/>
        </w:rPr>
      </w:pPr>
      <w:r w:rsidRPr="004C65DF">
        <w:rPr>
          <w:rFonts w:ascii="Yu Gothic" w:eastAsia="Yu Gothic" w:hAnsi="Yu Gothic"/>
          <w:b/>
          <w:color w:val="263746"/>
        </w:rPr>
        <w:t>で行われます。</w:t>
      </w:r>
    </w:p>
    <w:p w14:paraId="5F70669F" w14:textId="37E44307" w:rsidR="00190C3B" w:rsidRPr="00383443" w:rsidRDefault="00000000">
      <w:pPr>
        <w:pStyle w:val="25"/>
        <w:rPr>
          <w:rFonts w:ascii="Yu Gothic" w:eastAsia="Yu Gothic" w:hAnsi="Yu Gothic"/>
          <w:b/>
          <w:bCs/>
          <w:color w:val="173F5F"/>
          <w:sz w:val="48"/>
          <w:szCs w:val="48"/>
        </w:rPr>
      </w:pPr>
      <w:r w:rsidRPr="00B303DF">
        <w:rPr>
          <w:rFonts w:ascii="Yu Gothic" w:eastAsia="Yu Gothic" w:hAnsi="Yu Gothic"/>
          <w:b/>
          <w:color w:val="263746"/>
        </w:rPr>
        <w:t>25分という時間は決して長くありません。</w:t>
      </w:r>
    </w:p>
    <w:p w14:paraId="761DCCAE" w14:textId="79FDE5EF" w:rsidR="00190C3B" w:rsidRPr="00383443" w:rsidRDefault="00000000">
      <w:pPr>
        <w:pStyle w:val="25"/>
        <w:rPr>
          <w:rFonts w:ascii="Yu Gothic" w:eastAsia="Yu Gothic" w:hAnsi="Yu Gothic"/>
          <w:b/>
          <w:bCs/>
          <w:color w:val="173F5F"/>
          <w:sz w:val="48"/>
          <w:szCs w:val="48"/>
        </w:rPr>
      </w:pPr>
      <w:r w:rsidRPr="004A5ECC">
        <w:rPr>
          <w:rFonts w:ascii="Yu Gothic" w:eastAsia="Yu Gothic" w:hAnsi="Yu Gothic"/>
          <w:b/>
          <w:color w:val="263746"/>
        </w:rPr>
        <w:t>つまり、</w:t>
      </w:r>
    </w:p>
    <w:p w14:paraId="70423721" w14:textId="7150B656" w:rsidR="00190C3B" w:rsidRPr="00383443" w:rsidRDefault="00000000">
      <w:pPr>
        <w:pStyle w:val="25"/>
        <w:rPr>
          <w:rFonts w:ascii="Yu Gothic" w:eastAsia="Yu Gothic" w:hAnsi="Yu Gothic"/>
          <w:b/>
          <w:bCs/>
          <w:color w:val="173F5F"/>
          <w:sz w:val="48"/>
          <w:szCs w:val="48"/>
        </w:rPr>
      </w:pPr>
      <w:r w:rsidRPr="0042346C">
        <w:rPr>
          <w:rFonts w:ascii="Yu Gothic" w:eastAsia="Yu Gothic" w:hAnsi="Yu Gothic"/>
          <w:b/>
          <w:color w:val="263746"/>
        </w:rPr>
        <w:t>「時間をかければ解ける」</w:t>
      </w:r>
    </w:p>
    <w:p w14:paraId="3749DA03" w14:textId="5D7ADCBC" w:rsidR="00190C3B" w:rsidRPr="00383443" w:rsidRDefault="00000000">
      <w:pPr>
        <w:pStyle w:val="25"/>
        <w:rPr>
          <w:rFonts w:ascii="Yu Gothic" w:eastAsia="Yu Gothic" w:hAnsi="Yu Gothic"/>
          <w:b/>
          <w:bCs/>
          <w:color w:val="173F5F"/>
          <w:sz w:val="48"/>
          <w:szCs w:val="48"/>
        </w:rPr>
      </w:pPr>
      <w:r w:rsidRPr="00C14AAB">
        <w:rPr>
          <w:rFonts w:ascii="Yu Gothic" w:eastAsia="Yu Gothic" w:hAnsi="Yu Gothic"/>
          <w:b/>
          <w:color w:val="263746"/>
        </w:rPr>
        <w:t>ではなく、</w:t>
      </w:r>
    </w:p>
    <w:p w14:paraId="273D63A8" w14:textId="45067BA4" w:rsidR="00190C3B" w:rsidRPr="00C34989" w:rsidRDefault="00000000">
      <w:pPr>
        <w:pStyle w:val="25"/>
        <w:rPr>
          <w:rFonts w:ascii="Yu Gothic" w:eastAsia="Yu Gothic" w:hAnsi="Yu Gothic"/>
          <w:b/>
          <w:bCs/>
          <w:color w:val="173F5F"/>
          <w:sz w:val="56"/>
          <w:szCs w:val="56"/>
        </w:rPr>
      </w:pPr>
      <w:r w:rsidRPr="00C34989">
        <w:rPr>
          <w:rFonts w:ascii="Yu Gothic" w:eastAsia="Yu Gothic" w:hAnsi="Yu Gothic"/>
          <w:b/>
          <w:color w:val="263746"/>
          <w:sz w:val="28"/>
          <w:szCs w:val="28"/>
        </w:rPr>
        <w:t>「短時間で正確に解ける」</w:t>
      </w:r>
    </w:p>
    <w:p w14:paraId="7924F134" w14:textId="38756E14" w:rsidR="00190C3B" w:rsidRPr="00383443" w:rsidRDefault="00000000">
      <w:pPr>
        <w:pStyle w:val="25"/>
        <w:rPr>
          <w:rFonts w:ascii="Yu Gothic" w:eastAsia="Yu Gothic" w:hAnsi="Yu Gothic"/>
          <w:b/>
          <w:bCs/>
          <w:color w:val="173F5F"/>
          <w:sz w:val="48"/>
          <w:szCs w:val="48"/>
        </w:rPr>
      </w:pPr>
      <w:r w:rsidRPr="00A53767">
        <w:rPr>
          <w:rFonts w:ascii="Yu Gothic" w:eastAsia="Yu Gothic" w:hAnsi="Yu Gothic"/>
          <w:b/>
          <w:color w:val="263746"/>
        </w:rPr>
        <w:t>ことが求められています。</w:t>
      </w:r>
    </w:p>
    <w:p w14:paraId="19465B8B" w14:textId="0516E6DF" w:rsidR="00190C3B" w:rsidRPr="00383443" w:rsidRDefault="00000000">
      <w:pPr>
        <w:pStyle w:val="25"/>
        <w:rPr>
          <w:rFonts w:ascii="Yu Gothic" w:eastAsia="Yu Gothic" w:hAnsi="Yu Gothic"/>
          <w:b/>
          <w:bCs/>
          <w:color w:val="173F5F"/>
          <w:sz w:val="48"/>
          <w:szCs w:val="48"/>
        </w:rPr>
      </w:pPr>
      <w:r w:rsidRPr="003655FA">
        <w:rPr>
          <w:rFonts w:ascii="Yu Gothic" w:eastAsia="Yu Gothic" w:hAnsi="Yu Gothic"/>
          <w:b/>
          <w:color w:val="263746"/>
        </w:rPr>
        <w:t>附属函館中学校で必要なのは、</w:t>
      </w:r>
    </w:p>
    <w:p w14:paraId="3B329C84" w14:textId="4AFC1906" w:rsidR="00190C3B" w:rsidRPr="00383443" w:rsidRDefault="00000000">
      <w:pPr>
        <w:pStyle w:val="25"/>
        <w:numPr>
          <w:ilvl w:val="0"/>
          <w:numId w:val="4"/>
        </w:numPr>
        <w:rPr>
          <w:rFonts w:ascii="Yu Gothic" w:eastAsia="Yu Gothic" w:hAnsi="Yu Gothic"/>
          <w:b/>
          <w:bCs/>
          <w:color w:val="173F5F"/>
          <w:sz w:val="48"/>
          <w:szCs w:val="48"/>
        </w:rPr>
      </w:pPr>
      <w:r w:rsidRPr="00446D97">
        <w:rPr>
          <w:rFonts w:ascii="Yu Gothic" w:eastAsia="Yu Gothic" w:hAnsi="Yu Gothic" w:cstheme="minorBidi"/>
          <w:b/>
          <w:color w:val="263746"/>
        </w:rPr>
        <w:t>計算力</w:t>
      </w:r>
    </w:p>
    <w:p w14:paraId="1FAB5690" w14:textId="6150B51F" w:rsidR="00190C3B" w:rsidRPr="00383443" w:rsidRDefault="00000000">
      <w:pPr>
        <w:pStyle w:val="25"/>
        <w:numPr>
          <w:ilvl w:val="0"/>
          <w:numId w:val="4"/>
        </w:numPr>
        <w:rPr>
          <w:rFonts w:ascii="Yu Gothic" w:eastAsia="Yu Gothic" w:hAnsi="Yu Gothic"/>
          <w:b/>
          <w:bCs/>
          <w:color w:val="173F5F"/>
          <w:sz w:val="48"/>
          <w:szCs w:val="48"/>
        </w:rPr>
      </w:pPr>
      <w:r w:rsidRPr="00217C70">
        <w:rPr>
          <w:rFonts w:ascii="Yu Gothic" w:eastAsia="Yu Gothic" w:hAnsi="Yu Gothic" w:cstheme="minorBidi"/>
          <w:b/>
          <w:color w:val="263746"/>
        </w:rPr>
        <w:t>読解力</w:t>
      </w:r>
    </w:p>
    <w:p w14:paraId="0B24874A" w14:textId="226B25CF" w:rsidR="00190C3B" w:rsidRPr="00383443" w:rsidRDefault="00000000">
      <w:pPr>
        <w:pStyle w:val="25"/>
        <w:numPr>
          <w:ilvl w:val="0"/>
          <w:numId w:val="4"/>
        </w:numPr>
        <w:rPr>
          <w:rFonts w:ascii="Yu Gothic" w:eastAsia="Yu Gothic" w:hAnsi="Yu Gothic"/>
          <w:b/>
          <w:bCs/>
          <w:color w:val="173F5F"/>
          <w:sz w:val="48"/>
          <w:szCs w:val="48"/>
        </w:rPr>
      </w:pPr>
      <w:r w:rsidRPr="00F007DD">
        <w:rPr>
          <w:rFonts w:ascii="Yu Gothic" w:eastAsia="Yu Gothic" w:hAnsi="Yu Gothic" w:cstheme="minorBidi"/>
          <w:b/>
          <w:color w:val="263746"/>
        </w:rPr>
        <w:lastRenderedPageBreak/>
        <w:t>漢字力</w:t>
      </w:r>
    </w:p>
    <w:p w14:paraId="1366E579" w14:textId="373B46DE" w:rsidR="00190C3B" w:rsidRPr="00383443" w:rsidRDefault="00000000">
      <w:pPr>
        <w:pStyle w:val="25"/>
        <w:numPr>
          <w:ilvl w:val="0"/>
          <w:numId w:val="4"/>
        </w:numPr>
        <w:rPr>
          <w:rFonts w:ascii="Yu Gothic" w:eastAsia="Yu Gothic" w:hAnsi="Yu Gothic"/>
          <w:b/>
          <w:bCs/>
          <w:color w:val="173F5F"/>
          <w:sz w:val="48"/>
          <w:szCs w:val="48"/>
        </w:rPr>
      </w:pPr>
      <w:r w:rsidRPr="00B4598B">
        <w:rPr>
          <w:rFonts w:ascii="Yu Gothic" w:eastAsia="Yu Gothic" w:hAnsi="Yu Gothic" w:cstheme="minorBidi"/>
          <w:b/>
          <w:color w:val="263746"/>
        </w:rPr>
        <w:t>資料読解力</w:t>
      </w:r>
    </w:p>
    <w:p w14:paraId="6D7E0049" w14:textId="7BA0463E" w:rsidR="00190C3B" w:rsidRPr="00383443" w:rsidRDefault="00000000">
      <w:pPr>
        <w:pStyle w:val="25"/>
        <w:numPr>
          <w:ilvl w:val="0"/>
          <w:numId w:val="4"/>
        </w:numPr>
        <w:rPr>
          <w:rFonts w:ascii="Yu Gothic" w:eastAsia="Yu Gothic" w:hAnsi="Yu Gothic"/>
          <w:b/>
          <w:bCs/>
          <w:color w:val="173F5F"/>
          <w:sz w:val="48"/>
          <w:szCs w:val="48"/>
        </w:rPr>
      </w:pPr>
      <w:r w:rsidRPr="00B058F5">
        <w:rPr>
          <w:rFonts w:ascii="Yu Gothic" w:eastAsia="Yu Gothic" w:hAnsi="Yu Gothic" w:cstheme="minorBidi"/>
          <w:b/>
          <w:color w:val="263746"/>
        </w:rPr>
        <w:t>基本知識</w:t>
      </w:r>
    </w:p>
    <w:p w14:paraId="15DDEC9B" w14:textId="0276D10B" w:rsidR="00190C3B" w:rsidRPr="00383443" w:rsidRDefault="00000000">
      <w:pPr>
        <w:pStyle w:val="25"/>
        <w:rPr>
          <w:rFonts w:ascii="Yu Gothic" w:eastAsia="Yu Gothic" w:hAnsi="Yu Gothic"/>
          <w:b/>
          <w:bCs/>
          <w:color w:val="173F5F"/>
          <w:sz w:val="48"/>
          <w:szCs w:val="48"/>
        </w:rPr>
      </w:pPr>
      <w:r w:rsidRPr="00DD3FF3">
        <w:rPr>
          <w:rFonts w:ascii="Yu Gothic" w:eastAsia="Yu Gothic" w:hAnsi="Yu Gothic"/>
          <w:b/>
          <w:color w:val="263746"/>
        </w:rPr>
        <w:t>という小学校段階の基礎学力を安定して発揮する力だといえるでしょう。</w:t>
      </w:r>
    </w:p>
    <w:p w14:paraId="21D261BF" w14:textId="77777777" w:rsidR="0086428F" w:rsidRDefault="0086428F">
      <w:pPr>
        <w:widowControl/>
        <w:spacing w:after="0"/>
        <w:jc w:val="center"/>
        <w:divId w:val="1956710712"/>
      </w:pPr>
      <w:r>
        <w:rPr>
          <w:rFonts w:hint="eastAsia"/>
          <w:color w:val="7DB7CC"/>
        </w:rPr>
        <w:t>────────────────────────</w:t>
      </w:r>
    </w:p>
    <w:p w14:paraId="61B56324" w14:textId="4F81DFDB" w:rsidR="00190C3B" w:rsidRPr="00383443" w:rsidRDefault="00000000">
      <w:pPr>
        <w:pStyle w:val="25"/>
        <w:shd w:val="clear" w:color="auto" w:fill="173F5F"/>
        <w:rPr>
          <w:rFonts w:ascii="Yu Gothic" w:eastAsia="Yu Gothic" w:hAnsi="Yu Gothic"/>
          <w:b/>
          <w:bCs/>
          <w:color w:val="173F5F"/>
          <w:sz w:val="48"/>
          <w:szCs w:val="48"/>
        </w:rPr>
      </w:pPr>
      <w:r w:rsidRPr="0098785C">
        <w:rPr>
          <w:rFonts w:ascii="Yu Gothic" w:eastAsia="Yu Gothic" w:hAnsi="Yu Gothic"/>
          <w:b/>
          <w:color w:val="FFFFFF"/>
          <w:sz w:val="38"/>
          <w:szCs w:val="38"/>
        </w:rPr>
        <w:t>第2章 作文テーマ分析</w:t>
      </w:r>
    </w:p>
    <w:p w14:paraId="2577BF2E" w14:textId="6A531B0D" w:rsidR="00190C3B" w:rsidRPr="00383443" w:rsidRDefault="00000000">
      <w:pPr>
        <w:pStyle w:val="25"/>
        <w:rPr>
          <w:rFonts w:ascii="Yu Gothic" w:eastAsia="Yu Gothic" w:hAnsi="Yu Gothic"/>
          <w:b/>
          <w:bCs/>
          <w:color w:val="173F5F"/>
          <w:sz w:val="48"/>
          <w:szCs w:val="48"/>
        </w:rPr>
      </w:pPr>
      <w:r w:rsidRPr="00CD166B">
        <w:rPr>
          <w:rFonts w:ascii="Yu Gothic" w:eastAsia="Yu Gothic" w:hAnsi="Yu Gothic"/>
          <w:b/>
          <w:color w:val="263746"/>
        </w:rPr>
        <w:t>附属函館中学校の作文は例年30分・300字程度です。</w:t>
      </w:r>
    </w:p>
    <w:p w14:paraId="7DEE2033" w14:textId="0A5C732F" w:rsidR="00190C3B" w:rsidRPr="00383443" w:rsidRDefault="00000000">
      <w:pPr>
        <w:pStyle w:val="25"/>
        <w:rPr>
          <w:rFonts w:ascii="Yu Gothic" w:eastAsia="Yu Gothic" w:hAnsi="Yu Gothic"/>
          <w:b/>
          <w:bCs/>
          <w:color w:val="173F5F"/>
          <w:sz w:val="48"/>
          <w:szCs w:val="48"/>
        </w:rPr>
      </w:pPr>
      <w:r w:rsidRPr="00D93548">
        <w:rPr>
          <w:rFonts w:ascii="Yu Gothic" w:eastAsia="Yu Gothic" w:hAnsi="Yu Gothic"/>
          <w:b/>
          <w:color w:val="263746"/>
        </w:rPr>
        <w:t>高校入試や大学入試の小論文のような長文を書く試験ではありません。</w:t>
      </w:r>
    </w:p>
    <w:p w14:paraId="33563239" w14:textId="7CCD7313" w:rsidR="00190C3B" w:rsidRPr="00383443" w:rsidRDefault="00000000">
      <w:pPr>
        <w:pStyle w:val="25"/>
        <w:rPr>
          <w:rFonts w:ascii="Yu Gothic" w:eastAsia="Yu Gothic" w:hAnsi="Yu Gothic"/>
          <w:b/>
          <w:bCs/>
          <w:color w:val="173F5F"/>
          <w:sz w:val="48"/>
          <w:szCs w:val="48"/>
        </w:rPr>
      </w:pPr>
      <w:r w:rsidRPr="008305B4">
        <w:rPr>
          <w:rFonts w:ascii="Yu Gothic" w:eastAsia="Yu Gothic" w:hAnsi="Yu Gothic"/>
          <w:b/>
          <w:color w:val="263746"/>
        </w:rPr>
        <w:t>そのため、</w:t>
      </w:r>
    </w:p>
    <w:p w14:paraId="0CD18B8D" w14:textId="443F6CB8" w:rsidR="00190C3B" w:rsidRPr="00383443" w:rsidRDefault="00000000">
      <w:pPr>
        <w:pStyle w:val="25"/>
        <w:numPr>
          <w:ilvl w:val="0"/>
          <w:numId w:val="5"/>
        </w:numPr>
        <w:rPr>
          <w:rFonts w:ascii="Yu Gothic" w:eastAsia="Yu Gothic" w:hAnsi="Yu Gothic"/>
          <w:b/>
          <w:bCs/>
          <w:color w:val="173F5F"/>
          <w:sz w:val="48"/>
          <w:szCs w:val="48"/>
        </w:rPr>
      </w:pPr>
      <w:r w:rsidRPr="00566A21">
        <w:rPr>
          <w:rFonts w:ascii="Yu Gothic" w:eastAsia="Yu Gothic" w:hAnsi="Yu Gothic" w:cstheme="minorBidi"/>
          <w:b/>
          <w:color w:val="263746"/>
        </w:rPr>
        <w:t>難しい言葉を使う</w:t>
      </w:r>
    </w:p>
    <w:p w14:paraId="5DE367B4" w14:textId="53DC977C" w:rsidR="00190C3B" w:rsidRPr="00383443" w:rsidRDefault="00000000">
      <w:pPr>
        <w:pStyle w:val="25"/>
        <w:numPr>
          <w:ilvl w:val="0"/>
          <w:numId w:val="5"/>
        </w:numPr>
        <w:rPr>
          <w:rFonts w:ascii="Yu Gothic" w:eastAsia="Yu Gothic" w:hAnsi="Yu Gothic"/>
          <w:b/>
          <w:bCs/>
          <w:color w:val="173F5F"/>
          <w:sz w:val="48"/>
          <w:szCs w:val="48"/>
        </w:rPr>
      </w:pPr>
      <w:r w:rsidRPr="00803B7F">
        <w:rPr>
          <w:rFonts w:ascii="Yu Gothic" w:eastAsia="Yu Gothic" w:hAnsi="Yu Gothic" w:cstheme="minorBidi"/>
          <w:b/>
          <w:color w:val="263746"/>
        </w:rPr>
        <w:t>長い文章を書く</w:t>
      </w:r>
    </w:p>
    <w:p w14:paraId="780E492B" w14:textId="2B19BE32" w:rsidR="00190C3B" w:rsidRPr="00383443" w:rsidRDefault="00000000">
      <w:pPr>
        <w:pStyle w:val="25"/>
        <w:numPr>
          <w:ilvl w:val="0"/>
          <w:numId w:val="5"/>
        </w:numPr>
        <w:rPr>
          <w:rFonts w:ascii="Yu Gothic" w:eastAsia="Yu Gothic" w:hAnsi="Yu Gothic"/>
          <w:b/>
          <w:bCs/>
          <w:color w:val="173F5F"/>
          <w:sz w:val="48"/>
          <w:szCs w:val="48"/>
        </w:rPr>
      </w:pPr>
      <w:r w:rsidRPr="001D6615">
        <w:rPr>
          <w:rFonts w:ascii="Yu Gothic" w:eastAsia="Yu Gothic" w:hAnsi="Yu Gothic" w:cstheme="minorBidi"/>
          <w:b/>
          <w:color w:val="263746"/>
        </w:rPr>
        <w:t>特別な経験を書く</w:t>
      </w:r>
    </w:p>
    <w:p w14:paraId="5719DC39" w14:textId="60C1F5F0" w:rsidR="00190C3B" w:rsidRPr="00383443" w:rsidRDefault="00000000">
      <w:pPr>
        <w:pStyle w:val="25"/>
        <w:rPr>
          <w:rFonts w:ascii="Yu Gothic" w:eastAsia="Yu Gothic" w:hAnsi="Yu Gothic"/>
          <w:b/>
          <w:bCs/>
          <w:color w:val="173F5F"/>
          <w:sz w:val="48"/>
          <w:szCs w:val="48"/>
        </w:rPr>
      </w:pPr>
      <w:r w:rsidRPr="00334865">
        <w:rPr>
          <w:rFonts w:ascii="Yu Gothic" w:eastAsia="Yu Gothic" w:hAnsi="Yu Gothic"/>
          <w:b/>
          <w:color w:val="263746"/>
        </w:rPr>
        <w:t>必要はありません。</w:t>
      </w:r>
    </w:p>
    <w:p w14:paraId="16225C3D" w14:textId="2BEF771C" w:rsidR="00190C3B" w:rsidRPr="00383443" w:rsidRDefault="00000000">
      <w:pPr>
        <w:pStyle w:val="25"/>
        <w:rPr>
          <w:rFonts w:ascii="Yu Gothic" w:eastAsia="Yu Gothic" w:hAnsi="Yu Gothic"/>
          <w:b/>
          <w:bCs/>
          <w:color w:val="173F5F"/>
          <w:sz w:val="48"/>
          <w:szCs w:val="48"/>
        </w:rPr>
      </w:pPr>
      <w:r w:rsidRPr="001C393B">
        <w:rPr>
          <w:rFonts w:ascii="Yu Gothic" w:eastAsia="Yu Gothic" w:hAnsi="Yu Gothic"/>
          <w:b/>
          <w:color w:val="263746"/>
        </w:rPr>
        <w:t>大切なのは、</w:t>
      </w:r>
    </w:p>
    <w:p w14:paraId="1399ADBE" w14:textId="1985B36F" w:rsidR="00190C3B" w:rsidRPr="00383443" w:rsidRDefault="00000000">
      <w:pPr>
        <w:pStyle w:val="25"/>
        <w:rPr>
          <w:rFonts w:ascii="Yu Gothic" w:eastAsia="Yu Gothic" w:hAnsi="Yu Gothic"/>
          <w:b/>
          <w:bCs/>
          <w:color w:val="173F5F"/>
          <w:sz w:val="48"/>
          <w:szCs w:val="48"/>
        </w:rPr>
      </w:pPr>
      <w:r w:rsidRPr="001D3B0D">
        <w:rPr>
          <w:rFonts w:ascii="Yu Gothic" w:eastAsia="Yu Gothic" w:hAnsi="Yu Gothic"/>
          <w:b/>
          <w:color w:val="263746"/>
        </w:rPr>
        <w:lastRenderedPageBreak/>
        <w:t>自分の</w:t>
      </w:r>
      <w:r w:rsidR="0078131C">
        <w:rPr>
          <w:rFonts w:ascii="Yu Gothic" w:eastAsia="Yu Gothic" w:hAnsi="Yu Gothic" w:hint="eastAsia"/>
          <w:b/>
          <w:color w:val="263746"/>
        </w:rPr>
        <w:t>指導</w:t>
      </w:r>
      <w:r w:rsidRPr="001D3B0D">
        <w:rPr>
          <w:rFonts w:ascii="Yu Gothic" w:eastAsia="Yu Gothic" w:hAnsi="Yu Gothic"/>
          <w:b/>
          <w:color w:val="263746"/>
        </w:rPr>
        <w:t>経験と考えを分かりやすくまとめること</w:t>
      </w:r>
      <w:r w:rsidR="00914F13">
        <w:rPr>
          <w:rFonts w:ascii="Yu Gothic" w:eastAsia="Yu Gothic" w:hAnsi="Yu Gothic" w:hint="eastAsia"/>
          <w:b/>
          <w:color w:val="263746"/>
        </w:rPr>
        <w:t>、誤字脱字</w:t>
      </w:r>
      <w:r w:rsidR="000B1E1E">
        <w:rPr>
          <w:rFonts w:ascii="Yu Gothic" w:eastAsia="Yu Gothic" w:hAnsi="Yu Gothic" w:hint="eastAsia"/>
          <w:b/>
          <w:color w:val="263746"/>
        </w:rPr>
        <w:t>がないか</w:t>
      </w:r>
      <w:r w:rsidR="00914F13">
        <w:rPr>
          <w:rFonts w:ascii="Yu Gothic" w:eastAsia="Yu Gothic" w:hAnsi="Yu Gothic" w:hint="eastAsia"/>
          <w:b/>
          <w:color w:val="263746"/>
        </w:rPr>
        <w:t>、</w:t>
      </w:r>
      <w:r w:rsidR="00B13D01">
        <w:rPr>
          <w:rFonts w:ascii="Yu Gothic" w:eastAsia="Yu Gothic" w:hAnsi="Yu Gothic" w:hint="eastAsia"/>
          <w:b/>
          <w:color w:val="263746"/>
        </w:rPr>
        <w:t>接続語の使い方が正し</w:t>
      </w:r>
      <w:r w:rsidR="000B1E1E">
        <w:rPr>
          <w:rFonts w:ascii="Yu Gothic" w:eastAsia="Yu Gothic" w:hAnsi="Yu Gothic" w:hint="eastAsia"/>
          <w:b/>
          <w:color w:val="263746"/>
        </w:rPr>
        <w:t>く使えているか</w:t>
      </w:r>
      <w:r w:rsidRPr="004879CF">
        <w:rPr>
          <w:rFonts w:ascii="Yu Gothic" w:eastAsia="Yu Gothic" w:hAnsi="Yu Gothic"/>
          <w:b/>
          <w:color w:val="263746"/>
        </w:rPr>
        <w:t>です。</w:t>
      </w:r>
    </w:p>
    <w:p w14:paraId="04C0DAB4" w14:textId="77777777" w:rsidR="003817DE" w:rsidRDefault="003817DE">
      <w:pPr>
        <w:widowControl/>
        <w:spacing w:after="0"/>
        <w:jc w:val="center"/>
        <w:divId w:val="1219633737"/>
      </w:pPr>
      <w:r>
        <w:rPr>
          <w:rFonts w:hint="eastAsia"/>
          <w:color w:val="7DB7CC"/>
        </w:rPr>
        <w:t>────────────────────────</w:t>
      </w:r>
    </w:p>
    <w:p w14:paraId="0243A290" w14:textId="157A6235" w:rsidR="00190C3B" w:rsidRPr="00383443" w:rsidRDefault="00000000">
      <w:pPr>
        <w:pStyle w:val="25"/>
        <w:pBdr>
          <w:top w:val="single" w:sz="2" w:space="0" w:color="7DB7CC"/>
          <w:left w:val="single" w:sz="2" w:space="0" w:color="7DB7CC"/>
          <w:bottom w:val="single" w:sz="8" w:space="0" w:color="7DB7CC"/>
          <w:right w:val="single" w:sz="2" w:space="0" w:color="7DB7CC"/>
        </w:pBdr>
        <w:shd w:val="clear" w:color="auto" w:fill="EAF4F8"/>
        <w:rPr>
          <w:rFonts w:ascii="Yu Gothic" w:eastAsia="Yu Gothic" w:hAnsi="Yu Gothic"/>
          <w:b/>
          <w:bCs/>
          <w:color w:val="173F5F"/>
          <w:sz w:val="48"/>
          <w:szCs w:val="48"/>
        </w:rPr>
      </w:pPr>
      <w:r w:rsidRPr="00732167">
        <w:rPr>
          <w:rFonts w:ascii="Yu Gothic" w:eastAsia="Yu Gothic" w:hAnsi="Yu Gothic"/>
          <w:b/>
          <w:color w:val="173F5F"/>
          <w:sz w:val="30"/>
          <w:szCs w:val="30"/>
        </w:rPr>
        <w:t>過去の作文テーマ</w:t>
      </w: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3746"/>
        <w:gridCol w:w="5092"/>
      </w:tblGrid>
      <w:tr w:rsidR="009A2A6F" w:rsidRPr="00383443" w14:paraId="312973E6" w14:textId="77777777" w:rsidTr="00A62E29">
        <w:trPr>
          <w:divId w:val="76829157"/>
          <w:trHeight w:val="1003"/>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C01C04" w14:textId="3C76D752" w:rsidR="00190C3B" w:rsidRPr="00BA1811" w:rsidRDefault="00000000">
            <w:pPr>
              <w:pStyle w:val="25"/>
              <w:jc w:val="center"/>
              <w:rPr>
                <w:rFonts w:ascii="Yu Gothic" w:eastAsia="Yu Gothic" w:hAnsi="Yu Gothic"/>
                <w:b/>
                <w:bCs/>
                <w:color w:val="173F5F"/>
                <w:sz w:val="28"/>
                <w:szCs w:val="28"/>
              </w:rPr>
            </w:pPr>
            <w:r w:rsidRPr="00BA1811">
              <w:rPr>
                <w:rFonts w:ascii="Yu Gothic" w:eastAsia="Yu Gothic" w:hAnsi="Yu Gothic"/>
                <w:b/>
                <w:color w:val="173F5F"/>
                <w:sz w:val="28"/>
                <w:szCs w:val="28"/>
              </w:rPr>
              <w:t>年度</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FFBE04" w14:textId="1562C97A" w:rsidR="00190C3B" w:rsidRPr="00BA1811" w:rsidRDefault="00000000">
            <w:pPr>
              <w:pStyle w:val="25"/>
              <w:jc w:val="center"/>
              <w:rPr>
                <w:rFonts w:ascii="Yu Gothic" w:eastAsia="Yu Gothic" w:hAnsi="Yu Gothic"/>
                <w:b/>
                <w:bCs/>
                <w:color w:val="173F5F"/>
                <w:sz w:val="28"/>
                <w:szCs w:val="28"/>
              </w:rPr>
            </w:pPr>
            <w:r w:rsidRPr="00BA1811">
              <w:rPr>
                <w:rFonts w:ascii="Yu Gothic" w:eastAsia="Yu Gothic" w:hAnsi="Yu Gothic"/>
                <w:b/>
                <w:color w:val="173F5F"/>
                <w:sz w:val="28"/>
                <w:szCs w:val="28"/>
              </w:rPr>
              <w:t>テーマ</w:t>
            </w:r>
          </w:p>
        </w:tc>
      </w:tr>
      <w:tr w:rsidR="009A2A6F" w:rsidRPr="00383443" w14:paraId="4219A377" w14:textId="77777777" w:rsidTr="00A62E29">
        <w:trPr>
          <w:divId w:val="76829157"/>
          <w:trHeight w:val="99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500D3B" w14:textId="53897EC8" w:rsidR="00190C3B" w:rsidRPr="00BA1811" w:rsidRDefault="00000000">
            <w:pPr>
              <w:pStyle w:val="25"/>
              <w:jc w:val="center"/>
              <w:rPr>
                <w:rFonts w:ascii="Yu Gothic" w:eastAsia="Yu Gothic" w:hAnsi="Yu Gothic"/>
                <w:b/>
                <w:bCs/>
                <w:color w:val="173F5F"/>
                <w:sz w:val="28"/>
                <w:szCs w:val="28"/>
              </w:rPr>
            </w:pPr>
            <w:r w:rsidRPr="00BA1811">
              <w:rPr>
                <w:rFonts w:ascii="Yu Gothic" w:eastAsia="Yu Gothic" w:hAnsi="Yu Gothic"/>
                <w:b/>
                <w:color w:val="173F5F"/>
                <w:sz w:val="28"/>
                <w:szCs w:val="28"/>
              </w:rPr>
              <w:t>令和5年度</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185FA3" w14:textId="0A11BD95" w:rsidR="00190C3B" w:rsidRPr="00BA1811" w:rsidRDefault="00000000">
            <w:pPr>
              <w:pStyle w:val="25"/>
              <w:jc w:val="center"/>
              <w:rPr>
                <w:rFonts w:ascii="Yu Gothic" w:eastAsia="Yu Gothic" w:hAnsi="Yu Gothic"/>
                <w:b/>
                <w:bCs/>
                <w:color w:val="173F5F"/>
                <w:sz w:val="28"/>
                <w:szCs w:val="28"/>
              </w:rPr>
            </w:pPr>
            <w:r w:rsidRPr="00BA1811">
              <w:rPr>
                <w:rFonts w:ascii="Yu Gothic" w:eastAsia="Yu Gothic" w:hAnsi="Yu Gothic"/>
                <w:b/>
                <w:color w:val="173F5F"/>
                <w:sz w:val="28"/>
                <w:szCs w:val="28"/>
              </w:rPr>
              <w:t>人との関わり方</w:t>
            </w:r>
          </w:p>
        </w:tc>
      </w:tr>
      <w:tr w:rsidR="009A2A6F" w:rsidRPr="00383443" w14:paraId="5798EDE9" w14:textId="77777777" w:rsidTr="00A62E29">
        <w:trPr>
          <w:divId w:val="76829157"/>
          <w:trHeight w:val="1003"/>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A0EF5C" w14:textId="7616195F" w:rsidR="00190C3B" w:rsidRPr="00BA1811" w:rsidRDefault="00000000">
            <w:pPr>
              <w:pStyle w:val="25"/>
              <w:jc w:val="center"/>
              <w:rPr>
                <w:rFonts w:ascii="Yu Gothic" w:eastAsia="Yu Gothic" w:hAnsi="Yu Gothic"/>
                <w:b/>
                <w:bCs/>
                <w:color w:val="173F5F"/>
                <w:sz w:val="28"/>
                <w:szCs w:val="28"/>
              </w:rPr>
            </w:pPr>
            <w:r w:rsidRPr="00BA1811">
              <w:rPr>
                <w:rFonts w:ascii="Yu Gothic" w:eastAsia="Yu Gothic" w:hAnsi="Yu Gothic"/>
                <w:b/>
                <w:color w:val="173F5F"/>
                <w:sz w:val="28"/>
                <w:szCs w:val="28"/>
              </w:rPr>
              <w:t>令和6年度</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0B8FCF" w14:textId="66924BB5" w:rsidR="00190C3B" w:rsidRPr="00BA1811" w:rsidRDefault="00000000">
            <w:pPr>
              <w:pStyle w:val="25"/>
              <w:jc w:val="center"/>
              <w:rPr>
                <w:rFonts w:ascii="Yu Gothic" w:eastAsia="Yu Gothic" w:hAnsi="Yu Gothic"/>
                <w:b/>
                <w:bCs/>
                <w:color w:val="173F5F"/>
                <w:sz w:val="28"/>
                <w:szCs w:val="28"/>
              </w:rPr>
            </w:pPr>
            <w:r w:rsidRPr="00BA1811">
              <w:rPr>
                <w:rFonts w:ascii="Yu Gothic" w:eastAsia="Yu Gothic" w:hAnsi="Yu Gothic"/>
                <w:b/>
                <w:color w:val="173F5F"/>
                <w:sz w:val="28"/>
                <w:szCs w:val="28"/>
              </w:rPr>
              <w:t>集団生活の充実</w:t>
            </w:r>
          </w:p>
        </w:tc>
      </w:tr>
      <w:tr w:rsidR="009A2A6F" w:rsidRPr="00383443" w14:paraId="3FAA1B1E" w14:textId="77777777" w:rsidTr="00A62E29">
        <w:trPr>
          <w:divId w:val="76829157"/>
          <w:trHeight w:val="1003"/>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EBEB46" w14:textId="3F6FDCA3" w:rsidR="00190C3B" w:rsidRPr="00BA1811" w:rsidRDefault="00000000">
            <w:pPr>
              <w:pStyle w:val="25"/>
              <w:jc w:val="center"/>
              <w:rPr>
                <w:rFonts w:ascii="Yu Gothic" w:eastAsia="Yu Gothic" w:hAnsi="Yu Gothic"/>
                <w:b/>
                <w:bCs/>
                <w:color w:val="173F5F"/>
                <w:sz w:val="28"/>
                <w:szCs w:val="28"/>
              </w:rPr>
            </w:pPr>
            <w:r w:rsidRPr="00BA1811">
              <w:rPr>
                <w:rFonts w:ascii="Yu Gothic" w:eastAsia="Yu Gothic" w:hAnsi="Yu Gothic"/>
                <w:b/>
                <w:color w:val="173F5F"/>
                <w:sz w:val="28"/>
                <w:szCs w:val="28"/>
              </w:rPr>
              <w:t>令和7年度</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AD97ED" w14:textId="4CED0A5F" w:rsidR="00190C3B" w:rsidRPr="00BA1811" w:rsidRDefault="00000000">
            <w:pPr>
              <w:pStyle w:val="25"/>
              <w:jc w:val="center"/>
              <w:rPr>
                <w:rFonts w:ascii="Yu Gothic" w:eastAsia="Yu Gothic" w:hAnsi="Yu Gothic"/>
                <w:b/>
                <w:bCs/>
                <w:color w:val="173F5F"/>
                <w:sz w:val="28"/>
                <w:szCs w:val="28"/>
              </w:rPr>
            </w:pPr>
            <w:r w:rsidRPr="00BA1811">
              <w:rPr>
                <w:rFonts w:ascii="Yu Gothic" w:eastAsia="Yu Gothic" w:hAnsi="Yu Gothic"/>
                <w:b/>
                <w:color w:val="173F5F"/>
                <w:sz w:val="28"/>
                <w:szCs w:val="28"/>
              </w:rPr>
              <w:t>責任のある行動</w:t>
            </w:r>
          </w:p>
        </w:tc>
      </w:tr>
    </w:tbl>
    <w:p w14:paraId="03D24042" w14:textId="77777777" w:rsidR="00371ED1" w:rsidRDefault="00371ED1">
      <w:pPr>
        <w:widowControl/>
        <w:spacing w:after="0"/>
        <w:jc w:val="center"/>
        <w:divId w:val="76829157"/>
      </w:pPr>
      <w:r>
        <w:rPr>
          <w:rFonts w:hint="eastAsia"/>
          <w:color w:val="7DB7CC"/>
        </w:rPr>
        <w:t>────────────────────────</w:t>
      </w:r>
    </w:p>
    <w:p w14:paraId="381BD0D4" w14:textId="6C491266" w:rsidR="00190C3B" w:rsidRPr="00383443" w:rsidRDefault="00000000">
      <w:pPr>
        <w:pStyle w:val="25"/>
        <w:pBdr>
          <w:top w:val="single" w:sz="2" w:space="0" w:color="7DB7CC"/>
          <w:left w:val="single" w:sz="2" w:space="0" w:color="7DB7CC"/>
          <w:bottom w:val="single" w:sz="8" w:space="0" w:color="7DB7CC"/>
          <w:right w:val="single" w:sz="2" w:space="0" w:color="7DB7CC"/>
        </w:pBdr>
        <w:shd w:val="clear" w:color="auto" w:fill="EAF4F8"/>
        <w:rPr>
          <w:rFonts w:ascii="Yu Gothic" w:eastAsia="Yu Gothic" w:hAnsi="Yu Gothic"/>
          <w:b/>
          <w:bCs/>
          <w:color w:val="173F5F"/>
          <w:sz w:val="48"/>
          <w:szCs w:val="48"/>
        </w:rPr>
      </w:pPr>
      <w:r w:rsidRPr="008636B1">
        <w:rPr>
          <w:rFonts w:ascii="Yu Gothic" w:eastAsia="Yu Gothic" w:hAnsi="Yu Gothic"/>
          <w:b/>
          <w:color w:val="173F5F"/>
          <w:sz w:val="30"/>
          <w:szCs w:val="30"/>
        </w:rPr>
        <w:t>過去テーマの流れ</w:t>
      </w:r>
    </w:p>
    <w:p w14:paraId="1E2727AA" w14:textId="69D12DDC" w:rsidR="00190C3B" w:rsidRPr="00383443" w:rsidRDefault="00DC4C22">
      <w:pPr>
        <w:pStyle w:val="25"/>
        <w:rPr>
          <w:rFonts w:ascii="Yu Gothic" w:eastAsia="Yu Gothic" w:hAnsi="Yu Gothic"/>
          <w:b/>
          <w:bCs/>
          <w:color w:val="173F5F"/>
          <w:sz w:val="48"/>
          <w:szCs w:val="48"/>
        </w:rPr>
      </w:pPr>
      <w:r>
        <w:rPr>
          <w:rFonts w:ascii="Yu Gothic" w:eastAsia="Yu Gothic" w:hAnsi="Yu Gothic" w:hint="eastAsia"/>
          <w:b/>
          <w:color w:val="263746"/>
        </w:rPr>
        <w:t>過去３年のテーマを並べると、</w:t>
      </w:r>
    </w:p>
    <w:p w14:paraId="5F2965A5" w14:textId="66AECDE3" w:rsidR="00190C3B" w:rsidRPr="00383443" w:rsidRDefault="00000000">
      <w:pPr>
        <w:pStyle w:val="25"/>
        <w:rPr>
          <w:rFonts w:ascii="Yu Gothic" w:eastAsia="Yu Gothic" w:hAnsi="Yu Gothic"/>
          <w:b/>
          <w:bCs/>
          <w:color w:val="173F5F"/>
          <w:sz w:val="48"/>
          <w:szCs w:val="48"/>
        </w:rPr>
      </w:pPr>
      <w:r w:rsidRPr="00C704B5">
        <w:rPr>
          <w:rFonts w:ascii="Yu Gothic" w:eastAsia="Yu Gothic" w:hAnsi="Yu Gothic"/>
          <w:b/>
          <w:color w:val="263746"/>
        </w:rPr>
        <w:t>人との関わり</w:t>
      </w:r>
    </w:p>
    <w:p w14:paraId="522D5052" w14:textId="59953926" w:rsidR="00190C3B" w:rsidRPr="00383443" w:rsidRDefault="00000000">
      <w:pPr>
        <w:pStyle w:val="25"/>
        <w:rPr>
          <w:rFonts w:ascii="Yu Gothic" w:eastAsia="Yu Gothic" w:hAnsi="Yu Gothic"/>
          <w:b/>
          <w:bCs/>
          <w:color w:val="173F5F"/>
          <w:sz w:val="48"/>
          <w:szCs w:val="48"/>
        </w:rPr>
      </w:pPr>
      <w:r w:rsidRPr="00B91022">
        <w:rPr>
          <w:rFonts w:ascii="Yu Gothic" w:eastAsia="Yu Gothic" w:hAnsi="Yu Gothic"/>
          <w:b/>
          <w:color w:val="263746"/>
        </w:rPr>
        <w:t>↓</w:t>
      </w:r>
    </w:p>
    <w:p w14:paraId="2F6F2A6A" w14:textId="5C92A325" w:rsidR="00190C3B" w:rsidRPr="00383443" w:rsidRDefault="00000000">
      <w:pPr>
        <w:pStyle w:val="25"/>
        <w:rPr>
          <w:rFonts w:ascii="Yu Gothic" w:eastAsia="Yu Gothic" w:hAnsi="Yu Gothic"/>
          <w:b/>
          <w:bCs/>
          <w:color w:val="173F5F"/>
          <w:sz w:val="48"/>
          <w:szCs w:val="48"/>
        </w:rPr>
      </w:pPr>
      <w:r w:rsidRPr="003F20BA">
        <w:rPr>
          <w:rFonts w:ascii="Yu Gothic" w:eastAsia="Yu Gothic" w:hAnsi="Yu Gothic"/>
          <w:b/>
          <w:color w:val="263746"/>
        </w:rPr>
        <w:t>集団の中での役割</w:t>
      </w:r>
    </w:p>
    <w:p w14:paraId="56BAE911" w14:textId="16C74D38" w:rsidR="00190C3B" w:rsidRPr="00383443" w:rsidRDefault="00000000">
      <w:pPr>
        <w:pStyle w:val="25"/>
        <w:rPr>
          <w:rFonts w:ascii="Yu Gothic" w:eastAsia="Yu Gothic" w:hAnsi="Yu Gothic"/>
          <w:b/>
          <w:bCs/>
          <w:color w:val="173F5F"/>
          <w:sz w:val="48"/>
          <w:szCs w:val="48"/>
        </w:rPr>
      </w:pPr>
      <w:r w:rsidRPr="00881920">
        <w:rPr>
          <w:rFonts w:ascii="Yu Gothic" w:eastAsia="Yu Gothic" w:hAnsi="Yu Gothic"/>
          <w:b/>
          <w:color w:val="263746"/>
        </w:rPr>
        <w:lastRenderedPageBreak/>
        <w:t>↓</w:t>
      </w:r>
    </w:p>
    <w:p w14:paraId="5B8C12BB" w14:textId="6159BC55" w:rsidR="00190C3B" w:rsidRPr="00383443" w:rsidRDefault="00000000">
      <w:pPr>
        <w:pStyle w:val="25"/>
        <w:rPr>
          <w:rFonts w:ascii="Yu Gothic" w:eastAsia="Yu Gothic" w:hAnsi="Yu Gothic"/>
          <w:b/>
          <w:bCs/>
          <w:color w:val="173F5F"/>
          <w:sz w:val="48"/>
          <w:szCs w:val="48"/>
        </w:rPr>
      </w:pPr>
      <w:r w:rsidRPr="0020606E">
        <w:rPr>
          <w:rFonts w:ascii="Yu Gothic" w:eastAsia="Yu Gothic" w:hAnsi="Yu Gothic"/>
          <w:b/>
          <w:color w:val="263746"/>
        </w:rPr>
        <w:t>責任ある行動</w:t>
      </w:r>
    </w:p>
    <w:p w14:paraId="27B77CCE" w14:textId="7D47F7DA" w:rsidR="00190C3B" w:rsidRPr="00383443" w:rsidRDefault="00000000">
      <w:pPr>
        <w:pStyle w:val="25"/>
        <w:rPr>
          <w:rFonts w:ascii="Yu Gothic" w:eastAsia="Yu Gothic" w:hAnsi="Yu Gothic"/>
          <w:b/>
          <w:bCs/>
          <w:color w:val="173F5F"/>
          <w:sz w:val="48"/>
          <w:szCs w:val="48"/>
        </w:rPr>
      </w:pPr>
      <w:r w:rsidRPr="00101738">
        <w:rPr>
          <w:rFonts w:ascii="Yu Gothic" w:eastAsia="Yu Gothic" w:hAnsi="Yu Gothic"/>
          <w:b/>
          <w:color w:val="263746"/>
        </w:rPr>
        <w:t>という流れを感じています。</w:t>
      </w:r>
    </w:p>
    <w:p w14:paraId="453BC1C1" w14:textId="4F2FB0BE" w:rsidR="00190C3B" w:rsidRPr="00383443" w:rsidRDefault="00000000">
      <w:pPr>
        <w:pStyle w:val="25"/>
        <w:rPr>
          <w:rFonts w:ascii="Yu Gothic" w:eastAsia="Yu Gothic" w:hAnsi="Yu Gothic"/>
          <w:b/>
          <w:bCs/>
          <w:color w:val="173F5F"/>
          <w:sz w:val="48"/>
          <w:szCs w:val="48"/>
        </w:rPr>
      </w:pPr>
      <w:r w:rsidRPr="002D2304">
        <w:rPr>
          <w:rFonts w:ascii="Yu Gothic" w:eastAsia="Yu Gothic" w:hAnsi="Yu Gothic"/>
          <w:b/>
          <w:color w:val="263746"/>
        </w:rPr>
        <w:t>知識や時事問題ではなく、</w:t>
      </w:r>
    </w:p>
    <w:p w14:paraId="2084D791" w14:textId="69A0E5BE" w:rsidR="00190C3B" w:rsidRPr="00383443" w:rsidRDefault="00000000">
      <w:pPr>
        <w:pStyle w:val="25"/>
        <w:numPr>
          <w:ilvl w:val="0"/>
          <w:numId w:val="6"/>
        </w:numPr>
        <w:rPr>
          <w:rFonts w:ascii="Yu Gothic" w:eastAsia="Yu Gothic" w:hAnsi="Yu Gothic"/>
          <w:b/>
          <w:bCs/>
          <w:color w:val="173F5F"/>
          <w:sz w:val="48"/>
          <w:szCs w:val="48"/>
        </w:rPr>
      </w:pPr>
      <w:r w:rsidRPr="000B07FA">
        <w:rPr>
          <w:rFonts w:ascii="Yu Gothic" w:eastAsia="Yu Gothic" w:hAnsi="Yu Gothic" w:cstheme="minorBidi"/>
          <w:b/>
          <w:color w:val="263746"/>
        </w:rPr>
        <w:t>人との関わり</w:t>
      </w:r>
    </w:p>
    <w:p w14:paraId="234E8FF9" w14:textId="7A2DC9F7" w:rsidR="00190C3B" w:rsidRPr="00383443" w:rsidRDefault="00000000">
      <w:pPr>
        <w:pStyle w:val="25"/>
        <w:numPr>
          <w:ilvl w:val="0"/>
          <w:numId w:val="6"/>
        </w:numPr>
        <w:rPr>
          <w:rFonts w:ascii="Yu Gothic" w:eastAsia="Yu Gothic" w:hAnsi="Yu Gothic"/>
          <w:b/>
          <w:bCs/>
          <w:color w:val="173F5F"/>
          <w:sz w:val="48"/>
          <w:szCs w:val="48"/>
        </w:rPr>
      </w:pPr>
      <w:r w:rsidRPr="003672F1">
        <w:rPr>
          <w:rFonts w:ascii="Yu Gothic" w:eastAsia="Yu Gothic" w:hAnsi="Yu Gothic" w:cstheme="minorBidi"/>
          <w:b/>
          <w:color w:val="263746"/>
        </w:rPr>
        <w:t>協力</w:t>
      </w:r>
    </w:p>
    <w:p w14:paraId="17F60313" w14:textId="6B306F3E" w:rsidR="00190C3B" w:rsidRPr="00383443" w:rsidRDefault="00000000">
      <w:pPr>
        <w:pStyle w:val="25"/>
        <w:numPr>
          <w:ilvl w:val="0"/>
          <w:numId w:val="6"/>
        </w:numPr>
        <w:rPr>
          <w:rFonts w:ascii="Yu Gothic" w:eastAsia="Yu Gothic" w:hAnsi="Yu Gothic"/>
          <w:b/>
          <w:bCs/>
          <w:color w:val="173F5F"/>
          <w:sz w:val="48"/>
          <w:szCs w:val="48"/>
        </w:rPr>
      </w:pPr>
      <w:r w:rsidRPr="004A61E2">
        <w:rPr>
          <w:rFonts w:ascii="Yu Gothic" w:eastAsia="Yu Gothic" w:hAnsi="Yu Gothic" w:cstheme="minorBidi"/>
          <w:b/>
          <w:color w:val="263746"/>
        </w:rPr>
        <w:t>責任感</w:t>
      </w:r>
    </w:p>
    <w:p w14:paraId="53E0AB8B" w14:textId="31E1AE1B" w:rsidR="00190C3B" w:rsidRPr="00383443" w:rsidRDefault="00000000">
      <w:pPr>
        <w:pStyle w:val="25"/>
        <w:numPr>
          <w:ilvl w:val="0"/>
          <w:numId w:val="6"/>
        </w:numPr>
        <w:rPr>
          <w:rFonts w:ascii="Yu Gothic" w:eastAsia="Yu Gothic" w:hAnsi="Yu Gothic"/>
          <w:b/>
          <w:bCs/>
          <w:color w:val="173F5F"/>
          <w:sz w:val="48"/>
          <w:szCs w:val="48"/>
        </w:rPr>
      </w:pPr>
      <w:r w:rsidRPr="00C33830">
        <w:rPr>
          <w:rFonts w:ascii="Yu Gothic" w:eastAsia="Yu Gothic" w:hAnsi="Yu Gothic" w:cstheme="minorBidi"/>
          <w:b/>
          <w:color w:val="263746"/>
        </w:rPr>
        <w:t>成長</w:t>
      </w:r>
    </w:p>
    <w:p w14:paraId="6D21E3D0" w14:textId="1D57C306" w:rsidR="00190C3B" w:rsidRPr="00383443" w:rsidRDefault="00000000">
      <w:pPr>
        <w:pStyle w:val="25"/>
        <w:rPr>
          <w:rFonts w:ascii="Yu Gothic" w:eastAsia="Yu Gothic" w:hAnsi="Yu Gothic"/>
          <w:b/>
          <w:bCs/>
          <w:color w:val="173F5F"/>
          <w:sz w:val="48"/>
          <w:szCs w:val="48"/>
        </w:rPr>
      </w:pPr>
      <w:r w:rsidRPr="00261923">
        <w:rPr>
          <w:rFonts w:ascii="Yu Gothic" w:eastAsia="Yu Gothic" w:hAnsi="Yu Gothic"/>
          <w:b/>
          <w:color w:val="263746"/>
        </w:rPr>
        <w:t>が問われていることが分かります。</w:t>
      </w:r>
    </w:p>
    <w:p w14:paraId="67595271" w14:textId="77777777" w:rsidR="008E1827" w:rsidRDefault="008E1827">
      <w:pPr>
        <w:widowControl/>
        <w:spacing w:after="0"/>
        <w:jc w:val="center"/>
        <w:divId w:val="1622687130"/>
      </w:pPr>
      <w:r>
        <w:rPr>
          <w:rFonts w:hint="eastAsia"/>
          <w:color w:val="7DB7CC"/>
        </w:rPr>
        <w:t>────────────────────────</w:t>
      </w:r>
    </w:p>
    <w:p w14:paraId="15A55AC0" w14:textId="58047E2F" w:rsidR="00190C3B" w:rsidRPr="00383443" w:rsidRDefault="00000000">
      <w:pPr>
        <w:pStyle w:val="25"/>
        <w:shd w:val="clear" w:color="auto" w:fill="173F5F"/>
        <w:rPr>
          <w:rFonts w:ascii="Yu Gothic" w:eastAsia="Yu Gothic" w:hAnsi="Yu Gothic"/>
          <w:b/>
          <w:bCs/>
          <w:color w:val="173F5F"/>
          <w:sz w:val="48"/>
          <w:szCs w:val="48"/>
        </w:rPr>
      </w:pPr>
      <w:r w:rsidRPr="00A55EAB">
        <w:rPr>
          <w:rFonts w:ascii="Yu Gothic" w:eastAsia="Yu Gothic" w:hAnsi="Yu Gothic"/>
          <w:b/>
          <w:color w:val="FFFFFF"/>
          <w:sz w:val="38"/>
          <w:szCs w:val="38"/>
        </w:rPr>
        <w:t>第3章 令和8年度作文テーマ予想</w:t>
      </w:r>
    </w:p>
    <w:p w14:paraId="03972ADB" w14:textId="5F696667" w:rsidR="00190C3B" w:rsidRPr="00383443" w:rsidRDefault="00000000">
      <w:pPr>
        <w:pStyle w:val="25"/>
        <w:rPr>
          <w:rFonts w:ascii="Yu Gothic" w:eastAsia="Yu Gothic" w:hAnsi="Yu Gothic"/>
          <w:b/>
          <w:bCs/>
          <w:color w:val="173F5F"/>
          <w:sz w:val="48"/>
          <w:szCs w:val="48"/>
        </w:rPr>
      </w:pPr>
      <w:r w:rsidRPr="000D4FA3">
        <w:rPr>
          <w:rFonts w:ascii="Yu Gothic" w:eastAsia="Yu Gothic" w:hAnsi="Yu Gothic"/>
          <w:b/>
          <w:color w:val="263746"/>
        </w:rPr>
        <w:t>もちろん予想なので外れる可能性はあります。</w:t>
      </w:r>
    </w:p>
    <w:p w14:paraId="5953C263" w14:textId="460A0963" w:rsidR="00190C3B" w:rsidRPr="00383443" w:rsidRDefault="00000000">
      <w:pPr>
        <w:pStyle w:val="25"/>
        <w:rPr>
          <w:rFonts w:ascii="Yu Gothic" w:eastAsia="Yu Gothic" w:hAnsi="Yu Gothic"/>
          <w:b/>
          <w:bCs/>
          <w:color w:val="173F5F"/>
          <w:sz w:val="48"/>
          <w:szCs w:val="48"/>
        </w:rPr>
      </w:pPr>
      <w:r w:rsidRPr="00FE36E2">
        <w:rPr>
          <w:rFonts w:ascii="Yu Gothic" w:eastAsia="Yu Gothic" w:hAnsi="Yu Gothic"/>
          <w:b/>
          <w:color w:val="263746"/>
        </w:rPr>
        <w:t>ただし、</w:t>
      </w:r>
    </w:p>
    <w:p w14:paraId="7D553DF5" w14:textId="62AB2EBB" w:rsidR="00190C3B" w:rsidRPr="00383443" w:rsidRDefault="00000000">
      <w:pPr>
        <w:pStyle w:val="25"/>
        <w:numPr>
          <w:ilvl w:val="0"/>
          <w:numId w:val="7"/>
        </w:numPr>
        <w:rPr>
          <w:rFonts w:ascii="Yu Gothic" w:eastAsia="Yu Gothic" w:hAnsi="Yu Gothic"/>
          <w:b/>
          <w:bCs/>
          <w:color w:val="173F5F"/>
          <w:sz w:val="48"/>
          <w:szCs w:val="48"/>
        </w:rPr>
      </w:pPr>
      <w:r w:rsidRPr="00372A4A">
        <w:rPr>
          <w:rFonts w:ascii="Yu Gothic" w:eastAsia="Yu Gothic" w:hAnsi="Yu Gothic" w:cstheme="minorBidi"/>
          <w:b/>
          <w:color w:val="263746"/>
        </w:rPr>
        <w:t>過去テーマの流れ</w:t>
      </w:r>
    </w:p>
    <w:p w14:paraId="4A36D2B8" w14:textId="1C007BA1" w:rsidR="00190C3B" w:rsidRPr="00383443" w:rsidRDefault="00000000">
      <w:pPr>
        <w:pStyle w:val="25"/>
        <w:numPr>
          <w:ilvl w:val="0"/>
          <w:numId w:val="7"/>
        </w:numPr>
        <w:rPr>
          <w:rFonts w:ascii="Yu Gothic" w:eastAsia="Yu Gothic" w:hAnsi="Yu Gothic"/>
          <w:b/>
          <w:bCs/>
          <w:color w:val="173F5F"/>
          <w:sz w:val="48"/>
          <w:szCs w:val="48"/>
        </w:rPr>
      </w:pPr>
      <w:r w:rsidRPr="002B1896">
        <w:rPr>
          <w:rFonts w:ascii="Yu Gothic" w:eastAsia="Yu Gothic" w:hAnsi="Yu Gothic" w:cstheme="minorBidi"/>
          <w:b/>
          <w:color w:val="263746"/>
        </w:rPr>
        <w:t>学校の教育方針</w:t>
      </w:r>
      <w:r w:rsidR="0078131C">
        <w:rPr>
          <w:rFonts w:ascii="Yu Gothic" w:eastAsia="Yu Gothic" w:hAnsi="Yu Gothic" w:cstheme="minorBidi" w:hint="eastAsia"/>
          <w:b/>
          <w:color w:val="263746"/>
        </w:rPr>
        <w:t>(公式HPや研究内容)</w:t>
      </w:r>
    </w:p>
    <w:p w14:paraId="657D2309" w14:textId="42CFE8B0" w:rsidR="00190C3B" w:rsidRPr="00383443" w:rsidRDefault="00000000">
      <w:pPr>
        <w:pStyle w:val="25"/>
        <w:rPr>
          <w:rFonts w:ascii="Yu Gothic" w:eastAsia="Yu Gothic" w:hAnsi="Yu Gothic"/>
          <w:b/>
          <w:bCs/>
          <w:color w:val="173F5F"/>
          <w:sz w:val="48"/>
          <w:szCs w:val="48"/>
        </w:rPr>
      </w:pPr>
      <w:r w:rsidRPr="009B31C9">
        <w:rPr>
          <w:rFonts w:ascii="Yu Gothic" w:eastAsia="Yu Gothic" w:hAnsi="Yu Gothic"/>
          <w:b/>
          <w:color w:val="263746"/>
        </w:rPr>
        <w:lastRenderedPageBreak/>
        <w:t>を考えると、</w:t>
      </w:r>
      <w:r w:rsidRPr="0060059E">
        <w:rPr>
          <w:rFonts w:ascii="Yu Gothic" w:eastAsia="Yu Gothic" w:hAnsi="Yu Gothic"/>
          <w:b/>
          <w:color w:val="263746"/>
        </w:rPr>
        <w:t>最も有力なのは</w:t>
      </w:r>
    </w:p>
    <w:p w14:paraId="0CB60A08" w14:textId="2C8856D1" w:rsidR="00190C3B" w:rsidRPr="00E90A3A" w:rsidRDefault="00000000">
      <w:pPr>
        <w:pStyle w:val="25"/>
        <w:rPr>
          <w:rFonts w:ascii="Yu Gothic" w:eastAsia="Yu Gothic" w:hAnsi="Yu Gothic"/>
          <w:b/>
          <w:bCs/>
          <w:color w:val="173F5F"/>
          <w:sz w:val="56"/>
          <w:szCs w:val="56"/>
        </w:rPr>
      </w:pPr>
      <w:r w:rsidRPr="00E90A3A">
        <w:rPr>
          <w:rFonts w:ascii="Yu Gothic" w:eastAsia="Yu Gothic" w:hAnsi="Yu Gothic"/>
          <w:b/>
          <w:color w:val="263746"/>
          <w:sz w:val="28"/>
          <w:szCs w:val="28"/>
        </w:rPr>
        <w:t>「挑戦すること」</w:t>
      </w:r>
    </w:p>
    <w:p w14:paraId="3EAB8EC0" w14:textId="7639C69D" w:rsidR="00190C3B" w:rsidRPr="00383443" w:rsidRDefault="00000000">
      <w:pPr>
        <w:pStyle w:val="25"/>
        <w:rPr>
          <w:rFonts w:ascii="Yu Gothic" w:eastAsia="Yu Gothic" w:hAnsi="Yu Gothic"/>
          <w:b/>
          <w:bCs/>
          <w:color w:val="173F5F"/>
          <w:sz w:val="48"/>
          <w:szCs w:val="48"/>
        </w:rPr>
      </w:pPr>
      <w:r w:rsidRPr="00C14AC2">
        <w:rPr>
          <w:rFonts w:ascii="Yu Gothic" w:eastAsia="Yu Gothic" w:hAnsi="Yu Gothic"/>
          <w:b/>
          <w:color w:val="263746"/>
        </w:rPr>
        <w:t>だと考えています。</w:t>
      </w:r>
    </w:p>
    <w:p w14:paraId="56903E48" w14:textId="4B755A22" w:rsidR="00190C3B" w:rsidRPr="00383443" w:rsidRDefault="00000000">
      <w:pPr>
        <w:pStyle w:val="25"/>
        <w:rPr>
          <w:rFonts w:ascii="Yu Gothic" w:eastAsia="Yu Gothic" w:hAnsi="Yu Gothic"/>
          <w:b/>
          <w:bCs/>
          <w:color w:val="173F5F"/>
          <w:sz w:val="48"/>
          <w:szCs w:val="48"/>
        </w:rPr>
      </w:pPr>
      <w:r w:rsidRPr="00953031">
        <w:rPr>
          <w:rFonts w:ascii="Yu Gothic" w:eastAsia="Yu Gothic" w:hAnsi="Yu Gothic"/>
          <w:b/>
          <w:color w:val="263746"/>
        </w:rPr>
        <w:t>例えば、</w:t>
      </w:r>
    </w:p>
    <w:p w14:paraId="76B22486" w14:textId="44ACAF9A" w:rsidR="00190C3B" w:rsidRPr="00383443" w:rsidRDefault="00000000">
      <w:pPr>
        <w:pStyle w:val="25"/>
        <w:rPr>
          <w:rFonts w:ascii="Yu Gothic" w:eastAsia="Yu Gothic" w:hAnsi="Yu Gothic"/>
          <w:b/>
          <w:bCs/>
          <w:color w:val="173F5F"/>
          <w:sz w:val="48"/>
          <w:szCs w:val="48"/>
        </w:rPr>
      </w:pPr>
      <w:r w:rsidRPr="005341BE">
        <w:rPr>
          <w:rFonts w:ascii="Yu Gothic" w:eastAsia="Yu Gothic" w:hAnsi="Yu Gothic"/>
          <w:b/>
          <w:color w:val="263746"/>
        </w:rPr>
        <w:t>「挑戦することについて、あなたの経験をもとに考えを書きなさい。」</w:t>
      </w:r>
    </w:p>
    <w:p w14:paraId="2B3016C0" w14:textId="7685BCD2" w:rsidR="00190C3B" w:rsidRPr="00383443" w:rsidRDefault="00000000">
      <w:pPr>
        <w:pStyle w:val="25"/>
        <w:rPr>
          <w:rFonts w:ascii="Yu Gothic" w:eastAsia="Yu Gothic" w:hAnsi="Yu Gothic"/>
          <w:b/>
          <w:bCs/>
          <w:color w:val="173F5F"/>
          <w:sz w:val="48"/>
          <w:szCs w:val="48"/>
        </w:rPr>
      </w:pPr>
      <w:r w:rsidRPr="00B87C8F">
        <w:rPr>
          <w:rFonts w:ascii="Yu Gothic" w:eastAsia="Yu Gothic" w:hAnsi="Yu Gothic"/>
          <w:b/>
          <w:color w:val="263746"/>
        </w:rPr>
        <w:t>という出題です。</w:t>
      </w:r>
    </w:p>
    <w:p w14:paraId="337D92CD" w14:textId="77777777" w:rsidR="00663A26" w:rsidRDefault="00663A26">
      <w:pPr>
        <w:widowControl/>
        <w:spacing w:after="0"/>
        <w:jc w:val="center"/>
        <w:divId w:val="422997283"/>
      </w:pPr>
      <w:r>
        <w:rPr>
          <w:rFonts w:hint="eastAsia"/>
          <w:color w:val="7DB7CC"/>
        </w:rPr>
        <w:t>────────────────────────</w:t>
      </w:r>
    </w:p>
    <w:p w14:paraId="78E446A5" w14:textId="4B6CF325" w:rsidR="00190C3B" w:rsidRPr="00383443" w:rsidRDefault="00000000">
      <w:pPr>
        <w:pStyle w:val="25"/>
        <w:shd w:val="clear" w:color="auto" w:fill="173F5F"/>
        <w:rPr>
          <w:rFonts w:ascii="Yu Gothic" w:eastAsia="Yu Gothic" w:hAnsi="Yu Gothic"/>
          <w:b/>
          <w:bCs/>
          <w:color w:val="173F5F"/>
          <w:sz w:val="48"/>
          <w:szCs w:val="48"/>
        </w:rPr>
      </w:pPr>
      <w:r w:rsidRPr="005C2DA6">
        <w:rPr>
          <w:rFonts w:ascii="Yu Gothic" w:eastAsia="Yu Gothic" w:hAnsi="Yu Gothic"/>
          <w:b/>
          <w:color w:val="FFFFFF"/>
          <w:sz w:val="38"/>
          <w:szCs w:val="38"/>
        </w:rPr>
        <w:t>第4章 300字作文テンプレート</w:t>
      </w:r>
    </w:p>
    <w:p w14:paraId="687730D5" w14:textId="31B1E2BE" w:rsidR="00190C3B" w:rsidRPr="00383443" w:rsidRDefault="00000000">
      <w:pPr>
        <w:pStyle w:val="25"/>
        <w:rPr>
          <w:rFonts w:ascii="Yu Gothic" w:eastAsia="Yu Gothic" w:hAnsi="Yu Gothic"/>
          <w:b/>
          <w:bCs/>
          <w:color w:val="173F5F"/>
          <w:sz w:val="48"/>
          <w:szCs w:val="48"/>
        </w:rPr>
      </w:pPr>
      <w:r w:rsidRPr="00FE51AF">
        <w:rPr>
          <w:rFonts w:ascii="Yu Gothic" w:eastAsia="Yu Gothic" w:hAnsi="Yu Gothic"/>
          <w:b/>
          <w:color w:val="263746"/>
        </w:rPr>
        <w:t>附属函館中学校の作文では、</w:t>
      </w:r>
    </w:p>
    <w:p w14:paraId="3F995630" w14:textId="467382E3" w:rsidR="00190C3B" w:rsidRPr="00C4544E" w:rsidRDefault="00000000">
      <w:pPr>
        <w:pStyle w:val="25"/>
        <w:rPr>
          <w:rFonts w:ascii="Yu Gothic" w:eastAsia="Yu Gothic" w:hAnsi="Yu Gothic"/>
          <w:b/>
          <w:bCs/>
          <w:color w:val="173F5F"/>
          <w:sz w:val="56"/>
          <w:szCs w:val="56"/>
        </w:rPr>
      </w:pPr>
      <w:r w:rsidRPr="00C4544E">
        <w:rPr>
          <w:rFonts w:ascii="Yu Gothic" w:eastAsia="Yu Gothic" w:hAnsi="Yu Gothic"/>
          <w:b/>
          <w:color w:val="263746"/>
          <w:sz w:val="28"/>
          <w:szCs w:val="28"/>
        </w:rPr>
        <w:t>「思ったこと → 経験 → 学んだこと → これから」</w:t>
      </w:r>
    </w:p>
    <w:p w14:paraId="788C3E1C" w14:textId="75821D9A" w:rsidR="00190C3B" w:rsidRPr="00383443" w:rsidRDefault="00000000">
      <w:pPr>
        <w:pStyle w:val="25"/>
        <w:rPr>
          <w:rFonts w:ascii="Yu Gothic" w:eastAsia="Yu Gothic" w:hAnsi="Yu Gothic"/>
          <w:b/>
          <w:bCs/>
          <w:color w:val="173F5F"/>
          <w:sz w:val="48"/>
          <w:szCs w:val="48"/>
        </w:rPr>
      </w:pPr>
      <w:r w:rsidRPr="009F7DB4">
        <w:rPr>
          <w:rFonts w:ascii="Yu Gothic" w:eastAsia="Yu Gothic" w:hAnsi="Yu Gothic"/>
          <w:b/>
          <w:color w:val="263746"/>
        </w:rPr>
        <w:t>の流れを</w:t>
      </w:r>
      <w:r w:rsidR="00737486" w:rsidRPr="00C22882">
        <w:rPr>
          <w:rFonts w:ascii="Yu Gothic" w:eastAsia="Yu Gothic" w:hAnsi="Yu Gothic" w:hint="eastAsia"/>
          <w:b/>
          <w:color w:val="263746"/>
          <w:sz w:val="28"/>
          <w:szCs w:val="28"/>
        </w:rPr>
        <w:t>体に染み込ませるくらい練習する</w:t>
      </w:r>
      <w:r w:rsidR="00737486">
        <w:rPr>
          <w:rFonts w:ascii="Yu Gothic" w:eastAsia="Yu Gothic" w:hAnsi="Yu Gothic" w:hint="eastAsia"/>
          <w:b/>
          <w:color w:val="263746"/>
        </w:rPr>
        <w:t>ことを</w:t>
      </w:r>
      <w:r w:rsidRPr="009F7DB4">
        <w:rPr>
          <w:rFonts w:ascii="Yu Gothic" w:eastAsia="Yu Gothic" w:hAnsi="Yu Gothic"/>
          <w:b/>
          <w:color w:val="263746"/>
        </w:rPr>
        <w:t>おすすめします。</w:t>
      </w:r>
    </w:p>
    <w:p w14:paraId="5A603C5D" w14:textId="77777777" w:rsidR="007F68A7" w:rsidRDefault="007F68A7">
      <w:pPr>
        <w:widowControl/>
        <w:spacing w:after="0"/>
        <w:jc w:val="center"/>
        <w:divId w:val="1292782601"/>
      </w:pPr>
      <w:r>
        <w:rPr>
          <w:rFonts w:hint="eastAsia"/>
          <w:color w:val="7DB7CC"/>
        </w:rPr>
        <w:t>────────────────────────</w:t>
      </w:r>
    </w:p>
    <w:p w14:paraId="6E10DEFC" w14:textId="1D0460FC" w:rsidR="00190C3B" w:rsidRPr="00383443" w:rsidRDefault="00000000">
      <w:pPr>
        <w:pStyle w:val="25"/>
        <w:pBdr>
          <w:top w:val="single" w:sz="2" w:space="0" w:color="7DB7CC"/>
          <w:left w:val="single" w:sz="2" w:space="0" w:color="7DB7CC"/>
          <w:bottom w:val="single" w:sz="8" w:space="0" w:color="7DB7CC"/>
          <w:right w:val="single" w:sz="2" w:space="0" w:color="7DB7CC"/>
        </w:pBdr>
        <w:shd w:val="clear" w:color="auto" w:fill="EAF4F8"/>
        <w:rPr>
          <w:rFonts w:ascii="Yu Gothic" w:eastAsia="Yu Gothic" w:hAnsi="Yu Gothic"/>
          <w:b/>
          <w:bCs/>
          <w:color w:val="173F5F"/>
          <w:sz w:val="48"/>
          <w:szCs w:val="48"/>
        </w:rPr>
      </w:pPr>
      <w:r w:rsidRPr="00FA017E">
        <w:rPr>
          <w:rFonts w:ascii="Yu Gothic" w:eastAsia="Yu Gothic" w:hAnsi="Yu Gothic"/>
          <w:b/>
          <w:color w:val="173F5F"/>
          <w:sz w:val="30"/>
          <w:szCs w:val="30"/>
        </w:rPr>
        <w:t>小学生向け最強テンプレート</w:t>
      </w:r>
    </w:p>
    <w:p w14:paraId="184753A6" w14:textId="7D570C91" w:rsidR="00190C3B" w:rsidRPr="00383443" w:rsidRDefault="00000000">
      <w:pPr>
        <w:pStyle w:val="25"/>
        <w:rPr>
          <w:rFonts w:ascii="Yu Gothic" w:eastAsia="Yu Gothic" w:hAnsi="Yu Gothic"/>
          <w:b/>
          <w:bCs/>
          <w:color w:val="173F5F"/>
          <w:sz w:val="48"/>
          <w:szCs w:val="48"/>
        </w:rPr>
      </w:pPr>
      <w:r w:rsidRPr="00312E85">
        <w:rPr>
          <w:rFonts w:ascii="Yu Gothic" w:eastAsia="Yu Gothic" w:hAnsi="Yu Gothic"/>
          <w:b/>
          <w:color w:val="263746"/>
        </w:rPr>
        <w:t>私は〇〇は大切だと思います。</w:t>
      </w:r>
    </w:p>
    <w:p w14:paraId="0360C294" w14:textId="12CC9059" w:rsidR="00190C3B" w:rsidRPr="00383443" w:rsidRDefault="00000000">
      <w:pPr>
        <w:pStyle w:val="25"/>
        <w:rPr>
          <w:rFonts w:ascii="Yu Gothic" w:eastAsia="Yu Gothic" w:hAnsi="Yu Gothic"/>
          <w:b/>
          <w:bCs/>
          <w:color w:val="173F5F"/>
          <w:sz w:val="48"/>
          <w:szCs w:val="48"/>
        </w:rPr>
      </w:pPr>
      <w:r w:rsidRPr="00964680">
        <w:rPr>
          <w:rFonts w:ascii="Yu Gothic" w:eastAsia="Yu Gothic" w:hAnsi="Yu Gothic"/>
          <w:b/>
          <w:color w:val="263746"/>
        </w:rPr>
        <w:t>私は以前、〇〇をしました。</w:t>
      </w:r>
    </w:p>
    <w:p w14:paraId="32154EE1" w14:textId="688E86FC" w:rsidR="00190C3B" w:rsidRPr="00383443" w:rsidRDefault="00000000">
      <w:pPr>
        <w:pStyle w:val="25"/>
        <w:rPr>
          <w:rFonts w:ascii="Yu Gothic" w:eastAsia="Yu Gothic" w:hAnsi="Yu Gothic"/>
          <w:b/>
          <w:bCs/>
          <w:color w:val="173F5F"/>
          <w:sz w:val="48"/>
          <w:szCs w:val="48"/>
        </w:rPr>
      </w:pPr>
      <w:r w:rsidRPr="00E37EE7">
        <w:rPr>
          <w:rFonts w:ascii="Yu Gothic" w:eastAsia="Yu Gothic" w:hAnsi="Yu Gothic"/>
          <w:b/>
          <w:color w:val="263746"/>
        </w:rPr>
        <w:lastRenderedPageBreak/>
        <w:t>その経験から〇〇を学びました。</w:t>
      </w:r>
    </w:p>
    <w:p w14:paraId="767FE088" w14:textId="0DA297C9" w:rsidR="00190C3B" w:rsidRPr="00383443" w:rsidRDefault="00000000">
      <w:pPr>
        <w:pStyle w:val="25"/>
        <w:rPr>
          <w:rFonts w:ascii="Yu Gothic" w:eastAsia="Yu Gothic" w:hAnsi="Yu Gothic"/>
          <w:b/>
          <w:bCs/>
          <w:color w:val="173F5F"/>
          <w:sz w:val="48"/>
          <w:szCs w:val="48"/>
        </w:rPr>
      </w:pPr>
      <w:r w:rsidRPr="001453FE">
        <w:rPr>
          <w:rFonts w:ascii="Yu Gothic" w:eastAsia="Yu Gothic" w:hAnsi="Yu Gothic"/>
          <w:b/>
          <w:color w:val="263746"/>
        </w:rPr>
        <w:t>これからは〇〇していきたいです。</w:t>
      </w:r>
    </w:p>
    <w:p w14:paraId="22D5B699" w14:textId="47D16830" w:rsidR="00190C3B" w:rsidRPr="00383443" w:rsidRDefault="00000000">
      <w:pPr>
        <w:pStyle w:val="25"/>
        <w:rPr>
          <w:rFonts w:ascii="Yu Gothic" w:eastAsia="Yu Gothic" w:hAnsi="Yu Gothic"/>
          <w:b/>
          <w:bCs/>
          <w:color w:val="173F5F"/>
          <w:sz w:val="48"/>
          <w:szCs w:val="48"/>
        </w:rPr>
      </w:pPr>
      <w:r w:rsidRPr="00E8370D">
        <w:rPr>
          <w:rFonts w:ascii="Yu Gothic" w:eastAsia="Yu Gothic" w:hAnsi="Yu Gothic"/>
          <w:b/>
          <w:color w:val="263746"/>
        </w:rPr>
        <w:t>この形なら、</w:t>
      </w:r>
    </w:p>
    <w:p w14:paraId="7BCAC25A" w14:textId="396AB4E7" w:rsidR="00190C3B" w:rsidRPr="00383443" w:rsidRDefault="00000000">
      <w:pPr>
        <w:pStyle w:val="25"/>
        <w:numPr>
          <w:ilvl w:val="0"/>
          <w:numId w:val="8"/>
        </w:numPr>
        <w:rPr>
          <w:rFonts w:ascii="Yu Gothic" w:eastAsia="Yu Gothic" w:hAnsi="Yu Gothic"/>
          <w:b/>
          <w:bCs/>
          <w:color w:val="173F5F"/>
          <w:sz w:val="48"/>
          <w:szCs w:val="48"/>
        </w:rPr>
      </w:pPr>
      <w:r w:rsidRPr="00144903">
        <w:rPr>
          <w:rFonts w:ascii="Yu Gothic" w:eastAsia="Yu Gothic" w:hAnsi="Yu Gothic" w:cstheme="minorBidi"/>
          <w:b/>
          <w:color w:val="263746"/>
        </w:rPr>
        <w:t>人との関わり方</w:t>
      </w:r>
    </w:p>
    <w:p w14:paraId="2C8EEE6F" w14:textId="0F21F8E8" w:rsidR="00190C3B" w:rsidRPr="00383443" w:rsidRDefault="00000000">
      <w:pPr>
        <w:pStyle w:val="25"/>
        <w:numPr>
          <w:ilvl w:val="0"/>
          <w:numId w:val="8"/>
        </w:numPr>
        <w:rPr>
          <w:rFonts w:ascii="Yu Gothic" w:eastAsia="Yu Gothic" w:hAnsi="Yu Gothic"/>
          <w:b/>
          <w:bCs/>
          <w:color w:val="173F5F"/>
          <w:sz w:val="48"/>
          <w:szCs w:val="48"/>
        </w:rPr>
      </w:pPr>
      <w:r w:rsidRPr="009F14F6">
        <w:rPr>
          <w:rFonts w:ascii="Yu Gothic" w:eastAsia="Yu Gothic" w:hAnsi="Yu Gothic" w:cstheme="minorBidi"/>
          <w:b/>
          <w:color w:val="263746"/>
        </w:rPr>
        <w:t>集団生活の充実</w:t>
      </w:r>
    </w:p>
    <w:p w14:paraId="025DD5FF" w14:textId="23748CE7" w:rsidR="00190C3B" w:rsidRPr="00383443" w:rsidRDefault="00000000">
      <w:pPr>
        <w:pStyle w:val="25"/>
        <w:numPr>
          <w:ilvl w:val="0"/>
          <w:numId w:val="8"/>
        </w:numPr>
        <w:rPr>
          <w:rFonts w:ascii="Yu Gothic" w:eastAsia="Yu Gothic" w:hAnsi="Yu Gothic"/>
          <w:b/>
          <w:bCs/>
          <w:color w:val="173F5F"/>
          <w:sz w:val="48"/>
          <w:szCs w:val="48"/>
        </w:rPr>
      </w:pPr>
      <w:r w:rsidRPr="00F81DC5">
        <w:rPr>
          <w:rFonts w:ascii="Yu Gothic" w:eastAsia="Yu Gothic" w:hAnsi="Yu Gothic" w:cstheme="minorBidi"/>
          <w:b/>
          <w:color w:val="263746"/>
        </w:rPr>
        <w:t>責任のある行動</w:t>
      </w:r>
    </w:p>
    <w:p w14:paraId="64E7378E" w14:textId="60E6186F" w:rsidR="00190C3B" w:rsidRPr="00383443" w:rsidRDefault="00000000">
      <w:pPr>
        <w:pStyle w:val="25"/>
        <w:numPr>
          <w:ilvl w:val="0"/>
          <w:numId w:val="8"/>
        </w:numPr>
        <w:rPr>
          <w:rFonts w:ascii="Yu Gothic" w:eastAsia="Yu Gothic" w:hAnsi="Yu Gothic"/>
          <w:b/>
          <w:bCs/>
          <w:color w:val="173F5F"/>
          <w:sz w:val="48"/>
          <w:szCs w:val="48"/>
        </w:rPr>
      </w:pPr>
      <w:r w:rsidRPr="002C390A">
        <w:rPr>
          <w:rFonts w:ascii="Yu Gothic" w:eastAsia="Yu Gothic" w:hAnsi="Yu Gothic" w:cstheme="minorBidi"/>
          <w:b/>
          <w:color w:val="263746"/>
        </w:rPr>
        <w:t>挑戦すること</w:t>
      </w:r>
    </w:p>
    <w:p w14:paraId="6FB3D383" w14:textId="7ECE0DC0" w:rsidR="009B2195" w:rsidRPr="00381032" w:rsidRDefault="00000000">
      <w:pPr>
        <w:pStyle w:val="25"/>
        <w:rPr>
          <w:rFonts w:ascii="Yu Gothic" w:eastAsia="Yu Gothic" w:hAnsi="Yu Gothic"/>
          <w:b/>
          <w:color w:val="263746"/>
        </w:rPr>
      </w:pPr>
      <w:r w:rsidRPr="00CE6E8F">
        <w:rPr>
          <w:rFonts w:ascii="Yu Gothic" w:eastAsia="Yu Gothic" w:hAnsi="Yu Gothic"/>
          <w:b/>
          <w:color w:val="263746"/>
        </w:rPr>
        <w:t>のどれにも対応できます。</w:t>
      </w:r>
    </w:p>
    <w:p w14:paraId="1167E23E" w14:textId="77777777" w:rsidR="00BD0628" w:rsidRDefault="00BD0628">
      <w:pPr>
        <w:widowControl/>
        <w:spacing w:after="0"/>
        <w:jc w:val="center"/>
        <w:divId w:val="1971279397"/>
      </w:pPr>
      <w:r>
        <w:rPr>
          <w:rFonts w:hint="eastAsia"/>
          <w:color w:val="7DB7CC"/>
        </w:rPr>
        <w:t>────────────────────────</w:t>
      </w:r>
    </w:p>
    <w:p w14:paraId="6CEC0E8A" w14:textId="7350470D" w:rsidR="00190C3B" w:rsidRPr="00383443" w:rsidRDefault="00000000">
      <w:pPr>
        <w:pStyle w:val="25"/>
        <w:shd w:val="clear" w:color="auto" w:fill="173F5F"/>
        <w:rPr>
          <w:rFonts w:ascii="Yu Gothic" w:eastAsia="Yu Gothic" w:hAnsi="Yu Gothic"/>
          <w:b/>
          <w:bCs/>
          <w:color w:val="173F5F"/>
          <w:sz w:val="48"/>
          <w:szCs w:val="48"/>
        </w:rPr>
      </w:pPr>
      <w:r w:rsidRPr="00136CFB">
        <w:rPr>
          <w:rFonts w:ascii="Yu Gothic" w:eastAsia="Yu Gothic" w:hAnsi="Yu Gothic"/>
          <w:b/>
          <w:color w:val="FFFFFF"/>
          <w:sz w:val="38"/>
          <w:szCs w:val="38"/>
        </w:rPr>
        <w:t>第5章 作文題材の例</w:t>
      </w:r>
    </w:p>
    <w:p w14:paraId="36F6B5A6" w14:textId="116E6925" w:rsidR="00190C3B" w:rsidRPr="00383443" w:rsidRDefault="00000000">
      <w:pPr>
        <w:pStyle w:val="25"/>
        <w:pBdr>
          <w:top w:val="single" w:sz="2" w:space="0" w:color="7DB7CC"/>
          <w:left w:val="single" w:sz="2" w:space="0" w:color="7DB7CC"/>
          <w:bottom w:val="single" w:sz="8" w:space="0" w:color="7DB7CC"/>
          <w:right w:val="single" w:sz="2" w:space="0" w:color="7DB7CC"/>
        </w:pBdr>
        <w:shd w:val="clear" w:color="auto" w:fill="EAF4F8"/>
        <w:rPr>
          <w:rFonts w:ascii="Yu Gothic" w:eastAsia="Yu Gothic" w:hAnsi="Yu Gothic"/>
          <w:b/>
          <w:bCs/>
          <w:color w:val="173F5F"/>
          <w:sz w:val="48"/>
          <w:szCs w:val="48"/>
        </w:rPr>
      </w:pPr>
      <w:r w:rsidRPr="002D5980">
        <w:rPr>
          <w:rFonts w:ascii="Yu Gothic" w:eastAsia="Yu Gothic" w:hAnsi="Yu Gothic"/>
          <w:b/>
          <w:color w:val="173F5F"/>
          <w:sz w:val="30"/>
          <w:szCs w:val="30"/>
        </w:rPr>
        <w:t>① スポーツを頑張った経験</w:t>
      </w:r>
    </w:p>
    <w:p w14:paraId="68CBFFB2" w14:textId="0D296325" w:rsidR="00190C3B" w:rsidRPr="00383443" w:rsidRDefault="00000000">
      <w:pPr>
        <w:pStyle w:val="25"/>
        <w:rPr>
          <w:rFonts w:ascii="Yu Gothic" w:eastAsia="Yu Gothic" w:hAnsi="Yu Gothic"/>
          <w:b/>
          <w:bCs/>
          <w:color w:val="173F5F"/>
          <w:sz w:val="48"/>
          <w:szCs w:val="48"/>
        </w:rPr>
      </w:pPr>
      <w:r w:rsidRPr="00A464F4">
        <w:rPr>
          <w:rFonts w:ascii="Yu Gothic" w:eastAsia="Yu Gothic" w:hAnsi="Yu Gothic"/>
          <w:b/>
          <w:color w:val="263746"/>
        </w:rPr>
        <w:t>全国大会である必要はありません。</w:t>
      </w:r>
      <w:r w:rsidRPr="00240E69">
        <w:rPr>
          <w:rFonts w:ascii="Yu Gothic" w:eastAsia="Yu Gothic" w:hAnsi="Yu Gothic"/>
          <w:b/>
          <w:color w:val="263746"/>
        </w:rPr>
        <w:t>地区大会まででも十分です。</w:t>
      </w:r>
    </w:p>
    <w:p w14:paraId="751D436D" w14:textId="05778851" w:rsidR="00190C3B" w:rsidRPr="00383443" w:rsidRDefault="00000000">
      <w:pPr>
        <w:pStyle w:val="25"/>
        <w:rPr>
          <w:rFonts w:ascii="Yu Gothic" w:eastAsia="Yu Gothic" w:hAnsi="Yu Gothic"/>
          <w:b/>
          <w:bCs/>
          <w:color w:val="173F5F"/>
          <w:sz w:val="48"/>
          <w:szCs w:val="48"/>
        </w:rPr>
      </w:pPr>
      <w:r w:rsidRPr="00DE6F99">
        <w:rPr>
          <w:rFonts w:ascii="Yu Gothic" w:eastAsia="Yu Gothic" w:hAnsi="Yu Gothic"/>
          <w:b/>
          <w:color w:val="263746"/>
        </w:rPr>
        <w:t>大切なのは、</w:t>
      </w:r>
    </w:p>
    <w:p w14:paraId="7EB09EC9" w14:textId="3A309E0E" w:rsidR="00190C3B" w:rsidRPr="00383443" w:rsidRDefault="00000000">
      <w:pPr>
        <w:pStyle w:val="25"/>
        <w:numPr>
          <w:ilvl w:val="0"/>
          <w:numId w:val="9"/>
        </w:numPr>
        <w:rPr>
          <w:rFonts w:ascii="Yu Gothic" w:eastAsia="Yu Gothic" w:hAnsi="Yu Gothic"/>
          <w:b/>
          <w:bCs/>
          <w:color w:val="173F5F"/>
          <w:sz w:val="48"/>
          <w:szCs w:val="48"/>
        </w:rPr>
      </w:pPr>
      <w:r w:rsidRPr="000B1CE7">
        <w:rPr>
          <w:rFonts w:ascii="Yu Gothic" w:eastAsia="Yu Gothic" w:hAnsi="Yu Gothic" w:cstheme="minorBidi"/>
          <w:b/>
          <w:color w:val="263746"/>
        </w:rPr>
        <w:t>何に挑戦したか</w:t>
      </w:r>
    </w:p>
    <w:p w14:paraId="58C87E54" w14:textId="51479493" w:rsidR="00190C3B" w:rsidRPr="00381032" w:rsidRDefault="00000000">
      <w:pPr>
        <w:pStyle w:val="25"/>
        <w:numPr>
          <w:ilvl w:val="0"/>
          <w:numId w:val="9"/>
        </w:numPr>
        <w:rPr>
          <w:rFonts w:ascii="Yu Gothic" w:eastAsia="Yu Gothic" w:hAnsi="Yu Gothic"/>
          <w:b/>
          <w:bCs/>
          <w:color w:val="173F5F"/>
          <w:sz w:val="48"/>
          <w:szCs w:val="48"/>
        </w:rPr>
      </w:pPr>
      <w:r w:rsidRPr="00381032">
        <w:rPr>
          <w:rFonts w:ascii="Yu Gothic" w:eastAsia="Yu Gothic" w:hAnsi="Yu Gothic" w:cstheme="minorBidi"/>
          <w:b/>
          <w:color w:val="263746"/>
        </w:rPr>
        <w:t>何を学んだか</w:t>
      </w:r>
    </w:p>
    <w:p w14:paraId="1EA3395B" w14:textId="489DE1B7" w:rsidR="00190C3B" w:rsidRPr="00383443" w:rsidRDefault="00000000">
      <w:pPr>
        <w:pStyle w:val="25"/>
        <w:rPr>
          <w:rFonts w:ascii="Yu Gothic" w:eastAsia="Yu Gothic" w:hAnsi="Yu Gothic"/>
          <w:b/>
          <w:bCs/>
          <w:color w:val="173F5F"/>
          <w:sz w:val="48"/>
          <w:szCs w:val="48"/>
        </w:rPr>
      </w:pPr>
      <w:r w:rsidRPr="000D038D">
        <w:rPr>
          <w:rFonts w:ascii="Yu Gothic" w:eastAsia="Yu Gothic" w:hAnsi="Yu Gothic"/>
          <w:b/>
          <w:color w:val="263746"/>
        </w:rPr>
        <w:lastRenderedPageBreak/>
        <w:t>です。</w:t>
      </w:r>
    </w:p>
    <w:p w14:paraId="76DC0D8E" w14:textId="32402CAA" w:rsidR="00190C3B" w:rsidRPr="000209BC" w:rsidRDefault="00000000">
      <w:pPr>
        <w:pStyle w:val="25"/>
        <w:rPr>
          <w:rFonts w:ascii="Yu Gothic" w:eastAsia="Yu Gothic" w:hAnsi="Yu Gothic"/>
          <w:b/>
          <w:color w:val="263746"/>
          <w:sz w:val="28"/>
          <w:szCs w:val="28"/>
        </w:rPr>
      </w:pPr>
      <w:r w:rsidRPr="000209BC">
        <w:rPr>
          <w:rFonts w:ascii="Yu Gothic" w:eastAsia="Yu Gothic" w:hAnsi="Yu Gothic"/>
          <w:b/>
          <w:color w:val="263746"/>
          <w:sz w:val="28"/>
          <w:szCs w:val="28"/>
        </w:rPr>
        <w:t>結果よりも成長を書くことが重要になります。</w:t>
      </w:r>
    </w:p>
    <w:p w14:paraId="3FB6F15D" w14:textId="425F7AB9" w:rsidR="00A4390F" w:rsidRDefault="00A4390F">
      <w:pPr>
        <w:pStyle w:val="25"/>
        <w:rPr>
          <w:rFonts w:ascii="Yu Gothic" w:eastAsia="Yu Gothic" w:hAnsi="Yu Gothic"/>
          <w:b/>
          <w:color w:val="263746"/>
        </w:rPr>
      </w:pPr>
      <w:r>
        <w:rPr>
          <w:rFonts w:ascii="Yu Gothic" w:eastAsia="Yu Gothic" w:hAnsi="Yu Gothic" w:hint="eastAsia"/>
          <w:b/>
          <w:color w:val="263746"/>
        </w:rPr>
        <w:t>作文例</w:t>
      </w:r>
      <w:r w:rsidR="0096754F">
        <w:rPr>
          <w:rFonts w:ascii="Yu Gothic" w:eastAsia="Yu Gothic" w:hAnsi="Yu Gothic" w:hint="eastAsia"/>
          <w:b/>
          <w:color w:val="263746"/>
        </w:rPr>
        <w:t xml:space="preserve">　</w:t>
      </w:r>
      <w:r w:rsidR="00B02941">
        <w:rPr>
          <w:rFonts w:ascii="Yu Gothic" w:eastAsia="Yu Gothic" w:hAnsi="Yu Gothic" w:hint="eastAsia"/>
          <w:b/>
          <w:color w:val="263746"/>
        </w:rPr>
        <w:t>モデル：サッカー　地区大会</w:t>
      </w:r>
      <w:r w:rsidR="008773DD">
        <w:rPr>
          <w:rFonts w:ascii="Yu Gothic" w:eastAsia="Yu Gothic" w:hAnsi="Yu Gothic" w:hint="eastAsia"/>
          <w:b/>
          <w:color w:val="263746"/>
        </w:rPr>
        <w:t>敗退</w:t>
      </w:r>
    </w:p>
    <w:p w14:paraId="2FCA6466" w14:textId="5BD6F8AA" w:rsidR="00A4390F" w:rsidRPr="00A4390F" w:rsidRDefault="0001528E" w:rsidP="00A4390F">
      <w:pPr>
        <w:pStyle w:val="25"/>
        <w:rPr>
          <w:rFonts w:ascii="Yu Gothic" w:eastAsia="Yu Gothic" w:hAnsi="Yu Gothic"/>
          <w:b/>
          <w:bCs/>
          <w:color w:val="173F5F"/>
        </w:rPr>
      </w:pPr>
      <w:r>
        <w:rPr>
          <w:rFonts w:ascii="Yu Gothic" w:eastAsia="Yu Gothic" w:hAnsi="Yu Gothic" w:hint="eastAsia"/>
          <w:b/>
          <w:bCs/>
          <w:color w:val="173F5F"/>
        </w:rPr>
        <w:t>「</w:t>
      </w:r>
      <w:r w:rsidR="00A4390F" w:rsidRPr="00A4390F">
        <w:rPr>
          <w:rFonts w:ascii="Yu Gothic" w:eastAsia="Yu Gothic" w:hAnsi="Yu Gothic"/>
          <w:b/>
          <w:bCs/>
          <w:color w:val="173F5F"/>
        </w:rPr>
        <w:t>私は、挑戦することは自分を成長させるために大切だと思います。</w:t>
      </w:r>
    </w:p>
    <w:p w14:paraId="027A587A" w14:textId="77777777" w:rsidR="00A4390F" w:rsidRPr="00A4390F" w:rsidRDefault="00A4390F" w:rsidP="00A4390F">
      <w:pPr>
        <w:pStyle w:val="25"/>
        <w:rPr>
          <w:rFonts w:ascii="Yu Gothic" w:eastAsia="Yu Gothic" w:hAnsi="Yu Gothic"/>
          <w:b/>
          <w:bCs/>
          <w:color w:val="173F5F"/>
        </w:rPr>
      </w:pPr>
      <w:r w:rsidRPr="00A4390F">
        <w:rPr>
          <w:rFonts w:ascii="Yu Gothic" w:eastAsia="Yu Gothic" w:hAnsi="Yu Gothic"/>
          <w:b/>
          <w:bCs/>
          <w:color w:val="173F5F"/>
        </w:rPr>
        <w:t>私は小さい頃からサッカーを続けています。六年生の最後の大会では、チームのみんなで上の大会を目指して練習を重ねました。しかし、結果は地区大会で敗退し、目標を達成することはできませんでした。そのときはとても悔しく、「もっとできたのではないか」と何度も考えました。</w:t>
      </w:r>
    </w:p>
    <w:p w14:paraId="2CEAACEF" w14:textId="77777777" w:rsidR="00A95569" w:rsidRDefault="00A95569">
      <w:pPr>
        <w:pStyle w:val="25"/>
      </w:pPr>
      <w:r>
        <w:rPr>
          <w:rFonts w:ascii="Yu Gothic" w:eastAsia="Yu Gothic" w:hAnsi="Yu Gothic" w:hint="eastAsia"/>
          <w:b/>
          <w:bCs/>
          <w:color w:val="173F5F"/>
        </w:rPr>
        <w:t>しかし、この経験から結果だけが大切なのではないと学びました。苦しい練習を続けたことや、仲間と励まし合いながら頑張ったことは、自分の大きな成長につながったと思います。また、失敗したときこそ次に向けて努力することが大切だと気付きました。</w:t>
      </w:r>
    </w:p>
    <w:p w14:paraId="55B35E76" w14:textId="1EAD9C5F" w:rsidR="00DE4F9B" w:rsidRDefault="00DE4F9B">
      <w:r>
        <w:rPr>
          <w:rFonts w:ascii="Yu Gothic" w:eastAsia="Yu Gothic" w:hAnsi="Yu Gothic" w:hint="eastAsia"/>
          <w:b/>
          <w:bCs/>
          <w:color w:val="173F5F"/>
        </w:rPr>
        <w:t>これからも、結果だけでなく努力する過程を大切にし、失敗を恐れず新しい目標に挑戦していきたいです。</w:t>
      </w:r>
      <w:r w:rsidR="0001528E">
        <w:rPr>
          <w:rFonts w:ascii="Yu Gothic" w:eastAsia="Yu Gothic" w:hAnsi="Yu Gothic" w:hint="eastAsia"/>
          <w:b/>
          <w:bCs/>
          <w:color w:val="173F5F"/>
        </w:rPr>
        <w:t>」</w:t>
      </w:r>
    </w:p>
    <w:p w14:paraId="6DA5F13B" w14:textId="77777777" w:rsidR="00DE4F9B" w:rsidRDefault="00DE4F9B">
      <w:pPr>
        <w:spacing w:after="0"/>
        <w:jc w:val="center"/>
        <w:divId w:val="1928419444"/>
      </w:pPr>
      <w:r>
        <w:rPr>
          <w:rFonts w:hint="eastAsia"/>
          <w:color w:val="7DB7CC"/>
        </w:rPr>
        <w:t>────────────────────────</w:t>
      </w:r>
    </w:p>
    <w:p w14:paraId="37266A9E" w14:textId="77777777" w:rsidR="00DE4F9B" w:rsidRDefault="00DE4F9B">
      <w:pPr>
        <w:shd w:val="clear" w:color="auto" w:fill="EAF4F8"/>
        <w:divId w:val="529805610"/>
      </w:pPr>
      <w:r>
        <w:rPr>
          <w:rFonts w:ascii="Yu Gothic" w:eastAsia="Yu Gothic" w:hAnsi="Yu Gothic" w:hint="eastAsia"/>
          <w:b/>
          <w:bCs/>
          <w:color w:val="173F5F"/>
          <w:sz w:val="30"/>
          <w:szCs w:val="30"/>
        </w:rPr>
        <w:t>② 委員会活動で役割を果たした経験</w:t>
      </w:r>
    </w:p>
    <w:p w14:paraId="1F6213A6" w14:textId="77777777" w:rsidR="00DE4F9B" w:rsidRDefault="00DE4F9B">
      <w:r>
        <w:rPr>
          <w:rFonts w:ascii="Yu Gothic" w:eastAsia="Yu Gothic" w:hAnsi="Yu Gothic" w:hint="eastAsia"/>
          <w:b/>
          <w:bCs/>
          <w:color w:val="263746"/>
        </w:rPr>
        <w:t>委員会活動は、責任感や協力する姿勢を書きやすい題材です。</w:t>
      </w:r>
      <w:r w:rsidRPr="000209BC">
        <w:rPr>
          <w:rFonts w:ascii="Yu Gothic" w:eastAsia="Yu Gothic" w:hAnsi="Yu Gothic" w:hint="eastAsia"/>
          <w:b/>
          <w:bCs/>
          <w:color w:val="263746"/>
          <w:sz w:val="28"/>
          <w:szCs w:val="32"/>
        </w:rPr>
        <w:t>役職の有無より、困った</w:t>
      </w:r>
      <w:r w:rsidRPr="000209BC">
        <w:rPr>
          <w:rFonts w:ascii="Yu Gothic" w:eastAsia="Yu Gothic" w:hAnsi="Yu Gothic" w:hint="eastAsia"/>
          <w:b/>
          <w:bCs/>
          <w:color w:val="263746"/>
          <w:sz w:val="28"/>
          <w:szCs w:val="32"/>
        </w:rPr>
        <w:lastRenderedPageBreak/>
        <w:t>場面でどのように考え、行動したかを具体的にします。</w:t>
      </w:r>
    </w:p>
    <w:p w14:paraId="39F955DB" w14:textId="166BA71B" w:rsidR="00DE4F9B" w:rsidRDefault="00DE4F9B">
      <w:r>
        <w:rPr>
          <w:rFonts w:ascii="Yu Gothic" w:eastAsia="Yu Gothic" w:hAnsi="Yu Gothic" w:hint="eastAsia"/>
          <w:b/>
          <w:bCs/>
          <w:color w:val="263746"/>
        </w:rPr>
        <w:t>作文例　モデル：</w:t>
      </w:r>
      <w:r w:rsidR="005C1D5D">
        <w:rPr>
          <w:rFonts w:ascii="Yu Gothic" w:eastAsia="Yu Gothic" w:hAnsi="Yu Gothic" w:hint="eastAsia"/>
          <w:b/>
          <w:bCs/>
          <w:color w:val="263746"/>
        </w:rPr>
        <w:t>学級委員長</w:t>
      </w:r>
    </w:p>
    <w:p w14:paraId="17302CEF" w14:textId="54680748" w:rsidR="005C1D5D" w:rsidRPr="005C1D5D" w:rsidRDefault="0001528E" w:rsidP="005C1D5D">
      <w:pPr>
        <w:divId w:val="1889030882"/>
        <w:rPr>
          <w:rFonts w:ascii="Yu Gothic" w:eastAsia="Yu Gothic" w:hAnsi="Yu Gothic"/>
          <w:b/>
          <w:bCs/>
          <w:color w:val="173F5F"/>
        </w:rPr>
      </w:pPr>
      <w:r>
        <w:rPr>
          <w:rFonts w:ascii="Yu Gothic" w:eastAsia="Yu Gothic" w:hAnsi="Yu Gothic" w:hint="eastAsia"/>
          <w:b/>
          <w:bCs/>
          <w:color w:val="173F5F"/>
        </w:rPr>
        <w:t>「</w:t>
      </w:r>
      <w:r w:rsidR="005C1D5D" w:rsidRPr="005C1D5D">
        <w:rPr>
          <w:rFonts w:ascii="Yu Gothic" w:eastAsia="Yu Gothic" w:hAnsi="Yu Gothic"/>
          <w:b/>
          <w:bCs/>
          <w:color w:val="173F5F"/>
        </w:rPr>
        <w:t>私は、挑戦することは自分を成長させるために大切だと思います。</w:t>
      </w:r>
    </w:p>
    <w:p w14:paraId="2E387D01" w14:textId="77777777" w:rsidR="005C1D5D" w:rsidRPr="005C1D5D" w:rsidRDefault="005C1D5D" w:rsidP="005C1D5D">
      <w:pPr>
        <w:divId w:val="1889030882"/>
        <w:rPr>
          <w:rFonts w:ascii="Yu Gothic" w:eastAsia="Yu Gothic" w:hAnsi="Yu Gothic"/>
          <w:b/>
          <w:bCs/>
          <w:color w:val="173F5F"/>
        </w:rPr>
      </w:pPr>
      <w:r w:rsidRPr="005C1D5D">
        <w:rPr>
          <w:rFonts w:ascii="Yu Gothic" w:eastAsia="Yu Gothic" w:hAnsi="Yu Gothic"/>
          <w:b/>
          <w:bCs/>
          <w:color w:val="173F5F"/>
        </w:rPr>
        <w:t>私は六年生のときに学級委員長に立候補しました。クラスのみんなが楽しく過ごせるクラスにしたいと思ったからです。しかし、学級委員長は初めてだったので、自分に務まるのか不安もありました。</w:t>
      </w:r>
    </w:p>
    <w:p w14:paraId="48206156" w14:textId="77777777" w:rsidR="005C1D5D" w:rsidRPr="005C1D5D" w:rsidRDefault="005C1D5D" w:rsidP="005C1D5D">
      <w:pPr>
        <w:divId w:val="1889030882"/>
        <w:rPr>
          <w:rFonts w:ascii="Yu Gothic" w:eastAsia="Yu Gothic" w:hAnsi="Yu Gothic"/>
          <w:b/>
          <w:bCs/>
          <w:color w:val="173F5F"/>
        </w:rPr>
      </w:pPr>
      <w:r w:rsidRPr="005C1D5D">
        <w:rPr>
          <w:rFonts w:ascii="Yu Gothic" w:eastAsia="Yu Gothic" w:hAnsi="Yu Gothic"/>
          <w:b/>
          <w:bCs/>
          <w:color w:val="173F5F"/>
        </w:rPr>
        <w:t>学級委員長になってからは、クラスの意見をまとめたり、行事の準備をしたりしました。友達同士の意見がなかなかまとまらず困ったこともありましたが、一人ひとりの話をよく聞くように心がけました。その経験から、自分の考えを伝えるだけでなく、相手の気持ちを考えることも大切だと学びました。</w:t>
      </w:r>
    </w:p>
    <w:p w14:paraId="1D42EF25" w14:textId="453457CC" w:rsidR="005C1D5D" w:rsidRPr="005C1D5D" w:rsidRDefault="005C1D5D" w:rsidP="005C1D5D">
      <w:pPr>
        <w:divId w:val="1889030882"/>
        <w:rPr>
          <w:rFonts w:ascii="Yu Gothic" w:eastAsia="Yu Gothic" w:hAnsi="Yu Gothic"/>
          <w:b/>
          <w:bCs/>
          <w:color w:val="173F5F"/>
        </w:rPr>
      </w:pPr>
      <w:r w:rsidRPr="005C1D5D">
        <w:rPr>
          <w:rFonts w:ascii="Yu Gothic" w:eastAsia="Yu Gothic" w:hAnsi="Yu Gothic"/>
          <w:b/>
          <w:bCs/>
          <w:color w:val="173F5F"/>
        </w:rPr>
        <w:t>私は挑戦すると不安なこともありますが、新しいことに取り組むことで成長できると思います。これからも様々なことに積極的に挑戦していきたいです。</w:t>
      </w:r>
      <w:r w:rsidR="0001528E">
        <w:rPr>
          <w:rFonts w:ascii="Yu Gothic" w:eastAsia="Yu Gothic" w:hAnsi="Yu Gothic" w:hint="eastAsia"/>
          <w:b/>
          <w:bCs/>
          <w:color w:val="173F5F"/>
        </w:rPr>
        <w:t>」</w:t>
      </w:r>
    </w:p>
    <w:p w14:paraId="2A1309C5" w14:textId="77777777" w:rsidR="00DE4F9B" w:rsidRDefault="00DE4F9B">
      <w:pPr>
        <w:spacing w:after="0"/>
        <w:jc w:val="center"/>
        <w:divId w:val="1889030882"/>
      </w:pPr>
      <w:r>
        <w:rPr>
          <w:rFonts w:hint="eastAsia"/>
          <w:color w:val="7DB7CC"/>
        </w:rPr>
        <w:t>────────────────────────</w:t>
      </w:r>
    </w:p>
    <w:p w14:paraId="4FF9B665" w14:textId="77777777" w:rsidR="00DE4F9B" w:rsidRDefault="00DE4F9B">
      <w:pPr>
        <w:shd w:val="clear" w:color="auto" w:fill="EAF4F8"/>
        <w:divId w:val="554317035"/>
      </w:pPr>
      <w:r>
        <w:rPr>
          <w:rFonts w:ascii="Yu Gothic" w:eastAsia="Yu Gothic" w:hAnsi="Yu Gothic" w:hint="eastAsia"/>
          <w:b/>
          <w:bCs/>
          <w:color w:val="173F5F"/>
          <w:sz w:val="30"/>
          <w:szCs w:val="30"/>
        </w:rPr>
        <w:t>③ 苦手科目を克服した経験</w:t>
      </w:r>
    </w:p>
    <w:p w14:paraId="4CD5FE22" w14:textId="77777777" w:rsidR="00DE4F9B" w:rsidRDefault="00DE4F9B">
      <w:r>
        <w:rPr>
          <w:rFonts w:ascii="Yu Gothic" w:eastAsia="Yu Gothic" w:hAnsi="Yu Gothic" w:hint="eastAsia"/>
          <w:b/>
          <w:bCs/>
          <w:color w:val="263746"/>
        </w:rPr>
        <w:t>苦手科目は、特別な実績がなくても、課題を見つけて努力した過程と成長を書ける題材です。</w:t>
      </w:r>
      <w:r w:rsidRPr="000209BC">
        <w:rPr>
          <w:rFonts w:ascii="Yu Gothic" w:eastAsia="Yu Gothic" w:hAnsi="Yu Gothic" w:hint="eastAsia"/>
          <w:b/>
          <w:bCs/>
          <w:color w:val="263746"/>
          <w:sz w:val="28"/>
          <w:szCs w:val="32"/>
        </w:rPr>
        <w:t>点数だけでなく、続けた工夫や身についた姿勢を示します。</w:t>
      </w:r>
    </w:p>
    <w:p w14:paraId="3981AD13" w14:textId="77777777" w:rsidR="00DE4F9B" w:rsidRDefault="00DE4F9B">
      <w:r>
        <w:rPr>
          <w:rFonts w:ascii="Yu Gothic" w:eastAsia="Yu Gothic" w:hAnsi="Yu Gothic" w:hint="eastAsia"/>
          <w:b/>
          <w:bCs/>
          <w:color w:val="263746"/>
        </w:rPr>
        <w:lastRenderedPageBreak/>
        <w:t>作文例　モデル：国語の読解問題</w:t>
      </w:r>
    </w:p>
    <w:p w14:paraId="2BDB981B" w14:textId="0E1C173F" w:rsidR="00DE4F9B" w:rsidRDefault="00696FBA">
      <w:r>
        <w:rPr>
          <w:rFonts w:ascii="Yu Gothic" w:eastAsia="Yu Gothic" w:hAnsi="Yu Gothic" w:hint="eastAsia"/>
          <w:b/>
          <w:bCs/>
          <w:color w:val="173F5F"/>
        </w:rPr>
        <w:t>「</w:t>
      </w:r>
      <w:r w:rsidR="00DE4F9B">
        <w:rPr>
          <w:rFonts w:ascii="Yu Gothic" w:eastAsia="Yu Gothic" w:hAnsi="Yu Gothic" w:hint="eastAsia"/>
          <w:b/>
          <w:bCs/>
          <w:color w:val="173F5F"/>
        </w:rPr>
        <w:t>私は、苦手なことにもあきらめずに挑戦することが大切だと思います。</w:t>
      </w:r>
    </w:p>
    <w:p w14:paraId="1245379D" w14:textId="77777777" w:rsidR="00DE4F9B" w:rsidRDefault="00DE4F9B">
      <w:r>
        <w:rPr>
          <w:rFonts w:ascii="Yu Gothic" w:eastAsia="Yu Gothic" w:hAnsi="Yu Gothic" w:hint="eastAsia"/>
          <w:b/>
          <w:bCs/>
          <w:color w:val="173F5F"/>
        </w:rPr>
        <w:t>私は国語の長い文章を読むことが苦手で、問題を解く途中で内容が分からなくなることがありました。そこで、毎日短い文章を一つ読み、分からない言葉を調べ、段落ごとに大切な文へ線を引く練習を始めました。</w:t>
      </w:r>
    </w:p>
    <w:p w14:paraId="3F839788" w14:textId="77777777" w:rsidR="00DE4F9B" w:rsidRDefault="00DE4F9B">
      <w:r>
        <w:rPr>
          <w:rFonts w:ascii="Yu Gothic" w:eastAsia="Yu Gothic" w:hAnsi="Yu Gothic" w:hint="eastAsia"/>
          <w:b/>
          <w:bCs/>
          <w:color w:val="173F5F"/>
        </w:rPr>
        <w:t>すぐにできるようにはなりませんでしたが、間違えた問題を読み直し、なぜ間違えたのかをノートに書くことを続けました。少しずつ文章の要点をつかめるようになり、自分の考えも書きやすくなりました。</w:t>
      </w:r>
    </w:p>
    <w:p w14:paraId="0D5D0D40" w14:textId="16A1F149" w:rsidR="00DE4F9B" w:rsidRDefault="00DE4F9B">
      <w:pPr>
        <w:rPr>
          <w:rFonts w:ascii="Yu Gothic" w:eastAsia="Yu Gothic" w:hAnsi="Yu Gothic"/>
          <w:b/>
          <w:bCs/>
          <w:color w:val="173F5F"/>
        </w:rPr>
      </w:pPr>
      <w:r>
        <w:rPr>
          <w:rFonts w:ascii="Yu Gothic" w:eastAsia="Yu Gothic" w:hAnsi="Yu Gothic" w:hint="eastAsia"/>
          <w:b/>
          <w:bCs/>
          <w:color w:val="173F5F"/>
        </w:rPr>
        <w:t>この経験から、苦手なことも小さな努力を続ければ成長できると学びました。中学校でも、分からないことをそのままにせず、自分で調べたり質問したりして取り組みたいです。</w:t>
      </w:r>
      <w:r w:rsidR="00696FBA">
        <w:rPr>
          <w:rFonts w:ascii="Yu Gothic" w:eastAsia="Yu Gothic" w:hAnsi="Yu Gothic" w:hint="eastAsia"/>
          <w:b/>
          <w:bCs/>
          <w:color w:val="173F5F"/>
        </w:rPr>
        <w:t>」</w:t>
      </w:r>
    </w:p>
    <w:p w14:paraId="42D986ED" w14:textId="77777777" w:rsidR="000209BC" w:rsidRDefault="000209BC" w:rsidP="000209BC">
      <w:pPr>
        <w:spacing w:after="0"/>
        <w:jc w:val="center"/>
      </w:pPr>
      <w:r>
        <w:rPr>
          <w:rFonts w:hint="eastAsia"/>
          <w:color w:val="7DB7CC"/>
        </w:rPr>
        <w:t>────────────────────────</w:t>
      </w:r>
    </w:p>
    <w:p w14:paraId="7720B8A3" w14:textId="2E787B59" w:rsidR="00DE4F9B" w:rsidRDefault="00696FBA" w:rsidP="00696FBA">
      <w:r>
        <w:rPr>
          <w:rFonts w:ascii="Yu Gothic" w:eastAsia="Yu Gothic" w:hAnsi="Yu Gothic" w:hint="eastAsia"/>
          <w:b/>
          <w:bCs/>
          <w:color w:val="263746"/>
        </w:rPr>
        <w:t>①</w:t>
      </w:r>
      <w:r w:rsidRPr="00696FBA">
        <w:rPr>
          <w:rFonts w:ascii="Yu Gothic" w:eastAsia="Yu Gothic" w:hAnsi="Yu Gothic" w:hint="eastAsia"/>
          <w:b/>
          <w:bCs/>
          <w:color w:val="263746"/>
        </w:rPr>
        <w:t>～③の</w:t>
      </w:r>
      <w:r w:rsidR="00DE4F9B" w:rsidRPr="00696FBA">
        <w:rPr>
          <w:rFonts w:ascii="Yu Gothic" w:eastAsia="Yu Gothic" w:hAnsi="Yu Gothic" w:hint="eastAsia"/>
          <w:b/>
          <w:bCs/>
          <w:color w:val="263746"/>
        </w:rPr>
        <w:t>三つの題材はいずれも、</w:t>
      </w:r>
      <w:r w:rsidR="00DE4F9B" w:rsidRPr="000209BC">
        <w:rPr>
          <w:rFonts w:ascii="Yu Gothic" w:eastAsia="Yu Gothic" w:hAnsi="Yu Gothic" w:hint="eastAsia"/>
          <w:b/>
          <w:bCs/>
          <w:color w:val="263746"/>
          <w:sz w:val="28"/>
          <w:szCs w:val="32"/>
        </w:rPr>
        <w:t>「考え → 経験 → 工夫 → 学び → これから」</w:t>
      </w:r>
      <w:r w:rsidR="00DE4F9B" w:rsidRPr="00696FBA">
        <w:rPr>
          <w:rFonts w:ascii="Yu Gothic" w:eastAsia="Yu Gothic" w:hAnsi="Yu Gothic" w:hint="eastAsia"/>
          <w:b/>
          <w:bCs/>
          <w:color w:val="263746"/>
        </w:rPr>
        <w:t>の流れで整理できます。面接では作文の内容をさらに具体的に尋ねられることを想定し、第6章の共通質問を使って練習しましょう。</w:t>
      </w:r>
    </w:p>
    <w:p w14:paraId="3E403937" w14:textId="77777777" w:rsidR="00DE4F9B" w:rsidRDefault="00DE4F9B">
      <w:pPr>
        <w:spacing w:after="0"/>
        <w:jc w:val="center"/>
        <w:divId w:val="394086239"/>
      </w:pPr>
      <w:r>
        <w:rPr>
          <w:rFonts w:hint="eastAsia"/>
          <w:color w:val="7DB7CC"/>
        </w:rPr>
        <w:t>────────────────────────</w:t>
      </w:r>
    </w:p>
    <w:p w14:paraId="0901DA1E" w14:textId="77777777" w:rsidR="00A95569" w:rsidRDefault="00A95569">
      <w:pPr>
        <w:pStyle w:val="31"/>
        <w:shd w:val="clear" w:color="auto" w:fill="173F5F"/>
      </w:pPr>
      <w:r>
        <w:rPr>
          <w:rFonts w:ascii="Yu Gothic" w:eastAsia="Yu Gothic" w:hAnsi="Yu Gothic" w:hint="eastAsia"/>
          <w:b/>
          <w:bCs/>
          <w:color w:val="FFFFFF"/>
          <w:sz w:val="38"/>
          <w:szCs w:val="38"/>
        </w:rPr>
        <w:t>第6章 面接は作文の続き</w:t>
      </w:r>
    </w:p>
    <w:p w14:paraId="5E494958" w14:textId="77777777" w:rsidR="00A95569" w:rsidRDefault="00A95569">
      <w:pPr>
        <w:pStyle w:val="31"/>
      </w:pPr>
      <w:r>
        <w:rPr>
          <w:rFonts w:ascii="Yu Gothic" w:eastAsia="Yu Gothic" w:hAnsi="Yu Gothic" w:hint="eastAsia"/>
          <w:b/>
          <w:bCs/>
          <w:color w:val="263746"/>
        </w:rPr>
        <w:lastRenderedPageBreak/>
        <w:t>面接は作文と別の試験ではなく、作文に書いた経験や考えを自分の言葉で説明する場です。作文の内容を丸暗記するのではなく、「なぜ」「どのように」「何を学んだか」を具体的に話せるように準備しましょう。</w:t>
      </w:r>
    </w:p>
    <w:p w14:paraId="6F8C1770" w14:textId="77777777" w:rsidR="00A95569" w:rsidRDefault="00A95569">
      <w:pPr>
        <w:pStyle w:val="31"/>
        <w:shd w:val="clear" w:color="auto" w:fill="EAF4F8"/>
        <w:divId w:val="1361278270"/>
      </w:pPr>
      <w:r>
        <w:rPr>
          <w:rFonts w:ascii="Yu Gothic" w:eastAsia="Yu Gothic" w:hAnsi="Yu Gothic" w:hint="eastAsia"/>
          <w:b/>
          <w:bCs/>
          <w:color w:val="173F5F"/>
          <w:sz w:val="30"/>
          <w:szCs w:val="30"/>
        </w:rPr>
        <w:t>作文から面接への流れ</w:t>
      </w:r>
    </w:p>
    <w:p w14:paraId="1EB4AC47" w14:textId="77777777" w:rsidR="00A95569" w:rsidRDefault="00A95569">
      <w:pPr>
        <w:pStyle w:val="31"/>
      </w:pPr>
      <w:r>
        <w:rPr>
          <w:rFonts w:ascii="Yu Gothic" w:eastAsia="Yu Gothic" w:hAnsi="Yu Gothic" w:hint="eastAsia"/>
          <w:b/>
          <w:bCs/>
          <w:color w:val="263746"/>
        </w:rPr>
        <w:t>1日目は4教科の学力検査と作文、2日目は調書や作文の内容を踏まえた面接です。作文を書く段階から、後で詳しく説明できる自分自身の経験を題材にすることが大切です。</w:t>
      </w:r>
    </w:p>
    <w:p w14:paraId="26839785" w14:textId="77777777" w:rsidR="00A95569" w:rsidRDefault="00A95569">
      <w:pPr>
        <w:pStyle w:val="31"/>
        <w:shd w:val="clear" w:color="auto" w:fill="EAF4F8"/>
        <w:divId w:val="2142459463"/>
      </w:pPr>
      <w:r>
        <w:rPr>
          <w:rFonts w:ascii="Yu Gothic" w:eastAsia="Yu Gothic" w:hAnsi="Yu Gothic" w:hint="eastAsia"/>
          <w:b/>
          <w:bCs/>
          <w:color w:val="173F5F"/>
          <w:sz w:val="30"/>
          <w:szCs w:val="30"/>
        </w:rPr>
        <w:t>どの題材にも共通する深掘り質問</w:t>
      </w:r>
    </w:p>
    <w:p w14:paraId="5BCB4E4C" w14:textId="77777777" w:rsidR="00A95569" w:rsidRDefault="00A95569" w:rsidP="00A95569">
      <w:pPr>
        <w:pStyle w:val="a9"/>
        <w:widowControl/>
        <w:numPr>
          <w:ilvl w:val="0"/>
          <w:numId w:val="28"/>
        </w:numPr>
      </w:pPr>
      <w:r>
        <w:rPr>
          <w:rFonts w:ascii="Yu Gothic" w:eastAsia="Yu Gothic" w:hAnsi="Yu Gothic" w:hint="eastAsia"/>
          <w:b/>
          <w:bCs/>
          <w:color w:val="263746"/>
          <w:sz w:val="21"/>
          <w:szCs w:val="21"/>
        </w:rPr>
        <w:t>なぜ、そのことに挑戦しようと思ったのですか。</w:t>
      </w:r>
    </w:p>
    <w:p w14:paraId="21879BC5" w14:textId="77777777" w:rsidR="00A95569" w:rsidRDefault="00A95569" w:rsidP="00A95569">
      <w:pPr>
        <w:pStyle w:val="a9"/>
        <w:widowControl/>
        <w:numPr>
          <w:ilvl w:val="0"/>
          <w:numId w:val="28"/>
        </w:numPr>
      </w:pPr>
      <w:r>
        <w:rPr>
          <w:rFonts w:ascii="Yu Gothic" w:eastAsia="Yu Gothic" w:hAnsi="Yu Gothic" w:hint="eastAsia"/>
          <w:b/>
          <w:bCs/>
          <w:color w:val="263746"/>
          <w:sz w:val="21"/>
          <w:szCs w:val="21"/>
        </w:rPr>
        <w:t>一番大変だったことは何ですか。</w:t>
      </w:r>
    </w:p>
    <w:p w14:paraId="6A6F8617" w14:textId="77777777" w:rsidR="00A95569" w:rsidRDefault="00A95569" w:rsidP="00A95569">
      <w:pPr>
        <w:pStyle w:val="a9"/>
        <w:widowControl/>
        <w:numPr>
          <w:ilvl w:val="0"/>
          <w:numId w:val="28"/>
        </w:numPr>
      </w:pPr>
      <w:r>
        <w:rPr>
          <w:rFonts w:ascii="Yu Gothic" w:eastAsia="Yu Gothic" w:hAnsi="Yu Gothic" w:hint="eastAsia"/>
          <w:b/>
          <w:bCs/>
          <w:color w:val="263746"/>
          <w:sz w:val="21"/>
          <w:szCs w:val="21"/>
        </w:rPr>
        <w:t>困ったとき、どのような工夫をしましたか。</w:t>
      </w:r>
    </w:p>
    <w:p w14:paraId="53782308" w14:textId="77777777" w:rsidR="00A95569" w:rsidRDefault="00A95569" w:rsidP="00A95569">
      <w:pPr>
        <w:pStyle w:val="a9"/>
        <w:widowControl/>
        <w:numPr>
          <w:ilvl w:val="0"/>
          <w:numId w:val="28"/>
        </w:numPr>
      </w:pPr>
      <w:r>
        <w:rPr>
          <w:rFonts w:ascii="Yu Gothic" w:eastAsia="Yu Gothic" w:hAnsi="Yu Gothic" w:hint="eastAsia"/>
          <w:b/>
          <w:bCs/>
          <w:color w:val="263746"/>
          <w:sz w:val="21"/>
          <w:szCs w:val="21"/>
        </w:rPr>
        <w:t>その経験から何を学びましたか。</w:t>
      </w:r>
    </w:p>
    <w:p w14:paraId="42E4BB5A" w14:textId="77777777" w:rsidR="00A95569" w:rsidRDefault="00A95569" w:rsidP="00A95569">
      <w:pPr>
        <w:pStyle w:val="a9"/>
        <w:widowControl/>
        <w:numPr>
          <w:ilvl w:val="0"/>
          <w:numId w:val="28"/>
        </w:numPr>
      </w:pPr>
      <w:r>
        <w:rPr>
          <w:rFonts w:ascii="Yu Gothic" w:eastAsia="Yu Gothic" w:hAnsi="Yu Gothic" w:hint="eastAsia"/>
          <w:b/>
          <w:bCs/>
          <w:color w:val="263746"/>
          <w:sz w:val="21"/>
          <w:szCs w:val="21"/>
        </w:rPr>
        <w:t>中学校では、その学びをどう生かしたいですか。</w:t>
      </w:r>
    </w:p>
    <w:p w14:paraId="08AC4B7D" w14:textId="0F8E3D1E" w:rsidR="00A95569" w:rsidRDefault="00A95569">
      <w:pPr>
        <w:pStyle w:val="31"/>
      </w:pPr>
      <w:r>
        <w:rPr>
          <w:rFonts w:ascii="Yu Gothic" w:eastAsia="Yu Gothic" w:hAnsi="Yu Gothic" w:hint="eastAsia"/>
          <w:b/>
          <w:bCs/>
          <w:color w:val="263746"/>
        </w:rPr>
        <w:t>スポーツなら仲間との協力や敗退後の行動、</w:t>
      </w:r>
      <w:r w:rsidR="005C1D5D">
        <w:rPr>
          <w:rFonts w:ascii="Yu Gothic" w:eastAsia="Yu Gothic" w:hAnsi="Yu Gothic" w:hint="eastAsia"/>
          <w:b/>
          <w:bCs/>
          <w:color w:val="263746"/>
        </w:rPr>
        <w:t>学級委員や</w:t>
      </w:r>
      <w:r>
        <w:rPr>
          <w:rFonts w:ascii="Yu Gothic" w:eastAsia="Yu Gothic" w:hAnsi="Yu Gothic" w:hint="eastAsia"/>
          <w:b/>
          <w:bCs/>
          <w:color w:val="263746"/>
        </w:rPr>
        <w:t>委員会活動なら意見をまとめる工夫、苦手科目なら続けた学習法など、作文に書いた事実を一段具体的に答えます。</w:t>
      </w:r>
    </w:p>
    <w:p w14:paraId="7A444CF5" w14:textId="77777777" w:rsidR="00A95569" w:rsidRDefault="00A95569">
      <w:pPr>
        <w:pStyle w:val="31"/>
        <w:shd w:val="clear" w:color="auto" w:fill="EAF4F8"/>
        <w:divId w:val="1646660339"/>
      </w:pPr>
      <w:r>
        <w:rPr>
          <w:rFonts w:ascii="Yu Gothic" w:eastAsia="Yu Gothic" w:hAnsi="Yu Gothic" w:hint="eastAsia"/>
          <w:b/>
          <w:bCs/>
          <w:color w:val="173F5F"/>
          <w:sz w:val="30"/>
          <w:szCs w:val="30"/>
        </w:rPr>
        <w:t>答え方の基本</w:t>
      </w:r>
    </w:p>
    <w:p w14:paraId="2B36ABED" w14:textId="77777777" w:rsidR="00A95569" w:rsidRDefault="00A95569">
      <w:pPr>
        <w:pStyle w:val="31"/>
      </w:pPr>
      <w:r>
        <w:rPr>
          <w:rFonts w:ascii="Yu Gothic" w:eastAsia="Yu Gothic" w:hAnsi="Yu Gothic" w:hint="eastAsia"/>
          <w:b/>
          <w:bCs/>
          <w:color w:val="173F5F"/>
          <w:sz w:val="28"/>
          <w:szCs w:val="28"/>
        </w:rPr>
        <w:t>結論 → 具体的な経験 → 学んだこと → 中学校でどう生かすか</w:t>
      </w:r>
    </w:p>
    <w:p w14:paraId="15339CDB" w14:textId="77777777" w:rsidR="00A95569" w:rsidRDefault="00A95569">
      <w:pPr>
        <w:pStyle w:val="31"/>
      </w:pPr>
      <w:r>
        <w:rPr>
          <w:rFonts w:ascii="Yu Gothic" w:eastAsia="Yu Gothic" w:hAnsi="Yu Gothic" w:hint="eastAsia"/>
          <w:b/>
          <w:bCs/>
          <w:color w:val="263746"/>
        </w:rPr>
        <w:t>長く話すことより、質問に正面から答え、具体的な場面を一つ添えることが大切です。作文と違う内容を無理に付け足さず、事実に沿って自分の言葉で話しましょう。</w:t>
      </w:r>
    </w:p>
    <w:p w14:paraId="09397EE1" w14:textId="77777777" w:rsidR="00A95569" w:rsidRDefault="00A95569">
      <w:pPr>
        <w:pStyle w:val="31"/>
        <w:shd w:val="clear" w:color="auto" w:fill="EAF4F8"/>
        <w:divId w:val="1955213409"/>
      </w:pPr>
      <w:r>
        <w:rPr>
          <w:rFonts w:ascii="Yu Gothic" w:eastAsia="Yu Gothic" w:hAnsi="Yu Gothic" w:hint="eastAsia"/>
          <w:b/>
          <w:bCs/>
          <w:color w:val="173F5F"/>
          <w:sz w:val="30"/>
          <w:szCs w:val="30"/>
        </w:rPr>
        <w:t>面接で見られていること</w:t>
      </w:r>
    </w:p>
    <w:p w14:paraId="153CBE10" w14:textId="77777777" w:rsidR="00A95569" w:rsidRDefault="00A95569" w:rsidP="00A95569">
      <w:pPr>
        <w:pStyle w:val="a9"/>
        <w:widowControl/>
        <w:numPr>
          <w:ilvl w:val="0"/>
          <w:numId w:val="29"/>
        </w:numPr>
      </w:pPr>
      <w:r>
        <w:rPr>
          <w:rFonts w:ascii="Yu Gothic" w:eastAsia="Yu Gothic" w:hAnsi="Yu Gothic" w:hint="eastAsia"/>
          <w:b/>
          <w:bCs/>
          <w:color w:val="263746"/>
          <w:sz w:val="21"/>
          <w:szCs w:val="21"/>
        </w:rPr>
        <w:lastRenderedPageBreak/>
        <w:t>自分の経験を振り返れるか</w:t>
      </w:r>
    </w:p>
    <w:p w14:paraId="565437B7" w14:textId="77777777" w:rsidR="00A95569" w:rsidRDefault="00A95569" w:rsidP="00A95569">
      <w:pPr>
        <w:pStyle w:val="a9"/>
        <w:widowControl/>
        <w:numPr>
          <w:ilvl w:val="0"/>
          <w:numId w:val="29"/>
        </w:numPr>
      </w:pPr>
      <w:r>
        <w:rPr>
          <w:rFonts w:ascii="Yu Gothic" w:eastAsia="Yu Gothic" w:hAnsi="Yu Gothic" w:hint="eastAsia"/>
          <w:b/>
          <w:bCs/>
          <w:color w:val="263746"/>
          <w:sz w:val="21"/>
          <w:szCs w:val="21"/>
        </w:rPr>
        <w:t>自分なりの考えを持っているか</w:t>
      </w:r>
    </w:p>
    <w:p w14:paraId="77EA4164" w14:textId="77777777" w:rsidR="00A95569" w:rsidRDefault="00A95569" w:rsidP="00A95569">
      <w:pPr>
        <w:pStyle w:val="a9"/>
        <w:widowControl/>
        <w:numPr>
          <w:ilvl w:val="0"/>
          <w:numId w:val="29"/>
        </w:numPr>
      </w:pPr>
      <w:r>
        <w:rPr>
          <w:rFonts w:ascii="Yu Gothic" w:eastAsia="Yu Gothic" w:hAnsi="Yu Gothic" w:hint="eastAsia"/>
          <w:b/>
          <w:bCs/>
          <w:color w:val="263746"/>
          <w:sz w:val="21"/>
          <w:szCs w:val="21"/>
        </w:rPr>
        <w:t>相手の質問を聞き、自分の言葉で説明できるか</w:t>
      </w:r>
    </w:p>
    <w:p w14:paraId="60545270" w14:textId="77777777" w:rsidR="00A95569" w:rsidRDefault="00A95569">
      <w:pPr>
        <w:pStyle w:val="31"/>
      </w:pPr>
      <w:r>
        <w:rPr>
          <w:rFonts w:ascii="Yu Gothic" w:eastAsia="Yu Gothic" w:hAnsi="Yu Gothic" w:hint="eastAsia"/>
          <w:b/>
          <w:bCs/>
          <w:color w:val="263746"/>
        </w:rPr>
        <w:t>作文と面接を一つの準備として捉え、「なぜそう思ったのか」「何を学んだのか」「これからどうしたいのか」をセットで練習しておきましょう。</w:t>
      </w:r>
    </w:p>
    <w:p w14:paraId="10D2BB09" w14:textId="77777777" w:rsidR="00A95569" w:rsidRDefault="00A95569">
      <w:pPr>
        <w:pStyle w:val="31"/>
        <w:shd w:val="clear" w:color="auto" w:fill="173F5F"/>
      </w:pPr>
      <w:r>
        <w:rPr>
          <w:rFonts w:ascii="Yu Gothic" w:eastAsia="Yu Gothic" w:hAnsi="Yu Gothic" w:hint="eastAsia"/>
          <w:b/>
          <w:bCs/>
          <w:color w:val="FFFFFF"/>
          <w:sz w:val="38"/>
          <w:szCs w:val="38"/>
        </w:rPr>
        <w:t>第7章 附属函館中学校が求める児童像</w:t>
      </w:r>
    </w:p>
    <w:p w14:paraId="12C02556" w14:textId="77777777" w:rsidR="00A95569" w:rsidRDefault="00A95569">
      <w:pPr>
        <w:pStyle w:val="31"/>
      </w:pPr>
      <w:r>
        <w:rPr>
          <w:rFonts w:ascii="Yu Gothic" w:eastAsia="Yu Gothic" w:hAnsi="Yu Gothic" w:hint="eastAsia"/>
          <w:b/>
          <w:bCs/>
          <w:color w:val="263746"/>
        </w:rPr>
        <w:t>学力検査・作文・面接を通して見えてくるのは、基礎学力だけでなく、経験を振り返り、他者と協力しながら次の行動につなげられる児童像です。</w:t>
      </w:r>
    </w:p>
    <w:p w14:paraId="27CE1C9F" w14:textId="77777777" w:rsidR="00A95569" w:rsidRDefault="00A95569" w:rsidP="00A95569">
      <w:pPr>
        <w:pStyle w:val="a9"/>
        <w:widowControl/>
        <w:numPr>
          <w:ilvl w:val="0"/>
          <w:numId w:val="30"/>
        </w:numPr>
      </w:pPr>
      <w:r>
        <w:rPr>
          <w:rFonts w:ascii="Yu Gothic" w:eastAsia="Yu Gothic" w:hAnsi="Yu Gothic" w:hint="eastAsia"/>
          <w:b/>
          <w:bCs/>
          <w:color w:val="263746"/>
          <w:sz w:val="21"/>
          <w:szCs w:val="21"/>
        </w:rPr>
        <w:t>基本学力が身についている</w:t>
      </w:r>
    </w:p>
    <w:p w14:paraId="292CCBF7" w14:textId="77777777" w:rsidR="00A95569" w:rsidRDefault="00A95569" w:rsidP="00A95569">
      <w:pPr>
        <w:pStyle w:val="a9"/>
        <w:widowControl/>
        <w:numPr>
          <w:ilvl w:val="0"/>
          <w:numId w:val="30"/>
        </w:numPr>
      </w:pPr>
      <w:r>
        <w:rPr>
          <w:rFonts w:ascii="Yu Gothic" w:eastAsia="Yu Gothic" w:hAnsi="Yu Gothic" w:hint="eastAsia"/>
          <w:b/>
          <w:bCs/>
          <w:color w:val="263746"/>
          <w:sz w:val="21"/>
          <w:szCs w:val="21"/>
        </w:rPr>
        <w:t>自分で考え、挑戦できる</w:t>
      </w:r>
    </w:p>
    <w:p w14:paraId="36999228" w14:textId="77777777" w:rsidR="00A95569" w:rsidRDefault="00A95569" w:rsidP="00A95569">
      <w:pPr>
        <w:pStyle w:val="a9"/>
        <w:widowControl/>
        <w:numPr>
          <w:ilvl w:val="0"/>
          <w:numId w:val="30"/>
        </w:numPr>
      </w:pPr>
      <w:r>
        <w:rPr>
          <w:rFonts w:ascii="Yu Gothic" w:eastAsia="Yu Gothic" w:hAnsi="Yu Gothic" w:hint="eastAsia"/>
          <w:b/>
          <w:bCs/>
          <w:color w:val="263746"/>
          <w:sz w:val="21"/>
          <w:szCs w:val="21"/>
        </w:rPr>
        <w:t>人と協力し、責任を持って行動できる</w:t>
      </w:r>
    </w:p>
    <w:p w14:paraId="3C88D0B0" w14:textId="77777777" w:rsidR="00A95569" w:rsidRDefault="00A95569" w:rsidP="00A95569">
      <w:pPr>
        <w:pStyle w:val="a9"/>
        <w:widowControl/>
        <w:numPr>
          <w:ilvl w:val="0"/>
          <w:numId w:val="30"/>
        </w:numPr>
      </w:pPr>
      <w:r>
        <w:rPr>
          <w:rFonts w:ascii="Yu Gothic" w:eastAsia="Yu Gothic" w:hAnsi="Yu Gothic" w:hint="eastAsia"/>
          <w:b/>
          <w:bCs/>
          <w:color w:val="263746"/>
          <w:sz w:val="21"/>
          <w:szCs w:val="21"/>
        </w:rPr>
        <w:t>経験から学び、自分の言葉で説明できる</w:t>
      </w:r>
    </w:p>
    <w:p w14:paraId="35FA937E" w14:textId="77777777" w:rsidR="00A95569" w:rsidRDefault="00A95569">
      <w:pPr>
        <w:pStyle w:val="31"/>
      </w:pPr>
      <w:r>
        <w:rPr>
          <w:rFonts w:ascii="Yu Gothic" w:eastAsia="Yu Gothic" w:hAnsi="Yu Gothic" w:hint="eastAsia"/>
          <w:b/>
          <w:bCs/>
          <w:color w:val="263746"/>
        </w:rPr>
        <w:t>受験対策では、問題を解く練習と同時に、「なぜそう考えたのか」「何を学んだのか」「これからどうしたいのか」を言葉にする練習が重要です。</w:t>
      </w:r>
    </w:p>
    <w:p w14:paraId="468C0CB3" w14:textId="77777777" w:rsidR="00A95569" w:rsidRDefault="00A95569">
      <w:pPr>
        <w:pStyle w:val="31"/>
        <w:shd w:val="clear" w:color="auto" w:fill="173F5F"/>
      </w:pPr>
      <w:r>
        <w:rPr>
          <w:rFonts w:ascii="Yu Gothic" w:eastAsia="Yu Gothic" w:hAnsi="Yu Gothic" w:hint="eastAsia"/>
          <w:b/>
          <w:bCs/>
          <w:color w:val="FFFFFF"/>
          <w:sz w:val="38"/>
          <w:szCs w:val="38"/>
        </w:rPr>
        <w:t>まとめ</w:t>
      </w:r>
    </w:p>
    <w:p w14:paraId="37530D5E" w14:textId="77777777" w:rsidR="00A95569" w:rsidRDefault="00A95569">
      <w:pPr>
        <w:pStyle w:val="31"/>
      </w:pPr>
      <w:r>
        <w:rPr>
          <w:rFonts w:ascii="Yu Gothic" w:eastAsia="Yu Gothic" w:hAnsi="Yu Gothic" w:hint="eastAsia"/>
          <w:b/>
          <w:bCs/>
          <w:color w:val="263746"/>
        </w:rPr>
        <w:t>附属函館中学校の入試は、学力検査で基礎学力を、作文で考える力と振り返る力を、面接で自分の言葉で伝える力を確かめる構成だと考えられます。三つを別々に準備するのではなく、基礎を確実に身につけ、自分の経験を整理し、作文から面接へ一貫して説明できる状態を目指しましょう。</w:t>
      </w:r>
    </w:p>
    <w:p w14:paraId="7EE24EAD" w14:textId="77777777" w:rsidR="00A95569" w:rsidRDefault="00A95569">
      <w:pPr>
        <w:pStyle w:val="31"/>
      </w:pPr>
      <w:r>
        <w:rPr>
          <w:rFonts w:ascii="Yu Gothic" w:eastAsia="Yu Gothic" w:hAnsi="Yu Gothic" w:hint="eastAsia"/>
          <w:b/>
          <w:bCs/>
          <w:color w:val="263746"/>
        </w:rPr>
        <w:t>それが、附属函館中学校合格への近道になるのではないでしょうか。</w:t>
      </w:r>
    </w:p>
    <w:p w14:paraId="274D4E3E" w14:textId="55753970" w:rsidR="00A95569" w:rsidRDefault="00A95569" w:rsidP="0001528E">
      <w:pPr>
        <w:pStyle w:val="31"/>
      </w:pPr>
      <w:r>
        <w:rPr>
          <w:rFonts w:ascii="Yu Gothic" w:eastAsia="Yu Gothic" w:hAnsi="Yu Gothic" w:hint="eastAsia"/>
          <w:b/>
          <w:bCs/>
          <w:color w:val="263746"/>
        </w:rPr>
        <w:lastRenderedPageBreak/>
        <w:t>※本レポートは公開されている情報、筆者の指導経験および個人的な分析・考察をもとに作成したものです。入試問題が公開されていないため、実際の出題内容や選考基準を保証するものではありません。</w:t>
      </w:r>
    </w:p>
    <w:sectPr w:rsidR="00A95569" w:rsidSect="000209BC">
      <w:headerReference w:type="even" r:id="rId7"/>
      <w:headerReference w:type="default" r:id="rId8"/>
      <w:footerReference w:type="even" r:id="rId9"/>
      <w:footerReference w:type="default" r:id="rId10"/>
      <w:headerReference w:type="first" r:id="rId11"/>
      <w:footerReference w:type="first" r:id="rId12"/>
      <w:pgSz w:w="11906" w:h="16838"/>
      <w:pgMar w:top="1701" w:right="1304" w:bottom="1701" w:left="130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0004E" w14:textId="77777777" w:rsidR="00643A94" w:rsidRDefault="00643A94" w:rsidP="000209BC">
      <w:pPr>
        <w:spacing w:after="0" w:line="240" w:lineRule="auto"/>
      </w:pPr>
      <w:r>
        <w:separator/>
      </w:r>
    </w:p>
  </w:endnote>
  <w:endnote w:type="continuationSeparator" w:id="0">
    <w:p w14:paraId="587D507C" w14:textId="77777777" w:rsidR="00643A94" w:rsidRDefault="00643A94" w:rsidP="00020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2D0A" w14:textId="77777777" w:rsidR="000209BC" w:rsidRDefault="000209BC">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BBB0" w14:textId="77777777" w:rsidR="000209BC" w:rsidRDefault="000209BC">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5F6A0" w14:textId="77777777" w:rsidR="000209BC" w:rsidRDefault="000209BC">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91B6A" w14:textId="77777777" w:rsidR="00643A94" w:rsidRDefault="00643A94" w:rsidP="000209BC">
      <w:pPr>
        <w:spacing w:after="0" w:line="240" w:lineRule="auto"/>
      </w:pPr>
      <w:r>
        <w:separator/>
      </w:r>
    </w:p>
  </w:footnote>
  <w:footnote w:type="continuationSeparator" w:id="0">
    <w:p w14:paraId="6401B780" w14:textId="77777777" w:rsidR="00643A94" w:rsidRDefault="00643A94" w:rsidP="000209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706E" w14:textId="77777777" w:rsidR="000209BC" w:rsidRDefault="000209BC" w:rsidP="000209BC">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15C5E" w14:textId="77777777" w:rsidR="000209BC" w:rsidRDefault="000209BC" w:rsidP="000209BC">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AF302" w14:textId="77777777" w:rsidR="000209BC" w:rsidRDefault="000209BC">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436"/>
    <w:multiLevelType w:val="multilevel"/>
    <w:tmpl w:val="2F86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05F87"/>
    <w:multiLevelType w:val="multilevel"/>
    <w:tmpl w:val="ED12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233FB"/>
    <w:multiLevelType w:val="multilevel"/>
    <w:tmpl w:val="D674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F5B7F"/>
    <w:multiLevelType w:val="multilevel"/>
    <w:tmpl w:val="AB52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331E1"/>
    <w:multiLevelType w:val="multilevel"/>
    <w:tmpl w:val="6F7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F0105"/>
    <w:multiLevelType w:val="multilevel"/>
    <w:tmpl w:val="7A8E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A6C81"/>
    <w:multiLevelType w:val="hybridMultilevel"/>
    <w:tmpl w:val="615ECE82"/>
    <w:lvl w:ilvl="0" w:tplc="895AE4A0">
      <w:start w:val="1"/>
      <w:numFmt w:val="decimalEnclosedCircle"/>
      <w:lvlText w:val="%1"/>
      <w:lvlJc w:val="left"/>
      <w:pPr>
        <w:ind w:left="720" w:hanging="360"/>
      </w:pPr>
      <w:rPr>
        <w:rFonts w:ascii="Yu Gothic" w:eastAsia="Yu Gothic" w:hAnsi="Yu Gothic" w:hint="default"/>
        <w:b/>
        <w:color w:val="263746"/>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24993DCC"/>
    <w:multiLevelType w:val="multilevel"/>
    <w:tmpl w:val="06E6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442FF"/>
    <w:multiLevelType w:val="multilevel"/>
    <w:tmpl w:val="D70E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36224"/>
    <w:multiLevelType w:val="multilevel"/>
    <w:tmpl w:val="81E6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24E7E"/>
    <w:multiLevelType w:val="multilevel"/>
    <w:tmpl w:val="EA26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6636E"/>
    <w:multiLevelType w:val="multilevel"/>
    <w:tmpl w:val="57CA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2B4674"/>
    <w:multiLevelType w:val="multilevel"/>
    <w:tmpl w:val="0796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073D2"/>
    <w:multiLevelType w:val="multilevel"/>
    <w:tmpl w:val="35B8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C45F3"/>
    <w:multiLevelType w:val="multilevel"/>
    <w:tmpl w:val="8E8C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C17A02"/>
    <w:multiLevelType w:val="multilevel"/>
    <w:tmpl w:val="CF72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864B7"/>
    <w:multiLevelType w:val="hybridMultilevel"/>
    <w:tmpl w:val="D200C406"/>
    <w:lvl w:ilvl="0" w:tplc="B9545492">
      <w:start w:val="1"/>
      <w:numFmt w:val="decimalEnclosedCircle"/>
      <w:lvlText w:val="%1"/>
      <w:lvlJc w:val="left"/>
      <w:pPr>
        <w:ind w:left="360" w:hanging="360"/>
      </w:pPr>
      <w:rPr>
        <w:rFonts w:ascii="Yu Gothic" w:eastAsia="Yu Gothic" w:hAnsi="Yu Gothic" w:hint="default"/>
        <w:b/>
        <w:color w:val="263746"/>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58DB1A45"/>
    <w:multiLevelType w:val="multilevel"/>
    <w:tmpl w:val="081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F349C"/>
    <w:multiLevelType w:val="multilevel"/>
    <w:tmpl w:val="1D36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231D29"/>
    <w:multiLevelType w:val="multilevel"/>
    <w:tmpl w:val="CD82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B64EE8"/>
    <w:multiLevelType w:val="multilevel"/>
    <w:tmpl w:val="ADE6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371E9"/>
    <w:multiLevelType w:val="multilevel"/>
    <w:tmpl w:val="9F32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B36126"/>
    <w:multiLevelType w:val="multilevel"/>
    <w:tmpl w:val="708E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875606"/>
    <w:multiLevelType w:val="multilevel"/>
    <w:tmpl w:val="D496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E446C9"/>
    <w:multiLevelType w:val="multilevel"/>
    <w:tmpl w:val="BFCC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57E12"/>
    <w:multiLevelType w:val="multilevel"/>
    <w:tmpl w:val="B7F6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1C48AE"/>
    <w:multiLevelType w:val="multilevel"/>
    <w:tmpl w:val="DE46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4A580C"/>
    <w:multiLevelType w:val="multilevel"/>
    <w:tmpl w:val="3E74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535E9"/>
    <w:multiLevelType w:val="multilevel"/>
    <w:tmpl w:val="DC3A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AF3904"/>
    <w:multiLevelType w:val="multilevel"/>
    <w:tmpl w:val="410C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BA3A84"/>
    <w:multiLevelType w:val="multilevel"/>
    <w:tmpl w:val="429A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3500A2"/>
    <w:multiLevelType w:val="multilevel"/>
    <w:tmpl w:val="C49E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975058">
    <w:abstractNumId w:val="1"/>
  </w:num>
  <w:num w:numId="2" w16cid:durableId="514343722">
    <w:abstractNumId w:val="21"/>
  </w:num>
  <w:num w:numId="3" w16cid:durableId="830562649">
    <w:abstractNumId w:val="2"/>
  </w:num>
  <w:num w:numId="4" w16cid:durableId="1387724981">
    <w:abstractNumId w:val="19"/>
  </w:num>
  <w:num w:numId="5" w16cid:durableId="2025354443">
    <w:abstractNumId w:val="15"/>
  </w:num>
  <w:num w:numId="6" w16cid:durableId="2006322119">
    <w:abstractNumId w:val="13"/>
  </w:num>
  <w:num w:numId="7" w16cid:durableId="1697542740">
    <w:abstractNumId w:val="27"/>
  </w:num>
  <w:num w:numId="8" w16cid:durableId="1477869535">
    <w:abstractNumId w:val="17"/>
  </w:num>
  <w:num w:numId="9" w16cid:durableId="69432546">
    <w:abstractNumId w:val="24"/>
  </w:num>
  <w:num w:numId="10" w16cid:durableId="728767739">
    <w:abstractNumId w:val="12"/>
  </w:num>
  <w:num w:numId="11" w16cid:durableId="1689670533">
    <w:abstractNumId w:val="31"/>
  </w:num>
  <w:num w:numId="12" w16cid:durableId="1545680963">
    <w:abstractNumId w:val="22"/>
  </w:num>
  <w:num w:numId="13" w16cid:durableId="520435723">
    <w:abstractNumId w:val="7"/>
  </w:num>
  <w:num w:numId="14" w16cid:durableId="716244347">
    <w:abstractNumId w:val="9"/>
  </w:num>
  <w:num w:numId="15" w16cid:durableId="1478916281">
    <w:abstractNumId w:val="20"/>
  </w:num>
  <w:num w:numId="16" w16cid:durableId="583222252">
    <w:abstractNumId w:val="10"/>
  </w:num>
  <w:num w:numId="17" w16cid:durableId="371535520">
    <w:abstractNumId w:val="29"/>
  </w:num>
  <w:num w:numId="18" w16cid:durableId="1493109122">
    <w:abstractNumId w:val="28"/>
  </w:num>
  <w:num w:numId="19" w16cid:durableId="1528327622">
    <w:abstractNumId w:val="26"/>
  </w:num>
  <w:num w:numId="20" w16cid:durableId="63377459">
    <w:abstractNumId w:val="0"/>
  </w:num>
  <w:num w:numId="21" w16cid:durableId="1759936459">
    <w:abstractNumId w:val="4"/>
  </w:num>
  <w:num w:numId="22" w16cid:durableId="231669787">
    <w:abstractNumId w:val="8"/>
  </w:num>
  <w:num w:numId="23" w16cid:durableId="36318910">
    <w:abstractNumId w:val="3"/>
  </w:num>
  <w:num w:numId="24" w16cid:durableId="1856070417">
    <w:abstractNumId w:val="5"/>
  </w:num>
  <w:num w:numId="25" w16cid:durableId="227691356">
    <w:abstractNumId w:val="18"/>
  </w:num>
  <w:num w:numId="26" w16cid:durableId="564335194">
    <w:abstractNumId w:val="25"/>
  </w:num>
  <w:num w:numId="27" w16cid:durableId="932782969">
    <w:abstractNumId w:val="30"/>
  </w:num>
  <w:num w:numId="28" w16cid:durableId="2144693060">
    <w:abstractNumId w:val="11"/>
  </w:num>
  <w:num w:numId="29" w16cid:durableId="365184987">
    <w:abstractNumId w:val="14"/>
  </w:num>
  <w:num w:numId="30" w16cid:durableId="916482105">
    <w:abstractNumId w:val="23"/>
  </w:num>
  <w:num w:numId="31" w16cid:durableId="333654804">
    <w:abstractNumId w:val="16"/>
  </w:num>
  <w:num w:numId="32" w16cid:durableId="304746748">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71B"/>
    <w:rsid w:val="00006FCC"/>
    <w:rsid w:val="00007DD2"/>
    <w:rsid w:val="00012CA1"/>
    <w:rsid w:val="0001528E"/>
    <w:rsid w:val="00016342"/>
    <w:rsid w:val="000165EB"/>
    <w:rsid w:val="000175A0"/>
    <w:rsid w:val="00020404"/>
    <w:rsid w:val="000209BC"/>
    <w:rsid w:val="00024E3A"/>
    <w:rsid w:val="00026DFE"/>
    <w:rsid w:val="000303D7"/>
    <w:rsid w:val="00034AB5"/>
    <w:rsid w:val="00045246"/>
    <w:rsid w:val="00046551"/>
    <w:rsid w:val="000472FF"/>
    <w:rsid w:val="00047E13"/>
    <w:rsid w:val="0005594B"/>
    <w:rsid w:val="00067FAE"/>
    <w:rsid w:val="00080882"/>
    <w:rsid w:val="000826E2"/>
    <w:rsid w:val="00091A43"/>
    <w:rsid w:val="000A7D64"/>
    <w:rsid w:val="000B07FA"/>
    <w:rsid w:val="000B1612"/>
    <w:rsid w:val="000B1CE7"/>
    <w:rsid w:val="000B1E1E"/>
    <w:rsid w:val="000B2008"/>
    <w:rsid w:val="000C0DA0"/>
    <w:rsid w:val="000C2383"/>
    <w:rsid w:val="000D038D"/>
    <w:rsid w:val="000D4FA3"/>
    <w:rsid w:val="000E369C"/>
    <w:rsid w:val="000F0CF7"/>
    <w:rsid w:val="000F22F7"/>
    <w:rsid w:val="000F4421"/>
    <w:rsid w:val="000F65CE"/>
    <w:rsid w:val="00101738"/>
    <w:rsid w:val="001043BE"/>
    <w:rsid w:val="001070C0"/>
    <w:rsid w:val="00110A4F"/>
    <w:rsid w:val="00114CE4"/>
    <w:rsid w:val="001214FB"/>
    <w:rsid w:val="00136CFB"/>
    <w:rsid w:val="0014306F"/>
    <w:rsid w:val="00144903"/>
    <w:rsid w:val="001453FE"/>
    <w:rsid w:val="001572FC"/>
    <w:rsid w:val="001575D0"/>
    <w:rsid w:val="001600C9"/>
    <w:rsid w:val="00164FBD"/>
    <w:rsid w:val="00165146"/>
    <w:rsid w:val="00171EFF"/>
    <w:rsid w:val="0017428E"/>
    <w:rsid w:val="00174451"/>
    <w:rsid w:val="00176D8A"/>
    <w:rsid w:val="00190C3B"/>
    <w:rsid w:val="00191311"/>
    <w:rsid w:val="001952FB"/>
    <w:rsid w:val="001A1431"/>
    <w:rsid w:val="001B3BE8"/>
    <w:rsid w:val="001B3F3E"/>
    <w:rsid w:val="001B6967"/>
    <w:rsid w:val="001C265A"/>
    <w:rsid w:val="001C2DEA"/>
    <w:rsid w:val="001C393B"/>
    <w:rsid w:val="001C4695"/>
    <w:rsid w:val="001D3B0D"/>
    <w:rsid w:val="001D6615"/>
    <w:rsid w:val="001D6DC7"/>
    <w:rsid w:val="001E45F4"/>
    <w:rsid w:val="001E6F21"/>
    <w:rsid w:val="001F3C78"/>
    <w:rsid w:val="001F462C"/>
    <w:rsid w:val="0020606E"/>
    <w:rsid w:val="00206614"/>
    <w:rsid w:val="00210021"/>
    <w:rsid w:val="0021123B"/>
    <w:rsid w:val="00217591"/>
    <w:rsid w:val="00217C70"/>
    <w:rsid w:val="00222C09"/>
    <w:rsid w:val="00226B03"/>
    <w:rsid w:val="00226D39"/>
    <w:rsid w:val="0023087D"/>
    <w:rsid w:val="00240E69"/>
    <w:rsid w:val="0024327F"/>
    <w:rsid w:val="002432B5"/>
    <w:rsid w:val="00243F0B"/>
    <w:rsid w:val="00247A26"/>
    <w:rsid w:val="0025036F"/>
    <w:rsid w:val="002507AD"/>
    <w:rsid w:val="00261923"/>
    <w:rsid w:val="002666BD"/>
    <w:rsid w:val="002804D5"/>
    <w:rsid w:val="0028277B"/>
    <w:rsid w:val="002840B9"/>
    <w:rsid w:val="0028491B"/>
    <w:rsid w:val="00285758"/>
    <w:rsid w:val="00294CBE"/>
    <w:rsid w:val="002A41CE"/>
    <w:rsid w:val="002A49D4"/>
    <w:rsid w:val="002B1896"/>
    <w:rsid w:val="002B26E8"/>
    <w:rsid w:val="002C0581"/>
    <w:rsid w:val="002C390A"/>
    <w:rsid w:val="002C4EB9"/>
    <w:rsid w:val="002D2304"/>
    <w:rsid w:val="002D5980"/>
    <w:rsid w:val="002E6445"/>
    <w:rsid w:val="002F037A"/>
    <w:rsid w:val="002F0719"/>
    <w:rsid w:val="002F1851"/>
    <w:rsid w:val="002F264C"/>
    <w:rsid w:val="002F5113"/>
    <w:rsid w:val="002F58D6"/>
    <w:rsid w:val="00310A4A"/>
    <w:rsid w:val="00312E85"/>
    <w:rsid w:val="00316DD6"/>
    <w:rsid w:val="00330232"/>
    <w:rsid w:val="00331580"/>
    <w:rsid w:val="0033476D"/>
    <w:rsid w:val="00334865"/>
    <w:rsid w:val="00337AEE"/>
    <w:rsid w:val="00340CBD"/>
    <w:rsid w:val="00346B14"/>
    <w:rsid w:val="00346F0B"/>
    <w:rsid w:val="00351E2F"/>
    <w:rsid w:val="00357305"/>
    <w:rsid w:val="00362E2F"/>
    <w:rsid w:val="003655FA"/>
    <w:rsid w:val="0036727B"/>
    <w:rsid w:val="003672F1"/>
    <w:rsid w:val="00371ED1"/>
    <w:rsid w:val="00372A4A"/>
    <w:rsid w:val="00381032"/>
    <w:rsid w:val="003817DE"/>
    <w:rsid w:val="00383443"/>
    <w:rsid w:val="00392588"/>
    <w:rsid w:val="003946FF"/>
    <w:rsid w:val="003A3609"/>
    <w:rsid w:val="003B36FB"/>
    <w:rsid w:val="003B3A38"/>
    <w:rsid w:val="003C2347"/>
    <w:rsid w:val="003E62B2"/>
    <w:rsid w:val="003E6897"/>
    <w:rsid w:val="003E6E29"/>
    <w:rsid w:val="003F1455"/>
    <w:rsid w:val="003F20BA"/>
    <w:rsid w:val="003F76CB"/>
    <w:rsid w:val="004006CE"/>
    <w:rsid w:val="00401766"/>
    <w:rsid w:val="00406BE1"/>
    <w:rsid w:val="0041440A"/>
    <w:rsid w:val="00421764"/>
    <w:rsid w:val="0042346C"/>
    <w:rsid w:val="004253C9"/>
    <w:rsid w:val="00430EE8"/>
    <w:rsid w:val="004335BA"/>
    <w:rsid w:val="004343B8"/>
    <w:rsid w:val="004405D8"/>
    <w:rsid w:val="0044067A"/>
    <w:rsid w:val="00440BE4"/>
    <w:rsid w:val="0044354C"/>
    <w:rsid w:val="004452D9"/>
    <w:rsid w:val="00446D97"/>
    <w:rsid w:val="00450F9A"/>
    <w:rsid w:val="00460120"/>
    <w:rsid w:val="004675A9"/>
    <w:rsid w:val="00476A71"/>
    <w:rsid w:val="00483758"/>
    <w:rsid w:val="00483B44"/>
    <w:rsid w:val="00483EFE"/>
    <w:rsid w:val="004879CF"/>
    <w:rsid w:val="004946D3"/>
    <w:rsid w:val="004A0148"/>
    <w:rsid w:val="004A5ECC"/>
    <w:rsid w:val="004A61E2"/>
    <w:rsid w:val="004A7644"/>
    <w:rsid w:val="004C3D94"/>
    <w:rsid w:val="004C65DF"/>
    <w:rsid w:val="004D2750"/>
    <w:rsid w:val="004D3C72"/>
    <w:rsid w:val="004D4222"/>
    <w:rsid w:val="004E4FC7"/>
    <w:rsid w:val="0050032B"/>
    <w:rsid w:val="00507081"/>
    <w:rsid w:val="00522B15"/>
    <w:rsid w:val="005341BE"/>
    <w:rsid w:val="0055194E"/>
    <w:rsid w:val="0056441A"/>
    <w:rsid w:val="00566A21"/>
    <w:rsid w:val="005776BE"/>
    <w:rsid w:val="00581F9A"/>
    <w:rsid w:val="00587C04"/>
    <w:rsid w:val="005A0144"/>
    <w:rsid w:val="005A232F"/>
    <w:rsid w:val="005A2EEC"/>
    <w:rsid w:val="005A7A15"/>
    <w:rsid w:val="005C1D5D"/>
    <w:rsid w:val="005C2DA6"/>
    <w:rsid w:val="005D152D"/>
    <w:rsid w:val="0060059E"/>
    <w:rsid w:val="006231CC"/>
    <w:rsid w:val="006241FC"/>
    <w:rsid w:val="0064027D"/>
    <w:rsid w:val="00643A94"/>
    <w:rsid w:val="0065102D"/>
    <w:rsid w:val="00654C94"/>
    <w:rsid w:val="00661B5E"/>
    <w:rsid w:val="00663A26"/>
    <w:rsid w:val="00664FE0"/>
    <w:rsid w:val="00665E2C"/>
    <w:rsid w:val="006662A2"/>
    <w:rsid w:val="00672E13"/>
    <w:rsid w:val="006731D2"/>
    <w:rsid w:val="0068470C"/>
    <w:rsid w:val="00691F9C"/>
    <w:rsid w:val="006960A1"/>
    <w:rsid w:val="00696FBA"/>
    <w:rsid w:val="00697C8A"/>
    <w:rsid w:val="006A1BBB"/>
    <w:rsid w:val="006A25C1"/>
    <w:rsid w:val="006A37D5"/>
    <w:rsid w:val="006A7951"/>
    <w:rsid w:val="006B1380"/>
    <w:rsid w:val="006B406F"/>
    <w:rsid w:val="006C2A5D"/>
    <w:rsid w:val="006C50E4"/>
    <w:rsid w:val="006D032D"/>
    <w:rsid w:val="006D4F90"/>
    <w:rsid w:val="006E6812"/>
    <w:rsid w:val="00703E04"/>
    <w:rsid w:val="0070474F"/>
    <w:rsid w:val="00705C1C"/>
    <w:rsid w:val="007065AE"/>
    <w:rsid w:val="00714B5E"/>
    <w:rsid w:val="00715371"/>
    <w:rsid w:val="007207CE"/>
    <w:rsid w:val="007227D6"/>
    <w:rsid w:val="007253DE"/>
    <w:rsid w:val="00732167"/>
    <w:rsid w:val="007330A6"/>
    <w:rsid w:val="007344F9"/>
    <w:rsid w:val="00736F4E"/>
    <w:rsid w:val="00737486"/>
    <w:rsid w:val="00740A03"/>
    <w:rsid w:val="00745E6D"/>
    <w:rsid w:val="00747E7A"/>
    <w:rsid w:val="0075241B"/>
    <w:rsid w:val="007539AC"/>
    <w:rsid w:val="00770D61"/>
    <w:rsid w:val="00774D5B"/>
    <w:rsid w:val="0078131C"/>
    <w:rsid w:val="00787439"/>
    <w:rsid w:val="00790E87"/>
    <w:rsid w:val="00791175"/>
    <w:rsid w:val="00795F18"/>
    <w:rsid w:val="007965CD"/>
    <w:rsid w:val="00797398"/>
    <w:rsid w:val="007979AD"/>
    <w:rsid w:val="007A096F"/>
    <w:rsid w:val="007A22D6"/>
    <w:rsid w:val="007A5CF1"/>
    <w:rsid w:val="007B1044"/>
    <w:rsid w:val="007C252A"/>
    <w:rsid w:val="007C30E0"/>
    <w:rsid w:val="007C72F3"/>
    <w:rsid w:val="007D44A8"/>
    <w:rsid w:val="007D62BD"/>
    <w:rsid w:val="007E2202"/>
    <w:rsid w:val="007E7A4B"/>
    <w:rsid w:val="007F226E"/>
    <w:rsid w:val="007F4B2D"/>
    <w:rsid w:val="007F68A7"/>
    <w:rsid w:val="008001A4"/>
    <w:rsid w:val="008030A9"/>
    <w:rsid w:val="00803B7F"/>
    <w:rsid w:val="0080554F"/>
    <w:rsid w:val="00822B82"/>
    <w:rsid w:val="008305B4"/>
    <w:rsid w:val="00842B71"/>
    <w:rsid w:val="00844337"/>
    <w:rsid w:val="00854E0B"/>
    <w:rsid w:val="008636B1"/>
    <w:rsid w:val="0086428F"/>
    <w:rsid w:val="008644AE"/>
    <w:rsid w:val="008739EC"/>
    <w:rsid w:val="00876CD2"/>
    <w:rsid w:val="0087725B"/>
    <w:rsid w:val="008773DD"/>
    <w:rsid w:val="008817A3"/>
    <w:rsid w:val="00881920"/>
    <w:rsid w:val="0089078F"/>
    <w:rsid w:val="008956CE"/>
    <w:rsid w:val="008A0D14"/>
    <w:rsid w:val="008A289F"/>
    <w:rsid w:val="008A6E32"/>
    <w:rsid w:val="008B161A"/>
    <w:rsid w:val="008B23E7"/>
    <w:rsid w:val="008B2CF1"/>
    <w:rsid w:val="008B681D"/>
    <w:rsid w:val="008C1C40"/>
    <w:rsid w:val="008C326C"/>
    <w:rsid w:val="008C77BA"/>
    <w:rsid w:val="008E1827"/>
    <w:rsid w:val="008E4FD1"/>
    <w:rsid w:val="008F1E94"/>
    <w:rsid w:val="008F68D8"/>
    <w:rsid w:val="00905420"/>
    <w:rsid w:val="00905F35"/>
    <w:rsid w:val="0091141B"/>
    <w:rsid w:val="00911DB2"/>
    <w:rsid w:val="009120A7"/>
    <w:rsid w:val="00914F13"/>
    <w:rsid w:val="0093334E"/>
    <w:rsid w:val="009414C4"/>
    <w:rsid w:val="009463D6"/>
    <w:rsid w:val="00953031"/>
    <w:rsid w:val="00953DDD"/>
    <w:rsid w:val="00954828"/>
    <w:rsid w:val="00964680"/>
    <w:rsid w:val="0096754F"/>
    <w:rsid w:val="00971376"/>
    <w:rsid w:val="009800D9"/>
    <w:rsid w:val="0098785C"/>
    <w:rsid w:val="009B05B1"/>
    <w:rsid w:val="009B1AE7"/>
    <w:rsid w:val="009B2195"/>
    <w:rsid w:val="009B2DBB"/>
    <w:rsid w:val="009B31C9"/>
    <w:rsid w:val="009D04E2"/>
    <w:rsid w:val="009D1613"/>
    <w:rsid w:val="009D2C33"/>
    <w:rsid w:val="009E0EBE"/>
    <w:rsid w:val="009E27B2"/>
    <w:rsid w:val="009F0ECB"/>
    <w:rsid w:val="009F14F6"/>
    <w:rsid w:val="009F7DB4"/>
    <w:rsid w:val="00A00A03"/>
    <w:rsid w:val="00A026BC"/>
    <w:rsid w:val="00A06B99"/>
    <w:rsid w:val="00A17277"/>
    <w:rsid w:val="00A17D96"/>
    <w:rsid w:val="00A208D7"/>
    <w:rsid w:val="00A21271"/>
    <w:rsid w:val="00A214BE"/>
    <w:rsid w:val="00A225CB"/>
    <w:rsid w:val="00A24C14"/>
    <w:rsid w:val="00A24EAA"/>
    <w:rsid w:val="00A330CF"/>
    <w:rsid w:val="00A33E63"/>
    <w:rsid w:val="00A356D5"/>
    <w:rsid w:val="00A4390F"/>
    <w:rsid w:val="00A464F4"/>
    <w:rsid w:val="00A531E8"/>
    <w:rsid w:val="00A53767"/>
    <w:rsid w:val="00A55EAB"/>
    <w:rsid w:val="00A57F81"/>
    <w:rsid w:val="00A608D8"/>
    <w:rsid w:val="00A62E29"/>
    <w:rsid w:val="00A666F7"/>
    <w:rsid w:val="00A77893"/>
    <w:rsid w:val="00A85717"/>
    <w:rsid w:val="00A86CD6"/>
    <w:rsid w:val="00A943D5"/>
    <w:rsid w:val="00A95569"/>
    <w:rsid w:val="00AA1622"/>
    <w:rsid w:val="00AA1AEA"/>
    <w:rsid w:val="00AB62ED"/>
    <w:rsid w:val="00AC581D"/>
    <w:rsid w:val="00AC5E42"/>
    <w:rsid w:val="00AD116B"/>
    <w:rsid w:val="00AD2C42"/>
    <w:rsid w:val="00AE3148"/>
    <w:rsid w:val="00AE3455"/>
    <w:rsid w:val="00AF192B"/>
    <w:rsid w:val="00AF1ECB"/>
    <w:rsid w:val="00AF44BA"/>
    <w:rsid w:val="00AF53B7"/>
    <w:rsid w:val="00B00791"/>
    <w:rsid w:val="00B02941"/>
    <w:rsid w:val="00B03167"/>
    <w:rsid w:val="00B058F5"/>
    <w:rsid w:val="00B06551"/>
    <w:rsid w:val="00B0735D"/>
    <w:rsid w:val="00B10AA7"/>
    <w:rsid w:val="00B13990"/>
    <w:rsid w:val="00B13D01"/>
    <w:rsid w:val="00B170EB"/>
    <w:rsid w:val="00B20669"/>
    <w:rsid w:val="00B21FB7"/>
    <w:rsid w:val="00B22B2A"/>
    <w:rsid w:val="00B24EB5"/>
    <w:rsid w:val="00B303DF"/>
    <w:rsid w:val="00B32C8A"/>
    <w:rsid w:val="00B36456"/>
    <w:rsid w:val="00B4598B"/>
    <w:rsid w:val="00B52D7C"/>
    <w:rsid w:val="00B568F7"/>
    <w:rsid w:val="00B57B22"/>
    <w:rsid w:val="00B62A04"/>
    <w:rsid w:val="00B64E7E"/>
    <w:rsid w:val="00B654E4"/>
    <w:rsid w:val="00B710B8"/>
    <w:rsid w:val="00B76557"/>
    <w:rsid w:val="00B77216"/>
    <w:rsid w:val="00B87458"/>
    <w:rsid w:val="00B87C8F"/>
    <w:rsid w:val="00B91022"/>
    <w:rsid w:val="00BA0566"/>
    <w:rsid w:val="00BA1811"/>
    <w:rsid w:val="00BA2E81"/>
    <w:rsid w:val="00BA4E65"/>
    <w:rsid w:val="00BB1B70"/>
    <w:rsid w:val="00BB708C"/>
    <w:rsid w:val="00BD0628"/>
    <w:rsid w:val="00BD0721"/>
    <w:rsid w:val="00BD5532"/>
    <w:rsid w:val="00BE297D"/>
    <w:rsid w:val="00BE7B67"/>
    <w:rsid w:val="00BE7B96"/>
    <w:rsid w:val="00BF0F3F"/>
    <w:rsid w:val="00BF6FC6"/>
    <w:rsid w:val="00BF7F9E"/>
    <w:rsid w:val="00C05918"/>
    <w:rsid w:val="00C11386"/>
    <w:rsid w:val="00C11924"/>
    <w:rsid w:val="00C14AAB"/>
    <w:rsid w:val="00C14AC2"/>
    <w:rsid w:val="00C22882"/>
    <w:rsid w:val="00C271D8"/>
    <w:rsid w:val="00C32A6F"/>
    <w:rsid w:val="00C33830"/>
    <w:rsid w:val="00C3471F"/>
    <w:rsid w:val="00C34989"/>
    <w:rsid w:val="00C44E93"/>
    <w:rsid w:val="00C4544E"/>
    <w:rsid w:val="00C4685E"/>
    <w:rsid w:val="00C5015B"/>
    <w:rsid w:val="00C66B43"/>
    <w:rsid w:val="00C704B5"/>
    <w:rsid w:val="00C70CD2"/>
    <w:rsid w:val="00C92548"/>
    <w:rsid w:val="00C95E77"/>
    <w:rsid w:val="00C96866"/>
    <w:rsid w:val="00C97423"/>
    <w:rsid w:val="00CA0184"/>
    <w:rsid w:val="00CA1713"/>
    <w:rsid w:val="00CA1B7D"/>
    <w:rsid w:val="00CA3782"/>
    <w:rsid w:val="00CA3926"/>
    <w:rsid w:val="00CA5A98"/>
    <w:rsid w:val="00CA6B88"/>
    <w:rsid w:val="00CA74C7"/>
    <w:rsid w:val="00CC3B5F"/>
    <w:rsid w:val="00CC5D8E"/>
    <w:rsid w:val="00CD166B"/>
    <w:rsid w:val="00CE6E8F"/>
    <w:rsid w:val="00CE706B"/>
    <w:rsid w:val="00CF2AE4"/>
    <w:rsid w:val="00CF564E"/>
    <w:rsid w:val="00D14CD7"/>
    <w:rsid w:val="00D2422D"/>
    <w:rsid w:val="00D30E43"/>
    <w:rsid w:val="00D5083B"/>
    <w:rsid w:val="00D54A98"/>
    <w:rsid w:val="00D75F6A"/>
    <w:rsid w:val="00D93548"/>
    <w:rsid w:val="00DA14B8"/>
    <w:rsid w:val="00DA6CD1"/>
    <w:rsid w:val="00DB58BF"/>
    <w:rsid w:val="00DC4C22"/>
    <w:rsid w:val="00DD3FF3"/>
    <w:rsid w:val="00DD425E"/>
    <w:rsid w:val="00DD618B"/>
    <w:rsid w:val="00DD6D85"/>
    <w:rsid w:val="00DD7465"/>
    <w:rsid w:val="00DE3C26"/>
    <w:rsid w:val="00DE4F9B"/>
    <w:rsid w:val="00DE6F99"/>
    <w:rsid w:val="00DF51D7"/>
    <w:rsid w:val="00E136F3"/>
    <w:rsid w:val="00E205D6"/>
    <w:rsid w:val="00E207BD"/>
    <w:rsid w:val="00E25402"/>
    <w:rsid w:val="00E303D8"/>
    <w:rsid w:val="00E368A3"/>
    <w:rsid w:val="00E37EE7"/>
    <w:rsid w:val="00E41CC3"/>
    <w:rsid w:val="00E46C41"/>
    <w:rsid w:val="00E47027"/>
    <w:rsid w:val="00E50F8B"/>
    <w:rsid w:val="00E53321"/>
    <w:rsid w:val="00E53F65"/>
    <w:rsid w:val="00E6171B"/>
    <w:rsid w:val="00E63C9D"/>
    <w:rsid w:val="00E66D01"/>
    <w:rsid w:val="00E8370D"/>
    <w:rsid w:val="00E84B91"/>
    <w:rsid w:val="00E8671B"/>
    <w:rsid w:val="00E90A3A"/>
    <w:rsid w:val="00E95F7D"/>
    <w:rsid w:val="00E97D54"/>
    <w:rsid w:val="00EA13CC"/>
    <w:rsid w:val="00EA2953"/>
    <w:rsid w:val="00EA5C9F"/>
    <w:rsid w:val="00EB06C7"/>
    <w:rsid w:val="00EB5455"/>
    <w:rsid w:val="00EC0640"/>
    <w:rsid w:val="00EC2771"/>
    <w:rsid w:val="00EC4911"/>
    <w:rsid w:val="00EC7C17"/>
    <w:rsid w:val="00ED166D"/>
    <w:rsid w:val="00ED284C"/>
    <w:rsid w:val="00ED7D05"/>
    <w:rsid w:val="00EF2288"/>
    <w:rsid w:val="00F007DD"/>
    <w:rsid w:val="00F07375"/>
    <w:rsid w:val="00F203E2"/>
    <w:rsid w:val="00F3652C"/>
    <w:rsid w:val="00F44916"/>
    <w:rsid w:val="00F55B2F"/>
    <w:rsid w:val="00F658D8"/>
    <w:rsid w:val="00F66AB2"/>
    <w:rsid w:val="00F81DC5"/>
    <w:rsid w:val="00F83EE2"/>
    <w:rsid w:val="00FA017E"/>
    <w:rsid w:val="00FA455F"/>
    <w:rsid w:val="00FA795F"/>
    <w:rsid w:val="00FB14C7"/>
    <w:rsid w:val="00FC08EF"/>
    <w:rsid w:val="00FC289F"/>
    <w:rsid w:val="00FC2DAB"/>
    <w:rsid w:val="00FC4435"/>
    <w:rsid w:val="00FC4764"/>
    <w:rsid w:val="00FD71A3"/>
    <w:rsid w:val="00FE36E2"/>
    <w:rsid w:val="00FE51AF"/>
    <w:rsid w:val="00FF0122"/>
    <w:rsid w:val="00FF71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BBBFA0"/>
  <w15:chartTrackingRefBased/>
  <w15:docId w15:val="{6684066E-DF82-4167-A333-6BF53AEE8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671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8671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8671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8671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8671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8671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8671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8671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8671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8671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8671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8671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8671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8671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8671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8671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8671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8671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867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867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67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867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671B"/>
    <w:pPr>
      <w:spacing w:before="160"/>
      <w:jc w:val="center"/>
    </w:pPr>
    <w:rPr>
      <w:i/>
      <w:iCs/>
      <w:color w:val="404040" w:themeColor="text1" w:themeTint="BF"/>
    </w:rPr>
  </w:style>
  <w:style w:type="character" w:customStyle="1" w:styleId="a8">
    <w:name w:val="引用文 (文字)"/>
    <w:basedOn w:val="a0"/>
    <w:link w:val="a7"/>
    <w:uiPriority w:val="29"/>
    <w:rsid w:val="00E8671B"/>
    <w:rPr>
      <w:i/>
      <w:iCs/>
      <w:color w:val="404040" w:themeColor="text1" w:themeTint="BF"/>
    </w:rPr>
  </w:style>
  <w:style w:type="paragraph" w:styleId="a9">
    <w:name w:val="List Paragraph"/>
    <w:basedOn w:val="a"/>
    <w:uiPriority w:val="34"/>
    <w:qFormat/>
    <w:rsid w:val="00E8671B"/>
    <w:pPr>
      <w:ind w:left="720"/>
      <w:contextualSpacing/>
    </w:pPr>
  </w:style>
  <w:style w:type="character" w:styleId="21">
    <w:name w:val="Intense Emphasis"/>
    <w:basedOn w:val="a0"/>
    <w:uiPriority w:val="21"/>
    <w:qFormat/>
    <w:rsid w:val="00E8671B"/>
    <w:rPr>
      <w:i/>
      <w:iCs/>
      <w:color w:val="0F4761" w:themeColor="accent1" w:themeShade="BF"/>
    </w:rPr>
  </w:style>
  <w:style w:type="paragraph" w:styleId="22">
    <w:name w:val="Intense Quote"/>
    <w:basedOn w:val="a"/>
    <w:next w:val="a"/>
    <w:link w:val="23"/>
    <w:uiPriority w:val="30"/>
    <w:qFormat/>
    <w:rsid w:val="00E86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8671B"/>
    <w:rPr>
      <w:i/>
      <w:iCs/>
      <w:color w:val="0F4761" w:themeColor="accent1" w:themeShade="BF"/>
    </w:rPr>
  </w:style>
  <w:style w:type="character" w:styleId="24">
    <w:name w:val="Intense Reference"/>
    <w:basedOn w:val="a0"/>
    <w:uiPriority w:val="32"/>
    <w:qFormat/>
    <w:rsid w:val="00E8671B"/>
    <w:rPr>
      <w:b/>
      <w:bCs/>
      <w:smallCaps/>
      <w:color w:val="0F4761" w:themeColor="accent1" w:themeShade="BF"/>
      <w:spacing w:val="5"/>
    </w:rPr>
  </w:style>
  <w:style w:type="character" w:styleId="aa">
    <w:name w:val="Hyperlink"/>
    <w:basedOn w:val="a0"/>
    <w:uiPriority w:val="99"/>
    <w:unhideWhenUsed/>
    <w:rsid w:val="00787439"/>
    <w:rPr>
      <w:color w:val="467886" w:themeColor="hyperlink"/>
      <w:u w:val="single"/>
    </w:rPr>
  </w:style>
  <w:style w:type="character" w:styleId="ab">
    <w:name w:val="Unresolved Mention"/>
    <w:basedOn w:val="a0"/>
    <w:uiPriority w:val="99"/>
    <w:semiHidden/>
    <w:unhideWhenUsed/>
    <w:rsid w:val="00787439"/>
    <w:rPr>
      <w:color w:val="605E5C"/>
      <w:shd w:val="clear" w:color="auto" w:fill="E1DFDD"/>
    </w:rPr>
  </w:style>
  <w:style w:type="paragraph" w:customStyle="1" w:styleId="11">
    <w:name w:val="標準1"/>
    <w:basedOn w:val="a"/>
    <w:pPr>
      <w:widowControl/>
      <w:spacing w:line="256" w:lineRule="auto"/>
    </w:pPr>
    <w:rPr>
      <w:rFonts w:ascii="游明朝" w:eastAsia="游明朝" w:hAnsi="游明朝" w:cs="ＭＳ Ｐゴシック"/>
      <w:szCs w:val="22"/>
    </w:rPr>
  </w:style>
  <w:style w:type="paragraph" w:customStyle="1" w:styleId="25">
    <w:name w:val="標準2"/>
    <w:basedOn w:val="a"/>
    <w:pPr>
      <w:widowControl/>
      <w:spacing w:line="256" w:lineRule="auto"/>
    </w:pPr>
    <w:rPr>
      <w:rFonts w:ascii="游明朝" w:eastAsia="游明朝" w:hAnsi="游明朝" w:cs="ＭＳ Ｐゴシック"/>
      <w:szCs w:val="22"/>
    </w:rPr>
  </w:style>
  <w:style w:type="paragraph" w:customStyle="1" w:styleId="31">
    <w:name w:val="標準3"/>
    <w:basedOn w:val="a"/>
    <w:rsid w:val="00A95569"/>
    <w:pPr>
      <w:widowControl/>
      <w:spacing w:line="256" w:lineRule="auto"/>
    </w:pPr>
    <w:rPr>
      <w:rFonts w:ascii="游明朝" w:eastAsia="游明朝" w:hAnsi="游明朝" w:cs="ＭＳ Ｐゴシック"/>
      <w:szCs w:val="22"/>
    </w:rPr>
  </w:style>
  <w:style w:type="paragraph" w:styleId="ac">
    <w:name w:val="header"/>
    <w:basedOn w:val="a"/>
    <w:link w:val="ad"/>
    <w:uiPriority w:val="99"/>
    <w:unhideWhenUsed/>
    <w:rsid w:val="000209BC"/>
    <w:pPr>
      <w:tabs>
        <w:tab w:val="center" w:pos="4252"/>
        <w:tab w:val="right" w:pos="8504"/>
      </w:tabs>
      <w:snapToGrid w:val="0"/>
    </w:pPr>
  </w:style>
  <w:style w:type="character" w:customStyle="1" w:styleId="ad">
    <w:name w:val="ヘッダー (文字)"/>
    <w:basedOn w:val="a0"/>
    <w:link w:val="ac"/>
    <w:uiPriority w:val="99"/>
    <w:rsid w:val="000209BC"/>
  </w:style>
  <w:style w:type="paragraph" w:styleId="ae">
    <w:name w:val="footer"/>
    <w:basedOn w:val="a"/>
    <w:link w:val="af"/>
    <w:uiPriority w:val="99"/>
    <w:unhideWhenUsed/>
    <w:rsid w:val="000209BC"/>
    <w:pPr>
      <w:tabs>
        <w:tab w:val="center" w:pos="4252"/>
        <w:tab w:val="right" w:pos="8504"/>
      </w:tabs>
      <w:snapToGrid w:val="0"/>
    </w:pPr>
  </w:style>
  <w:style w:type="character" w:customStyle="1" w:styleId="af">
    <w:name w:val="フッター (文字)"/>
    <w:basedOn w:val="a0"/>
    <w:link w:val="ae"/>
    <w:uiPriority w:val="99"/>
    <w:rsid w:val="000209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26">
      <w:marLeft w:val="0"/>
      <w:marRight w:val="0"/>
      <w:marTop w:val="0"/>
      <w:marBottom w:val="160"/>
      <w:divBdr>
        <w:top w:val="none" w:sz="0" w:space="0" w:color="auto"/>
        <w:left w:val="none" w:sz="0" w:space="0" w:color="auto"/>
        <w:bottom w:val="none" w:sz="0" w:space="0" w:color="auto"/>
        <w:right w:val="none" w:sz="0" w:space="0" w:color="auto"/>
      </w:divBdr>
      <w:divsChild>
        <w:div w:id="1581137442">
          <w:marLeft w:val="0"/>
          <w:marRight w:val="0"/>
          <w:marTop w:val="0"/>
          <w:marBottom w:val="160"/>
          <w:divBdr>
            <w:top w:val="none" w:sz="0" w:space="0" w:color="auto"/>
            <w:left w:val="none" w:sz="0" w:space="0" w:color="auto"/>
            <w:bottom w:val="none" w:sz="0" w:space="0" w:color="auto"/>
            <w:right w:val="none" w:sz="0" w:space="0" w:color="auto"/>
          </w:divBdr>
        </w:div>
        <w:div w:id="1854997113">
          <w:marLeft w:val="0"/>
          <w:marRight w:val="0"/>
          <w:marTop w:val="0"/>
          <w:marBottom w:val="160"/>
          <w:divBdr>
            <w:top w:val="none" w:sz="0" w:space="0" w:color="auto"/>
            <w:left w:val="none" w:sz="0" w:space="0" w:color="auto"/>
            <w:bottom w:val="none" w:sz="0" w:space="0" w:color="auto"/>
            <w:right w:val="none" w:sz="0" w:space="0" w:color="auto"/>
          </w:divBdr>
        </w:div>
        <w:div w:id="1578441444">
          <w:marLeft w:val="0"/>
          <w:marRight w:val="0"/>
          <w:marTop w:val="0"/>
          <w:marBottom w:val="160"/>
          <w:divBdr>
            <w:top w:val="none" w:sz="0" w:space="0" w:color="auto"/>
            <w:left w:val="none" w:sz="0" w:space="0" w:color="auto"/>
            <w:bottom w:val="none" w:sz="0" w:space="0" w:color="auto"/>
            <w:right w:val="none" w:sz="0" w:space="0" w:color="auto"/>
          </w:divBdr>
        </w:div>
        <w:div w:id="761218085">
          <w:marLeft w:val="0"/>
          <w:marRight w:val="0"/>
          <w:marTop w:val="0"/>
          <w:marBottom w:val="160"/>
          <w:divBdr>
            <w:top w:val="none" w:sz="0" w:space="0" w:color="auto"/>
            <w:left w:val="none" w:sz="0" w:space="0" w:color="auto"/>
            <w:bottom w:val="none" w:sz="0" w:space="0" w:color="auto"/>
            <w:right w:val="none" w:sz="0" w:space="0" w:color="auto"/>
          </w:divBdr>
        </w:div>
        <w:div w:id="1813907163">
          <w:marLeft w:val="0"/>
          <w:marRight w:val="0"/>
          <w:marTop w:val="0"/>
          <w:marBottom w:val="160"/>
          <w:divBdr>
            <w:top w:val="none" w:sz="0" w:space="0" w:color="auto"/>
            <w:left w:val="none" w:sz="0" w:space="0" w:color="auto"/>
            <w:bottom w:val="none" w:sz="0" w:space="0" w:color="auto"/>
            <w:right w:val="none" w:sz="0" w:space="0" w:color="auto"/>
          </w:divBdr>
        </w:div>
        <w:div w:id="869147450">
          <w:marLeft w:val="0"/>
          <w:marRight w:val="0"/>
          <w:marTop w:val="0"/>
          <w:marBottom w:val="160"/>
          <w:divBdr>
            <w:top w:val="none" w:sz="0" w:space="0" w:color="auto"/>
            <w:left w:val="none" w:sz="0" w:space="0" w:color="auto"/>
            <w:bottom w:val="none" w:sz="0" w:space="0" w:color="auto"/>
            <w:right w:val="none" w:sz="0" w:space="0" w:color="auto"/>
          </w:divBdr>
        </w:div>
        <w:div w:id="1956399996">
          <w:marLeft w:val="0"/>
          <w:marRight w:val="0"/>
          <w:marTop w:val="0"/>
          <w:marBottom w:val="160"/>
          <w:divBdr>
            <w:top w:val="none" w:sz="0" w:space="0" w:color="auto"/>
            <w:left w:val="none" w:sz="0" w:space="0" w:color="auto"/>
            <w:bottom w:val="none" w:sz="0" w:space="0" w:color="auto"/>
            <w:right w:val="none" w:sz="0" w:space="0" w:color="auto"/>
          </w:divBdr>
        </w:div>
        <w:div w:id="919758171">
          <w:marLeft w:val="0"/>
          <w:marRight w:val="0"/>
          <w:marTop w:val="0"/>
          <w:marBottom w:val="160"/>
          <w:divBdr>
            <w:top w:val="none" w:sz="0" w:space="0" w:color="auto"/>
            <w:left w:val="none" w:sz="0" w:space="0" w:color="auto"/>
            <w:bottom w:val="none" w:sz="0" w:space="0" w:color="auto"/>
            <w:right w:val="none" w:sz="0" w:space="0" w:color="auto"/>
          </w:divBdr>
        </w:div>
        <w:div w:id="1621960849">
          <w:marLeft w:val="0"/>
          <w:marRight w:val="0"/>
          <w:marTop w:val="0"/>
          <w:marBottom w:val="160"/>
          <w:divBdr>
            <w:top w:val="none" w:sz="0" w:space="0" w:color="auto"/>
            <w:left w:val="none" w:sz="0" w:space="0" w:color="auto"/>
            <w:bottom w:val="none" w:sz="0" w:space="0" w:color="auto"/>
            <w:right w:val="none" w:sz="0" w:space="0" w:color="auto"/>
          </w:divBdr>
        </w:div>
      </w:divsChild>
    </w:div>
    <w:div w:id="76829157">
      <w:marLeft w:val="0"/>
      <w:marRight w:val="0"/>
      <w:marTop w:val="0"/>
      <w:marBottom w:val="160"/>
      <w:divBdr>
        <w:top w:val="none" w:sz="0" w:space="0" w:color="auto"/>
        <w:left w:val="none" w:sz="0" w:space="0" w:color="auto"/>
        <w:bottom w:val="none" w:sz="0" w:space="0" w:color="auto"/>
        <w:right w:val="none" w:sz="0" w:space="0" w:color="auto"/>
      </w:divBdr>
    </w:div>
    <w:div w:id="121580215">
      <w:marLeft w:val="0"/>
      <w:marRight w:val="0"/>
      <w:marTop w:val="0"/>
      <w:marBottom w:val="0"/>
      <w:divBdr>
        <w:top w:val="single" w:sz="2" w:space="0" w:color="7DB7CC"/>
        <w:left w:val="single" w:sz="2" w:space="0" w:color="7DB7CC"/>
        <w:bottom w:val="single" w:sz="8" w:space="0" w:color="7DB7CC"/>
        <w:right w:val="single" w:sz="2" w:space="0" w:color="7DB7CC"/>
      </w:divBdr>
    </w:div>
    <w:div w:id="197592238">
      <w:marLeft w:val="0"/>
      <w:marRight w:val="0"/>
      <w:marTop w:val="0"/>
      <w:marBottom w:val="0"/>
      <w:divBdr>
        <w:top w:val="single" w:sz="2" w:space="0" w:color="7DB7CC"/>
        <w:left w:val="single" w:sz="2" w:space="0" w:color="7DB7CC"/>
        <w:bottom w:val="single" w:sz="8" w:space="0" w:color="7DB7CC"/>
        <w:right w:val="single" w:sz="2" w:space="0" w:color="7DB7CC"/>
      </w:divBdr>
    </w:div>
    <w:div w:id="232325704">
      <w:marLeft w:val="0"/>
      <w:marRight w:val="0"/>
      <w:marTop w:val="0"/>
      <w:marBottom w:val="0"/>
      <w:divBdr>
        <w:top w:val="single" w:sz="2" w:space="0" w:color="7DB7CC"/>
        <w:left w:val="single" w:sz="2" w:space="0" w:color="7DB7CC"/>
        <w:bottom w:val="single" w:sz="8" w:space="0" w:color="7DB7CC"/>
        <w:right w:val="single" w:sz="2" w:space="0" w:color="7DB7CC"/>
      </w:divBdr>
    </w:div>
    <w:div w:id="394086239">
      <w:marLeft w:val="0"/>
      <w:marRight w:val="0"/>
      <w:marTop w:val="0"/>
      <w:marBottom w:val="160"/>
      <w:divBdr>
        <w:top w:val="none" w:sz="0" w:space="0" w:color="auto"/>
        <w:left w:val="none" w:sz="0" w:space="0" w:color="auto"/>
        <w:bottom w:val="none" w:sz="0" w:space="0" w:color="auto"/>
        <w:right w:val="none" w:sz="0" w:space="0" w:color="auto"/>
      </w:divBdr>
    </w:div>
    <w:div w:id="422997283">
      <w:marLeft w:val="0"/>
      <w:marRight w:val="0"/>
      <w:marTop w:val="0"/>
      <w:marBottom w:val="160"/>
      <w:divBdr>
        <w:top w:val="none" w:sz="0" w:space="0" w:color="auto"/>
        <w:left w:val="none" w:sz="0" w:space="0" w:color="auto"/>
        <w:bottom w:val="none" w:sz="0" w:space="0" w:color="auto"/>
        <w:right w:val="none" w:sz="0" w:space="0" w:color="auto"/>
      </w:divBdr>
    </w:div>
    <w:div w:id="451750931">
      <w:marLeft w:val="0"/>
      <w:marRight w:val="0"/>
      <w:marTop w:val="0"/>
      <w:marBottom w:val="160"/>
      <w:divBdr>
        <w:top w:val="none" w:sz="0" w:space="0" w:color="auto"/>
        <w:left w:val="none" w:sz="0" w:space="0" w:color="auto"/>
        <w:bottom w:val="none" w:sz="0" w:space="0" w:color="auto"/>
        <w:right w:val="none" w:sz="0" w:space="0" w:color="auto"/>
      </w:divBdr>
    </w:div>
    <w:div w:id="529805610">
      <w:marLeft w:val="0"/>
      <w:marRight w:val="0"/>
      <w:marTop w:val="0"/>
      <w:marBottom w:val="0"/>
      <w:divBdr>
        <w:top w:val="single" w:sz="2" w:space="0" w:color="7DB7CC"/>
        <w:left w:val="single" w:sz="2" w:space="0" w:color="7DB7CC"/>
        <w:bottom w:val="single" w:sz="8" w:space="0" w:color="7DB7CC"/>
        <w:right w:val="single" w:sz="2" w:space="0" w:color="7DB7CC"/>
      </w:divBdr>
    </w:div>
    <w:div w:id="554317035">
      <w:marLeft w:val="0"/>
      <w:marRight w:val="0"/>
      <w:marTop w:val="0"/>
      <w:marBottom w:val="0"/>
      <w:divBdr>
        <w:top w:val="single" w:sz="2" w:space="0" w:color="7DB7CC"/>
        <w:left w:val="single" w:sz="2" w:space="0" w:color="7DB7CC"/>
        <w:bottom w:val="single" w:sz="8" w:space="0" w:color="7DB7CC"/>
        <w:right w:val="single" w:sz="2" w:space="0" w:color="7DB7CC"/>
      </w:divBdr>
    </w:div>
    <w:div w:id="555974003">
      <w:marLeft w:val="0"/>
      <w:marRight w:val="0"/>
      <w:marTop w:val="0"/>
      <w:marBottom w:val="160"/>
      <w:divBdr>
        <w:top w:val="none" w:sz="0" w:space="0" w:color="auto"/>
        <w:left w:val="none" w:sz="0" w:space="0" w:color="auto"/>
        <w:bottom w:val="none" w:sz="0" w:space="0" w:color="auto"/>
        <w:right w:val="none" w:sz="0" w:space="0" w:color="auto"/>
      </w:divBdr>
    </w:div>
    <w:div w:id="727801839">
      <w:marLeft w:val="0"/>
      <w:marRight w:val="0"/>
      <w:marTop w:val="0"/>
      <w:marBottom w:val="160"/>
      <w:divBdr>
        <w:top w:val="none" w:sz="0" w:space="0" w:color="auto"/>
        <w:left w:val="none" w:sz="0" w:space="0" w:color="auto"/>
        <w:bottom w:val="none" w:sz="0" w:space="0" w:color="auto"/>
        <w:right w:val="none" w:sz="0" w:space="0" w:color="auto"/>
      </w:divBdr>
    </w:div>
    <w:div w:id="931739389">
      <w:marLeft w:val="0"/>
      <w:marRight w:val="0"/>
      <w:marTop w:val="0"/>
      <w:marBottom w:val="160"/>
      <w:divBdr>
        <w:top w:val="none" w:sz="0" w:space="0" w:color="auto"/>
        <w:left w:val="none" w:sz="0" w:space="0" w:color="auto"/>
        <w:bottom w:val="none" w:sz="0" w:space="0" w:color="auto"/>
        <w:right w:val="none" w:sz="0" w:space="0" w:color="auto"/>
      </w:divBdr>
    </w:div>
    <w:div w:id="992640163">
      <w:marLeft w:val="0"/>
      <w:marRight w:val="0"/>
      <w:marTop w:val="0"/>
      <w:marBottom w:val="160"/>
      <w:divBdr>
        <w:top w:val="none" w:sz="0" w:space="0" w:color="auto"/>
        <w:left w:val="none" w:sz="0" w:space="0" w:color="auto"/>
        <w:bottom w:val="none" w:sz="0" w:space="0" w:color="auto"/>
        <w:right w:val="none" w:sz="0" w:space="0" w:color="auto"/>
      </w:divBdr>
    </w:div>
    <w:div w:id="1049766422">
      <w:marLeft w:val="0"/>
      <w:marRight w:val="0"/>
      <w:marTop w:val="0"/>
      <w:marBottom w:val="160"/>
      <w:divBdr>
        <w:top w:val="none" w:sz="0" w:space="0" w:color="auto"/>
        <w:left w:val="none" w:sz="0" w:space="0" w:color="auto"/>
        <w:bottom w:val="none" w:sz="0" w:space="0" w:color="auto"/>
        <w:right w:val="none" w:sz="0" w:space="0" w:color="auto"/>
      </w:divBdr>
    </w:div>
    <w:div w:id="1219633737">
      <w:marLeft w:val="0"/>
      <w:marRight w:val="0"/>
      <w:marTop w:val="0"/>
      <w:marBottom w:val="160"/>
      <w:divBdr>
        <w:top w:val="none" w:sz="0" w:space="0" w:color="auto"/>
        <w:left w:val="none" w:sz="0" w:space="0" w:color="auto"/>
        <w:bottom w:val="none" w:sz="0" w:space="0" w:color="auto"/>
        <w:right w:val="none" w:sz="0" w:space="0" w:color="auto"/>
      </w:divBdr>
    </w:div>
    <w:div w:id="1292782601">
      <w:marLeft w:val="0"/>
      <w:marRight w:val="0"/>
      <w:marTop w:val="0"/>
      <w:marBottom w:val="160"/>
      <w:divBdr>
        <w:top w:val="none" w:sz="0" w:space="0" w:color="auto"/>
        <w:left w:val="none" w:sz="0" w:space="0" w:color="auto"/>
        <w:bottom w:val="none" w:sz="0" w:space="0" w:color="auto"/>
        <w:right w:val="none" w:sz="0" w:space="0" w:color="auto"/>
      </w:divBdr>
    </w:div>
    <w:div w:id="1361278270">
      <w:marLeft w:val="0"/>
      <w:marRight w:val="0"/>
      <w:marTop w:val="0"/>
      <w:marBottom w:val="0"/>
      <w:divBdr>
        <w:top w:val="single" w:sz="2" w:space="0" w:color="7DB7CC"/>
        <w:left w:val="single" w:sz="2" w:space="0" w:color="7DB7CC"/>
        <w:bottom w:val="single" w:sz="8" w:space="0" w:color="7DB7CC"/>
        <w:right w:val="single" w:sz="2" w:space="0" w:color="7DB7CC"/>
      </w:divBdr>
    </w:div>
    <w:div w:id="1409497477">
      <w:marLeft w:val="0"/>
      <w:marRight w:val="0"/>
      <w:marTop w:val="0"/>
      <w:marBottom w:val="160"/>
      <w:divBdr>
        <w:top w:val="none" w:sz="0" w:space="0" w:color="auto"/>
        <w:left w:val="none" w:sz="0" w:space="0" w:color="auto"/>
        <w:bottom w:val="none" w:sz="0" w:space="0" w:color="auto"/>
        <w:right w:val="none" w:sz="0" w:space="0" w:color="auto"/>
      </w:divBdr>
    </w:div>
    <w:div w:id="1442800491">
      <w:marLeft w:val="0"/>
      <w:marRight w:val="0"/>
      <w:marTop w:val="0"/>
      <w:marBottom w:val="0"/>
      <w:divBdr>
        <w:top w:val="single" w:sz="2" w:space="0" w:color="7DB7CC"/>
        <w:left w:val="single" w:sz="2" w:space="0" w:color="7DB7CC"/>
        <w:bottom w:val="single" w:sz="8" w:space="0" w:color="7DB7CC"/>
        <w:right w:val="single" w:sz="2" w:space="0" w:color="7DB7CC"/>
      </w:divBdr>
    </w:div>
    <w:div w:id="1529218850">
      <w:marLeft w:val="0"/>
      <w:marRight w:val="0"/>
      <w:marTop w:val="0"/>
      <w:marBottom w:val="160"/>
      <w:divBdr>
        <w:top w:val="none" w:sz="0" w:space="0" w:color="auto"/>
        <w:left w:val="none" w:sz="0" w:space="0" w:color="auto"/>
        <w:bottom w:val="none" w:sz="0" w:space="0" w:color="auto"/>
        <w:right w:val="none" w:sz="0" w:space="0" w:color="auto"/>
      </w:divBdr>
    </w:div>
    <w:div w:id="1570576788">
      <w:marLeft w:val="0"/>
      <w:marRight w:val="0"/>
      <w:marTop w:val="0"/>
      <w:marBottom w:val="160"/>
      <w:divBdr>
        <w:top w:val="none" w:sz="0" w:space="0" w:color="auto"/>
        <w:left w:val="none" w:sz="0" w:space="0" w:color="auto"/>
        <w:bottom w:val="none" w:sz="0" w:space="0" w:color="auto"/>
        <w:right w:val="none" w:sz="0" w:space="0" w:color="auto"/>
      </w:divBdr>
    </w:div>
    <w:div w:id="1622687130">
      <w:marLeft w:val="0"/>
      <w:marRight w:val="0"/>
      <w:marTop w:val="0"/>
      <w:marBottom w:val="160"/>
      <w:divBdr>
        <w:top w:val="none" w:sz="0" w:space="0" w:color="auto"/>
        <w:left w:val="none" w:sz="0" w:space="0" w:color="auto"/>
        <w:bottom w:val="none" w:sz="0" w:space="0" w:color="auto"/>
        <w:right w:val="none" w:sz="0" w:space="0" w:color="auto"/>
      </w:divBdr>
    </w:div>
    <w:div w:id="1624533261">
      <w:marLeft w:val="0"/>
      <w:marRight w:val="0"/>
      <w:marTop w:val="0"/>
      <w:marBottom w:val="160"/>
      <w:divBdr>
        <w:top w:val="none" w:sz="0" w:space="0" w:color="auto"/>
        <w:left w:val="none" w:sz="0" w:space="0" w:color="auto"/>
        <w:bottom w:val="none" w:sz="0" w:space="0" w:color="auto"/>
        <w:right w:val="none" w:sz="0" w:space="0" w:color="auto"/>
      </w:divBdr>
    </w:div>
    <w:div w:id="1646660339">
      <w:marLeft w:val="0"/>
      <w:marRight w:val="0"/>
      <w:marTop w:val="0"/>
      <w:marBottom w:val="0"/>
      <w:divBdr>
        <w:top w:val="single" w:sz="2" w:space="0" w:color="7DB7CC"/>
        <w:left w:val="single" w:sz="2" w:space="0" w:color="7DB7CC"/>
        <w:bottom w:val="single" w:sz="8" w:space="0" w:color="7DB7CC"/>
        <w:right w:val="single" w:sz="2" w:space="0" w:color="7DB7CC"/>
      </w:divBdr>
    </w:div>
    <w:div w:id="1749226557">
      <w:marLeft w:val="0"/>
      <w:marRight w:val="0"/>
      <w:marTop w:val="0"/>
      <w:marBottom w:val="160"/>
      <w:divBdr>
        <w:top w:val="none" w:sz="0" w:space="0" w:color="auto"/>
        <w:left w:val="none" w:sz="0" w:space="0" w:color="auto"/>
        <w:bottom w:val="none" w:sz="0" w:space="0" w:color="auto"/>
        <w:right w:val="none" w:sz="0" w:space="0" w:color="auto"/>
      </w:divBdr>
    </w:div>
    <w:div w:id="1889030882">
      <w:marLeft w:val="0"/>
      <w:marRight w:val="0"/>
      <w:marTop w:val="0"/>
      <w:marBottom w:val="160"/>
      <w:divBdr>
        <w:top w:val="none" w:sz="0" w:space="0" w:color="auto"/>
        <w:left w:val="none" w:sz="0" w:space="0" w:color="auto"/>
        <w:bottom w:val="none" w:sz="0" w:space="0" w:color="auto"/>
        <w:right w:val="none" w:sz="0" w:space="0" w:color="auto"/>
      </w:divBdr>
    </w:div>
    <w:div w:id="1928419444">
      <w:marLeft w:val="0"/>
      <w:marRight w:val="0"/>
      <w:marTop w:val="0"/>
      <w:marBottom w:val="160"/>
      <w:divBdr>
        <w:top w:val="none" w:sz="0" w:space="0" w:color="auto"/>
        <w:left w:val="none" w:sz="0" w:space="0" w:color="auto"/>
        <w:bottom w:val="none" w:sz="0" w:space="0" w:color="auto"/>
        <w:right w:val="none" w:sz="0" w:space="0" w:color="auto"/>
      </w:divBdr>
    </w:div>
    <w:div w:id="1955213409">
      <w:marLeft w:val="0"/>
      <w:marRight w:val="0"/>
      <w:marTop w:val="0"/>
      <w:marBottom w:val="0"/>
      <w:divBdr>
        <w:top w:val="single" w:sz="2" w:space="0" w:color="7DB7CC"/>
        <w:left w:val="single" w:sz="2" w:space="0" w:color="7DB7CC"/>
        <w:bottom w:val="single" w:sz="8" w:space="0" w:color="7DB7CC"/>
        <w:right w:val="single" w:sz="2" w:space="0" w:color="7DB7CC"/>
      </w:divBdr>
    </w:div>
    <w:div w:id="1956710712">
      <w:marLeft w:val="0"/>
      <w:marRight w:val="0"/>
      <w:marTop w:val="0"/>
      <w:marBottom w:val="160"/>
      <w:divBdr>
        <w:top w:val="none" w:sz="0" w:space="0" w:color="auto"/>
        <w:left w:val="none" w:sz="0" w:space="0" w:color="auto"/>
        <w:bottom w:val="none" w:sz="0" w:space="0" w:color="auto"/>
        <w:right w:val="none" w:sz="0" w:space="0" w:color="auto"/>
      </w:divBdr>
    </w:div>
    <w:div w:id="1971279397">
      <w:marLeft w:val="0"/>
      <w:marRight w:val="0"/>
      <w:marTop w:val="0"/>
      <w:marBottom w:val="160"/>
      <w:divBdr>
        <w:top w:val="none" w:sz="0" w:space="0" w:color="auto"/>
        <w:left w:val="none" w:sz="0" w:space="0" w:color="auto"/>
        <w:bottom w:val="none" w:sz="0" w:space="0" w:color="auto"/>
        <w:right w:val="none" w:sz="0" w:space="0" w:color="auto"/>
      </w:divBdr>
    </w:div>
    <w:div w:id="1993168591">
      <w:marLeft w:val="0"/>
      <w:marRight w:val="0"/>
      <w:marTop w:val="0"/>
      <w:marBottom w:val="160"/>
      <w:divBdr>
        <w:top w:val="none" w:sz="0" w:space="0" w:color="auto"/>
        <w:left w:val="none" w:sz="0" w:space="0" w:color="auto"/>
        <w:bottom w:val="none" w:sz="0" w:space="0" w:color="auto"/>
        <w:right w:val="none" w:sz="0" w:space="0" w:color="auto"/>
      </w:divBdr>
    </w:div>
    <w:div w:id="2099517832">
      <w:marLeft w:val="0"/>
      <w:marRight w:val="0"/>
      <w:marTop w:val="0"/>
      <w:marBottom w:val="160"/>
      <w:divBdr>
        <w:top w:val="none" w:sz="0" w:space="0" w:color="auto"/>
        <w:left w:val="none" w:sz="0" w:space="0" w:color="auto"/>
        <w:bottom w:val="none" w:sz="0" w:space="0" w:color="auto"/>
        <w:right w:val="none" w:sz="0" w:space="0" w:color="auto"/>
      </w:divBdr>
    </w:div>
    <w:div w:id="2142459463">
      <w:marLeft w:val="0"/>
      <w:marRight w:val="0"/>
      <w:marTop w:val="0"/>
      <w:marBottom w:val="0"/>
      <w:divBdr>
        <w:top w:val="single" w:sz="2" w:space="0" w:color="7DB7CC"/>
        <w:left w:val="single" w:sz="2" w:space="0" w:color="7DB7CC"/>
        <w:bottom w:val="single" w:sz="8" w:space="0" w:color="7DB7CC"/>
        <w:right w:val="single" w:sz="2" w:space="0" w:color="7DB7CC"/>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17</Pages>
  <Words>804</Words>
  <Characters>4588</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dc:creator>
  <cp:keywords/>
  <dc:description/>
  <cp:lastModifiedBy>user06</cp:lastModifiedBy>
  <cp:revision>126</cp:revision>
  <dcterms:created xsi:type="dcterms:W3CDTF">2026-04-18T00:47:00Z</dcterms:created>
  <dcterms:modified xsi:type="dcterms:W3CDTF">2026-10-16T06:26:00Z</dcterms:modified>
</cp:coreProperties>
</file>