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3F8" w:rsidRPr="00152E83" w:rsidRDefault="007D53F8" w:rsidP="007D53F8">
      <w:pPr>
        <w:rPr>
          <w:b/>
        </w:rPr>
      </w:pPr>
      <w:r w:rsidRPr="00152E83">
        <w:rPr>
          <w:b/>
        </w:rPr>
        <w:t>Día 2</w:t>
      </w:r>
    </w:p>
    <w:p w:rsidR="007D53F8" w:rsidRPr="00152E83" w:rsidRDefault="007D53F8" w:rsidP="007D53F8">
      <w:pPr>
        <w:rPr>
          <w:b/>
        </w:rPr>
      </w:pPr>
      <w:r w:rsidRPr="00152E83">
        <w:rPr>
          <w:b/>
        </w:rPr>
        <w:t>Observación para la evaluación de los capacitadores durante el taller</w:t>
      </w:r>
    </w:p>
    <w:p w:rsidR="007D53F8" w:rsidRDefault="007D53F8" w:rsidP="007D53F8">
      <w:r>
        <w:t xml:space="preserve">Estas son cosas que los capacitadores deben observar / anotar durante el taller: </w:t>
      </w:r>
    </w:p>
    <w:p w:rsidR="007D53F8" w:rsidRDefault="007D53F8" w:rsidP="007D53F8"/>
    <w:p w:rsidR="007D53F8" w:rsidRDefault="007D53F8" w:rsidP="007D53F8">
      <w:r>
        <w:t xml:space="preserve">1) ¿Cuál es la proporción aproximada de género durante el taller de hoy? </w:t>
      </w:r>
    </w:p>
    <w:p w:rsidR="007D53F8" w:rsidRDefault="007D53F8" w:rsidP="007D53F8">
      <w:r>
        <w:t>1.</w:t>
      </w:r>
      <w:r>
        <w:tab/>
      </w:r>
      <w:r>
        <w:rPr>
          <w:rFonts w:ascii="Malgun Gothic" w:eastAsia="Malgun Gothic" w:hAnsi="Malgun Gothic" w:cs="Malgun Gothic" w:hint="eastAsia"/>
        </w:rPr>
        <w:t>ힶ</w:t>
      </w:r>
      <w:r>
        <w:t xml:space="preserve"> 50-50 %</w:t>
      </w:r>
    </w:p>
    <w:p w:rsidR="007D53F8" w:rsidRDefault="007D53F8" w:rsidP="007D53F8">
      <w:r>
        <w:t>2.</w:t>
      </w:r>
      <w:r>
        <w:tab/>
      </w:r>
      <w:r>
        <w:rPr>
          <w:rFonts w:ascii="Malgun Gothic" w:eastAsia="Malgun Gothic" w:hAnsi="Malgun Gothic" w:cs="Malgun Gothic" w:hint="eastAsia"/>
        </w:rPr>
        <w:t>ힶ</w:t>
      </w:r>
      <w:r>
        <w:t xml:space="preserve"> Más niñas que niños</w:t>
      </w:r>
    </w:p>
    <w:p w:rsidR="007D53F8" w:rsidRDefault="007D53F8" w:rsidP="007D53F8">
      <w:r>
        <w:t>3.</w:t>
      </w:r>
      <w:r>
        <w:tab/>
      </w:r>
      <w:r>
        <w:rPr>
          <w:rFonts w:ascii="Malgun Gothic" w:eastAsia="Malgun Gothic" w:hAnsi="Malgun Gothic" w:cs="Malgun Gothic" w:hint="eastAsia"/>
        </w:rPr>
        <w:t>ힶ</w:t>
      </w:r>
      <w:r>
        <w:t xml:space="preserve"> Más niños que niñas</w:t>
      </w:r>
    </w:p>
    <w:p w:rsidR="007D53F8" w:rsidRDefault="007D53F8" w:rsidP="007D53F8">
      <w:r>
        <w:t>4.</w:t>
      </w:r>
      <w:r>
        <w:tab/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 caso contrario, sírvase especificar _____________ (respuesta corta)</w:t>
      </w:r>
    </w:p>
    <w:p w:rsidR="007D53F8" w:rsidRDefault="007D53F8" w:rsidP="007D53F8"/>
    <w:p w:rsidR="007D53F8" w:rsidRDefault="007D53F8" w:rsidP="007D53F8">
      <w:r>
        <w:t xml:space="preserve">2) ¿Cuánto tiempo tarda un estudiante / grupo de estudiantes en terminar cada parte del taller? </w:t>
      </w:r>
    </w:p>
    <w:tbl>
      <w:tblPr>
        <w:tblW w:w="864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6"/>
        <w:gridCol w:w="2811"/>
        <w:gridCol w:w="2161"/>
        <w:gridCol w:w="2130"/>
      </w:tblGrid>
      <w:tr w:rsidR="00152E83" w:rsidTr="00B74171">
        <w:tc>
          <w:tcPr>
            <w:tcW w:w="1545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1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Pr="00152E83" w:rsidRDefault="00152E83" w:rsidP="00152E83">
            <w:pPr>
              <w:jc w:val="center"/>
              <w:rPr>
                <w:sz w:val="20"/>
                <w:szCs w:val="20"/>
              </w:rPr>
            </w:pPr>
          </w:p>
          <w:p w:rsidR="00152E83" w:rsidRPr="00152E83" w:rsidRDefault="00152E83" w:rsidP="00152E83">
            <w:pPr>
              <w:jc w:val="center"/>
              <w:rPr>
                <w:sz w:val="20"/>
                <w:szCs w:val="20"/>
              </w:rPr>
            </w:pPr>
            <w:r w:rsidRPr="00152E83">
              <w:rPr>
                <w:sz w:val="20"/>
                <w:szCs w:val="20"/>
              </w:rPr>
              <w:t xml:space="preserve">Menos que el tiempo asignado </w:t>
            </w:r>
          </w:p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1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r>
              <w:t>Exactamente como el tiempo asignado</w:t>
            </w:r>
          </w:p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r>
              <w:t>Más que el tiempo asignado</w:t>
            </w:r>
          </w:p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</w:p>
        </w:tc>
      </w:tr>
      <w:tr w:rsidR="00152E83" w:rsidTr="00B74171">
        <w:tc>
          <w:tcPr>
            <w:tcW w:w="154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 1</w:t>
            </w:r>
          </w:p>
        </w:tc>
        <w:tc>
          <w:tcPr>
            <w:tcW w:w="2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213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</w:tr>
      <w:tr w:rsidR="00152E83" w:rsidTr="00B74171">
        <w:tc>
          <w:tcPr>
            <w:tcW w:w="154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Estudiante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rFonts w:ascii="Malgun Gothic" w:hAnsi="Malgun Gothic" w:cs="Malgun Gothic"/>
                <w:sz w:val="20"/>
                <w:szCs w:val="20"/>
              </w:rPr>
              <w:t>ힶ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213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</w:tr>
      <w:tr w:rsidR="00152E83" w:rsidTr="00B74171">
        <w:tc>
          <w:tcPr>
            <w:tcW w:w="154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Estudiante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rFonts w:ascii="Malgun Gothic" w:hAnsi="Malgun Gothic" w:cs="Malgun Gothic"/>
                <w:sz w:val="20"/>
                <w:szCs w:val="20"/>
              </w:rPr>
              <w:t>ힶ</w:t>
            </w:r>
          </w:p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213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</w:tr>
      <w:tr w:rsidR="00152E83" w:rsidTr="00B74171">
        <w:tc>
          <w:tcPr>
            <w:tcW w:w="154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Estudiante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...</w:t>
            </w:r>
          </w:p>
        </w:tc>
        <w:tc>
          <w:tcPr>
            <w:tcW w:w="2811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2161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21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</w:tr>
    </w:tbl>
    <w:p w:rsidR="007D53F8" w:rsidRDefault="007D53F8" w:rsidP="007D53F8">
      <w:r>
        <w:t xml:space="preserve">3) ¿Cada estudiante / grupo de estudiantes completó correctamente? </w:t>
      </w:r>
    </w:p>
    <w:tbl>
      <w:tblPr>
        <w:tblW w:w="989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81"/>
        <w:gridCol w:w="2551"/>
        <w:gridCol w:w="2126"/>
        <w:gridCol w:w="3241"/>
      </w:tblGrid>
      <w:tr w:rsidR="00152E83" w:rsidTr="00152E83">
        <w:trPr>
          <w:trHeight w:val="1176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Pr="00152E83" w:rsidRDefault="00152E83" w:rsidP="00B74171">
            <w:pPr>
              <w:jc w:val="center"/>
              <w:rPr>
                <w:sz w:val="20"/>
                <w:szCs w:val="20"/>
              </w:rPr>
            </w:pPr>
          </w:p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t>Sin errores significativos o preguntas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t xml:space="preserve">Cometió algunos errores e hizo algunas preguntas </w:t>
            </w:r>
          </w:p>
        </w:tc>
        <w:tc>
          <w:tcPr>
            <w:tcW w:w="3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r>
              <w:t>Cometió errores y se quedó atascado/desenganchado</w:t>
            </w:r>
          </w:p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</w:p>
        </w:tc>
      </w:tr>
      <w:tr w:rsidR="00152E83" w:rsidTr="00152E83"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 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3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</w:tr>
      <w:tr w:rsidR="00152E83" w:rsidTr="00152E83"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 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rFonts w:ascii="Malgun Gothic" w:hAnsi="Malgun Gothic" w:cs="Malgun Gothic"/>
                <w:sz w:val="20"/>
                <w:szCs w:val="20"/>
              </w:rPr>
              <w:t>ힶ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3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</w:tr>
      <w:tr w:rsidR="00152E83" w:rsidTr="007C09DB">
        <w:trPr>
          <w:trHeight w:val="466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Estudiante 3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rFonts w:ascii="Malgun Gothic" w:hAnsi="Malgun Gothic" w:cs="Malgun Gothic"/>
                <w:sz w:val="20"/>
                <w:szCs w:val="20"/>
              </w:rPr>
              <w:t>ힶ</w:t>
            </w:r>
          </w:p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3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</w:tr>
      <w:tr w:rsidR="00152E83" w:rsidTr="00152E83"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 4...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3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</w:tr>
    </w:tbl>
    <w:p w:rsidR="00152E83" w:rsidRDefault="007D53F8" w:rsidP="007D53F8">
      <w:r>
        <w:tab/>
      </w:r>
    </w:p>
    <w:p w:rsidR="007D53F8" w:rsidRDefault="007D53F8" w:rsidP="007D53F8">
      <w:r>
        <w:t>4) Después de la sesión de presentaciones, ¿qué elementos de la tarea final dominaron mejor?</w:t>
      </w:r>
    </w:p>
    <w:tbl>
      <w:tblPr>
        <w:tblW w:w="10804" w:type="dxa"/>
        <w:tblInd w:w="-1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351"/>
        <w:gridCol w:w="1350"/>
        <w:gridCol w:w="1351"/>
        <w:gridCol w:w="1350"/>
        <w:gridCol w:w="1351"/>
        <w:gridCol w:w="1350"/>
        <w:gridCol w:w="1351"/>
      </w:tblGrid>
      <w:tr w:rsidR="00152E83" w:rsidTr="00152E83">
        <w:trPr>
          <w:trHeight w:val="801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Pr="00152E83" w:rsidRDefault="00152E83" w:rsidP="00B74171">
            <w:pPr>
              <w:jc w:val="center"/>
              <w:rPr>
                <w:sz w:val="20"/>
                <w:szCs w:val="20"/>
              </w:rPr>
            </w:pPr>
          </w:p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t>Desplegado Aplicación web interactiva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t>Problema bien definido (ODS)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pPr>
              <w:rPr>
                <w:sz w:val="20"/>
                <w:szCs w:val="20"/>
              </w:rPr>
            </w:pPr>
            <w:r>
              <w:t>Solución bien descrita</w:t>
            </w:r>
          </w:p>
        </w:tc>
        <w:tc>
          <w:tcPr>
            <w:tcW w:w="1350" w:type="dxa"/>
          </w:tcPr>
          <w:p w:rsidR="00152E83" w:rsidRDefault="00152E83" w:rsidP="00152E83">
            <w:r>
              <w:t>Diseño aplicado centrado en el ser humano</w:t>
            </w:r>
          </w:p>
        </w:tc>
        <w:tc>
          <w:tcPr>
            <w:tcW w:w="1351" w:type="dxa"/>
          </w:tcPr>
          <w:p w:rsidR="00152E83" w:rsidRDefault="00152E83" w:rsidP="00152E83">
            <w:r>
              <w:t>Aplicación ética de la Inteligencia Artificial</w:t>
            </w:r>
          </w:p>
        </w:tc>
        <w:tc>
          <w:tcPr>
            <w:tcW w:w="1350" w:type="dxa"/>
          </w:tcPr>
          <w:p w:rsidR="00152E83" w:rsidRDefault="00152E83" w:rsidP="00152E83">
            <w:r>
              <w:t xml:space="preserve">Aplicación del </w:t>
            </w: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telling</w:t>
            </w:r>
            <w:proofErr w:type="spellEnd"/>
            <w:r>
              <w:t xml:space="preserve"> (narración de historias)</w:t>
            </w:r>
          </w:p>
        </w:tc>
        <w:tc>
          <w:tcPr>
            <w:tcW w:w="1351" w:type="dxa"/>
          </w:tcPr>
          <w:p w:rsidR="00152E83" w:rsidRDefault="00152E83" w:rsidP="00152E83">
            <w:r>
              <w:t>Ha trabajado bien como equipo</w:t>
            </w:r>
          </w:p>
        </w:tc>
      </w:tr>
      <w:tr w:rsidR="00152E83" w:rsidTr="00152E8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 1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1350" w:type="dxa"/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:rsidR="00152E83" w:rsidRDefault="00152E83" w:rsidP="00B74171">
            <w:pPr>
              <w:jc w:val="center"/>
              <w:rPr>
                <w:sz w:val="20"/>
                <w:szCs w:val="20"/>
              </w:rPr>
            </w:pPr>
          </w:p>
        </w:tc>
      </w:tr>
      <w:tr w:rsidR="00152E83" w:rsidTr="00152E8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r w:rsidRPr="0084759B">
              <w:rPr>
                <w:sz w:val="20"/>
                <w:szCs w:val="20"/>
              </w:rPr>
              <w:t xml:space="preserve">Equipo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ힶ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1350" w:type="dxa"/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</w:p>
        </w:tc>
      </w:tr>
      <w:tr w:rsidR="00152E83" w:rsidTr="00152E8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r w:rsidRPr="0084759B">
              <w:rPr>
                <w:sz w:val="20"/>
                <w:szCs w:val="20"/>
              </w:rPr>
              <w:t xml:space="preserve">Equipo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ힶ</w:t>
            </w:r>
          </w:p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1350" w:type="dxa"/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</w:p>
        </w:tc>
      </w:tr>
      <w:tr w:rsidR="00152E83" w:rsidTr="00152E8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r>
              <w:rPr>
                <w:sz w:val="20"/>
                <w:szCs w:val="20"/>
              </w:rPr>
              <w:t>Equipo 4…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ힶ</w:t>
            </w:r>
          </w:p>
        </w:tc>
        <w:tc>
          <w:tcPr>
            <w:tcW w:w="1350" w:type="dxa"/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:rsidR="00152E83" w:rsidRDefault="00152E83" w:rsidP="00152E83">
            <w:pPr>
              <w:jc w:val="center"/>
              <w:rPr>
                <w:sz w:val="20"/>
                <w:szCs w:val="20"/>
              </w:rPr>
            </w:pPr>
          </w:p>
        </w:tc>
      </w:tr>
    </w:tbl>
    <w:p w:rsidR="007D53F8" w:rsidRDefault="007D53F8" w:rsidP="007D53F8"/>
    <w:p w:rsidR="007D53F8" w:rsidRDefault="007D53F8" w:rsidP="007D53F8">
      <w:r>
        <w:t xml:space="preserve"> 5) Por favor, capture las ideas presentadas por los estudiantes al final del día: </w:t>
      </w:r>
    </w:p>
    <w:p w:rsidR="007D53F8" w:rsidRDefault="007D53F8" w:rsidP="007D53F8">
      <w:r>
        <w:t>1.</w:t>
      </w:r>
      <w:r>
        <w:tab/>
        <w:t>¿El problema que intentan resolver?  (</w:t>
      </w:r>
      <w:proofErr w:type="gramStart"/>
      <w:r>
        <w:t>breve</w:t>
      </w:r>
      <w:proofErr w:type="gramEnd"/>
      <w:r>
        <w:t xml:space="preserve"> respuesta)</w:t>
      </w:r>
    </w:p>
    <w:p w:rsidR="007D53F8" w:rsidRDefault="007D53F8" w:rsidP="007D53F8">
      <w:r>
        <w:t>2.</w:t>
      </w:r>
      <w:r>
        <w:tab/>
        <w:t>¿Su solución a este problema? (breve respuesta)</w:t>
      </w:r>
    </w:p>
    <w:p w:rsidR="007D53F8" w:rsidRDefault="007D53F8" w:rsidP="007D53F8">
      <w:r>
        <w:t>3.</w:t>
      </w:r>
      <w:r>
        <w:tab/>
        <w:t>¿Cómo se aplica la IA en su solución? (breve respuesta)</w:t>
      </w:r>
    </w:p>
    <w:p w:rsidR="001C42D4" w:rsidRDefault="007D53F8" w:rsidP="007D53F8">
      <w:r>
        <w:t>4.</w:t>
      </w:r>
      <w:r>
        <w:tab/>
        <w:t>¿Algún otro detalle que te parezca importante? (breve respuesta)</w:t>
      </w:r>
    </w:p>
    <w:sectPr w:rsidR="001C4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F8"/>
    <w:rsid w:val="00152E83"/>
    <w:rsid w:val="001C42D4"/>
    <w:rsid w:val="007C09DB"/>
    <w:rsid w:val="007D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17F75-5F8B-4B91-BCEE-DCD973FD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Caballero</dc:creator>
  <cp:keywords/>
  <dc:description/>
  <cp:lastModifiedBy>Angela Caballero</cp:lastModifiedBy>
  <cp:revision>3</cp:revision>
  <dcterms:created xsi:type="dcterms:W3CDTF">2019-10-29T08:17:00Z</dcterms:created>
  <dcterms:modified xsi:type="dcterms:W3CDTF">2019-10-31T15:15:00Z</dcterms:modified>
</cp:coreProperties>
</file>