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8ec72a5" w14:textId="08ec72a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