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2018-05-30T12:07:45Z</dcterms:modified>
  <cp:category/>
</cp:coreProperties>
</file>