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dd4567e" w14:textId="7dd4567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