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9f2358b" w14:textId="29f2358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