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09324b3" w14:textId="d09324b3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