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e08c115" w14:textId="2e08c11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