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band(绑定银行卡)</w:t>
            </w:r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0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0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1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2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4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5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4.2.4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4.2.5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4.2.6 任务列表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请求地址：http://www.make.com/api.php/task/taskList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注意：任务状态的文字显示需要你根据状态进行判断显示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任务状态：0：已领取（待提交）1：审核通过（已完成）2：待审核（审核中）3：审核失败（已驳回）  接口默认为全部：-1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[task_icon] =&gt;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//任务图标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[title] =&gt; 点动传媒 //任务名称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[task_money] =&gt; 1.00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[add_time] =&gt; 2019-01-21 13:47:31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//领取时间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[sub_time] =&gt; 0000-00-00 00:00:00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//提交时间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[is_check]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//任务状态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[failure_msg] =&gt;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//驳回理由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6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6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7" w:name="OLE_LINK8"/>
      <w:r>
        <w:rPr>
          <w:i w:val="0"/>
          <w:caps w:val="0"/>
          <w:color w:val="000000"/>
          <w:spacing w:val="0"/>
        </w:rPr>
        <w:t>"data":{</w:t>
      </w:r>
    </w:p>
    <w:bookmarkEnd w:id="7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8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8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首页轮播公告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公告列表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7.2.3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http://www.make.com/api.php/home/showCharge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8.我的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8.1.1 我的页面数据接口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"user":{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 '会员等级  1：普通会员 2：vip 3：高级vip 4：服务中心',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"vip_end_time":"0000-00-00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//会员到期时间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"directNum":0,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//直推人数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"total_money":100,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//累计收益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"stay_task":"55",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//待提交审核数量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"halfway_task":"78",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//审核中数量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"reject_task":"7"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//驳回数量</w:t>
      </w:r>
    </w:p>
    <w:p>
      <w:pPr>
        <w:pStyle w:val="2"/>
        <w:keepNext w:val="0"/>
        <w:keepLines w:val="0"/>
        <w:widowControl/>
        <w:suppressLineNumbers w:val="0"/>
        <w:ind w:left="420" w:leftChars="0" w:firstLine="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8.1.2 我的页面退队人数接口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"data":6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//团队人数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我的-直推明细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请求地址：http://www.make.com/api.php/member/userDirectRecord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我的-团队明细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[member_class] =&gt; 4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[member_brokerage_money]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/推荐用户成为会员所得佣金总额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[task_money]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//任务总收入佣金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[channel_money]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//渠道佣金(所推荐用户完成任务所得佣金)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[static_money]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//静态佣金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[total_money]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//总收益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9.1.3收益明细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ms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筛选时间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佣金类型（0默认全部 1推荐2收入3渠道4静态）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分页页数 默认1第一页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注意：有注释的字段是你需要的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全部是不包含静态佣金 静态佣金单独显示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(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[id] =&gt; 16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[uid] =&gt; 374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[tid] =&gt; 23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[type] =&gt; 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[task_money] =&gt; 100.00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[uid_one]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[one_money] =&gt; 50.00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[uid_two]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[two_money] =&gt; 20.00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[serve_uid_one] =&gt; 62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[serve_one_money] =&gt; 5.00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[serve_uid_two] =&gt; 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[serve_two_money] =&gt; 3.00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[add_time] =&gt; 2019-07-08 16:27:58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//显示时间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show</w:t>
      </w:r>
      <w:r>
        <w:rPr>
          <w:rFonts w:hint="eastAsia"/>
          <w:i w:val="0"/>
          <w:caps w:val="0"/>
          <w:color w:val="000000"/>
          <w:spacing w:val="0"/>
        </w:rPr>
        <w:t>_money] =&gt; 100.00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//显示金额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[html] =&gt; 完成“新鲜潮州海鲜直供”获得任务收入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//显示内容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9.2.1静态分红资金池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请求地址：http://www.make.com/api.php/member/userEarningsPool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[fh_money] =&gt; 8.00 //平台分红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[gyj_money] =&gt; 2.00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  <w:t>//公益基金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[current_member_money] =&gt; 600.00 //本月会员收入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[current_task_money] =&gt; 101.00 //本月任务收入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[current_fh_money] =&gt; 18.44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  <w:t>//本月分红金额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[current_gyj_money] =&gt; 4.61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  <w:t>//本月公益基金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[current_log] =&gt; Array //本月每日数据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[id] =&gt;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[fh] =&gt; 18.40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  <w:t>//当日分红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[vip_sum_earning] =&gt; 3.07 //vip总收益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[svip_sum_earning] =&gt; 6.13 //svip总收益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[serve_sum_earning] =&gt; 9.20 //服务中心总收益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[grant_time] =&gt; 2019-08-22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  <w:t>//时间</w:t>
      </w:r>
      <w:bookmarkStart w:id="9" w:name="_GoBack"/>
      <w:bookmarkEnd w:id="9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[add_time] =&gt; 2019-08-23 23:16:21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8391"/>
    <w:multiLevelType w:val="multilevel"/>
    <w:tmpl w:val="227083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4216D3A"/>
    <w:rsid w:val="04CD60C7"/>
    <w:rsid w:val="058B661B"/>
    <w:rsid w:val="05FC7F52"/>
    <w:rsid w:val="064A2814"/>
    <w:rsid w:val="06EE129B"/>
    <w:rsid w:val="06FF7EBC"/>
    <w:rsid w:val="08257480"/>
    <w:rsid w:val="08BF02C1"/>
    <w:rsid w:val="08F22497"/>
    <w:rsid w:val="099E334D"/>
    <w:rsid w:val="09ED7E12"/>
    <w:rsid w:val="0A243F03"/>
    <w:rsid w:val="0A777A64"/>
    <w:rsid w:val="0BD621AE"/>
    <w:rsid w:val="0C1E041A"/>
    <w:rsid w:val="0C69635E"/>
    <w:rsid w:val="0CAB6025"/>
    <w:rsid w:val="0D0163CE"/>
    <w:rsid w:val="0E1721C4"/>
    <w:rsid w:val="0E8F505C"/>
    <w:rsid w:val="0EBA1D41"/>
    <w:rsid w:val="0F9E36BF"/>
    <w:rsid w:val="10C4245D"/>
    <w:rsid w:val="10C9104E"/>
    <w:rsid w:val="111756E6"/>
    <w:rsid w:val="115750D0"/>
    <w:rsid w:val="11A23F4A"/>
    <w:rsid w:val="124F088B"/>
    <w:rsid w:val="126D002D"/>
    <w:rsid w:val="13F70F9F"/>
    <w:rsid w:val="151D1CB6"/>
    <w:rsid w:val="159A6FCF"/>
    <w:rsid w:val="1691498F"/>
    <w:rsid w:val="173B0F5E"/>
    <w:rsid w:val="1846096F"/>
    <w:rsid w:val="19126D9A"/>
    <w:rsid w:val="19507305"/>
    <w:rsid w:val="197C1137"/>
    <w:rsid w:val="19CB4C1F"/>
    <w:rsid w:val="19E36D2D"/>
    <w:rsid w:val="1A035873"/>
    <w:rsid w:val="1BFC1308"/>
    <w:rsid w:val="1C193B4E"/>
    <w:rsid w:val="1C7550FC"/>
    <w:rsid w:val="1C8762DD"/>
    <w:rsid w:val="1CB12F94"/>
    <w:rsid w:val="1D433027"/>
    <w:rsid w:val="1DA20CCA"/>
    <w:rsid w:val="1E3B3E93"/>
    <w:rsid w:val="1E7966A6"/>
    <w:rsid w:val="1EB2035E"/>
    <w:rsid w:val="1EB44EE2"/>
    <w:rsid w:val="1EE83B9B"/>
    <w:rsid w:val="1F3D0E8E"/>
    <w:rsid w:val="1FAE2050"/>
    <w:rsid w:val="20084F0C"/>
    <w:rsid w:val="21C844EF"/>
    <w:rsid w:val="222B0684"/>
    <w:rsid w:val="22386C8B"/>
    <w:rsid w:val="223B2D4E"/>
    <w:rsid w:val="2259430A"/>
    <w:rsid w:val="22693BC4"/>
    <w:rsid w:val="22B57FB8"/>
    <w:rsid w:val="22F96551"/>
    <w:rsid w:val="235D77C9"/>
    <w:rsid w:val="23BD2324"/>
    <w:rsid w:val="244C7CD5"/>
    <w:rsid w:val="248C67C7"/>
    <w:rsid w:val="25186522"/>
    <w:rsid w:val="25236412"/>
    <w:rsid w:val="259F4B4F"/>
    <w:rsid w:val="25B035B9"/>
    <w:rsid w:val="25FB43F3"/>
    <w:rsid w:val="268B5C31"/>
    <w:rsid w:val="26A20FAA"/>
    <w:rsid w:val="274922D2"/>
    <w:rsid w:val="27747916"/>
    <w:rsid w:val="27C920DB"/>
    <w:rsid w:val="27CE0ADF"/>
    <w:rsid w:val="28DB6DAA"/>
    <w:rsid w:val="29477434"/>
    <w:rsid w:val="29861CF9"/>
    <w:rsid w:val="2A34013C"/>
    <w:rsid w:val="2AE56507"/>
    <w:rsid w:val="2AE82F03"/>
    <w:rsid w:val="2C590CE5"/>
    <w:rsid w:val="2CAA6013"/>
    <w:rsid w:val="2CCD3E7F"/>
    <w:rsid w:val="2D602D76"/>
    <w:rsid w:val="2D6B4B30"/>
    <w:rsid w:val="2D6B7ADE"/>
    <w:rsid w:val="2E1A4EC6"/>
    <w:rsid w:val="2E1E0FCF"/>
    <w:rsid w:val="2E416112"/>
    <w:rsid w:val="2E6A7D1D"/>
    <w:rsid w:val="2F113FF1"/>
    <w:rsid w:val="2F4E7790"/>
    <w:rsid w:val="2F797CAA"/>
    <w:rsid w:val="30011B2F"/>
    <w:rsid w:val="300517CE"/>
    <w:rsid w:val="303C2FD2"/>
    <w:rsid w:val="30590DD3"/>
    <w:rsid w:val="30DC48D6"/>
    <w:rsid w:val="312F27DD"/>
    <w:rsid w:val="31DD36BB"/>
    <w:rsid w:val="328C32FC"/>
    <w:rsid w:val="34186219"/>
    <w:rsid w:val="358D2B43"/>
    <w:rsid w:val="35F35426"/>
    <w:rsid w:val="360D423D"/>
    <w:rsid w:val="36C26CC1"/>
    <w:rsid w:val="36FB5F34"/>
    <w:rsid w:val="37C41CBB"/>
    <w:rsid w:val="383E313A"/>
    <w:rsid w:val="38420CF2"/>
    <w:rsid w:val="391D3266"/>
    <w:rsid w:val="392416E0"/>
    <w:rsid w:val="3A62152B"/>
    <w:rsid w:val="3B213F9E"/>
    <w:rsid w:val="3B400872"/>
    <w:rsid w:val="3B722640"/>
    <w:rsid w:val="3BBB52C5"/>
    <w:rsid w:val="3BCD585A"/>
    <w:rsid w:val="3BCE5CBC"/>
    <w:rsid w:val="3BDC020F"/>
    <w:rsid w:val="3BE462D5"/>
    <w:rsid w:val="3C0511BD"/>
    <w:rsid w:val="3C245297"/>
    <w:rsid w:val="3D297CDB"/>
    <w:rsid w:val="3E647E00"/>
    <w:rsid w:val="3E695B59"/>
    <w:rsid w:val="3EB06232"/>
    <w:rsid w:val="3F084E3C"/>
    <w:rsid w:val="3F8861E8"/>
    <w:rsid w:val="40005077"/>
    <w:rsid w:val="40066F07"/>
    <w:rsid w:val="404D50D0"/>
    <w:rsid w:val="40B87F80"/>
    <w:rsid w:val="40DC51E2"/>
    <w:rsid w:val="411C4636"/>
    <w:rsid w:val="41787BD8"/>
    <w:rsid w:val="41BE10ED"/>
    <w:rsid w:val="41E96427"/>
    <w:rsid w:val="434451EE"/>
    <w:rsid w:val="43D242AE"/>
    <w:rsid w:val="447C20F8"/>
    <w:rsid w:val="44826568"/>
    <w:rsid w:val="4484091A"/>
    <w:rsid w:val="44A4143A"/>
    <w:rsid w:val="44AE6345"/>
    <w:rsid w:val="45C61A57"/>
    <w:rsid w:val="478F6930"/>
    <w:rsid w:val="47F66BE9"/>
    <w:rsid w:val="47FF3F7E"/>
    <w:rsid w:val="4800001B"/>
    <w:rsid w:val="485101F5"/>
    <w:rsid w:val="486442D1"/>
    <w:rsid w:val="498D4B39"/>
    <w:rsid w:val="4A2B04F6"/>
    <w:rsid w:val="4AD16EEE"/>
    <w:rsid w:val="4BCB44C6"/>
    <w:rsid w:val="4C1C56D7"/>
    <w:rsid w:val="4C874ACF"/>
    <w:rsid w:val="4CE00516"/>
    <w:rsid w:val="4D042F66"/>
    <w:rsid w:val="4D9C7E22"/>
    <w:rsid w:val="4DCD4675"/>
    <w:rsid w:val="4E276B00"/>
    <w:rsid w:val="4E601172"/>
    <w:rsid w:val="4E61599A"/>
    <w:rsid w:val="4EF66FF8"/>
    <w:rsid w:val="4F5D7D09"/>
    <w:rsid w:val="508E38BA"/>
    <w:rsid w:val="51393202"/>
    <w:rsid w:val="51527789"/>
    <w:rsid w:val="52236097"/>
    <w:rsid w:val="528676B3"/>
    <w:rsid w:val="54265D27"/>
    <w:rsid w:val="544506CB"/>
    <w:rsid w:val="54AC08FD"/>
    <w:rsid w:val="54DD7BDC"/>
    <w:rsid w:val="5567483C"/>
    <w:rsid w:val="55923287"/>
    <w:rsid w:val="55F413C8"/>
    <w:rsid w:val="565254D9"/>
    <w:rsid w:val="56886AFC"/>
    <w:rsid w:val="56F0063B"/>
    <w:rsid w:val="5702320E"/>
    <w:rsid w:val="570F413D"/>
    <w:rsid w:val="57787811"/>
    <w:rsid w:val="57D71CC3"/>
    <w:rsid w:val="58112905"/>
    <w:rsid w:val="5889124C"/>
    <w:rsid w:val="590E39A0"/>
    <w:rsid w:val="5984769B"/>
    <w:rsid w:val="5A0972DD"/>
    <w:rsid w:val="5A503D8E"/>
    <w:rsid w:val="5A693F0F"/>
    <w:rsid w:val="5A72217D"/>
    <w:rsid w:val="5A8F60FD"/>
    <w:rsid w:val="5A9A5B91"/>
    <w:rsid w:val="5B776565"/>
    <w:rsid w:val="5CF77AE8"/>
    <w:rsid w:val="5D34255A"/>
    <w:rsid w:val="5EB33E71"/>
    <w:rsid w:val="5EB66607"/>
    <w:rsid w:val="5F702E25"/>
    <w:rsid w:val="60285447"/>
    <w:rsid w:val="6095796C"/>
    <w:rsid w:val="60A258EF"/>
    <w:rsid w:val="60FD1652"/>
    <w:rsid w:val="61E11A2B"/>
    <w:rsid w:val="64AE4E4D"/>
    <w:rsid w:val="65650C66"/>
    <w:rsid w:val="66056483"/>
    <w:rsid w:val="661D2792"/>
    <w:rsid w:val="664028D6"/>
    <w:rsid w:val="667A6668"/>
    <w:rsid w:val="673172B9"/>
    <w:rsid w:val="67A75DCE"/>
    <w:rsid w:val="69873EE0"/>
    <w:rsid w:val="6A2A7E44"/>
    <w:rsid w:val="6BC25558"/>
    <w:rsid w:val="6C117C10"/>
    <w:rsid w:val="6D4E7316"/>
    <w:rsid w:val="6DAA4B61"/>
    <w:rsid w:val="6F2C466F"/>
    <w:rsid w:val="6F49567F"/>
    <w:rsid w:val="6F913472"/>
    <w:rsid w:val="7022404B"/>
    <w:rsid w:val="70416883"/>
    <w:rsid w:val="71417D96"/>
    <w:rsid w:val="7145387B"/>
    <w:rsid w:val="7193084E"/>
    <w:rsid w:val="71FE610E"/>
    <w:rsid w:val="72DE6B74"/>
    <w:rsid w:val="73171A56"/>
    <w:rsid w:val="736527CE"/>
    <w:rsid w:val="749413AA"/>
    <w:rsid w:val="74CE4326"/>
    <w:rsid w:val="768963EA"/>
    <w:rsid w:val="76D755DD"/>
    <w:rsid w:val="77A85CCC"/>
    <w:rsid w:val="78372A2D"/>
    <w:rsid w:val="7871449E"/>
    <w:rsid w:val="7898724E"/>
    <w:rsid w:val="78E03EFD"/>
    <w:rsid w:val="78E44CF8"/>
    <w:rsid w:val="797F154A"/>
    <w:rsid w:val="79856553"/>
    <w:rsid w:val="79F95F56"/>
    <w:rsid w:val="7A213FA5"/>
    <w:rsid w:val="7A217DB5"/>
    <w:rsid w:val="7B243929"/>
    <w:rsid w:val="7B2F0AFD"/>
    <w:rsid w:val="7B6E50C8"/>
    <w:rsid w:val="7BD02A97"/>
    <w:rsid w:val="7C433842"/>
    <w:rsid w:val="7CAE5CE1"/>
    <w:rsid w:val="7D325EF3"/>
    <w:rsid w:val="7D665045"/>
    <w:rsid w:val="7DD472E7"/>
    <w:rsid w:val="7E532682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2019-08-23T15:25:56Z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