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86A1" w14:textId="501FBE74" w:rsidR="00BC0C0A" w:rsidRDefault="003A507B" w:rsidP="00475D80">
      <w:pPr>
        <w:pStyle w:val="2"/>
      </w:pPr>
      <w:r>
        <w:rPr>
          <w:rFonts w:hint="eastAsia"/>
        </w:rPr>
        <w:t>某市一个大型银行位于人口密集区域，每天有大量的</w:t>
      </w:r>
      <w:r w:rsidR="004A4ACC">
        <w:rPr>
          <w:rFonts w:hint="eastAsia"/>
        </w:rPr>
        <w:t>客户来办理业务（提款、取款、转账等）</w:t>
      </w:r>
      <w:r>
        <w:rPr>
          <w:rFonts w:hint="eastAsia"/>
        </w:rPr>
        <w:t>，</w:t>
      </w:r>
      <w:r w:rsidR="004A4ACC">
        <w:rPr>
          <w:rFonts w:hint="eastAsia"/>
        </w:rPr>
        <w:t>主要方式是通过人工窗口服务来办理业务，</w:t>
      </w:r>
      <w:r w:rsidR="00526785">
        <w:rPr>
          <w:rFonts w:hint="eastAsia"/>
        </w:rPr>
        <w:t>由此带来以下问题：</w:t>
      </w:r>
    </w:p>
    <w:p w14:paraId="55FF33A7" w14:textId="2EA9BA92" w:rsidR="00526785" w:rsidRDefault="00526785" w:rsidP="00526785">
      <w:pPr>
        <w:pStyle w:val="2"/>
        <w:numPr>
          <w:ilvl w:val="0"/>
          <w:numId w:val="1"/>
        </w:numPr>
      </w:pPr>
      <w:r>
        <w:rPr>
          <w:rFonts w:hint="eastAsia"/>
        </w:rPr>
        <w:t>人工办理业务的效率低下，每天有大量客户等待，浪费了客户的时间；</w:t>
      </w:r>
    </w:p>
    <w:p w14:paraId="09789D87" w14:textId="1403D986" w:rsidR="00031F17" w:rsidRDefault="00031F17" w:rsidP="00031F17">
      <w:pPr>
        <w:pStyle w:val="2"/>
        <w:numPr>
          <w:ilvl w:val="0"/>
          <w:numId w:val="1"/>
        </w:numPr>
      </w:pPr>
      <w:r>
        <w:rPr>
          <w:rFonts w:hint="eastAsia"/>
        </w:rPr>
        <w:t>每天都会有</w:t>
      </w:r>
      <w:r w:rsidR="00526785">
        <w:rPr>
          <w:rFonts w:hint="eastAsia"/>
        </w:rPr>
        <w:t>大量的现金流，</w:t>
      </w:r>
      <w:r w:rsidR="00516AC7">
        <w:rPr>
          <w:rFonts w:hint="eastAsia"/>
        </w:rPr>
        <w:t>人工窗口一般是通过点钞机进行现金的核定，而且有些业务的流程复杂，给银行员工带来了巨大的工作量</w:t>
      </w:r>
      <w:r>
        <w:rPr>
          <w:rFonts w:hint="eastAsia"/>
        </w:rPr>
        <w:t>；</w:t>
      </w:r>
    </w:p>
    <w:p w14:paraId="4E3AD748" w14:textId="3CEA9399" w:rsidR="00031F17" w:rsidRDefault="00031F17" w:rsidP="00031F1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银行的工作时间为为早上9:</w:t>
      </w:r>
      <w:r>
        <w:t>00</w:t>
      </w:r>
      <w:r>
        <w:rPr>
          <w:rFonts w:hint="eastAsia"/>
        </w:rPr>
        <w:t>到下午5：0</w:t>
      </w:r>
      <w:r>
        <w:t>0</w:t>
      </w:r>
      <w:r>
        <w:rPr>
          <w:rFonts w:hint="eastAsia"/>
        </w:rPr>
        <w:t>，有些客户</w:t>
      </w:r>
      <w:r w:rsidR="006425C8">
        <w:rPr>
          <w:rFonts w:hint="eastAsia"/>
        </w:rPr>
        <w:t>由于</w:t>
      </w:r>
      <w:bookmarkStart w:id="0" w:name="_GoBack"/>
      <w:bookmarkEnd w:id="0"/>
      <w:r>
        <w:rPr>
          <w:rFonts w:hint="eastAsia"/>
        </w:rPr>
        <w:t>一些原因，错过了营业时间，导致无法办理业务。</w:t>
      </w:r>
    </w:p>
    <w:p w14:paraId="46CE6573" w14:textId="77777777" w:rsidR="00475D80" w:rsidRDefault="00475D80" w:rsidP="00475D80">
      <w:pPr>
        <w:pStyle w:val="2"/>
      </w:pPr>
    </w:p>
    <w:sectPr w:rsidR="0047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524"/>
    <w:multiLevelType w:val="hybridMultilevel"/>
    <w:tmpl w:val="B3347336"/>
    <w:lvl w:ilvl="0" w:tplc="AE649D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B"/>
    <w:rsid w:val="00031F17"/>
    <w:rsid w:val="003A507B"/>
    <w:rsid w:val="00475D80"/>
    <w:rsid w:val="004A4ACC"/>
    <w:rsid w:val="00516AC7"/>
    <w:rsid w:val="00526785"/>
    <w:rsid w:val="006425C8"/>
    <w:rsid w:val="006B3291"/>
    <w:rsid w:val="0085028B"/>
    <w:rsid w:val="008A73EB"/>
    <w:rsid w:val="009A5483"/>
    <w:rsid w:val="00A62488"/>
    <w:rsid w:val="00AA5AAE"/>
    <w:rsid w:val="00B96CCD"/>
    <w:rsid w:val="00BC0C0A"/>
    <w:rsid w:val="00D73E2F"/>
    <w:rsid w:val="00D84AA5"/>
    <w:rsid w:val="00D95EA2"/>
    <w:rsid w:val="00E5693B"/>
    <w:rsid w:val="00EE29BE"/>
    <w:rsid w:val="00F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54C"/>
  <w15:chartTrackingRefBased/>
  <w15:docId w15:val="{261853F4-9D33-46D3-B319-D8A57A76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12</cp:revision>
  <dcterms:created xsi:type="dcterms:W3CDTF">2019-03-04T11:54:00Z</dcterms:created>
  <dcterms:modified xsi:type="dcterms:W3CDTF">2019-03-09T12:08:00Z</dcterms:modified>
</cp:coreProperties>
</file>