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6834" w14:textId="77777777" w:rsidR="0001695F" w:rsidRDefault="0001695F">
      <w:r>
        <w:t>Code:</w:t>
      </w:r>
    </w:p>
    <w:p w14:paraId="12978C1A" w14:textId="67E92638" w:rsidR="0001695F" w:rsidRDefault="006439E8">
      <w:r>
        <w:rPr>
          <w:noProof/>
        </w:rPr>
        <w:drawing>
          <wp:inline distT="0" distB="0" distL="0" distR="0" wp14:anchorId="766C171F" wp14:editId="176BE256">
            <wp:extent cx="5668188" cy="5210978"/>
            <wp:effectExtent l="0" t="0" r="0" b="0"/>
            <wp:docPr id="1535157461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7461" name="Picture 3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36" cy="5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48C" w14:textId="33BF0160" w:rsidR="003D17BB" w:rsidRDefault="0001695F">
      <w:r>
        <w:t>Result:</w:t>
      </w:r>
      <w:r w:rsidR="00877F62">
        <w:rPr>
          <w:noProof/>
        </w:rPr>
        <w:drawing>
          <wp:inline distT="0" distB="0" distL="0" distR="0" wp14:anchorId="41A47EBD" wp14:editId="2455161A">
            <wp:extent cx="5943600" cy="2302510"/>
            <wp:effectExtent l="0" t="0" r="0" b="0"/>
            <wp:docPr id="12646599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9966" name="Picture 1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6C6E" w14:textId="2DED87EF" w:rsidR="00753F65" w:rsidRDefault="00753F65">
      <w:r>
        <w:lastRenderedPageBreak/>
        <w:t>Note: I don’t have the notification pop</w:t>
      </w:r>
      <w:r w:rsidR="008525C9">
        <w:t>ped out, but the new Student info has been appended to the JSON file, followed by the screenshot below:</w:t>
      </w:r>
    </w:p>
    <w:p w14:paraId="7388F0FB" w14:textId="60399650" w:rsidR="00753F65" w:rsidRDefault="00753F65">
      <w:r>
        <w:rPr>
          <w:noProof/>
        </w:rPr>
        <w:drawing>
          <wp:inline distT="0" distB="0" distL="0" distR="0" wp14:anchorId="40DC3D31" wp14:editId="22DF0117">
            <wp:extent cx="3327400" cy="3949700"/>
            <wp:effectExtent l="0" t="0" r="0" b="0"/>
            <wp:docPr id="139510284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02847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C98" w14:textId="77777777" w:rsidR="00877F62" w:rsidRDefault="00877F62"/>
    <w:p w14:paraId="09B46BA9" w14:textId="77777777" w:rsidR="009333D6" w:rsidRDefault="009333D6">
      <w:r>
        <w:br w:type="page"/>
      </w:r>
    </w:p>
    <w:p w14:paraId="72ABACA7" w14:textId="77777777" w:rsidR="009333D6" w:rsidRDefault="00391668">
      <w:r>
        <w:lastRenderedPageBreak/>
        <w:t>Flowchart</w:t>
      </w:r>
      <w:r w:rsidR="00877F62">
        <w:t>:</w:t>
      </w:r>
    </w:p>
    <w:p w14:paraId="74EF70F2" w14:textId="31F72DFA" w:rsidR="00877F62" w:rsidRDefault="009333D6">
      <w:r>
        <w:rPr>
          <w:noProof/>
        </w:rPr>
        <w:drawing>
          <wp:inline distT="0" distB="0" distL="0" distR="0" wp14:anchorId="5521D343" wp14:editId="7C10F796">
            <wp:extent cx="2986957" cy="7788925"/>
            <wp:effectExtent l="0" t="0" r="0" b="0"/>
            <wp:docPr id="416866909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66909" name="Picture 5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20" cy="78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F"/>
    <w:rsid w:val="0001695F"/>
    <w:rsid w:val="00391668"/>
    <w:rsid w:val="003D17BB"/>
    <w:rsid w:val="006439E8"/>
    <w:rsid w:val="00753F65"/>
    <w:rsid w:val="008525C9"/>
    <w:rsid w:val="00877F62"/>
    <w:rsid w:val="008A26A2"/>
    <w:rsid w:val="009333D6"/>
    <w:rsid w:val="009731C2"/>
    <w:rsid w:val="00B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9DBB5"/>
  <w15:chartTrackingRefBased/>
  <w15:docId w15:val="{5CF6FA90-B320-984A-B011-993ED726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2</cp:revision>
  <dcterms:created xsi:type="dcterms:W3CDTF">2025-01-19T22:12:00Z</dcterms:created>
  <dcterms:modified xsi:type="dcterms:W3CDTF">2025-01-19T22:55:00Z</dcterms:modified>
</cp:coreProperties>
</file>