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6F" w:rsidRDefault="00CD3F6F" w:rsidP="00CD3F6F">
      <w:r>
        <w:t>Зачем нужна медитация и как правильно медитировать</w:t>
      </w:r>
    </w:p>
    <w:p w:rsidR="00CD3F6F" w:rsidRDefault="00CD3F6F" w:rsidP="00CD3F6F">
      <w:r>
        <w:t>Духовное очищение — это не что иное, как устранение из нашего внутреннего мира тех мыслей и эмоций, которые могут стать опасными как для человека лично, так и для окружающих. Если вы желаете научиться правильно медитировать, нужно понять одну важную вещь: в медитативных техниках нет никакой магии или фокусов. Также не бывает и бессознательных «</w:t>
      </w:r>
      <w:proofErr w:type="spellStart"/>
      <w:r>
        <w:t>трансовых</w:t>
      </w:r>
      <w:proofErr w:type="spellEnd"/>
      <w:r>
        <w:t xml:space="preserve"> состояний» вкупе с популярными «психоделическими эффектами». Когда человек учится медитировать, он постепенно обретает контроль за своими мыслями, эмоциями и поступками, направляя их в созидательное, продуктивное русло.</w:t>
      </w:r>
    </w:p>
    <w:p w:rsidR="00CD3F6F" w:rsidRDefault="00CD3F6F" w:rsidP="00CD3F6F"/>
    <w:p w:rsidR="00CD3F6F" w:rsidRDefault="00CD3F6F" w:rsidP="00CD3F6F">
      <w:r>
        <w:t xml:space="preserve">Зачем нужна медитация и как правильно медитировать </w:t>
      </w:r>
    </w:p>
    <w:p w:rsidR="00CD3F6F" w:rsidRDefault="00CD3F6F" w:rsidP="00CD3F6F">
      <w:r>
        <w:rPr>
          <w:noProof/>
          <w:lang w:eastAsia="ru-RU"/>
        </w:rPr>
        <w:drawing>
          <wp:inline distT="0" distB="0" distL="0" distR="0">
            <wp:extent cx="5940425" cy="3959464"/>
            <wp:effectExtent l="0" t="0" r="3175" b="3175"/>
            <wp:docPr id="4" name="Рисунок 4" descr="https://s3-ap-southeast-1.amazonaws.com/img.ecomedic.vn/wp-content/uploads/2018/01/24152102/Mindfulness-MBSR-56a6f8065f9b58b7d0e5bc8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-ap-southeast-1.amazonaws.com/img.ecomedic.vn/wp-content/uploads/2018/01/24152102/Mindfulness-MBSR-56a6f8065f9b58b7d0e5bc89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6F" w:rsidRDefault="00CD3F6F" w:rsidP="00CD3F6F"/>
    <w:p w:rsidR="00CD3F6F" w:rsidRDefault="00CD3F6F" w:rsidP="00CD3F6F">
      <w:r>
        <w:t>Наш ум устроен так, что им порой очень сложно управлять. Трудно сразу выбросить из головы навязчивые и неприятные мысли, а также «прилипчивые» легкомысленные песенки из рекламных роликов. Итак, медитация нужна людям, прежде всего, для «разгрузки мозга» и укрепления нервной системы:</w:t>
      </w:r>
    </w:p>
    <w:p w:rsidR="00CD3F6F" w:rsidRDefault="00CD3F6F" w:rsidP="00CD3F6F"/>
    <w:p w:rsidR="00CD3F6F" w:rsidRDefault="00CD3F6F" w:rsidP="00CD3F6F">
      <w:r>
        <w:t>с её помощью можно убрать тревожные и навязчивые мысли — в том числе, и о будущем;</w:t>
      </w:r>
    </w:p>
    <w:p w:rsidR="00CD3F6F" w:rsidRDefault="00CD3F6F" w:rsidP="00CD3F6F">
      <w:r>
        <w:t>она помогает улучшить не только духовное, но и физическое состояние человека;</w:t>
      </w:r>
    </w:p>
    <w:p w:rsidR="00CD3F6F" w:rsidRDefault="00CD3F6F" w:rsidP="00CD3F6F">
      <w:r>
        <w:t>регулярно медитируя, человек учится понимать, чего он конкретно хочет достичь и принимает решения, которые помогают ему идти к достижению своей цели.</w:t>
      </w:r>
    </w:p>
    <w:p w:rsidR="00CD3F6F" w:rsidRDefault="00CD3F6F" w:rsidP="00CD3F6F">
      <w:r>
        <w:t xml:space="preserve">Не случайно восточные мудрецы часто сравнивают человеческий ум с разными животными. Если задуматься, то для нашего ума, действительно, подходят такие определения как «бешеная </w:t>
      </w:r>
      <w:r>
        <w:lastRenderedPageBreak/>
        <w:t>обезьяна», «дикий бык» или «неуправляемый слон». Задача медитирующего — усмирить это непокорное животное, обуздать и оседлать его.</w:t>
      </w:r>
    </w:p>
    <w:p w:rsidR="00CD3F6F" w:rsidRDefault="00CD3F6F" w:rsidP="00CD3F6F"/>
    <w:p w:rsidR="00CD3F6F" w:rsidRDefault="00CD3F6F" w:rsidP="00CD3F6F">
      <w:r>
        <w:t>Как научиться правильно медитировать</w:t>
      </w:r>
    </w:p>
    <w:p w:rsidR="00CD3F6F" w:rsidRDefault="00CD3F6F" w:rsidP="00CD3F6F">
      <w:r>
        <w:t>Научиться правильно медитировать вам поможет осознанный подход, состоящий из нескольких этапов:</w:t>
      </w:r>
    </w:p>
    <w:p w:rsidR="00CD3F6F" w:rsidRDefault="00CD3F6F" w:rsidP="00CD3F6F"/>
    <w:p w:rsidR="00CD3F6F" w:rsidRDefault="00CD3F6F" w:rsidP="00CD3F6F">
      <w:r>
        <w:t>примите твёрдое решение;</w:t>
      </w:r>
    </w:p>
    <w:p w:rsidR="00CD3F6F" w:rsidRDefault="00CD3F6F" w:rsidP="00CD3F6F">
      <w:r>
        <w:t>выберите время и место;</w:t>
      </w:r>
    </w:p>
    <w:p w:rsidR="00CD3F6F" w:rsidRDefault="00CD3F6F" w:rsidP="00CD3F6F">
      <w:r>
        <w:t>примите удобную позу;</w:t>
      </w:r>
    </w:p>
    <w:p w:rsidR="00CD3F6F" w:rsidRDefault="00CD3F6F" w:rsidP="00CD3F6F">
      <w:r>
        <w:t>освойте одну из простых, но эффективных техник.</w:t>
      </w:r>
    </w:p>
    <w:p w:rsidR="00CD3F6F" w:rsidRDefault="00CD3F6F" w:rsidP="00CD3F6F">
      <w:r>
        <w:t>Осознанное принятие решения всегда помогает человеку приступить к действию. У него появляется цель, которой нужно достичь — научиться медитации. Неважно даже, какие ощущения и сомнения посетят вас на первых порах. Главное — помните о том, что чем чаще вы медитируете, тем больше у вас появляется шансов не просто освоить те или иные техники, но и избавиться от физических и душевных проблем.</w:t>
      </w:r>
    </w:p>
    <w:p w:rsidR="00CD3F6F" w:rsidRDefault="00CD3F6F" w:rsidP="00CD3F6F"/>
    <w:p w:rsidR="00CD3F6F" w:rsidRDefault="00CD3F6F" w:rsidP="00CD3F6F">
      <w:r>
        <w:t>Выбор времени зависит от того, в каких условиях вы проживаете. Для городского жителя оптимальное время — это раннее утро, когда городской шум минимален. Также подходит и вечер после окончания рабочего дня. Утром и вечером бывает легче всего сконцентрироваться и отвлечься от повседневной суеты.</w:t>
      </w:r>
    </w:p>
    <w:p w:rsidR="00CD3F6F" w:rsidRDefault="00CD3F6F" w:rsidP="00CD3F6F"/>
    <w:p w:rsidR="00CD3F6F" w:rsidRDefault="00CD3F6F" w:rsidP="00CD3F6F">
      <w:r>
        <w:t xml:space="preserve">Как научиться правильно медитировать </w:t>
      </w:r>
    </w:p>
    <w:p w:rsidR="00CD3F6F" w:rsidRDefault="00CD3F6F" w:rsidP="00CD3F6F">
      <w:r>
        <w:rPr>
          <w:noProof/>
          <w:lang w:eastAsia="ru-RU"/>
        </w:rPr>
        <w:lastRenderedPageBreak/>
        <w:drawing>
          <wp:inline distT="0" distB="0" distL="0" distR="0">
            <wp:extent cx="5940425" cy="3963452"/>
            <wp:effectExtent l="0" t="0" r="3175" b="0"/>
            <wp:docPr id="5" name="Рисунок 5" descr="https://www.zdorovieinfo.ru/wp-content/uploads/2018/04/shutterstock_467205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zdorovieinfo.ru/wp-content/uploads/2018/04/shutterstock_4672053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6F" w:rsidRDefault="00CD3F6F" w:rsidP="00CD3F6F"/>
    <w:p w:rsidR="00CD3F6F" w:rsidRDefault="00CD3F6F" w:rsidP="00CD3F6F">
      <w:r>
        <w:t>Время вы вольны выбирать на своё усмотрение. Если есть возможность, медитируйте ежедневно понемногу — например, по 5-10 минут в день. Далее, когда втянетесь в процесс, увеличивайте время практики до 20 минут по 2 раза в день. В дальнейшем вы сможете освоить более сложные техники и входить в медитативное состояние очень быстро. Соблюдать строгие правила в данном случае не стоит: у каждого со временем вырабатываются индивидуальные биоритмы, подходящие для медитации.</w:t>
      </w:r>
    </w:p>
    <w:p w:rsidR="00CD3F6F" w:rsidRDefault="00CD3F6F" w:rsidP="00CD3F6F"/>
    <w:p w:rsidR="00CD3F6F" w:rsidRDefault="00CD3F6F" w:rsidP="00CD3F6F">
      <w:r>
        <w:t xml:space="preserve">Медитирующих индийских йогов часто изображают на картинках в позе лотоса.  Принять её могут далеко не все, поэтому можно освоить более лёгкие позы, </w:t>
      </w:r>
      <w:proofErr w:type="gramStart"/>
      <w:r>
        <w:t>например</w:t>
      </w:r>
      <w:proofErr w:type="gramEnd"/>
      <w:r>
        <w:t>:</w:t>
      </w:r>
    </w:p>
    <w:p w:rsidR="00CD3F6F" w:rsidRDefault="00CD3F6F" w:rsidP="00CD3F6F"/>
    <w:p w:rsidR="00CD3F6F" w:rsidRDefault="00CD3F6F" w:rsidP="00CD3F6F">
      <w:r>
        <w:t>сидя на коленях, подогните под себя ступни и опуститесь на пятки;</w:t>
      </w:r>
    </w:p>
    <w:p w:rsidR="00CD3F6F" w:rsidRDefault="00CD3F6F" w:rsidP="00CD3F6F">
      <w:r>
        <w:t>просто сядьте на стул, выпрямив спину;</w:t>
      </w:r>
    </w:p>
    <w:p w:rsidR="00CD3F6F" w:rsidRDefault="00CD3F6F" w:rsidP="00CD3F6F">
      <w:r>
        <w:t>встаньте прямо и ровно, расправьте плечи.</w:t>
      </w:r>
    </w:p>
    <w:p w:rsidR="00CD3F6F" w:rsidRDefault="00CD3F6F" w:rsidP="00CD3F6F">
      <w:r>
        <w:t>Главное — чтобы во время практики спина была ровной, а положение устойчивым.</w:t>
      </w:r>
    </w:p>
    <w:p w:rsidR="00CD3F6F" w:rsidRDefault="00CD3F6F" w:rsidP="00CD3F6F"/>
    <w:p w:rsidR="00CD3F6F" w:rsidRDefault="00CD3F6F" w:rsidP="00CD3F6F">
      <w:r>
        <w:t xml:space="preserve">Для начинающих рекомендуется освоить одну из простейших </w:t>
      </w:r>
      <w:proofErr w:type="spellStart"/>
      <w:r>
        <w:t>медитатичных</w:t>
      </w:r>
      <w:proofErr w:type="spellEnd"/>
      <w:r>
        <w:t xml:space="preserve"> техник:</w:t>
      </w:r>
    </w:p>
    <w:p w:rsidR="00CD3F6F" w:rsidRDefault="00CD3F6F" w:rsidP="00CD3F6F"/>
    <w:p w:rsidR="00CD3F6F" w:rsidRDefault="00CD3F6F" w:rsidP="00CD3F6F">
      <w:r>
        <w:t>закройте глаза;</w:t>
      </w:r>
    </w:p>
    <w:p w:rsidR="00CD3F6F" w:rsidRDefault="00CD3F6F" w:rsidP="00CD3F6F">
      <w:r>
        <w:t>сделайте глубокий вдох;</w:t>
      </w:r>
    </w:p>
    <w:p w:rsidR="00CD3F6F" w:rsidRDefault="00CD3F6F" w:rsidP="00CD3F6F">
      <w:r>
        <w:lastRenderedPageBreak/>
        <w:t>на выдохе представьте, как из головы плавно уходят все негативные мысли и формации;</w:t>
      </w:r>
    </w:p>
    <w:p w:rsidR="00CD3F6F" w:rsidRDefault="00CD3F6F" w:rsidP="00CD3F6F">
      <w:r>
        <w:t>дышите медленно и ровно, контролируя дыхание;</w:t>
      </w:r>
    </w:p>
    <w:p w:rsidR="00CD3F6F" w:rsidRDefault="00CD3F6F" w:rsidP="00CD3F6F">
      <w:r>
        <w:t>сосредоточьтесь на идее очищения разума;</w:t>
      </w:r>
    </w:p>
    <w:p w:rsidR="00CD3F6F" w:rsidRDefault="00CD3F6F" w:rsidP="00CD3F6F">
      <w:r>
        <w:t>при возникновении посторонних мыслей старайтесь от них избавиться;</w:t>
      </w:r>
    </w:p>
    <w:p w:rsidR="00CD3F6F" w:rsidRDefault="00CD3F6F" w:rsidP="00CD3F6F">
      <w:r>
        <w:t>следите за ощущениями;</w:t>
      </w:r>
    </w:p>
    <w:p w:rsidR="00CD3F6F" w:rsidRDefault="00CD3F6F" w:rsidP="00CD3F6F">
      <w:r>
        <w:t>сконцентрируйтесь на движениях живота и рёбер.</w:t>
      </w:r>
    </w:p>
    <w:p w:rsidR="00CD3F6F" w:rsidRDefault="00CD3F6F" w:rsidP="00CD3F6F">
      <w:r>
        <w:t>Для контроля времени можете поставить таймер, а когда он прозвенит, сделайте несколько глубоких дыхательных движений и медленно откройте глаза.</w:t>
      </w:r>
    </w:p>
    <w:p w:rsidR="00CD3F6F" w:rsidRDefault="00CD3F6F" w:rsidP="00CD3F6F"/>
    <w:p w:rsidR="00CD3F6F" w:rsidRDefault="00CD3F6F" w:rsidP="00CD3F6F">
      <w:r>
        <w:t>Как научиться правильно медитировать снимок</w:t>
      </w:r>
    </w:p>
    <w:p w:rsidR="00CD3F6F" w:rsidRDefault="00CD3F6F" w:rsidP="00CD3F6F"/>
    <w:p w:rsidR="00CD3F6F" w:rsidRDefault="00CD3F6F" w:rsidP="00CD3F6F">
      <w:r>
        <w:t>Как понять, что медитируешь правильно</w:t>
      </w:r>
    </w:p>
    <w:p w:rsidR="00CD3F6F" w:rsidRDefault="00CD3F6F" w:rsidP="00CD3F6F">
      <w:r>
        <w:t>Есть несколько навыков, благодаря которым вы сможете осознать, что идёте по верному пути и делаете всё правильно:</w:t>
      </w:r>
    </w:p>
    <w:p w:rsidR="00CD3F6F" w:rsidRDefault="00CD3F6F" w:rsidP="00CD3F6F"/>
    <w:p w:rsidR="00CD3F6F" w:rsidRDefault="00CD3F6F" w:rsidP="00CD3F6F">
      <w:r>
        <w:t>дыхание приобретает чёткий ритм, становится спокойным и глубоким;</w:t>
      </w:r>
    </w:p>
    <w:p w:rsidR="00CD3F6F" w:rsidRDefault="00CD3F6F" w:rsidP="00CD3F6F">
      <w:r>
        <w:t>паузы между входом и выдохом длиннее, чем в обычном состоянии;</w:t>
      </w:r>
    </w:p>
    <w:p w:rsidR="00CD3F6F" w:rsidRDefault="00CD3F6F" w:rsidP="00CD3F6F">
      <w:r>
        <w:t>мысли не «скачут», а словно «плывут» в голове, создавая ощущение внутреннего спокойствия и комфорта;</w:t>
      </w:r>
    </w:p>
    <w:p w:rsidR="00CD3F6F" w:rsidRDefault="00CD3F6F" w:rsidP="00CD3F6F">
      <w:r>
        <w:t>во время медитации вас покидают тревога и растерянность, а после выхода из состояния вы становитесь более решительным и собранным;</w:t>
      </w:r>
    </w:p>
    <w:p w:rsidR="00CD3F6F" w:rsidRDefault="00CD3F6F" w:rsidP="00CD3F6F">
      <w:r>
        <w:t>тело учится расслабляться. Вскоре вы сможете медитировать в любой позе, но даже если позу лотоса освоить не получится, вы приобретёте навык духовных практик, находясь в любом месте и положении;</w:t>
      </w:r>
    </w:p>
    <w:p w:rsidR="00CD3F6F" w:rsidRDefault="00CD3F6F" w:rsidP="00CD3F6F">
      <w:r>
        <w:t>в теле появляется лёгкость, оно приобретает «невесомость», вы его почти не ощущаете. Иногда вначале люди отмечают обратный эффект: у них возникает ощущение тяжести в теле, которое постепенно проходит, а весь организм наполняется ощущением счастья и умиротворённости.</w:t>
      </w:r>
    </w:p>
    <w:p w:rsidR="00CD3F6F" w:rsidRDefault="00CD3F6F" w:rsidP="00CD3F6F">
      <w:r>
        <w:t>Используя простые техники, вы сможете приблизиться к истинной сути медитации и понять её на практике. Конечно, любой начинающий сталкивается со сложностями, но не стоит разочаровываться: если вы будете регулярно тренироваться, у вас непременно всё получится.</w:t>
      </w:r>
    </w:p>
    <w:p w:rsidR="00CD3F6F" w:rsidRDefault="00CD3F6F" w:rsidP="00CD3F6F">
      <w:hyperlink r:id="rId6" w:history="1">
        <w:r w:rsidRPr="008624C3">
          <w:rPr>
            <w:rStyle w:val="a3"/>
          </w:rPr>
          <w:t>https://www.youtube.com/watch?v=edR8bnvF_wk</w:t>
        </w:r>
      </w:hyperlink>
    </w:p>
    <w:p w:rsidR="00CD3F6F" w:rsidRDefault="00CD3F6F" w:rsidP="00CD3F6F">
      <w:bookmarkStart w:id="0" w:name="_GoBack"/>
      <w:bookmarkEnd w:id="0"/>
    </w:p>
    <w:p w:rsidR="00DE715C" w:rsidRDefault="00DE715C"/>
    <w:sectPr w:rsidR="00DE7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6F"/>
    <w:rsid w:val="00CD3F6F"/>
    <w:rsid w:val="00D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D9F9"/>
  <w15:chartTrackingRefBased/>
  <w15:docId w15:val="{4CD6463F-08D0-48B1-BFE1-D9CCF29C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3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dR8bnvF_wk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802</Words>
  <Characters>4576</Characters>
  <Application>Microsoft Office Word</Application>
  <DocSecurity>0</DocSecurity>
  <Lines>38</Lines>
  <Paragraphs>10</Paragraphs>
  <ScaleCrop>false</ScaleCrop>
  <Company>diakov.net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2021-06-08T22:02:00Z</dcterms:created>
  <dcterms:modified xsi:type="dcterms:W3CDTF">2021-06-08T22:07:00Z</dcterms:modified>
</cp:coreProperties>
</file>