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333D1" w14:textId="0BD4850C" w:rsidR="006F285F" w:rsidRPr="00EF4664" w:rsidRDefault="001135DB" w:rsidP="004F5BE1">
      <w:pPr>
        <w:pStyle w:val="Title"/>
        <w:jc w:val="center"/>
      </w:pPr>
      <w:r>
        <w:t>Analysis of NBA Minutes Played</w:t>
      </w:r>
    </w:p>
    <w:p w14:paraId="39F5DB2F" w14:textId="77777777" w:rsidR="006F285F" w:rsidRPr="00EF4664" w:rsidRDefault="00C30B6A" w:rsidP="006F285F">
      <w:pPr>
        <w:spacing w:line="240" w:lineRule="auto"/>
        <w:rPr>
          <w:b/>
          <w:lang w:eastAsia="zh-CN"/>
        </w:rPr>
      </w:pPr>
      <w:r w:rsidRPr="00EF4664">
        <w:rPr>
          <w:b/>
        </w:rPr>
        <w:t xml:space="preserve">1. </w:t>
      </w:r>
      <w:r w:rsidR="006F285F" w:rsidRPr="00EF4664">
        <w:rPr>
          <w:b/>
        </w:rPr>
        <w:t>Abstract (10 pts)</w:t>
      </w:r>
    </w:p>
    <w:p w14:paraId="1B7DAFC0" w14:textId="1C518EB1" w:rsidR="00EF4664" w:rsidRPr="00EF4664" w:rsidRDefault="00EF4664" w:rsidP="006F285F">
      <w:pPr>
        <w:spacing w:line="240" w:lineRule="auto"/>
        <w:rPr>
          <w:iCs/>
        </w:rPr>
      </w:pPr>
      <w:r>
        <w:rPr>
          <w:iCs/>
        </w:rPr>
        <w:t>In this assignment I attempted to analyze NBA player</w:t>
      </w:r>
      <w:r w:rsidR="00670EB8">
        <w:rPr>
          <w:iCs/>
        </w:rPr>
        <w:t>’</w:t>
      </w:r>
      <w:r>
        <w:rPr>
          <w:iCs/>
        </w:rPr>
        <w:t>s minutes per game and if</w:t>
      </w:r>
      <w:r w:rsidR="00670EB8">
        <w:rPr>
          <w:iCs/>
        </w:rPr>
        <w:t xml:space="preserve"> that amount of playtime is equating to team success, or if it is hindering success due to a player not deserving those minutes on the court. I began by acquiring this dataset from Kaggle. I then visualized minutes played in 3 different graphs, </w:t>
      </w:r>
      <w:proofErr w:type="gramStart"/>
      <w:r w:rsidR="00670EB8">
        <w:rPr>
          <w:iCs/>
        </w:rPr>
        <w:t>looked into</w:t>
      </w:r>
      <w:proofErr w:type="gramEnd"/>
      <w:r w:rsidR="00670EB8">
        <w:rPr>
          <w:iCs/>
        </w:rPr>
        <w:t xml:space="preserve"> 2 in-depth statistical tests, and finally created 3 models showing whether or not the minutes played </w:t>
      </w:r>
      <w:proofErr w:type="gramStart"/>
      <w:r w:rsidR="00670EB8">
        <w:rPr>
          <w:iCs/>
        </w:rPr>
        <w:t>was</w:t>
      </w:r>
      <w:proofErr w:type="gramEnd"/>
      <w:r w:rsidR="00670EB8">
        <w:rPr>
          <w:iCs/>
        </w:rPr>
        <w:t xml:space="preserve"> deserved by predicting players minutes played. Through this analysis I found that </w:t>
      </w:r>
      <w:r w:rsidR="00B371E3">
        <w:rPr>
          <w:iCs/>
        </w:rPr>
        <w:t xml:space="preserve">there is </w:t>
      </w:r>
      <w:r w:rsidR="004130A9">
        <w:rPr>
          <w:iCs/>
        </w:rPr>
        <w:t xml:space="preserve">room for improvement when looking at NBA </w:t>
      </w:r>
      <w:proofErr w:type="gramStart"/>
      <w:r w:rsidR="004130A9">
        <w:rPr>
          <w:iCs/>
        </w:rPr>
        <w:t>players</w:t>
      </w:r>
      <w:proofErr w:type="gramEnd"/>
      <w:r w:rsidR="004130A9">
        <w:rPr>
          <w:iCs/>
        </w:rPr>
        <w:t xml:space="preserve"> minutes played to </w:t>
      </w:r>
      <w:r w:rsidR="00622ED5">
        <w:rPr>
          <w:iCs/>
        </w:rPr>
        <w:t xml:space="preserve">cause a more successful </w:t>
      </w:r>
      <w:r w:rsidR="009A637A">
        <w:rPr>
          <w:iCs/>
        </w:rPr>
        <w:t xml:space="preserve">year for a team. </w:t>
      </w:r>
    </w:p>
    <w:p w14:paraId="684F43C7" w14:textId="77777777" w:rsidR="006F285F" w:rsidRDefault="006F285F" w:rsidP="006F285F">
      <w:pPr>
        <w:spacing w:line="240" w:lineRule="auto"/>
        <w:rPr>
          <w:b/>
        </w:rPr>
      </w:pPr>
      <w:r>
        <w:rPr>
          <w:b/>
        </w:rPr>
        <w:t>2. Introduction (20 pts)</w:t>
      </w:r>
    </w:p>
    <w:p w14:paraId="015176A0" w14:textId="52C0869B" w:rsidR="007863AE" w:rsidRDefault="00EF4664" w:rsidP="006F285F">
      <w:pPr>
        <w:spacing w:line="240" w:lineRule="auto"/>
        <w:rPr>
          <w:iCs/>
        </w:rPr>
      </w:pPr>
      <w:r>
        <w:rPr>
          <w:iCs/>
        </w:rPr>
        <w:t>The NBA is a professional basketball league and massive business. An individual team can make a major profit and businesses are always looking to maximize on this. Team performance can have a direct impact on ticket sales and therefore profit, causing player performance to be a major area of analytical need. In this assignment I try to analyze NBA players’ statistics, in particular minutes played per game, and based on the rest of their statistics see if this player deserved this time on the court</w:t>
      </w:r>
      <w:r w:rsidR="007863AE">
        <w:rPr>
          <w:iCs/>
        </w:rPr>
        <w:t xml:space="preserve"> through statistical tests, visualization and predicting best minutes played</w:t>
      </w:r>
      <w:r>
        <w:rPr>
          <w:iCs/>
        </w:rPr>
        <w:t xml:space="preserve">. If a team is playing a player more than they deserve it will equate to poor performance. Being able to answer whether a player should play </w:t>
      </w:r>
      <w:proofErr w:type="gramStart"/>
      <w:r>
        <w:rPr>
          <w:iCs/>
        </w:rPr>
        <w:t>more or less could</w:t>
      </w:r>
      <w:proofErr w:type="gramEnd"/>
      <w:r>
        <w:rPr>
          <w:iCs/>
        </w:rPr>
        <w:t xml:space="preserve"> benefit an NBA team’s </w:t>
      </w:r>
      <w:r w:rsidR="007863AE">
        <w:rPr>
          <w:iCs/>
        </w:rPr>
        <w:t>decision-making</w:t>
      </w:r>
      <w:r>
        <w:rPr>
          <w:iCs/>
        </w:rPr>
        <w:t xml:space="preserve"> process and eventually their overall team performance.</w:t>
      </w:r>
      <w:r w:rsidR="007863AE">
        <w:rPr>
          <w:iCs/>
        </w:rPr>
        <w:t xml:space="preserve"> Sports analysis is a massively growing, very intriguing industry and any practice I can get into this field is useful.</w:t>
      </w:r>
    </w:p>
    <w:p w14:paraId="1E67FA08" w14:textId="66613E93" w:rsidR="007863AE" w:rsidRPr="00EF4664" w:rsidRDefault="007863AE" w:rsidP="006F285F">
      <w:pPr>
        <w:spacing w:line="240" w:lineRule="auto"/>
        <w:rPr>
          <w:iCs/>
        </w:rPr>
      </w:pPr>
      <w:r>
        <w:rPr>
          <w:iCs/>
        </w:rPr>
        <w:tab/>
        <w:t>This analysis will have sections on the dataset, the exploratory data analysis, models, and finally the conclusion of the knowledge gained throughout this assignment.</w:t>
      </w:r>
    </w:p>
    <w:p w14:paraId="5B615CA3" w14:textId="77777777" w:rsidR="006F285F" w:rsidRDefault="008115D7" w:rsidP="006F285F">
      <w:pPr>
        <w:spacing w:line="240" w:lineRule="auto"/>
        <w:rPr>
          <w:b/>
        </w:rPr>
      </w:pPr>
      <w:r>
        <w:rPr>
          <w:b/>
        </w:rPr>
        <w:t>3. Dataset</w:t>
      </w:r>
      <w:r w:rsidR="006F285F">
        <w:rPr>
          <w:b/>
        </w:rPr>
        <w:t xml:space="preserve"> (30 pts)</w:t>
      </w:r>
    </w:p>
    <w:p w14:paraId="66E9CCBC" w14:textId="63DD7671" w:rsidR="007863AE" w:rsidRDefault="007863AE" w:rsidP="006F285F">
      <w:pPr>
        <w:spacing w:line="240" w:lineRule="auto"/>
        <w:rPr>
          <w:bCs/>
        </w:rPr>
      </w:pPr>
      <w:r>
        <w:rPr>
          <w:bCs/>
        </w:rPr>
        <w:t xml:space="preserve">This NBA statistics dataset was obtained by me from Kaggle, while the Kaggle user </w:t>
      </w:r>
      <w:r w:rsidR="00701128">
        <w:rPr>
          <w:bCs/>
        </w:rPr>
        <w:t>scraped</w:t>
      </w:r>
      <w:r>
        <w:rPr>
          <w:bCs/>
        </w:rPr>
        <w:t xml:space="preserve"> this data from BasketballReference.com.</w:t>
      </w:r>
      <w:r w:rsidR="00701128">
        <w:rPr>
          <w:bCs/>
        </w:rPr>
        <w:t xml:space="preserve"> This dataset includes many individual stats from basic attributes like position, age, and team. It also includes basic statistics such as average points per game and rebounds per game. From there it goes into more in-depth individual statistics like effective field goal percentage, which is a better evaluation of shooting than more basic stats. Finally, this dataset includes each </w:t>
      </w:r>
      <w:proofErr w:type="gramStart"/>
      <w:r w:rsidR="00701128">
        <w:rPr>
          <w:bCs/>
        </w:rPr>
        <w:t>players</w:t>
      </w:r>
      <w:proofErr w:type="gramEnd"/>
      <w:r w:rsidR="00701128">
        <w:rPr>
          <w:bCs/>
        </w:rPr>
        <w:t xml:space="preserve"> team statistics and MVP voting data; this would be attributes like the team’s win loss record, average points the team scored, and how many MVP voting points a player received. This collection of attributes gives the opportunity for player or team analysis.</w:t>
      </w:r>
    </w:p>
    <w:p w14:paraId="30DBBE6B" w14:textId="1F8D3C15" w:rsidR="007863AE" w:rsidRPr="007863AE" w:rsidRDefault="00701128" w:rsidP="006F285F">
      <w:pPr>
        <w:spacing w:line="240" w:lineRule="auto"/>
        <w:rPr>
          <w:bCs/>
        </w:rPr>
      </w:pPr>
      <w:r>
        <w:rPr>
          <w:bCs/>
        </w:rPr>
        <w:tab/>
        <w:t xml:space="preserve">This data is in the realm of sports but has real applications beyond on-court performance. Professional sports leagues are one of the biggest businesses in the country and any analysis that helps team performance could very well directly impact the business’s performance. </w:t>
      </w:r>
    </w:p>
    <w:p w14:paraId="07D6C0F8" w14:textId="79F9DF73" w:rsidR="006F285F" w:rsidRDefault="008115D7" w:rsidP="006F285F">
      <w:pPr>
        <w:spacing w:line="240" w:lineRule="auto"/>
        <w:rPr>
          <w:b/>
        </w:rPr>
      </w:pPr>
      <w:r>
        <w:rPr>
          <w:b/>
        </w:rPr>
        <w:t>4. Exploratory Data Analysis</w:t>
      </w:r>
      <w:r w:rsidR="006F285F">
        <w:rPr>
          <w:b/>
        </w:rPr>
        <w:t xml:space="preserve"> (EDA) (60 pts)</w:t>
      </w:r>
    </w:p>
    <w:p w14:paraId="52B31FA0" w14:textId="7A79D2FA" w:rsidR="00DB03FB" w:rsidRDefault="00DB03FB" w:rsidP="00E55483">
      <w:pPr>
        <w:spacing w:line="240" w:lineRule="auto"/>
        <w:ind w:firstLine="720"/>
        <w:rPr>
          <w:iCs/>
        </w:rPr>
      </w:pPr>
      <w:r>
        <w:rPr>
          <w:iCs/>
        </w:rPr>
        <w:t xml:space="preserve">My exploratory analysis began with the simple statistical summary of the dataset, as seen in the markdown file. This gives basic statistics for all attributes </w:t>
      </w:r>
      <w:r w:rsidR="00D53DF0">
        <w:rPr>
          <w:iCs/>
        </w:rPr>
        <w:t>in</w:t>
      </w:r>
      <w:r>
        <w:rPr>
          <w:iCs/>
        </w:rPr>
        <w:t xml:space="preserve"> the dataset, and I found </w:t>
      </w:r>
      <w:r w:rsidR="00D53DF0">
        <w:rPr>
          <w:iCs/>
        </w:rPr>
        <w:t xml:space="preserve">that throughout the attributes I found a high variability in the best and worst players and at times this causes the maximum </w:t>
      </w:r>
      <w:r w:rsidR="00D53DF0">
        <w:rPr>
          <w:iCs/>
        </w:rPr>
        <w:lastRenderedPageBreak/>
        <w:t>to be far higher than its upper quartile. This variability could be caused by slight outliers</w:t>
      </w:r>
      <w:r w:rsidR="00E55483">
        <w:rPr>
          <w:iCs/>
        </w:rPr>
        <w:t xml:space="preserve"> or extreme performers</w:t>
      </w:r>
      <w:r w:rsidR="00D53DF0">
        <w:rPr>
          <w:iCs/>
        </w:rPr>
        <w:t>. In particular, the minutes played attribute</w:t>
      </w:r>
      <w:r w:rsidR="00E55483">
        <w:rPr>
          <w:iCs/>
        </w:rPr>
        <w:t xml:space="preserve"> shows a maximum far higher than the 3</w:t>
      </w:r>
      <w:r w:rsidR="00E55483" w:rsidRPr="00E55483">
        <w:rPr>
          <w:iCs/>
          <w:vertAlign w:val="superscript"/>
        </w:rPr>
        <w:t>rd</w:t>
      </w:r>
      <w:r w:rsidR="00E55483">
        <w:rPr>
          <w:iCs/>
        </w:rPr>
        <w:t xml:space="preserve"> quartile and points to a superstar player that the team completely relies on.</w:t>
      </w:r>
      <w:r w:rsidR="00D53DF0">
        <w:rPr>
          <w:iCs/>
        </w:rPr>
        <w:t xml:space="preserve"> The inclusion of the average here is important data for this analysis as it gives a great reference point to where you want most of your players’ statistics to lie. </w:t>
      </w:r>
    </w:p>
    <w:p w14:paraId="408F0295" w14:textId="13EC9E72" w:rsidR="00E55483" w:rsidRDefault="00E55483" w:rsidP="00E55483">
      <w:pPr>
        <w:spacing w:line="240" w:lineRule="auto"/>
        <w:ind w:firstLine="720"/>
        <w:rPr>
          <w:iCs/>
        </w:rPr>
      </w:pPr>
      <w:r>
        <w:rPr>
          <w:iCs/>
        </w:rPr>
        <w:t>To visualize the player’s minutes played statistic and gain insight into a more optimal number for that attribute I began with a scatterplot</w:t>
      </w:r>
      <w:r w:rsidR="00C464AE">
        <w:rPr>
          <w:iCs/>
        </w:rPr>
        <w:t xml:space="preserve"> that plots minutes played by points scored</w:t>
      </w:r>
      <w:r w:rsidR="00D0461D">
        <w:rPr>
          <w:iCs/>
        </w:rPr>
        <w:t xml:space="preserve"> per game and colored the dots by team</w:t>
      </w:r>
      <w:r w:rsidR="00DA4397">
        <w:rPr>
          <w:iCs/>
        </w:rPr>
        <w:t>’s win</w:t>
      </w:r>
      <w:r w:rsidR="00B87DF9">
        <w:rPr>
          <w:iCs/>
        </w:rPr>
        <w:t>-loss record</w:t>
      </w:r>
      <w:r w:rsidR="00D0461D">
        <w:rPr>
          <w:iCs/>
        </w:rPr>
        <w:t xml:space="preserve"> to see if </w:t>
      </w:r>
      <w:r w:rsidR="00AA300D">
        <w:rPr>
          <w:iCs/>
        </w:rPr>
        <w:t xml:space="preserve">there were outliers for certain teams, good or bad, and if the data for teams congregated in </w:t>
      </w:r>
      <w:r w:rsidR="00096052">
        <w:rPr>
          <w:iCs/>
        </w:rPr>
        <w:t xml:space="preserve">certain areas creating trends </w:t>
      </w:r>
      <w:r w:rsidR="009C7537">
        <w:rPr>
          <w:iCs/>
        </w:rPr>
        <w:t xml:space="preserve">for successful or unsuccessful teams. In this case, </w:t>
      </w:r>
      <w:r w:rsidR="00627863">
        <w:rPr>
          <w:iCs/>
        </w:rPr>
        <w:t>the biggest outliers in minutes played</w:t>
      </w:r>
      <w:r w:rsidR="002446DE">
        <w:rPr>
          <w:iCs/>
        </w:rPr>
        <w:t xml:space="preserve"> </w:t>
      </w:r>
      <w:r w:rsidR="00627863">
        <w:rPr>
          <w:iCs/>
        </w:rPr>
        <w:t xml:space="preserve">or points per </w:t>
      </w:r>
      <w:r w:rsidR="001B0874">
        <w:rPr>
          <w:iCs/>
        </w:rPr>
        <w:t xml:space="preserve">game typically equate to a lower winning percentage. This shows that </w:t>
      </w:r>
      <w:r w:rsidR="0064213F">
        <w:rPr>
          <w:iCs/>
        </w:rPr>
        <w:t xml:space="preserve">it may be better to have a more </w:t>
      </w:r>
      <w:r w:rsidR="002446DE">
        <w:rPr>
          <w:iCs/>
        </w:rPr>
        <w:t>well-rounded</w:t>
      </w:r>
      <w:r w:rsidR="0064213F">
        <w:rPr>
          <w:iCs/>
        </w:rPr>
        <w:t xml:space="preserve"> team rather than depending on a select few for </w:t>
      </w:r>
      <w:proofErr w:type="gramStart"/>
      <w:r w:rsidR="0064213F">
        <w:rPr>
          <w:iCs/>
        </w:rPr>
        <w:t>all of</w:t>
      </w:r>
      <w:proofErr w:type="gramEnd"/>
      <w:r w:rsidR="0064213F">
        <w:rPr>
          <w:iCs/>
        </w:rPr>
        <w:t xml:space="preserve"> a team’s production. </w:t>
      </w:r>
    </w:p>
    <w:p w14:paraId="1A2F9AB5" w14:textId="129C057F" w:rsidR="002446DE" w:rsidRDefault="00DA6322" w:rsidP="00E55483">
      <w:pPr>
        <w:spacing w:line="240" w:lineRule="auto"/>
        <w:ind w:firstLine="720"/>
        <w:rPr>
          <w:iCs/>
        </w:rPr>
      </w:pPr>
      <w:r>
        <w:rPr>
          <w:iCs/>
        </w:rPr>
        <w:t xml:space="preserve">For the second visualization </w:t>
      </w:r>
      <w:r w:rsidR="00AC5BA0">
        <w:rPr>
          <w:iCs/>
        </w:rPr>
        <w:t>graph</w:t>
      </w:r>
      <w:r>
        <w:rPr>
          <w:iCs/>
        </w:rPr>
        <w:t xml:space="preserve"> </w:t>
      </w:r>
      <w:r w:rsidR="00AC5BA0">
        <w:rPr>
          <w:iCs/>
        </w:rPr>
        <w:t>I created a density plot of</w:t>
      </w:r>
      <w:r w:rsidR="00674BFE">
        <w:rPr>
          <w:iCs/>
        </w:rPr>
        <w:t xml:space="preserve"> minutes played for each </w:t>
      </w:r>
      <w:r w:rsidR="00416211">
        <w:rPr>
          <w:iCs/>
        </w:rPr>
        <w:t xml:space="preserve">team in the NBA. </w:t>
      </w:r>
      <w:r w:rsidR="006C5824">
        <w:rPr>
          <w:iCs/>
        </w:rPr>
        <w:t xml:space="preserve">Here I looked for common trends amongst the best and worst NBA teams. </w:t>
      </w:r>
      <w:r w:rsidR="006B2751">
        <w:rPr>
          <w:iCs/>
        </w:rPr>
        <w:t xml:space="preserve">It seems </w:t>
      </w:r>
      <w:proofErr w:type="gramStart"/>
      <w:r w:rsidR="006B2751">
        <w:rPr>
          <w:iCs/>
        </w:rPr>
        <w:t>the majority of</w:t>
      </w:r>
      <w:proofErr w:type="gramEnd"/>
      <w:r w:rsidR="006B2751">
        <w:rPr>
          <w:iCs/>
        </w:rPr>
        <w:t xml:space="preserve"> the time the density plot will have a plateau at the top</w:t>
      </w:r>
      <w:r w:rsidR="00703870">
        <w:rPr>
          <w:iCs/>
        </w:rPr>
        <w:t xml:space="preserve"> for the best teams, as seen with </w:t>
      </w:r>
      <w:r w:rsidR="008E0374">
        <w:rPr>
          <w:iCs/>
        </w:rPr>
        <w:t xml:space="preserve">teams like Milwaukee, Miami, </w:t>
      </w:r>
      <w:r w:rsidR="00AD374F">
        <w:rPr>
          <w:iCs/>
        </w:rPr>
        <w:t xml:space="preserve">and Boston. There is also a connection between worse teams as </w:t>
      </w:r>
      <w:r w:rsidR="008137D0">
        <w:rPr>
          <w:iCs/>
        </w:rPr>
        <w:t xml:space="preserve">they seem to have an outlying lump as seen with </w:t>
      </w:r>
      <w:r w:rsidR="00B80DE1">
        <w:rPr>
          <w:iCs/>
        </w:rPr>
        <w:t xml:space="preserve">Atlanta, Brooklyn, and </w:t>
      </w:r>
      <w:r w:rsidR="0034474B">
        <w:rPr>
          <w:iCs/>
        </w:rPr>
        <w:t>Orlando.</w:t>
      </w:r>
    </w:p>
    <w:p w14:paraId="78D99649" w14:textId="384B63A1" w:rsidR="009D4AFB" w:rsidRDefault="0034474B" w:rsidP="009D4AFB">
      <w:pPr>
        <w:spacing w:line="240" w:lineRule="auto"/>
        <w:ind w:firstLine="720"/>
        <w:rPr>
          <w:iCs/>
        </w:rPr>
      </w:pPr>
      <w:r>
        <w:rPr>
          <w:iCs/>
        </w:rPr>
        <w:t>Finally</w:t>
      </w:r>
      <w:r w:rsidR="00790B6F">
        <w:rPr>
          <w:iCs/>
        </w:rPr>
        <w:t xml:space="preserve">, </w:t>
      </w:r>
      <w:r>
        <w:rPr>
          <w:iCs/>
        </w:rPr>
        <w:t xml:space="preserve">I visualize the dataset </w:t>
      </w:r>
      <w:r w:rsidR="00C657DD">
        <w:rPr>
          <w:iCs/>
        </w:rPr>
        <w:t xml:space="preserve">in a simple </w:t>
      </w:r>
      <w:r w:rsidR="00F61D0E">
        <w:rPr>
          <w:iCs/>
        </w:rPr>
        <w:t xml:space="preserve">Histogram to show the distribution of minutes played. </w:t>
      </w:r>
      <w:r w:rsidR="00BA205A">
        <w:rPr>
          <w:iCs/>
        </w:rPr>
        <w:t xml:space="preserve">The histogram is </w:t>
      </w:r>
      <w:proofErr w:type="gramStart"/>
      <w:r w:rsidR="00BA205A">
        <w:rPr>
          <w:iCs/>
        </w:rPr>
        <w:t>slightly right</w:t>
      </w:r>
      <w:proofErr w:type="gramEnd"/>
      <w:r w:rsidR="00BA205A">
        <w:rPr>
          <w:iCs/>
        </w:rPr>
        <w:t xml:space="preserve"> skewed showing </w:t>
      </w:r>
      <w:proofErr w:type="gramStart"/>
      <w:r w:rsidR="00B933A1">
        <w:rPr>
          <w:iCs/>
        </w:rPr>
        <w:t>the majority of</w:t>
      </w:r>
      <w:proofErr w:type="gramEnd"/>
      <w:r w:rsidR="00B933A1">
        <w:rPr>
          <w:iCs/>
        </w:rPr>
        <w:t xml:space="preserve"> players are role players, playing about 10-15 minutes. This is what most of a team should be made of</w:t>
      </w:r>
      <w:r w:rsidR="008A626C">
        <w:rPr>
          <w:iCs/>
        </w:rPr>
        <w:t>. From there the histogram falls off slowly</w:t>
      </w:r>
      <w:r w:rsidR="00B30E37">
        <w:rPr>
          <w:iCs/>
        </w:rPr>
        <w:t xml:space="preserve">, pointing to the fact that </w:t>
      </w:r>
      <w:r w:rsidR="00C2794C">
        <w:rPr>
          <w:iCs/>
        </w:rPr>
        <w:t>superstar</w:t>
      </w:r>
      <w:r w:rsidR="00B30E37">
        <w:rPr>
          <w:iCs/>
        </w:rPr>
        <w:t xml:space="preserve"> players who play 40 minutes a game are very rare. A team would probably not be able to succeed </w:t>
      </w:r>
      <w:r w:rsidR="00C2794C">
        <w:rPr>
          <w:iCs/>
        </w:rPr>
        <w:t xml:space="preserve">with more than one of these players as it breaks away from the norm too much. </w:t>
      </w:r>
    </w:p>
    <w:p w14:paraId="2BA16410" w14:textId="44402B47" w:rsidR="009D4AFB" w:rsidRDefault="00F729BB" w:rsidP="009D4AFB">
      <w:pPr>
        <w:spacing w:line="240" w:lineRule="auto"/>
        <w:ind w:firstLine="720"/>
        <w:rPr>
          <w:iCs/>
        </w:rPr>
      </w:pPr>
      <w:r>
        <w:rPr>
          <w:iCs/>
        </w:rPr>
        <w:t>Next,</w:t>
      </w:r>
      <w:r w:rsidR="009D4AFB">
        <w:rPr>
          <w:iCs/>
        </w:rPr>
        <w:t xml:space="preserve"> I created statistical tests for th</w:t>
      </w:r>
      <w:r w:rsidR="00CC4A47">
        <w:rPr>
          <w:iCs/>
        </w:rPr>
        <w:t xml:space="preserve">e analyzation of this dataset. I began with the </w:t>
      </w:r>
      <w:proofErr w:type="gramStart"/>
      <w:r w:rsidR="0062119B">
        <w:rPr>
          <w:iCs/>
        </w:rPr>
        <w:t>two sample</w:t>
      </w:r>
      <w:proofErr w:type="gramEnd"/>
      <w:r w:rsidR="0062119B">
        <w:rPr>
          <w:iCs/>
        </w:rPr>
        <w:t xml:space="preserve"> t-</w:t>
      </w:r>
      <w:proofErr w:type="gramStart"/>
      <w:r w:rsidR="0062119B">
        <w:rPr>
          <w:iCs/>
        </w:rPr>
        <w:t>test</w:t>
      </w:r>
      <w:proofErr w:type="gramEnd"/>
      <w:r w:rsidR="00AD0F5D">
        <w:rPr>
          <w:iCs/>
        </w:rPr>
        <w:t xml:space="preserve"> to compare two NBA teams </w:t>
      </w:r>
      <w:r w:rsidR="00AB50B6">
        <w:rPr>
          <w:iCs/>
        </w:rPr>
        <w:t>and their minutes played statistics</w:t>
      </w:r>
      <w:r>
        <w:rPr>
          <w:iCs/>
        </w:rPr>
        <w:t xml:space="preserve">. This test gives sample </w:t>
      </w:r>
      <w:proofErr w:type="gramStart"/>
      <w:r>
        <w:rPr>
          <w:iCs/>
        </w:rPr>
        <w:t>means</w:t>
      </w:r>
      <w:proofErr w:type="gramEnd"/>
      <w:r>
        <w:rPr>
          <w:iCs/>
        </w:rPr>
        <w:t xml:space="preserve"> of two teams, the Los Angeles </w:t>
      </w:r>
      <w:proofErr w:type="gramStart"/>
      <w:r>
        <w:rPr>
          <w:iCs/>
        </w:rPr>
        <w:t>Lakers</w:t>
      </w:r>
      <w:proofErr w:type="gramEnd"/>
      <w:r>
        <w:rPr>
          <w:iCs/>
        </w:rPr>
        <w:t xml:space="preserve"> and the Washington Wizards. The Lakers being one of the best franchises and the Wizards being one of the worst. </w:t>
      </w:r>
      <w:r w:rsidR="00CB1CCB">
        <w:rPr>
          <w:iCs/>
        </w:rPr>
        <w:t>The</w:t>
      </w:r>
      <w:r w:rsidR="00A559A6">
        <w:rPr>
          <w:iCs/>
        </w:rPr>
        <w:t xml:space="preserve"> slight</w:t>
      </w:r>
      <w:r w:rsidR="00CB1CCB">
        <w:rPr>
          <w:iCs/>
        </w:rPr>
        <w:t xml:space="preserve"> difference in sample mean </w:t>
      </w:r>
      <w:proofErr w:type="gramStart"/>
      <w:r w:rsidR="00CB1CCB">
        <w:rPr>
          <w:iCs/>
        </w:rPr>
        <w:t>sho</w:t>
      </w:r>
      <w:r w:rsidR="00A559A6">
        <w:rPr>
          <w:iCs/>
        </w:rPr>
        <w:t>w</w:t>
      </w:r>
      <w:proofErr w:type="gramEnd"/>
      <w:r w:rsidR="00A559A6">
        <w:rPr>
          <w:iCs/>
        </w:rPr>
        <w:t xml:space="preserve"> the exact playtime isn’t the same, but</w:t>
      </w:r>
      <w:r w:rsidR="00CB1CCB">
        <w:rPr>
          <w:iCs/>
        </w:rPr>
        <w:t xml:space="preserve"> </w:t>
      </w:r>
      <w:r w:rsidR="00A559A6">
        <w:rPr>
          <w:iCs/>
        </w:rPr>
        <w:t>t</w:t>
      </w:r>
      <w:r w:rsidR="008C4CEF">
        <w:rPr>
          <w:iCs/>
        </w:rPr>
        <w:t xml:space="preserve">he p-value of .4907 states we </w:t>
      </w:r>
      <w:r w:rsidR="00CA4465">
        <w:rPr>
          <w:iCs/>
        </w:rPr>
        <w:t xml:space="preserve">don’t </w:t>
      </w:r>
      <w:r w:rsidR="008C4CEF">
        <w:rPr>
          <w:iCs/>
        </w:rPr>
        <w:t xml:space="preserve">reject the </w:t>
      </w:r>
      <w:r w:rsidR="00CA4465">
        <w:rPr>
          <w:iCs/>
        </w:rPr>
        <w:t xml:space="preserve">null </w:t>
      </w:r>
      <w:r w:rsidR="008C4CEF">
        <w:rPr>
          <w:iCs/>
        </w:rPr>
        <w:t xml:space="preserve">hypothesis </w:t>
      </w:r>
      <w:r w:rsidR="000A2F18">
        <w:rPr>
          <w:iCs/>
        </w:rPr>
        <w:t>and there</w:t>
      </w:r>
      <w:r w:rsidR="00354F3E">
        <w:rPr>
          <w:iCs/>
        </w:rPr>
        <w:t xml:space="preserve"> is not the required evidence to say the means difference is </w:t>
      </w:r>
      <w:r w:rsidR="00F76C70">
        <w:rPr>
          <w:iCs/>
        </w:rPr>
        <w:t xml:space="preserve">not 0. </w:t>
      </w:r>
    </w:p>
    <w:p w14:paraId="00C8DA3F" w14:textId="71E27A7E" w:rsidR="00BF2572" w:rsidRPr="00DB03FB" w:rsidRDefault="00BF2572" w:rsidP="009D4AFB">
      <w:pPr>
        <w:spacing w:line="240" w:lineRule="auto"/>
        <w:ind w:firstLine="720"/>
        <w:rPr>
          <w:iCs/>
        </w:rPr>
      </w:pPr>
      <w:r>
        <w:rPr>
          <w:iCs/>
        </w:rPr>
        <w:t xml:space="preserve">The second statistical test I created </w:t>
      </w:r>
      <w:r w:rsidR="00805155">
        <w:rPr>
          <w:iCs/>
        </w:rPr>
        <w:t xml:space="preserve">was a two-way ANOVA </w:t>
      </w:r>
      <w:r w:rsidR="00E55540">
        <w:rPr>
          <w:iCs/>
        </w:rPr>
        <w:t xml:space="preserve">with the dependent variable set to minutes played and the independent variables </w:t>
      </w:r>
      <w:r w:rsidR="000B3F0A">
        <w:rPr>
          <w:iCs/>
        </w:rPr>
        <w:t xml:space="preserve">set to </w:t>
      </w:r>
      <w:r w:rsidR="00A95652">
        <w:rPr>
          <w:iCs/>
        </w:rPr>
        <w:t>games behind first</w:t>
      </w:r>
      <w:r w:rsidR="000B3F0A">
        <w:rPr>
          <w:iCs/>
        </w:rPr>
        <w:t xml:space="preserve"> and teams win-loss record. </w:t>
      </w:r>
      <w:r w:rsidR="0072265A">
        <w:rPr>
          <w:iCs/>
        </w:rPr>
        <w:t xml:space="preserve">This test will </w:t>
      </w:r>
      <w:r w:rsidR="00C926BF">
        <w:rPr>
          <w:iCs/>
        </w:rPr>
        <w:t>gauge</w:t>
      </w:r>
      <w:r w:rsidR="0072265A">
        <w:rPr>
          <w:iCs/>
        </w:rPr>
        <w:t xml:space="preserve"> the contribution o</w:t>
      </w:r>
      <w:r w:rsidR="00440176">
        <w:rPr>
          <w:iCs/>
        </w:rPr>
        <w:t xml:space="preserve">f </w:t>
      </w:r>
      <w:r w:rsidR="00E74D76">
        <w:rPr>
          <w:iCs/>
        </w:rPr>
        <w:t xml:space="preserve">the </w:t>
      </w:r>
      <w:proofErr w:type="gramStart"/>
      <w:r w:rsidR="00E74D76">
        <w:rPr>
          <w:iCs/>
        </w:rPr>
        <w:t>teams</w:t>
      </w:r>
      <w:proofErr w:type="gramEnd"/>
      <w:r w:rsidR="00E74D76">
        <w:rPr>
          <w:iCs/>
        </w:rPr>
        <w:t xml:space="preserve"> win-loss record compared to the best, </w:t>
      </w:r>
      <w:r w:rsidR="00440176">
        <w:rPr>
          <w:iCs/>
        </w:rPr>
        <w:t xml:space="preserve">to the dependent variable, minutes played. </w:t>
      </w:r>
      <w:r w:rsidR="0032145E">
        <w:rPr>
          <w:iCs/>
        </w:rPr>
        <w:t xml:space="preserve">The </w:t>
      </w:r>
      <w:r w:rsidR="00233EA7">
        <w:rPr>
          <w:iCs/>
        </w:rPr>
        <w:t>sum of squares</w:t>
      </w:r>
      <w:r w:rsidR="00EE4F04">
        <w:rPr>
          <w:iCs/>
        </w:rPr>
        <w:t xml:space="preserve"> </w:t>
      </w:r>
      <w:r w:rsidR="00233EA7">
        <w:rPr>
          <w:iCs/>
        </w:rPr>
        <w:t xml:space="preserve">here shows that </w:t>
      </w:r>
      <w:r w:rsidR="00A55017">
        <w:rPr>
          <w:iCs/>
        </w:rPr>
        <w:t>the win-loss record has a more direct impact o</w:t>
      </w:r>
      <w:r w:rsidR="007E5003">
        <w:rPr>
          <w:iCs/>
        </w:rPr>
        <w:t>n</w:t>
      </w:r>
      <w:r w:rsidR="00A55017">
        <w:rPr>
          <w:iCs/>
        </w:rPr>
        <w:t xml:space="preserve"> minutes played than games behind first. </w:t>
      </w:r>
      <w:r w:rsidR="00AE1751">
        <w:rPr>
          <w:iCs/>
        </w:rPr>
        <w:t xml:space="preserve">This makes sense as 8 teams get a shot at playoffs, so the best record is not a requirement for </w:t>
      </w:r>
      <w:r w:rsidR="00B17BF3">
        <w:rPr>
          <w:iCs/>
        </w:rPr>
        <w:t>a “good season”. A team is typically worried more about getting enough wins, not the most. A very high residual value</w:t>
      </w:r>
      <w:r w:rsidR="00A9513D">
        <w:rPr>
          <w:iCs/>
        </w:rPr>
        <w:t xml:space="preserve"> and residual standard error</w:t>
      </w:r>
      <w:r w:rsidR="00B17BF3">
        <w:rPr>
          <w:iCs/>
        </w:rPr>
        <w:t xml:space="preserve"> here show</w:t>
      </w:r>
      <w:r w:rsidR="00A9513D">
        <w:rPr>
          <w:iCs/>
        </w:rPr>
        <w:t xml:space="preserve"> an imperfect test </w:t>
      </w:r>
      <w:r w:rsidR="00970768">
        <w:rPr>
          <w:iCs/>
        </w:rPr>
        <w:t xml:space="preserve">due to the unexplained variability </w:t>
      </w:r>
      <w:r w:rsidR="00872C42">
        <w:rPr>
          <w:iCs/>
        </w:rPr>
        <w:t xml:space="preserve">that is influencing minutes played. </w:t>
      </w:r>
    </w:p>
    <w:p w14:paraId="11FEDF94" w14:textId="77777777" w:rsidR="004F5BE1" w:rsidRDefault="00B22662" w:rsidP="004F5BE1">
      <w:pPr>
        <w:spacing w:line="240" w:lineRule="auto"/>
        <w:rPr>
          <w:b/>
        </w:rPr>
      </w:pPr>
      <w:r>
        <w:rPr>
          <w:b/>
        </w:rPr>
        <w:t>5. Models</w:t>
      </w:r>
      <w:r w:rsidR="006F285F">
        <w:rPr>
          <w:b/>
        </w:rPr>
        <w:t xml:space="preserve"> (</w:t>
      </w:r>
      <w:r w:rsidR="004F5BE1">
        <w:rPr>
          <w:b/>
        </w:rPr>
        <w:t>75</w:t>
      </w:r>
      <w:r w:rsidR="006F285F">
        <w:rPr>
          <w:b/>
        </w:rPr>
        <w:t xml:space="preserve"> pts)</w:t>
      </w:r>
    </w:p>
    <w:p w14:paraId="1CCD95A0" w14:textId="0F9D4573" w:rsidR="00144151" w:rsidRDefault="007A7CCB" w:rsidP="004F5BE1">
      <w:pPr>
        <w:spacing w:line="240" w:lineRule="auto"/>
        <w:rPr>
          <w:iCs/>
        </w:rPr>
      </w:pPr>
      <w:r>
        <w:rPr>
          <w:iCs/>
        </w:rPr>
        <w:tab/>
      </w:r>
      <w:r w:rsidR="00763167">
        <w:rPr>
          <w:iCs/>
        </w:rPr>
        <w:t>As seen in the markdown file</w:t>
      </w:r>
      <w:r w:rsidR="00E86E8A">
        <w:rPr>
          <w:iCs/>
        </w:rPr>
        <w:t xml:space="preserve">, the first model I built was the </w:t>
      </w:r>
      <w:r w:rsidR="00D30A87" w:rsidRPr="00D30A87">
        <w:rPr>
          <w:iCs/>
        </w:rPr>
        <w:t>gaussian kernel</w:t>
      </w:r>
      <w:r w:rsidR="00D30A87">
        <w:rPr>
          <w:iCs/>
        </w:rPr>
        <w:t xml:space="preserve"> model. </w:t>
      </w:r>
      <w:r w:rsidR="002C1AA6">
        <w:rPr>
          <w:iCs/>
        </w:rPr>
        <w:t xml:space="preserve">I began this model after splitting training and testing </w:t>
      </w:r>
      <w:r w:rsidR="00F831D6">
        <w:rPr>
          <w:iCs/>
        </w:rPr>
        <w:t>datasets.</w:t>
      </w:r>
      <w:r w:rsidR="00776677">
        <w:rPr>
          <w:iCs/>
        </w:rPr>
        <w:t xml:space="preserve"> </w:t>
      </w:r>
      <w:r w:rsidR="00543F0E">
        <w:rPr>
          <w:iCs/>
        </w:rPr>
        <w:t xml:space="preserve">The model then outputs </w:t>
      </w:r>
      <w:r w:rsidR="0091710F">
        <w:rPr>
          <w:iCs/>
        </w:rPr>
        <w:t xml:space="preserve">the </w:t>
      </w:r>
      <w:proofErr w:type="gramStart"/>
      <w:r w:rsidR="0091710F">
        <w:rPr>
          <w:iCs/>
        </w:rPr>
        <w:t>RMSE</w:t>
      </w:r>
      <w:proofErr w:type="gramEnd"/>
      <w:r w:rsidR="0091710F">
        <w:rPr>
          <w:iCs/>
        </w:rPr>
        <w:t xml:space="preserve"> </w:t>
      </w:r>
      <w:r w:rsidR="00835F0D">
        <w:rPr>
          <w:iCs/>
        </w:rPr>
        <w:t>or root mean squared error</w:t>
      </w:r>
      <w:r w:rsidR="008A7D7A">
        <w:rPr>
          <w:iCs/>
        </w:rPr>
        <w:t xml:space="preserve"> to evaluate performance</w:t>
      </w:r>
      <w:r w:rsidR="00835F0D">
        <w:rPr>
          <w:iCs/>
        </w:rPr>
        <w:t>.</w:t>
      </w:r>
      <w:r w:rsidR="008A7D7A">
        <w:rPr>
          <w:iCs/>
        </w:rPr>
        <w:t xml:space="preserve"> </w:t>
      </w:r>
      <w:r w:rsidR="00EA300D">
        <w:rPr>
          <w:iCs/>
        </w:rPr>
        <w:t>This RMSE value gives the average number of</w:t>
      </w:r>
      <w:r w:rsidR="00040E7A">
        <w:rPr>
          <w:iCs/>
        </w:rPr>
        <w:t xml:space="preserve"> </w:t>
      </w:r>
      <w:proofErr w:type="gramStart"/>
      <w:r w:rsidR="00040E7A">
        <w:rPr>
          <w:iCs/>
        </w:rPr>
        <w:t>error</w:t>
      </w:r>
      <w:proofErr w:type="gramEnd"/>
      <w:r w:rsidR="00040E7A">
        <w:rPr>
          <w:iCs/>
        </w:rPr>
        <w:t xml:space="preserve"> between </w:t>
      </w:r>
      <w:r w:rsidR="00040E7A">
        <w:rPr>
          <w:iCs/>
        </w:rPr>
        <w:lastRenderedPageBreak/>
        <w:t>predicted and actual values</w:t>
      </w:r>
      <w:r w:rsidR="004426FC">
        <w:rPr>
          <w:iCs/>
        </w:rPr>
        <w:t>, with a lower RMSE showing a more accurate model.</w:t>
      </w:r>
      <w:r w:rsidR="00040E7A">
        <w:rPr>
          <w:iCs/>
        </w:rPr>
        <w:t xml:space="preserve"> In this case, </w:t>
      </w:r>
      <w:r w:rsidR="00E53019">
        <w:rPr>
          <w:iCs/>
        </w:rPr>
        <w:t xml:space="preserve">the RMSE suggests that </w:t>
      </w:r>
      <w:r w:rsidR="00F267B2">
        <w:rPr>
          <w:iCs/>
        </w:rPr>
        <w:t xml:space="preserve">the </w:t>
      </w:r>
      <w:r w:rsidR="004426FC">
        <w:rPr>
          <w:iCs/>
        </w:rPr>
        <w:t>model’s</w:t>
      </w:r>
      <w:r w:rsidR="00F267B2">
        <w:rPr>
          <w:iCs/>
        </w:rPr>
        <w:t xml:space="preserve"> predictions are on average 2.498 minutes </w:t>
      </w:r>
      <w:r w:rsidR="00B46F83">
        <w:rPr>
          <w:iCs/>
        </w:rPr>
        <w:t xml:space="preserve">away from the actual minutes played. </w:t>
      </w:r>
      <w:r w:rsidR="004426FC">
        <w:rPr>
          <w:iCs/>
        </w:rPr>
        <w:t>M</w:t>
      </w:r>
      <w:r w:rsidR="00B46F83">
        <w:rPr>
          <w:iCs/>
        </w:rPr>
        <w:t>inutes played can range from 0-42</w:t>
      </w:r>
      <w:r w:rsidR="004426FC">
        <w:rPr>
          <w:iCs/>
        </w:rPr>
        <w:t xml:space="preserve"> in the NBA,</w:t>
      </w:r>
      <w:r w:rsidR="00B46F83">
        <w:rPr>
          <w:iCs/>
        </w:rPr>
        <w:t xml:space="preserve"> so the </w:t>
      </w:r>
      <w:r w:rsidR="0096494A">
        <w:rPr>
          <w:iCs/>
        </w:rPr>
        <w:t xml:space="preserve">2.498 deviation is a </w:t>
      </w:r>
      <w:proofErr w:type="gramStart"/>
      <w:r w:rsidR="0096494A">
        <w:rPr>
          <w:iCs/>
        </w:rPr>
        <w:t>pretty strong</w:t>
      </w:r>
      <w:proofErr w:type="gramEnd"/>
      <w:r w:rsidR="0096494A">
        <w:rPr>
          <w:iCs/>
        </w:rPr>
        <w:t xml:space="preserve"> modeling tool. </w:t>
      </w:r>
      <w:r w:rsidR="006B4DE6">
        <w:rPr>
          <w:iCs/>
        </w:rPr>
        <w:t>This would allow teams to enter a player</w:t>
      </w:r>
      <w:r w:rsidR="004426FC">
        <w:rPr>
          <w:iCs/>
        </w:rPr>
        <w:t>’</w:t>
      </w:r>
      <w:r w:rsidR="006B4DE6">
        <w:rPr>
          <w:iCs/>
        </w:rPr>
        <w:t xml:space="preserve">s </w:t>
      </w:r>
      <w:proofErr w:type="gramStart"/>
      <w:r w:rsidR="006B4DE6">
        <w:rPr>
          <w:iCs/>
        </w:rPr>
        <w:t>stats in</w:t>
      </w:r>
      <w:proofErr w:type="gramEnd"/>
      <w:r w:rsidR="006B4DE6">
        <w:rPr>
          <w:iCs/>
        </w:rPr>
        <w:t xml:space="preserve"> and find an average amount of playing time this player deserves. </w:t>
      </w:r>
    </w:p>
    <w:p w14:paraId="7B4835E3" w14:textId="4939DD15" w:rsidR="00144151" w:rsidRDefault="00330E8B" w:rsidP="00144151">
      <w:pPr>
        <w:spacing w:line="240" w:lineRule="auto"/>
        <w:ind w:firstLine="720"/>
        <w:rPr>
          <w:iCs/>
        </w:rPr>
      </w:pPr>
      <w:r>
        <w:rPr>
          <w:iCs/>
        </w:rPr>
        <w:t xml:space="preserve">Secondly, I built a </w:t>
      </w:r>
      <w:r w:rsidR="00C40E23">
        <w:rPr>
          <w:iCs/>
        </w:rPr>
        <w:t>simple linear regression</w:t>
      </w:r>
      <w:r w:rsidR="007C07A1">
        <w:rPr>
          <w:iCs/>
        </w:rPr>
        <w:t xml:space="preserve"> model</w:t>
      </w:r>
      <w:r w:rsidR="009B6493">
        <w:rPr>
          <w:iCs/>
        </w:rPr>
        <w:t xml:space="preserve"> and </w:t>
      </w:r>
      <w:r w:rsidR="00930459">
        <w:rPr>
          <w:iCs/>
        </w:rPr>
        <w:t xml:space="preserve">retrieved the </w:t>
      </w:r>
      <w:r w:rsidR="00144151">
        <w:rPr>
          <w:iCs/>
        </w:rPr>
        <w:t>R squared</w:t>
      </w:r>
      <w:r w:rsidR="00930459">
        <w:rPr>
          <w:iCs/>
        </w:rPr>
        <w:t xml:space="preserve"> value for analysis. </w:t>
      </w:r>
      <w:r w:rsidR="00F20EA7">
        <w:rPr>
          <w:iCs/>
        </w:rPr>
        <w:t>Th</w:t>
      </w:r>
      <w:r w:rsidR="00060ACC">
        <w:rPr>
          <w:iCs/>
        </w:rPr>
        <w:t xml:space="preserve">e summary of the model gives insightful data such as </w:t>
      </w:r>
      <w:r w:rsidR="006928DF">
        <w:rPr>
          <w:iCs/>
        </w:rPr>
        <w:t xml:space="preserve">the </w:t>
      </w:r>
      <w:r w:rsidR="00144151">
        <w:rPr>
          <w:iCs/>
        </w:rPr>
        <w:t>R squared</w:t>
      </w:r>
      <w:r w:rsidR="006928DF">
        <w:rPr>
          <w:iCs/>
        </w:rPr>
        <w:t xml:space="preserve"> value of </w:t>
      </w:r>
      <w:r w:rsidR="009B62EB">
        <w:rPr>
          <w:iCs/>
        </w:rPr>
        <w:t xml:space="preserve">.87, showing that the model explains about 87% of the variability in minutes played. </w:t>
      </w:r>
      <w:r w:rsidR="005605D8">
        <w:rPr>
          <w:iCs/>
        </w:rPr>
        <w:t xml:space="preserve">The low p-value here shows </w:t>
      </w:r>
      <w:r w:rsidR="00144151">
        <w:rPr>
          <w:iCs/>
        </w:rPr>
        <w:t>this model’s</w:t>
      </w:r>
      <w:r w:rsidR="005605D8">
        <w:rPr>
          <w:iCs/>
        </w:rPr>
        <w:t xml:space="preserve"> </w:t>
      </w:r>
      <w:r w:rsidR="006C1348">
        <w:rPr>
          <w:iCs/>
        </w:rPr>
        <w:t>statistical significance</w:t>
      </w:r>
      <w:r w:rsidR="005276A4">
        <w:rPr>
          <w:iCs/>
        </w:rPr>
        <w:t xml:space="preserve"> and accuracy</w:t>
      </w:r>
      <w:r w:rsidR="006C1348">
        <w:rPr>
          <w:iCs/>
        </w:rPr>
        <w:t xml:space="preserve">. Last, </w:t>
      </w:r>
      <w:r w:rsidR="00D06C14">
        <w:rPr>
          <w:iCs/>
        </w:rPr>
        <w:t xml:space="preserve">the </w:t>
      </w:r>
      <w:r w:rsidR="00223886">
        <w:rPr>
          <w:iCs/>
        </w:rPr>
        <w:t xml:space="preserve">higher </w:t>
      </w:r>
      <w:r w:rsidR="00D06C14">
        <w:rPr>
          <w:iCs/>
        </w:rPr>
        <w:t>coefficients</w:t>
      </w:r>
      <w:r w:rsidR="00223886">
        <w:rPr>
          <w:iCs/>
        </w:rPr>
        <w:t xml:space="preserve"> show that steals and </w:t>
      </w:r>
      <w:r w:rsidR="00144151">
        <w:rPr>
          <w:iCs/>
        </w:rPr>
        <w:t>3-point</w:t>
      </w:r>
      <w:r w:rsidR="00223886">
        <w:rPr>
          <w:iCs/>
        </w:rPr>
        <w:t xml:space="preserve"> shooting contribute most to minutes</w:t>
      </w:r>
      <w:r w:rsidR="00144151">
        <w:rPr>
          <w:iCs/>
        </w:rPr>
        <w:t xml:space="preserve">, where blocks and overall shooting have little to no impact, surprisingly. </w:t>
      </w:r>
      <w:r w:rsidR="00077742">
        <w:rPr>
          <w:iCs/>
        </w:rPr>
        <w:t>This model was fairly accurate and gave great insight into what is pushing the number of minutes played</w:t>
      </w:r>
      <w:r w:rsidR="00543F0E">
        <w:rPr>
          <w:iCs/>
        </w:rPr>
        <w:t>.</w:t>
      </w:r>
    </w:p>
    <w:p w14:paraId="056478D4" w14:textId="36C766AD" w:rsidR="007A7CCB" w:rsidRDefault="007C07A1" w:rsidP="00144151">
      <w:pPr>
        <w:spacing w:line="240" w:lineRule="auto"/>
        <w:ind w:firstLine="720"/>
        <w:rPr>
          <w:iCs/>
        </w:rPr>
      </w:pPr>
      <w:r>
        <w:rPr>
          <w:iCs/>
        </w:rPr>
        <w:t xml:space="preserve">Finally, I built a decision tree model for my final analysis. </w:t>
      </w:r>
      <w:r w:rsidR="00C40E23">
        <w:rPr>
          <w:iCs/>
        </w:rPr>
        <w:t xml:space="preserve">For the decision tree </w:t>
      </w:r>
      <w:r w:rsidR="00144151">
        <w:rPr>
          <w:iCs/>
        </w:rPr>
        <w:t>model,</w:t>
      </w:r>
      <w:r w:rsidR="00C40E23">
        <w:rPr>
          <w:iCs/>
        </w:rPr>
        <w:t xml:space="preserve"> I was required to recreate the training and testing datasets due to minutes played not being a classification attribute. </w:t>
      </w:r>
      <w:r w:rsidR="00430803">
        <w:rPr>
          <w:iCs/>
        </w:rPr>
        <w:t xml:space="preserve">Being continuous, I had to convert the minutes played into “high” and “low” classes. </w:t>
      </w:r>
      <w:r w:rsidR="006A39ED">
        <w:rPr>
          <w:iCs/>
        </w:rPr>
        <w:t xml:space="preserve">From there I reset the variables for training and testing data and ran my decision tree model. </w:t>
      </w:r>
      <w:r w:rsidR="000F274A">
        <w:rPr>
          <w:iCs/>
        </w:rPr>
        <w:t>Then</w:t>
      </w:r>
      <w:r w:rsidR="0035286C">
        <w:rPr>
          <w:iCs/>
        </w:rPr>
        <w:t xml:space="preserve"> I obtained the </w:t>
      </w:r>
      <w:r w:rsidR="00743784">
        <w:rPr>
          <w:iCs/>
        </w:rPr>
        <w:t xml:space="preserve">confusion matrix to read deeper into the model. This model is </w:t>
      </w:r>
      <w:r w:rsidR="00EA0439">
        <w:rPr>
          <w:iCs/>
        </w:rPr>
        <w:t xml:space="preserve">evaluated by the number of </w:t>
      </w:r>
      <w:r w:rsidR="00A26BBC">
        <w:rPr>
          <w:iCs/>
        </w:rPr>
        <w:t xml:space="preserve">values in each </w:t>
      </w:r>
      <w:r w:rsidR="009D5CC3">
        <w:rPr>
          <w:iCs/>
        </w:rPr>
        <w:t xml:space="preserve">true positive, true negative, false positive, or false negative. This simply tells me, based on the model, if </w:t>
      </w:r>
      <w:r w:rsidR="000C539A">
        <w:rPr>
          <w:iCs/>
        </w:rPr>
        <w:t xml:space="preserve">the NBA is playing its players the right amount. The model picked the correct </w:t>
      </w:r>
      <w:r w:rsidR="00F6249F">
        <w:rPr>
          <w:iCs/>
        </w:rPr>
        <w:t xml:space="preserve">value at a 92% accuracy, so picking future players minutes played should fall into this number as well. </w:t>
      </w:r>
      <w:r w:rsidR="00417392">
        <w:rPr>
          <w:iCs/>
        </w:rPr>
        <w:t xml:space="preserve">The kappa value shows how agreeable the </w:t>
      </w:r>
      <w:r w:rsidR="00EB4468">
        <w:rPr>
          <w:iCs/>
        </w:rPr>
        <w:t>model’s results are</w:t>
      </w:r>
      <w:r w:rsidR="00417392">
        <w:rPr>
          <w:iCs/>
        </w:rPr>
        <w:t xml:space="preserve"> with </w:t>
      </w:r>
      <w:r w:rsidR="00231BD1">
        <w:rPr>
          <w:iCs/>
        </w:rPr>
        <w:t>actual</w:t>
      </w:r>
      <w:r w:rsidR="00EB4468">
        <w:rPr>
          <w:iCs/>
        </w:rPr>
        <w:t xml:space="preserve"> results</w:t>
      </w:r>
      <w:r w:rsidR="00231BD1">
        <w:rPr>
          <w:iCs/>
        </w:rPr>
        <w:t xml:space="preserve"> and is decently high at .7997</w:t>
      </w:r>
      <w:r w:rsidR="001B7BB9">
        <w:rPr>
          <w:iCs/>
        </w:rPr>
        <w:t xml:space="preserve">. If this was at 1, </w:t>
      </w:r>
      <w:r w:rsidR="00641D43">
        <w:rPr>
          <w:iCs/>
        </w:rPr>
        <w:t xml:space="preserve">it would be in perfect agreement. </w:t>
      </w:r>
      <w:proofErr w:type="gramStart"/>
      <w:r w:rsidR="006C6DE0">
        <w:rPr>
          <w:iCs/>
        </w:rPr>
        <w:t>Overall</w:t>
      </w:r>
      <w:proofErr w:type="gramEnd"/>
      <w:r w:rsidR="006C6DE0">
        <w:rPr>
          <w:iCs/>
        </w:rPr>
        <w:t xml:space="preserve"> this model is quite good at predicting where a player would fall, a high number of </w:t>
      </w:r>
      <w:r w:rsidR="001D41DD">
        <w:rPr>
          <w:iCs/>
        </w:rPr>
        <w:t>minutes played or low number of minutes played</w:t>
      </w:r>
      <w:r w:rsidR="009A4C28">
        <w:rPr>
          <w:iCs/>
        </w:rPr>
        <w:t xml:space="preserve"> and could provide a team with data to help play a player more or less in the instances the model differs from </w:t>
      </w:r>
      <w:proofErr w:type="spellStart"/>
      <w:r w:rsidR="009A4C28">
        <w:rPr>
          <w:iCs/>
        </w:rPr>
        <w:t>their</w:t>
      </w:r>
      <w:proofErr w:type="spellEnd"/>
      <w:r w:rsidR="009A4C28">
        <w:rPr>
          <w:iCs/>
        </w:rPr>
        <w:t xml:space="preserve"> stats</w:t>
      </w:r>
      <w:r w:rsidR="001D41DD">
        <w:rPr>
          <w:iCs/>
        </w:rPr>
        <w:t xml:space="preserve">. </w:t>
      </w:r>
      <w:r w:rsidR="00A26BBC">
        <w:rPr>
          <w:iCs/>
        </w:rPr>
        <w:t xml:space="preserve"> </w:t>
      </w:r>
    </w:p>
    <w:p w14:paraId="1B918C7C" w14:textId="77777777" w:rsidR="006E69C2" w:rsidRPr="007A7CCB" w:rsidRDefault="006E69C2" w:rsidP="006E69C2">
      <w:pPr>
        <w:spacing w:line="240" w:lineRule="auto"/>
        <w:rPr>
          <w:b/>
          <w:iCs/>
        </w:rPr>
      </w:pPr>
    </w:p>
    <w:p w14:paraId="5D351616" w14:textId="77777777" w:rsidR="004F5BE1" w:rsidRDefault="006F285F" w:rsidP="004F5BE1">
      <w:pPr>
        <w:spacing w:line="240" w:lineRule="auto"/>
        <w:rPr>
          <w:b/>
        </w:rPr>
      </w:pPr>
      <w:r>
        <w:rPr>
          <w:b/>
        </w:rPr>
        <w:t>6. Summary of learning (</w:t>
      </w:r>
      <w:r w:rsidR="004F5BE1">
        <w:rPr>
          <w:b/>
        </w:rPr>
        <w:t>5</w:t>
      </w:r>
      <w:r>
        <w:rPr>
          <w:b/>
        </w:rPr>
        <w:t xml:space="preserve"> pts)</w:t>
      </w:r>
    </w:p>
    <w:p w14:paraId="390CFB5F" w14:textId="47B8224F" w:rsidR="00B978FD" w:rsidRPr="004F5BE1" w:rsidRDefault="00B978FD" w:rsidP="004F5BE1">
      <w:pPr>
        <w:spacing w:line="240" w:lineRule="auto"/>
        <w:rPr>
          <w:b/>
        </w:rPr>
      </w:pPr>
      <w:r>
        <w:tab/>
        <w:t xml:space="preserve">In this assignment most of the learning came from having to take a new dataset, creating questions for </w:t>
      </w:r>
      <w:proofErr w:type="gramStart"/>
      <w:r>
        <w:t>analysis</w:t>
      </w:r>
      <w:proofErr w:type="gramEnd"/>
      <w:r>
        <w:t xml:space="preserve"> and then attempting to answer those without the constant </w:t>
      </w:r>
      <w:r w:rsidR="008A49EA">
        <w:t xml:space="preserve">step by step breakdown that assignments throughout the semester give. </w:t>
      </w:r>
      <w:r w:rsidR="00BE55D3">
        <w:t>Having to create meaningful analysis was also a great learning experience</w:t>
      </w:r>
      <w:r w:rsidR="004E40A0">
        <w:t xml:space="preserve">. This assignment wasn’t just plugging in code, as we had to </w:t>
      </w:r>
      <w:r w:rsidR="00232B56">
        <w:t>critically</w:t>
      </w:r>
      <w:r w:rsidR="004E40A0">
        <w:t xml:space="preserve"> think </w:t>
      </w:r>
      <w:r w:rsidR="00232B56">
        <w:t xml:space="preserve">about the data analysis to extract insight. This is what a career in data science will consist of and being able to think critically about </w:t>
      </w:r>
      <w:r w:rsidR="00553996">
        <w:t xml:space="preserve">data is a great practice for the future. </w:t>
      </w:r>
      <w:r w:rsidR="00834EC7">
        <w:t xml:space="preserve">Another aspect that was rewarding was having to test the 3 models with different input data to achieve the best results. This </w:t>
      </w:r>
      <w:r w:rsidR="007A7CCB">
        <w:t>trial-and-error</w:t>
      </w:r>
      <w:r w:rsidR="00834EC7">
        <w:t xml:space="preserve"> process is very common in the world of data analytics, and up until this point we were able to complete most assignments without this trial and error. </w:t>
      </w:r>
      <w:r w:rsidR="005A38D1">
        <w:t xml:space="preserve">This also refreshed critical thinking as well as patience. </w:t>
      </w:r>
      <w:r w:rsidR="007A7CCB">
        <w:t xml:space="preserve">Data analysis is a very cyclical process and often we will be required to do exactly that to form the best, most accurate model. </w:t>
      </w:r>
      <w:r w:rsidR="00177B73">
        <w:t xml:space="preserve">Finally, </w:t>
      </w:r>
      <w:r w:rsidR="007A5B52">
        <w:t>creating</w:t>
      </w:r>
      <w:r w:rsidR="00177B73">
        <w:t xml:space="preserve"> these models gave some interesting insight, especially in the linear regression model finding the contributing factors to minutes played and their respective strengths.</w:t>
      </w:r>
      <w:r w:rsidR="007A5B52">
        <w:t xml:space="preserve"> This is exactly the kind of work I would like to do in the future. </w:t>
      </w:r>
    </w:p>
    <w:p w14:paraId="6918317F" w14:textId="5CEC8D32" w:rsidR="00C70A39" w:rsidRPr="004103DA" w:rsidRDefault="00C70A39" w:rsidP="004103DA"/>
    <w:sectPr w:rsidR="00C70A39" w:rsidRPr="004103DA" w:rsidSect="009235F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F0E02" w14:textId="77777777" w:rsidR="001D56A2" w:rsidRDefault="001D56A2" w:rsidP="00C30B6A">
      <w:pPr>
        <w:spacing w:after="0" w:line="240" w:lineRule="auto"/>
      </w:pPr>
      <w:r>
        <w:separator/>
      </w:r>
    </w:p>
  </w:endnote>
  <w:endnote w:type="continuationSeparator" w:id="0">
    <w:p w14:paraId="5E74C543" w14:textId="77777777" w:rsidR="001D56A2" w:rsidRDefault="001D56A2" w:rsidP="00C30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047D" w14:textId="77777777" w:rsidR="00DB110C" w:rsidRDefault="00DB11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7E1A7" w14:textId="77777777" w:rsidR="00DB110C" w:rsidRDefault="00DB11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CFAAE" w14:textId="77777777" w:rsidR="00DB110C" w:rsidRDefault="00DB1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95F18" w14:textId="77777777" w:rsidR="001D56A2" w:rsidRDefault="001D56A2" w:rsidP="00C30B6A">
      <w:pPr>
        <w:spacing w:after="0" w:line="240" w:lineRule="auto"/>
      </w:pPr>
      <w:r>
        <w:separator/>
      </w:r>
    </w:p>
  </w:footnote>
  <w:footnote w:type="continuationSeparator" w:id="0">
    <w:p w14:paraId="51584D18" w14:textId="77777777" w:rsidR="001D56A2" w:rsidRDefault="001D56A2" w:rsidP="00C30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CE30E" w14:textId="77777777" w:rsidR="00DB110C" w:rsidRDefault="00DB11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5F64" w14:textId="5FDCBD4E" w:rsidR="00C30B6A" w:rsidRDefault="00C30B6A">
    <w:pPr>
      <w:pStyle w:val="Header"/>
    </w:pPr>
    <w:r>
      <w:t>INFO 3010</w:t>
    </w:r>
  </w:p>
  <w:p w14:paraId="3257343A" w14:textId="24775AC3" w:rsidR="00C30B6A" w:rsidRDefault="00AB7159">
    <w:pPr>
      <w:pStyle w:val="Header"/>
    </w:pPr>
    <w:r>
      <w:rPr>
        <w:lang w:eastAsia="zh-CN"/>
      </w:rPr>
      <w:t>Fall</w:t>
    </w:r>
    <w:r w:rsidR="00C30B6A">
      <w:rPr>
        <w:rFonts w:hint="eastAsia"/>
        <w:lang w:eastAsia="zh-CN"/>
      </w:rPr>
      <w:t xml:space="preserve"> </w:t>
    </w:r>
    <w:r w:rsidR="00C30B6A">
      <w:t>20</w:t>
    </w:r>
    <w:r w:rsidR="00CC32B3">
      <w:t>2</w:t>
    </w:r>
    <w:r w:rsidR="00DB110C">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18BE" w14:textId="77777777" w:rsidR="00DB110C" w:rsidRDefault="00DB1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447E5"/>
    <w:multiLevelType w:val="hybridMultilevel"/>
    <w:tmpl w:val="D6B2E6C6"/>
    <w:lvl w:ilvl="0" w:tplc="AA2A83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7B42427"/>
    <w:multiLevelType w:val="multilevel"/>
    <w:tmpl w:val="360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504338">
    <w:abstractNumId w:val="1"/>
  </w:num>
  <w:num w:numId="2" w16cid:durableId="1072705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24"/>
    <w:rsid w:val="00040E7A"/>
    <w:rsid w:val="00060ACC"/>
    <w:rsid w:val="00077742"/>
    <w:rsid w:val="00096052"/>
    <w:rsid w:val="000A2F18"/>
    <w:rsid w:val="000A7D7E"/>
    <w:rsid w:val="000B3F0A"/>
    <w:rsid w:val="000C539A"/>
    <w:rsid w:val="000E342A"/>
    <w:rsid w:val="000F274A"/>
    <w:rsid w:val="0010146B"/>
    <w:rsid w:val="001049C7"/>
    <w:rsid w:val="001135DB"/>
    <w:rsid w:val="00144151"/>
    <w:rsid w:val="00177B73"/>
    <w:rsid w:val="001B0874"/>
    <w:rsid w:val="001B7BB9"/>
    <w:rsid w:val="001D41DD"/>
    <w:rsid w:val="001D56A2"/>
    <w:rsid w:val="001E7EF4"/>
    <w:rsid w:val="00223886"/>
    <w:rsid w:val="00231BD1"/>
    <w:rsid w:val="00232B56"/>
    <w:rsid w:val="00233EA7"/>
    <w:rsid w:val="002349B8"/>
    <w:rsid w:val="002446DE"/>
    <w:rsid w:val="002C1AA6"/>
    <w:rsid w:val="002E6C7A"/>
    <w:rsid w:val="0032145E"/>
    <w:rsid w:val="00330E8B"/>
    <w:rsid w:val="0034474B"/>
    <w:rsid w:val="0035286C"/>
    <w:rsid w:val="00354F3E"/>
    <w:rsid w:val="00407324"/>
    <w:rsid w:val="004103DA"/>
    <w:rsid w:val="004130A9"/>
    <w:rsid w:val="00416211"/>
    <w:rsid w:val="00416AA1"/>
    <w:rsid w:val="00417392"/>
    <w:rsid w:val="00430803"/>
    <w:rsid w:val="00440176"/>
    <w:rsid w:val="004426FC"/>
    <w:rsid w:val="004E40A0"/>
    <w:rsid w:val="004F5BE1"/>
    <w:rsid w:val="005276A4"/>
    <w:rsid w:val="00543F0E"/>
    <w:rsid w:val="00553996"/>
    <w:rsid w:val="005605D8"/>
    <w:rsid w:val="005A38D1"/>
    <w:rsid w:val="00611815"/>
    <w:rsid w:val="0062119B"/>
    <w:rsid w:val="00622ED5"/>
    <w:rsid w:val="00627863"/>
    <w:rsid w:val="0063341C"/>
    <w:rsid w:val="00641D43"/>
    <w:rsid w:val="0064213F"/>
    <w:rsid w:val="0064283C"/>
    <w:rsid w:val="00670EB8"/>
    <w:rsid w:val="00674BFE"/>
    <w:rsid w:val="006928DF"/>
    <w:rsid w:val="006A39ED"/>
    <w:rsid w:val="006B2751"/>
    <w:rsid w:val="006B4DE6"/>
    <w:rsid w:val="006C0DB4"/>
    <w:rsid w:val="006C1348"/>
    <w:rsid w:val="006C5824"/>
    <w:rsid w:val="006C678A"/>
    <w:rsid w:val="006C6DE0"/>
    <w:rsid w:val="006E69C2"/>
    <w:rsid w:val="006F01B4"/>
    <w:rsid w:val="006F285F"/>
    <w:rsid w:val="00701128"/>
    <w:rsid w:val="00703870"/>
    <w:rsid w:val="0072265A"/>
    <w:rsid w:val="00743784"/>
    <w:rsid w:val="00763167"/>
    <w:rsid w:val="00776677"/>
    <w:rsid w:val="007863AE"/>
    <w:rsid w:val="00790B6F"/>
    <w:rsid w:val="007A5B52"/>
    <w:rsid w:val="007A7CCB"/>
    <w:rsid w:val="007C07A1"/>
    <w:rsid w:val="007E5003"/>
    <w:rsid w:val="00805155"/>
    <w:rsid w:val="008115D7"/>
    <w:rsid w:val="008137D0"/>
    <w:rsid w:val="00834EC7"/>
    <w:rsid w:val="00835F0D"/>
    <w:rsid w:val="00872C42"/>
    <w:rsid w:val="008A49EA"/>
    <w:rsid w:val="008A626C"/>
    <w:rsid w:val="008A7D7A"/>
    <w:rsid w:val="008C4CEF"/>
    <w:rsid w:val="008E0374"/>
    <w:rsid w:val="0091710F"/>
    <w:rsid w:val="009235F7"/>
    <w:rsid w:val="00930459"/>
    <w:rsid w:val="0096494A"/>
    <w:rsid w:val="00970768"/>
    <w:rsid w:val="009A4C28"/>
    <w:rsid w:val="009A637A"/>
    <w:rsid w:val="009B62EB"/>
    <w:rsid w:val="009B6493"/>
    <w:rsid w:val="009C7537"/>
    <w:rsid w:val="009D4AFB"/>
    <w:rsid w:val="009D5CC3"/>
    <w:rsid w:val="00A26BBC"/>
    <w:rsid w:val="00A55017"/>
    <w:rsid w:val="00A559A6"/>
    <w:rsid w:val="00A9513D"/>
    <w:rsid w:val="00A95652"/>
    <w:rsid w:val="00AA300D"/>
    <w:rsid w:val="00AB50B6"/>
    <w:rsid w:val="00AB7159"/>
    <w:rsid w:val="00AC5BA0"/>
    <w:rsid w:val="00AD0F5D"/>
    <w:rsid w:val="00AD374F"/>
    <w:rsid w:val="00AE1751"/>
    <w:rsid w:val="00B06792"/>
    <w:rsid w:val="00B17BF3"/>
    <w:rsid w:val="00B22662"/>
    <w:rsid w:val="00B30E37"/>
    <w:rsid w:val="00B35DFA"/>
    <w:rsid w:val="00B371E3"/>
    <w:rsid w:val="00B46F83"/>
    <w:rsid w:val="00B80DE1"/>
    <w:rsid w:val="00B87DF9"/>
    <w:rsid w:val="00B933A1"/>
    <w:rsid w:val="00B978FD"/>
    <w:rsid w:val="00BA205A"/>
    <w:rsid w:val="00BE55D3"/>
    <w:rsid w:val="00BE6744"/>
    <w:rsid w:val="00BF2572"/>
    <w:rsid w:val="00C17832"/>
    <w:rsid w:val="00C2794C"/>
    <w:rsid w:val="00C30B6A"/>
    <w:rsid w:val="00C40E23"/>
    <w:rsid w:val="00C464AE"/>
    <w:rsid w:val="00C657DD"/>
    <w:rsid w:val="00C70A39"/>
    <w:rsid w:val="00C926BF"/>
    <w:rsid w:val="00CA4465"/>
    <w:rsid w:val="00CB1CCB"/>
    <w:rsid w:val="00CC32B3"/>
    <w:rsid w:val="00CC4A47"/>
    <w:rsid w:val="00D0461D"/>
    <w:rsid w:val="00D06C14"/>
    <w:rsid w:val="00D30A87"/>
    <w:rsid w:val="00D53DF0"/>
    <w:rsid w:val="00DA4397"/>
    <w:rsid w:val="00DA6322"/>
    <w:rsid w:val="00DB03FB"/>
    <w:rsid w:val="00DB110C"/>
    <w:rsid w:val="00E53019"/>
    <w:rsid w:val="00E55483"/>
    <w:rsid w:val="00E55540"/>
    <w:rsid w:val="00E74D76"/>
    <w:rsid w:val="00E86E8A"/>
    <w:rsid w:val="00EA0439"/>
    <w:rsid w:val="00EA300D"/>
    <w:rsid w:val="00EB4468"/>
    <w:rsid w:val="00EE4F04"/>
    <w:rsid w:val="00EF4664"/>
    <w:rsid w:val="00F20EA7"/>
    <w:rsid w:val="00F267B2"/>
    <w:rsid w:val="00F61D0E"/>
    <w:rsid w:val="00F6249F"/>
    <w:rsid w:val="00F729BB"/>
    <w:rsid w:val="00F76C70"/>
    <w:rsid w:val="00F83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E525"/>
  <w15:chartTrackingRefBased/>
  <w15:docId w15:val="{71D02588-A65F-494D-8C6B-D3AAE6534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B6A"/>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0B6A"/>
    <w:pPr>
      <w:tabs>
        <w:tab w:val="center" w:pos="4680"/>
        <w:tab w:val="right" w:pos="9360"/>
      </w:tabs>
    </w:pPr>
  </w:style>
  <w:style w:type="character" w:customStyle="1" w:styleId="HeaderChar">
    <w:name w:val="Header Char"/>
    <w:basedOn w:val="DefaultParagraphFont"/>
    <w:link w:val="Header"/>
    <w:uiPriority w:val="99"/>
    <w:rsid w:val="00C30B6A"/>
  </w:style>
  <w:style w:type="paragraph" w:styleId="Footer">
    <w:name w:val="footer"/>
    <w:basedOn w:val="Normal"/>
    <w:link w:val="FooterChar"/>
    <w:uiPriority w:val="99"/>
    <w:unhideWhenUsed/>
    <w:rsid w:val="00C30B6A"/>
    <w:pPr>
      <w:tabs>
        <w:tab w:val="center" w:pos="4680"/>
        <w:tab w:val="right" w:pos="9360"/>
      </w:tabs>
    </w:pPr>
  </w:style>
  <w:style w:type="character" w:customStyle="1" w:styleId="FooterChar">
    <w:name w:val="Footer Char"/>
    <w:basedOn w:val="DefaultParagraphFont"/>
    <w:link w:val="Footer"/>
    <w:uiPriority w:val="99"/>
    <w:rsid w:val="00C30B6A"/>
  </w:style>
  <w:style w:type="paragraph" w:styleId="Title">
    <w:name w:val="Title"/>
    <w:basedOn w:val="Normal"/>
    <w:next w:val="Normal"/>
    <w:link w:val="TitleChar"/>
    <w:uiPriority w:val="10"/>
    <w:qFormat/>
    <w:rsid w:val="00C30B6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30B6A"/>
    <w:rPr>
      <w:rFonts w:asciiTheme="majorHAnsi" w:eastAsiaTheme="majorEastAsia" w:hAnsiTheme="majorHAnsi" w:cstheme="majorBidi"/>
      <w:spacing w:val="5"/>
      <w:sz w:val="52"/>
      <w:szCs w:val="52"/>
      <w:lang w:eastAsia="en-US"/>
    </w:rPr>
  </w:style>
  <w:style w:type="paragraph" w:styleId="ListParagraph">
    <w:name w:val="List Paragraph"/>
    <w:basedOn w:val="Normal"/>
    <w:uiPriority w:val="34"/>
    <w:qFormat/>
    <w:rsid w:val="00C30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3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7103</TotalTime>
  <Pages>3</Pages>
  <Words>1588</Words>
  <Characters>9054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Lingzi Hong</dc:creator>
  <cp:keywords/>
  <dc:description/>
  <cp:lastModifiedBy>Grant Bartow-Winstel</cp:lastModifiedBy>
  <cp:revision>143</cp:revision>
  <dcterms:created xsi:type="dcterms:W3CDTF">2023-12-05T19:16:00Z</dcterms:created>
  <dcterms:modified xsi:type="dcterms:W3CDTF">2023-12-11T17:04:00Z</dcterms:modified>
</cp:coreProperties>
</file>