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C05E" w14:textId="22EB0BE1" w:rsidR="005A16BC" w:rsidRPr="00D0198A" w:rsidRDefault="005A16BC" w:rsidP="00A52C4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To install the immer library using npm: </w:t>
      </w:r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npm i immer</w:t>
      </w:r>
      <w:r w:rsidRPr="00D0198A">
        <w:rPr>
          <w:rFonts w:ascii="Sakkal Majalla" w:hAnsi="Sakkal Majalla" w:cs="Sakkal Majalla"/>
          <w:sz w:val="28"/>
          <w:szCs w:val="28"/>
        </w:rPr>
        <w:t>.</w:t>
      </w:r>
    </w:p>
    <w:p w14:paraId="0AAE95E8" w14:textId="77777777" w:rsidR="00A52C4C" w:rsidRPr="00D0198A" w:rsidRDefault="00A52C4C" w:rsidP="00A52C4C">
      <w:pPr>
        <w:rPr>
          <w:rFonts w:ascii="Sakkal Majalla" w:hAnsi="Sakkal Majalla" w:cs="Sakkal Majalla"/>
          <w:sz w:val="28"/>
          <w:szCs w:val="28"/>
        </w:rPr>
      </w:pPr>
    </w:p>
    <w:p w14:paraId="7B370459" w14:textId="31B7D3C0" w:rsidR="00A52C4C" w:rsidRPr="00D0198A" w:rsidRDefault="00A52C4C" w:rsidP="00A52C4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Where produce-function is from </w:t>
      </w:r>
      <w:r w:rsidR="004524C2" w:rsidRPr="00D0198A">
        <w:rPr>
          <w:rFonts w:ascii="Sakkal Majalla" w:hAnsi="Sakkal Majalla" w:cs="Sakkal Majalla"/>
          <w:sz w:val="28"/>
          <w:szCs w:val="28"/>
        </w:rPr>
        <w:t>immer-library.</w:t>
      </w:r>
    </w:p>
    <w:p w14:paraId="265B8E75" w14:textId="49CBACB2" w:rsidR="00F94CC0" w:rsidRPr="00D0198A" w:rsidRDefault="005A16BC" w:rsidP="003F6B39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B67AC65" wp14:editId="7EFA6DC1">
            <wp:extent cx="5943600" cy="2407920"/>
            <wp:effectExtent l="0" t="0" r="0" b="0"/>
            <wp:docPr id="13485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0F2F" w14:textId="688EFD8F" w:rsidR="00F94CC0" w:rsidRPr="00D0198A" w:rsidRDefault="00F94CC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Here draft is like the proxy-pattern where it </w:t>
      </w:r>
      <w:r w:rsidR="008E1EFA" w:rsidRPr="00D0198A">
        <w:rPr>
          <w:rFonts w:ascii="Sakkal Majalla" w:hAnsi="Sakkal Majalla" w:cs="Sakkal Majalla"/>
          <w:sz w:val="28"/>
          <w:szCs w:val="28"/>
        </w:rPr>
        <w:t>represents</w:t>
      </w:r>
      <w:r w:rsidRPr="00D0198A">
        <w:rPr>
          <w:rFonts w:ascii="Sakkal Majalla" w:hAnsi="Sakkal Majalla" w:cs="Sakkal Majalla"/>
          <w:sz w:val="28"/>
          <w:szCs w:val="28"/>
        </w:rPr>
        <w:t xml:space="preserve"> the object that we want to update in the array.</w:t>
      </w:r>
    </w:p>
    <w:p w14:paraId="19BBB454" w14:textId="2431C46C" w:rsidR="00F94CC0" w:rsidRPr="00D0198A" w:rsidRDefault="00F94CC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5D614D0" w14:textId="06B52F0E" w:rsidR="00F94CC0" w:rsidRPr="00D0198A" w:rsidRDefault="0054270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When passing the data between multiple components we must set the managing of state inside the </w:t>
      </w:r>
      <w:r w:rsidR="004E1247" w:rsidRPr="00D0198A">
        <w:rPr>
          <w:rFonts w:ascii="Sakkal Majalla" w:hAnsi="Sakkal Majalla" w:cs="Sakkal Majalla"/>
          <w:sz w:val="28"/>
          <w:szCs w:val="28"/>
        </w:rPr>
        <w:t>main component.</w:t>
      </w:r>
    </w:p>
    <w:p w14:paraId="03A78E20" w14:textId="77777777" w:rsidR="004E1247" w:rsidRPr="00D0198A" w:rsidRDefault="004E1247" w:rsidP="004E1247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92A1B38" w14:textId="2DE579ED" w:rsidR="004E1247" w:rsidRPr="00D0198A" w:rsidRDefault="00826603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578339AF" wp14:editId="052E114A">
            <wp:extent cx="5943600" cy="670560"/>
            <wp:effectExtent l="0" t="0" r="0" b="0"/>
            <wp:docPr id="25215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6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9615" w14:textId="77777777" w:rsidR="00AB18C1" w:rsidRPr="00D0198A" w:rsidRDefault="00AB18C1" w:rsidP="00AB18C1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081EBF4" w14:textId="3E8E6F28" w:rsidR="00AB18C1" w:rsidRPr="00D0198A" w:rsidRDefault="00E2513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794B16E9" wp14:editId="6AA63CEC">
            <wp:extent cx="5943600" cy="1447800"/>
            <wp:effectExtent l="0" t="0" r="0" b="0"/>
            <wp:docPr id="108911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1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114" w14:textId="77777777" w:rsidR="00AB37F3" w:rsidRPr="00D0198A" w:rsidRDefault="00AB37F3" w:rsidP="00AB37F3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lastRenderedPageBreak/>
        <w:t>************************************************</w:t>
      </w:r>
    </w:p>
    <w:p w14:paraId="47E3C6B5" w14:textId="72AB3981" w:rsidR="00AB37F3" w:rsidRPr="00D0198A" w:rsidRDefault="005E373E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Another hook that we can use for reference fields of Forms is: useRef.</w:t>
      </w:r>
    </w:p>
    <w:p w14:paraId="0A96C15A" w14:textId="77777777" w:rsidR="0075170C" w:rsidRPr="00D0198A" w:rsidRDefault="0075170C" w:rsidP="0075170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DC5ED88" w14:textId="77777777" w:rsidR="005164DC" w:rsidRPr="00D0198A" w:rsidRDefault="005164DC" w:rsidP="005164D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nameRef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HTMLInputElement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&gt;(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null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3E11962" w14:textId="537C025A" w:rsidR="005164DC" w:rsidRPr="00D0198A" w:rsidRDefault="005164DC" w:rsidP="005164D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ageRef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HTMLInputElement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&gt;(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null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9FF8AC9" w14:textId="77777777" w:rsidR="005E373E" w:rsidRPr="00D0198A" w:rsidRDefault="005E373E">
      <w:pPr>
        <w:rPr>
          <w:rFonts w:ascii="Sakkal Majalla" w:hAnsi="Sakkal Majalla" w:cs="Sakkal Majalla"/>
          <w:sz w:val="28"/>
          <w:szCs w:val="28"/>
        </w:rPr>
      </w:pPr>
    </w:p>
    <w:p w14:paraId="1E0E5149" w14:textId="17640D32" w:rsidR="001101A5" w:rsidRPr="00D0198A" w:rsidRDefault="00266D38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Then to use them with input fields:</w:t>
      </w:r>
    </w:p>
    <w:p w14:paraId="117FB537" w14:textId="77777777" w:rsidR="00266D38" w:rsidRPr="00D0198A" w:rsidRDefault="00266D38" w:rsidP="00266D3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input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"text"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className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"form-control"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id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'name'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ref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nameRef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/&gt;</w:t>
      </w:r>
    </w:p>
    <w:p w14:paraId="35374B54" w14:textId="5C5AA750" w:rsidR="00E95132" w:rsidRPr="00D0198A" w:rsidRDefault="00E95132" w:rsidP="00E9513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input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"number"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className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"form-control"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id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'age'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ref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ageRef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/&gt;</w:t>
      </w:r>
    </w:p>
    <w:p w14:paraId="622CE19D" w14:textId="77777777" w:rsidR="00266D38" w:rsidRPr="00D0198A" w:rsidRDefault="00266D38">
      <w:pPr>
        <w:rPr>
          <w:rFonts w:ascii="Sakkal Majalla" w:hAnsi="Sakkal Majalla" w:cs="Sakkal Majalla"/>
          <w:sz w:val="28"/>
          <w:szCs w:val="28"/>
        </w:rPr>
      </w:pPr>
    </w:p>
    <w:p w14:paraId="59E7346B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handleSubmit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event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FormEvent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538275C0" w14:textId="74AD1E71" w:rsidR="00E1406A" w:rsidRPr="00D0198A" w:rsidRDefault="00E1406A" w:rsidP="004708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event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preventDefault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();</w:t>
      </w:r>
    </w:p>
    <w:p w14:paraId="4EEC3A37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"Data Has Been Submitted"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5782264C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3704150A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nameRef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current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2A7FBE6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nameRef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current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?.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value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7177632B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0C2466CE" w14:textId="77777777" w:rsidR="00E1406A" w:rsidRPr="00D0198A" w:rsidRDefault="00E1406A" w:rsidP="00E1406A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ageRef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current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5E876485" w14:textId="77777777" w:rsidR="004708DF" w:rsidRPr="00D0198A" w:rsidRDefault="00E1406A" w:rsidP="004708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ageRef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current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?.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value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72CE767E" w14:textId="7523191D" w:rsidR="00E1406A" w:rsidRPr="00D0198A" w:rsidRDefault="00E1406A" w:rsidP="004708DF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6C470D3A" w14:textId="77777777" w:rsidR="005755F7" w:rsidRPr="00D0198A" w:rsidRDefault="005755F7" w:rsidP="005755F7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5C8EF16" w14:textId="42B3206E" w:rsidR="00052EB2" w:rsidRPr="00D0198A" w:rsidRDefault="00265858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To simplify the use of states with forms we can install: react-hook-form.</w:t>
      </w:r>
    </w:p>
    <w:p w14:paraId="4C6ACE82" w14:textId="77777777" w:rsidR="00265858" w:rsidRPr="00D0198A" w:rsidRDefault="00265858">
      <w:pPr>
        <w:rPr>
          <w:rFonts w:ascii="Sakkal Majalla" w:hAnsi="Sakkal Majalla" w:cs="Sakkal Majalla"/>
          <w:sz w:val="28"/>
          <w:szCs w:val="28"/>
        </w:rPr>
      </w:pPr>
    </w:p>
    <w:p w14:paraId="4D1C0B55" w14:textId="48A02597" w:rsidR="00265858" w:rsidRPr="00D0198A" w:rsidRDefault="00FC7282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2CEF356" wp14:editId="185A1026">
            <wp:extent cx="3829050" cy="1343025"/>
            <wp:effectExtent l="0" t="0" r="0" b="9525"/>
            <wp:docPr id="19197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F986" w14:textId="77777777" w:rsidR="00233032" w:rsidRPr="00D0198A" w:rsidRDefault="00233032" w:rsidP="00233032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lastRenderedPageBreak/>
        <w:t>************************************************</w:t>
      </w:r>
    </w:p>
    <w:p w14:paraId="4B218EFC" w14:textId="77777777" w:rsidR="000F65CA" w:rsidRPr="00D0198A" w:rsidRDefault="000F65CA" w:rsidP="00233032">
      <w:pPr>
        <w:rPr>
          <w:rFonts w:ascii="Sakkal Majalla" w:hAnsi="Sakkal Majalla" w:cs="Sakkal Majalla"/>
          <w:sz w:val="28"/>
          <w:szCs w:val="28"/>
        </w:rPr>
      </w:pPr>
    </w:p>
    <w:p w14:paraId="1BE491AA" w14:textId="77777777" w:rsidR="000F65CA" w:rsidRPr="00D0198A" w:rsidRDefault="000F65CA" w:rsidP="00233032">
      <w:pPr>
        <w:rPr>
          <w:rFonts w:ascii="Sakkal Majalla" w:hAnsi="Sakkal Majalla" w:cs="Sakkal Majalla"/>
          <w:sz w:val="28"/>
          <w:szCs w:val="28"/>
        </w:rPr>
      </w:pPr>
    </w:p>
    <w:p w14:paraId="7983862E" w14:textId="77777777" w:rsidR="000F65CA" w:rsidRPr="00D0198A" w:rsidRDefault="000F65CA" w:rsidP="00233032">
      <w:pPr>
        <w:rPr>
          <w:rFonts w:ascii="Sakkal Majalla" w:hAnsi="Sakkal Majalla" w:cs="Sakkal Majalla"/>
          <w:sz w:val="28"/>
          <w:szCs w:val="28"/>
        </w:rPr>
      </w:pPr>
    </w:p>
    <w:p w14:paraId="7981528D" w14:textId="77777777" w:rsidR="00036C2B" w:rsidRPr="00D0198A" w:rsidRDefault="00036C2B" w:rsidP="00036C2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import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useForm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</w:t>
      </w: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from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"react-hook-form"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728DF904" w14:textId="77777777" w:rsidR="00233032" w:rsidRPr="00D0198A" w:rsidRDefault="00233032">
      <w:pPr>
        <w:rPr>
          <w:rFonts w:ascii="Sakkal Majalla" w:hAnsi="Sakkal Majalla" w:cs="Sakkal Majalla"/>
          <w:sz w:val="28"/>
          <w:szCs w:val="28"/>
        </w:rPr>
      </w:pPr>
    </w:p>
    <w:p w14:paraId="3A3039A8" w14:textId="233B96C8" w:rsidR="0050126E" w:rsidRPr="00D0198A" w:rsidRDefault="0050126E" w:rsidP="0050126E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useForm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();</w:t>
      </w:r>
    </w:p>
    <w:p w14:paraId="42A6B167" w14:textId="77777777" w:rsidR="00036C2B" w:rsidRPr="00D0198A" w:rsidRDefault="00036C2B">
      <w:pPr>
        <w:rPr>
          <w:rFonts w:ascii="Sakkal Majalla" w:hAnsi="Sakkal Majalla" w:cs="Sakkal Majalla"/>
          <w:sz w:val="28"/>
          <w:szCs w:val="28"/>
        </w:rPr>
      </w:pPr>
    </w:p>
    <w:p w14:paraId="6C885AA1" w14:textId="5F084D7F" w:rsidR="006C0B94" w:rsidRPr="00D0198A" w:rsidRDefault="006C0B94" w:rsidP="00B7768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input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"text"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className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"form-control"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id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'name'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...</w:t>
      </w:r>
      <w:proofErr w:type="gramEnd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'name'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="00B77689"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/&gt;</w:t>
      </w:r>
    </w:p>
    <w:p w14:paraId="45F50332" w14:textId="77777777" w:rsidR="009623A2" w:rsidRPr="00D0198A" w:rsidRDefault="009623A2">
      <w:pPr>
        <w:rPr>
          <w:rFonts w:ascii="Sakkal Majalla" w:hAnsi="Sakkal Majalla" w:cs="Sakkal Majalla"/>
          <w:sz w:val="28"/>
          <w:szCs w:val="28"/>
        </w:rPr>
      </w:pPr>
    </w:p>
    <w:p w14:paraId="0BDD07A6" w14:textId="526C3563" w:rsidR="007520BF" w:rsidRPr="00D0198A" w:rsidRDefault="007520BF" w:rsidP="00040BB9">
      <w:pPr>
        <w:shd w:val="clear" w:color="auto" w:fill="1F1F1F"/>
        <w:spacing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input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"number"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className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"form-control"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id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'age'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...</w:t>
      </w:r>
      <w:proofErr w:type="gramEnd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'age'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="00040BB9"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 xml:space="preserve"> </w:t>
      </w:r>
      <w:r w:rsidR="00040BB9"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/&gt;</w:t>
      </w:r>
    </w:p>
    <w:p w14:paraId="67761243" w14:textId="512690B5" w:rsidR="003715A3" w:rsidRPr="00D0198A" w:rsidRDefault="00E7247D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122AF54" w14:textId="4DD6B206" w:rsidR="004A643A" w:rsidRPr="00D0198A" w:rsidRDefault="004A643A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To Handle </w:t>
      </w:r>
      <w:r w:rsidR="00363155" w:rsidRPr="00D0198A">
        <w:rPr>
          <w:rFonts w:ascii="Sakkal Majalla" w:hAnsi="Sakkal Majalla" w:cs="Sakkal Majalla"/>
          <w:sz w:val="28"/>
          <w:szCs w:val="28"/>
        </w:rPr>
        <w:t>t</w:t>
      </w:r>
      <w:r w:rsidRPr="00D0198A">
        <w:rPr>
          <w:rFonts w:ascii="Sakkal Majalla" w:hAnsi="Sakkal Majalla" w:cs="Sakkal Majalla"/>
          <w:sz w:val="28"/>
          <w:szCs w:val="28"/>
        </w:rPr>
        <w:t xml:space="preserve">he Submit </w:t>
      </w:r>
      <w:r w:rsidR="002E7935" w:rsidRPr="00D0198A">
        <w:rPr>
          <w:rFonts w:ascii="Sakkal Majalla" w:hAnsi="Sakkal Majalla" w:cs="Sakkal Majalla"/>
          <w:sz w:val="28"/>
          <w:szCs w:val="28"/>
        </w:rPr>
        <w:t xml:space="preserve">of the form we can use </w:t>
      </w:r>
      <w:r w:rsidR="005A2D3C" w:rsidRPr="00D0198A">
        <w:rPr>
          <w:rFonts w:ascii="Sakkal Majalla" w:hAnsi="Sakkal Majalla" w:cs="Sakkal Majalla"/>
          <w:sz w:val="28"/>
          <w:szCs w:val="28"/>
        </w:rPr>
        <w:t>handleSubmit from useForm-hook:</w:t>
      </w:r>
    </w:p>
    <w:p w14:paraId="45684861" w14:textId="2D54EDA1" w:rsidR="005A2D3C" w:rsidRPr="00D0198A" w:rsidRDefault="005A2D3C" w:rsidP="005A2D3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handleSubmit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formState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useForm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();</w:t>
      </w:r>
    </w:p>
    <w:p w14:paraId="1F5F9F3F" w14:textId="77777777" w:rsidR="005A2D3C" w:rsidRPr="00D0198A" w:rsidRDefault="005A2D3C" w:rsidP="004A643A">
      <w:pPr>
        <w:rPr>
          <w:rFonts w:ascii="Sakkal Majalla" w:hAnsi="Sakkal Majalla" w:cs="Sakkal Majalla"/>
          <w:sz w:val="28"/>
          <w:szCs w:val="28"/>
        </w:rPr>
      </w:pPr>
    </w:p>
    <w:p w14:paraId="0777BC25" w14:textId="0046EBAA" w:rsidR="0098707E" w:rsidRPr="00D0198A" w:rsidRDefault="0098707E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To use it we can pass function to it to handle the data that we submit to the server:</w:t>
      </w:r>
    </w:p>
    <w:p w14:paraId="12754A9A" w14:textId="70EF2657" w:rsidR="00EF3140" w:rsidRPr="00D0198A" w:rsidRDefault="00EF3140" w:rsidP="00EF3140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onSubmit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data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FieldValues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data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0B4E25C9" w14:textId="77777777" w:rsidR="0098707E" w:rsidRPr="00D0198A" w:rsidRDefault="0098707E" w:rsidP="004A643A">
      <w:pPr>
        <w:rPr>
          <w:rFonts w:ascii="Sakkal Majalla" w:hAnsi="Sakkal Majalla" w:cs="Sakkal Majalla"/>
          <w:sz w:val="28"/>
          <w:szCs w:val="28"/>
        </w:rPr>
      </w:pPr>
    </w:p>
    <w:p w14:paraId="5E98E4AA" w14:textId="2789BFE8" w:rsidR="00BE77FC" w:rsidRPr="00D0198A" w:rsidRDefault="00BE77FC" w:rsidP="00BE77FC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form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onSubmit</w:t>
      </w:r>
      <w:proofErr w:type="gramStart"/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handleSubmit</w:t>
      </w:r>
      <w:proofErr w:type="gramEnd"/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onSubmit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 xml:space="preserve">&gt; </w:t>
      </w:r>
      <w:r w:rsidR="004A5C16"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...Here we set the form</w:t>
      </w:r>
      <w:r w:rsidR="001D56F1"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form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4D1C85CA" w14:textId="77777777" w:rsidR="009D6C69" w:rsidRPr="00D0198A" w:rsidRDefault="009D6C69" w:rsidP="009D6C69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CA68E83" w14:textId="24E4E827" w:rsidR="00EA4B34" w:rsidRPr="00D0198A" w:rsidRDefault="001A000E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To get the state of current form </w:t>
      </w:r>
      <w:r w:rsidR="000B7DA6" w:rsidRPr="00D0198A">
        <w:rPr>
          <w:rFonts w:ascii="Sakkal Majalla" w:hAnsi="Sakkal Majalla" w:cs="Sakkal Majalla"/>
          <w:sz w:val="28"/>
          <w:szCs w:val="28"/>
        </w:rPr>
        <w:t xml:space="preserve">we can use formState </w:t>
      </w:r>
      <w:r w:rsidR="00363155" w:rsidRPr="00D0198A">
        <w:rPr>
          <w:rFonts w:ascii="Sakkal Majalla" w:hAnsi="Sakkal Majalla" w:cs="Sakkal Majalla"/>
          <w:sz w:val="28"/>
          <w:szCs w:val="28"/>
        </w:rPr>
        <w:t xml:space="preserve">it has many parameters: formState.errors to get the full errors of </w:t>
      </w:r>
      <w:r w:rsidR="00AD2EA6" w:rsidRPr="00D0198A">
        <w:rPr>
          <w:rFonts w:ascii="Sakkal Majalla" w:hAnsi="Sakkal Majalla" w:cs="Sakkal Majalla"/>
          <w:sz w:val="28"/>
          <w:szCs w:val="28"/>
        </w:rPr>
        <w:t>validation.</w:t>
      </w:r>
    </w:p>
    <w:p w14:paraId="5D4563B8" w14:textId="77777777" w:rsidR="008A5764" w:rsidRPr="00D0198A" w:rsidRDefault="008A5764" w:rsidP="008A576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formState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4A0F8314" w14:textId="74F58B5A" w:rsidR="008A5764" w:rsidRPr="00D0198A" w:rsidRDefault="008A5764" w:rsidP="008A576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formState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errors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</w:t>
      </w:r>
    </w:p>
    <w:p w14:paraId="53866547" w14:textId="77777777" w:rsidR="00CF06F5" w:rsidRPr="00D0198A" w:rsidRDefault="00CF06F5" w:rsidP="00CF06F5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0B9F049" w14:textId="1869C672" w:rsidR="00AD2EA6" w:rsidRPr="00D0198A" w:rsidRDefault="00371A84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lastRenderedPageBreak/>
        <w:t xml:space="preserve">To use nested destruction </w:t>
      </w:r>
      <w:r w:rsidR="007412A6" w:rsidRPr="00D0198A">
        <w:rPr>
          <w:rFonts w:ascii="Sakkal Majalla" w:hAnsi="Sakkal Majalla" w:cs="Sakkal Majalla"/>
          <w:sz w:val="28"/>
          <w:szCs w:val="28"/>
        </w:rPr>
        <w:t>of Object:</w:t>
      </w:r>
    </w:p>
    <w:p w14:paraId="459F13F9" w14:textId="189E5FF9" w:rsidR="006B4690" w:rsidRPr="00D0198A" w:rsidRDefault="006B4690" w:rsidP="006B4690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handleSubmit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formState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{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errors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}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useForm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();</w:t>
      </w:r>
    </w:p>
    <w:p w14:paraId="15ED4EB7" w14:textId="77777777" w:rsidR="00E43ACA" w:rsidRPr="00D0198A" w:rsidRDefault="00E43ACA" w:rsidP="00E43AC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5E806843" w14:textId="23BFD98B" w:rsidR="007412A6" w:rsidRPr="00D0198A" w:rsidRDefault="000576C0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To render error </w:t>
      </w:r>
      <w:r w:rsidR="00D41743" w:rsidRPr="00D0198A">
        <w:rPr>
          <w:rFonts w:ascii="Sakkal Majalla" w:hAnsi="Sakkal Majalla" w:cs="Sakkal Majalla"/>
          <w:sz w:val="28"/>
          <w:szCs w:val="28"/>
        </w:rPr>
        <w:t>messages,</w:t>
      </w:r>
      <w:r w:rsidRPr="00D0198A">
        <w:rPr>
          <w:rFonts w:ascii="Sakkal Majalla" w:hAnsi="Sakkal Majalla" w:cs="Sakkal Majalla"/>
          <w:sz w:val="28"/>
          <w:szCs w:val="28"/>
        </w:rPr>
        <w:t xml:space="preserve"> we can set:</w:t>
      </w:r>
    </w:p>
    <w:p w14:paraId="703D8001" w14:textId="77777777" w:rsidR="00723056" w:rsidRPr="00D0198A" w:rsidRDefault="00D41743" w:rsidP="0072305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errors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?.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===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'required'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&amp;&amp;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p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This Field is Required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p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</w:p>
    <w:p w14:paraId="2E81B297" w14:textId="149D43C4" w:rsidR="00D41743" w:rsidRPr="00D0198A" w:rsidRDefault="00D41743" w:rsidP="0072305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errors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?.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===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'minLength'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&amp;&amp;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p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This Field At Least 3-chars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p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</w:p>
    <w:p w14:paraId="69DB3FE8" w14:textId="77777777" w:rsidR="00723056" w:rsidRPr="00D0198A" w:rsidRDefault="00723056" w:rsidP="00723056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B7A667A" w14:textId="77777777" w:rsidR="000576C0" w:rsidRPr="00D0198A" w:rsidRDefault="000576C0" w:rsidP="004A643A">
      <w:pPr>
        <w:rPr>
          <w:rFonts w:ascii="Sakkal Majalla" w:hAnsi="Sakkal Majalla" w:cs="Sakkal Majalla"/>
          <w:sz w:val="28"/>
          <w:szCs w:val="28"/>
        </w:rPr>
      </w:pPr>
    </w:p>
    <w:p w14:paraId="42DBD535" w14:textId="2CBEEED6" w:rsidR="00C24BB1" w:rsidRPr="00D0198A" w:rsidRDefault="00C24BB1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33DD531F" wp14:editId="4CCA9BC3">
            <wp:extent cx="3648075" cy="1314450"/>
            <wp:effectExtent l="0" t="0" r="9525" b="0"/>
            <wp:docPr id="32276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68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4D86" w14:textId="77777777" w:rsidR="00D576D5" w:rsidRPr="00D0198A" w:rsidRDefault="00D576D5" w:rsidP="00D576D5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94721EC" w14:textId="0E1F4EEE" w:rsidR="00D576D5" w:rsidRPr="00D0198A" w:rsidRDefault="008455EE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The Schema based validation method: zod-module.</w:t>
      </w:r>
    </w:p>
    <w:p w14:paraId="11A62E3D" w14:textId="3E98E794" w:rsidR="008455EE" w:rsidRPr="00D0198A" w:rsidRDefault="006A7C28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In This way we can define the </w:t>
      </w:r>
      <w:r w:rsidR="00CE534F" w:rsidRPr="00D0198A">
        <w:rPr>
          <w:rFonts w:ascii="Sakkal Majalla" w:hAnsi="Sakkal Majalla" w:cs="Sakkal Majalla"/>
          <w:sz w:val="28"/>
          <w:szCs w:val="28"/>
        </w:rPr>
        <w:t>validation schema of our data.</w:t>
      </w:r>
    </w:p>
    <w:p w14:paraId="12BE664E" w14:textId="77777777" w:rsidR="00DB3DFA" w:rsidRPr="00D0198A" w:rsidRDefault="00DB3DFA" w:rsidP="00DB3DF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E045F38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import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</w:t>
      </w: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from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"zod"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38C5D8A3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1914B145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schema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object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({</w:t>
      </w:r>
    </w:p>
    <w:p w14:paraId="49E1658E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string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3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),</w:t>
      </w:r>
    </w:p>
    <w:p w14:paraId="6701C8FB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age: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number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18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),</w:t>
      </w:r>
    </w:p>
    <w:p w14:paraId="4A884190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});</w:t>
      </w:r>
    </w:p>
    <w:p w14:paraId="68481F3B" w14:textId="77777777" w:rsidR="0060396B" w:rsidRPr="00D0198A" w:rsidRDefault="0060396B" w:rsidP="0060396B">
      <w:pPr>
        <w:shd w:val="clear" w:color="auto" w:fill="1F1F1F"/>
        <w:spacing w:after="24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31E3062F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FormDataValue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infer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typeof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schema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&gt;;</w:t>
      </w:r>
    </w:p>
    <w:p w14:paraId="6D70F431" w14:textId="77777777" w:rsidR="0060396B" w:rsidRPr="00D0198A" w:rsidRDefault="0060396B" w:rsidP="0060396B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08F65336" w14:textId="77777777" w:rsidR="00CE534F" w:rsidRPr="00D0198A" w:rsidRDefault="00CE534F" w:rsidP="004A643A">
      <w:pPr>
        <w:rPr>
          <w:rFonts w:ascii="Sakkal Majalla" w:hAnsi="Sakkal Majalla" w:cs="Sakkal Majalla"/>
          <w:sz w:val="28"/>
          <w:szCs w:val="28"/>
        </w:rPr>
      </w:pPr>
    </w:p>
    <w:p w14:paraId="1CE7F873" w14:textId="13BE41D3" w:rsidR="0060396B" w:rsidRPr="00D0198A" w:rsidRDefault="0060396B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lastRenderedPageBreak/>
        <w:t xml:space="preserve">By using </w:t>
      </w:r>
      <w:proofErr w:type="gramStart"/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z.object</w:t>
      </w:r>
      <w:proofErr w:type="gramEnd"/>
      <w:r w:rsidRPr="00D0198A">
        <w:rPr>
          <w:rFonts w:ascii="Sakkal Majalla" w:hAnsi="Sakkal Majalla" w:cs="Sakkal Majalla"/>
          <w:sz w:val="28"/>
          <w:szCs w:val="28"/>
        </w:rPr>
        <w:t xml:space="preserve"> we define the schema of </w:t>
      </w:r>
      <w:r w:rsidR="00F56140" w:rsidRPr="00D0198A">
        <w:rPr>
          <w:rFonts w:ascii="Sakkal Majalla" w:hAnsi="Sakkal Majalla" w:cs="Sakkal Majalla"/>
          <w:sz w:val="28"/>
          <w:szCs w:val="28"/>
        </w:rPr>
        <w:t xml:space="preserve">our </w:t>
      </w:r>
      <w:r w:rsidR="001501C5" w:rsidRPr="00D0198A">
        <w:rPr>
          <w:rFonts w:ascii="Sakkal Majalla" w:hAnsi="Sakkal Majalla" w:cs="Sakkal Majalla"/>
          <w:sz w:val="28"/>
          <w:szCs w:val="28"/>
        </w:rPr>
        <w:t>Validation</w:t>
      </w:r>
      <w:r w:rsidR="00F56140" w:rsidRPr="00D0198A">
        <w:rPr>
          <w:rFonts w:ascii="Sakkal Majalla" w:hAnsi="Sakkal Majalla" w:cs="Sakkal Majalla"/>
          <w:sz w:val="28"/>
          <w:szCs w:val="28"/>
        </w:rPr>
        <w:t>.</w:t>
      </w:r>
    </w:p>
    <w:p w14:paraId="7306A9D8" w14:textId="22B4EC30" w:rsidR="00F56140" w:rsidRPr="00D0198A" w:rsidRDefault="00FC739F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By using </w:t>
      </w:r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infer</w:t>
      </w:r>
      <w:r w:rsidRPr="00D0198A">
        <w:rPr>
          <w:rFonts w:ascii="Sakkal Majalla" w:hAnsi="Sakkal Majalla" w:cs="Sakkal Majalla"/>
          <w:sz w:val="28"/>
          <w:szCs w:val="28"/>
        </w:rPr>
        <w:t xml:space="preserve"> we can define </w:t>
      </w:r>
      <w:r w:rsidR="00551819" w:rsidRPr="00D0198A">
        <w:rPr>
          <w:rFonts w:ascii="Sakkal Majalla" w:hAnsi="Sakkal Majalla" w:cs="Sakkal Majalla"/>
          <w:sz w:val="28"/>
          <w:szCs w:val="28"/>
        </w:rPr>
        <w:t>the</w:t>
      </w:r>
      <w:r w:rsidR="00C75E7D" w:rsidRPr="00D0198A">
        <w:rPr>
          <w:rFonts w:ascii="Sakkal Majalla" w:hAnsi="Sakkal Majalla" w:cs="Sakkal Majalla"/>
          <w:sz w:val="28"/>
          <w:szCs w:val="28"/>
        </w:rPr>
        <w:t xml:space="preserve"> shape of our form.</w:t>
      </w:r>
    </w:p>
    <w:p w14:paraId="293C488C" w14:textId="08B7E639" w:rsidR="007C7009" w:rsidRPr="00D0198A" w:rsidRDefault="007C7009" w:rsidP="004A643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7E121E02" w14:textId="7D8EB2CA" w:rsidR="007E409B" w:rsidRPr="00D0198A" w:rsidRDefault="009B4F75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sz w:val="28"/>
          <w:szCs w:val="28"/>
          <w:u w:val="single"/>
        </w:rPr>
        <w:t>Note (To Remember):</w:t>
      </w:r>
      <w:r w:rsidRPr="00D0198A">
        <w:rPr>
          <w:rFonts w:ascii="Sakkal Majalla" w:hAnsi="Sakkal Majalla" w:cs="Sakkal Majalla"/>
          <w:sz w:val="28"/>
          <w:szCs w:val="28"/>
        </w:rPr>
        <w:t xml:space="preserve"> To get the value of input field we can access to it using: </w:t>
      </w:r>
      <w:proofErr w:type="gramStart"/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event.target</w:t>
      </w:r>
      <w:proofErr w:type="gramEnd"/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.value</w:t>
      </w:r>
      <w:r w:rsidRPr="00D0198A">
        <w:rPr>
          <w:rFonts w:ascii="Sakkal Majalla" w:hAnsi="Sakkal Majalla" w:cs="Sakkal Majalla"/>
          <w:sz w:val="28"/>
          <w:szCs w:val="28"/>
        </w:rPr>
        <w:t xml:space="preserve"> OR </w:t>
      </w:r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</w:rPr>
        <w:t>event.currentTarget.value</w:t>
      </w:r>
      <w:r w:rsidRPr="00D0198A">
        <w:rPr>
          <w:rFonts w:ascii="Sakkal Majalla" w:hAnsi="Sakkal Majalla" w:cs="Sakkal Majalla"/>
          <w:sz w:val="28"/>
          <w:szCs w:val="28"/>
        </w:rPr>
        <w:t>.</w:t>
      </w:r>
    </w:p>
    <w:p w14:paraId="61A9C23D" w14:textId="77777777" w:rsidR="009B4F75" w:rsidRPr="00D0198A" w:rsidRDefault="009B4F75" w:rsidP="009B4F75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28D1F3E" w14:textId="22DCDAC5" w:rsidR="009B4F75" w:rsidRPr="00D0198A" w:rsidRDefault="00970C66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sz w:val="28"/>
          <w:szCs w:val="28"/>
          <w:u w:val="single"/>
        </w:rPr>
        <w:t>Note (To Remember):</w:t>
      </w:r>
      <w:r w:rsidRPr="00D0198A">
        <w:rPr>
          <w:rFonts w:ascii="Sakkal Majalla" w:hAnsi="Sakkal Majalla" w:cs="Sakkal Majalla"/>
          <w:sz w:val="28"/>
          <w:szCs w:val="28"/>
        </w:rPr>
        <w:t xml:space="preserve"> To get</w:t>
      </w:r>
      <w:r w:rsidR="00B96FE8" w:rsidRPr="00D0198A">
        <w:rPr>
          <w:rFonts w:ascii="Sakkal Majalla" w:hAnsi="Sakkal Majalla" w:cs="Sakkal Majalla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 xml:space="preserve">the input-element with </w:t>
      </w:r>
      <w:r w:rsidR="00B96FE8" w:rsidRPr="00D0198A">
        <w:rPr>
          <w:rFonts w:ascii="Sakkal Majalla" w:hAnsi="Sakkal Majalla" w:cs="Sakkal Majalla"/>
          <w:sz w:val="28"/>
          <w:szCs w:val="28"/>
        </w:rPr>
        <w:t xml:space="preserve">validation using react-hook-form: </w:t>
      </w:r>
    </w:p>
    <w:p w14:paraId="2C30031F" w14:textId="77777777" w:rsidR="00B96FE8" w:rsidRPr="00D0198A" w:rsidRDefault="00B96FE8" w:rsidP="00B96FE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...</w:t>
      </w:r>
      <w:proofErr w:type="gramEnd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'name'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, 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required: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true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minLength: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3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 xml:space="preserve">})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</w:p>
    <w:p w14:paraId="79080CA0" w14:textId="77777777" w:rsidR="00815FFD" w:rsidRPr="00D0198A" w:rsidRDefault="00815FFD" w:rsidP="00815FFD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53AAF71B" w14:textId="77777777" w:rsidR="00B96FE8" w:rsidRPr="00D0198A" w:rsidRDefault="00B96FE8" w:rsidP="007E409B">
      <w:pPr>
        <w:rPr>
          <w:rFonts w:ascii="Sakkal Majalla" w:hAnsi="Sakkal Majalla" w:cs="Sakkal Majalla"/>
          <w:sz w:val="28"/>
          <w:szCs w:val="28"/>
        </w:rPr>
      </w:pPr>
    </w:p>
    <w:p w14:paraId="634E8A76" w14:textId="77777777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schema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object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({</w:t>
      </w:r>
    </w:p>
    <w:p w14:paraId="5722C0CF" w14:textId="77777777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r w:rsidRPr="00D0198A">
        <w:rPr>
          <w:rFonts w:ascii="Sakkal Majalla" w:eastAsia="Times New Roman" w:hAnsi="Sakkal Majalla" w:cs="Sakkal Majalla"/>
          <w:color w:val="6A9955"/>
          <w:kern w:val="0"/>
          <w:sz w:val="28"/>
          <w:szCs w:val="28"/>
          <w14:ligatures w14:val="none"/>
        </w:rPr>
        <w:t xml:space="preserve">// name: </w:t>
      </w:r>
      <w:proofErr w:type="gramStart"/>
      <w:r w:rsidRPr="00D0198A">
        <w:rPr>
          <w:rFonts w:ascii="Sakkal Majalla" w:eastAsia="Times New Roman" w:hAnsi="Sakkal Majalla" w:cs="Sakkal Majalla"/>
          <w:color w:val="6A9955"/>
          <w:kern w:val="0"/>
          <w:sz w:val="28"/>
          <w:szCs w:val="28"/>
          <w14:ligatures w14:val="none"/>
        </w:rPr>
        <w:t>z.string</w:t>
      </w:r>
      <w:proofErr w:type="gramEnd"/>
      <w:r w:rsidRPr="00D0198A">
        <w:rPr>
          <w:rFonts w:ascii="Sakkal Majalla" w:eastAsia="Times New Roman" w:hAnsi="Sakkal Majalla" w:cs="Sakkal Majalla"/>
          <w:color w:val="6A9955"/>
          <w:kern w:val="0"/>
          <w:sz w:val="28"/>
          <w:szCs w:val="28"/>
          <w14:ligatures w14:val="none"/>
        </w:rPr>
        <w:t>().min(3).optional(),</w:t>
      </w:r>
    </w:p>
    <w:p w14:paraId="6B4BAD46" w14:textId="756D3391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string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().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3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"This Field must be at least 3-characters"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),</w:t>
      </w:r>
    </w:p>
    <w:p w14:paraId="51433BBB" w14:textId="60A9C7B6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age: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number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({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invalid_type_error: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"You must enter Your Age"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}).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18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"You must be 18 or older"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),</w:t>
      </w:r>
    </w:p>
    <w:p w14:paraId="1B5764F4" w14:textId="77777777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});</w:t>
      </w:r>
    </w:p>
    <w:p w14:paraId="02C8AD53" w14:textId="77777777" w:rsidR="00E05487" w:rsidRPr="00D0198A" w:rsidRDefault="00E05487" w:rsidP="00E05487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40C7AECB" w14:textId="77777777" w:rsidR="009C4F8C" w:rsidRPr="00D0198A" w:rsidRDefault="009C4F8C" w:rsidP="009C4F8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1AE987F" w14:textId="0A9D3A4B" w:rsidR="00E05487" w:rsidRPr="00D0198A" w:rsidRDefault="00140498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To get if the form state is valid or </w:t>
      </w:r>
      <w:proofErr w:type="gramStart"/>
      <w:r w:rsidRPr="00D0198A">
        <w:rPr>
          <w:rFonts w:ascii="Sakkal Majalla" w:hAnsi="Sakkal Majalla" w:cs="Sakkal Majalla"/>
          <w:sz w:val="28"/>
          <w:szCs w:val="28"/>
        </w:rPr>
        <w:t>not</w:t>
      </w:r>
      <w:proofErr w:type="gramEnd"/>
      <w:r w:rsidRPr="00D0198A">
        <w:rPr>
          <w:rFonts w:ascii="Sakkal Majalla" w:hAnsi="Sakkal Majalla" w:cs="Sakkal Majalla"/>
          <w:sz w:val="28"/>
          <w:szCs w:val="28"/>
        </w:rPr>
        <w:t xml:space="preserve"> we can use isValid from FormState of useForm:</w:t>
      </w:r>
    </w:p>
    <w:p w14:paraId="659DF3B6" w14:textId="37519371" w:rsidR="00140498" w:rsidRPr="00D0198A" w:rsidRDefault="00140498" w:rsidP="00140498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register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handleSubmit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formState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: {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errors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isValid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 }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useForm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FormDataValue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&gt;({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resolver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zodResolver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schema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)});</w:t>
      </w:r>
    </w:p>
    <w:p w14:paraId="5076B199" w14:textId="77777777" w:rsidR="00252E62" w:rsidRPr="00D0198A" w:rsidRDefault="00252E62" w:rsidP="00252E62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EDF0EF8" w14:textId="54D1A08E" w:rsidR="00140498" w:rsidRPr="00D0198A" w:rsidRDefault="00EE1544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Then to disable the submit button if the form is not valid:</w:t>
      </w:r>
    </w:p>
    <w:p w14:paraId="1CC17758" w14:textId="68B17BEE" w:rsidR="00FC6A23" w:rsidRPr="00D0198A" w:rsidRDefault="00FC6A23" w:rsidP="00FC6A23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button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disabled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proofErr w:type="gramStart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{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!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isValid</w:t>
      </w:r>
      <w:proofErr w:type="gramEnd"/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}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className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"btn btn-primary"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type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"submit"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Save The Values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button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05F36666" w14:textId="77777777" w:rsidR="0054509B" w:rsidRPr="00D0198A" w:rsidRDefault="0054509B" w:rsidP="00545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3B53D8B" w14:textId="5D59735E" w:rsidR="00EE1544" w:rsidRPr="00D0198A" w:rsidRDefault="00FC44F4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For making Code More Readable, we can use _ with numbers: like we use: 1000_000</w:t>
      </w:r>
      <w:r w:rsidR="00B41456" w:rsidRPr="00D0198A">
        <w:rPr>
          <w:rFonts w:ascii="Sakkal Majalla" w:hAnsi="Sakkal Majalla" w:cs="Sakkal Majalla"/>
          <w:sz w:val="28"/>
          <w:szCs w:val="28"/>
        </w:rPr>
        <w:t>:</w:t>
      </w:r>
    </w:p>
    <w:p w14:paraId="6D065AA4" w14:textId="77777777" w:rsidR="00F602B1" w:rsidRPr="00D0198A" w:rsidRDefault="00F602B1" w:rsidP="00F602B1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amount: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z</w:t>
      </w:r>
    </w:p>
    <w:p w14:paraId="27D03959" w14:textId="77777777" w:rsidR="00F602B1" w:rsidRPr="00D0198A" w:rsidRDefault="00F602B1" w:rsidP="00F602B1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lastRenderedPageBreak/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number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({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invalid_type_error: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"You must enter Product Amount."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})</w:t>
      </w:r>
    </w:p>
    <w:p w14:paraId="7A34C7CC" w14:textId="77777777" w:rsidR="00F602B1" w:rsidRPr="00D0198A" w:rsidRDefault="00F602B1" w:rsidP="00F602B1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min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10_000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"You must enter value &gt; 1000."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</w:t>
      </w:r>
    </w:p>
    <w:p w14:paraId="55E1CD5A" w14:textId="77777777" w:rsidR="00F602B1" w:rsidRPr="00D0198A" w:rsidRDefault="00F602B1" w:rsidP="00F602B1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.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max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B5CEA8"/>
          <w:kern w:val="0"/>
          <w:sz w:val="28"/>
          <w:szCs w:val="28"/>
          <w14:ligatures w14:val="none"/>
        </w:rPr>
        <w:t>1000_000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"You must enter value &lt; 1000000."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),</w:t>
      </w:r>
    </w:p>
    <w:p w14:paraId="16BBD928" w14:textId="77777777" w:rsidR="00302FCA" w:rsidRPr="00D0198A" w:rsidRDefault="00302FCA" w:rsidP="00302FC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15A918CF" w14:textId="5B0DF550" w:rsidR="00B41456" w:rsidRPr="00D0198A" w:rsidRDefault="00AC2F95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To make the array constant with constant values we can declare it like:</w:t>
      </w:r>
    </w:p>
    <w:p w14:paraId="469B2798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export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categories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[</w:t>
      </w:r>
    </w:p>
    <w:p w14:paraId="494AD799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"J-L-01"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"Jafar-Loka-01"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},</w:t>
      </w:r>
    </w:p>
    <w:p w14:paraId="573DD934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"J-L-02"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"Jafar-Loka-02"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},</w:t>
      </w:r>
    </w:p>
    <w:p w14:paraId="7AC28ACF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"J-L-03"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"Jafar-Loka-03"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},</w:t>
      </w:r>
    </w:p>
    <w:p w14:paraId="14542F1F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</w:t>
      </w:r>
      <w:proofErr w:type="gramStart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{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name</w:t>
      </w:r>
      <w:proofErr w:type="gramEnd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"J-L-04"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val: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"Jafar-Loka-04"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},</w:t>
      </w:r>
    </w:p>
    <w:p w14:paraId="7CA07EEA" w14:textId="77777777" w:rsidR="007B72F4" w:rsidRPr="00D0198A" w:rsidRDefault="007B72F4" w:rsidP="007B72F4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] </w:t>
      </w: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as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;</w:t>
      </w:r>
    </w:p>
    <w:p w14:paraId="0F81E845" w14:textId="77777777" w:rsidR="005A0738" w:rsidRPr="00D0198A" w:rsidRDefault="005A0738" w:rsidP="005A0738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5B94D205" w14:textId="77777777" w:rsidR="00BC0DFC" w:rsidRPr="00D0198A" w:rsidRDefault="00BC0DFC" w:rsidP="007E409B">
      <w:pPr>
        <w:rPr>
          <w:rFonts w:ascii="Sakkal Majalla" w:hAnsi="Sakkal Majalla" w:cs="Sakkal Majalla"/>
          <w:sz w:val="28"/>
          <w:szCs w:val="28"/>
        </w:rPr>
      </w:pPr>
    </w:p>
    <w:p w14:paraId="69B509EF" w14:textId="77777777" w:rsidR="00BC0DFC" w:rsidRPr="00D0198A" w:rsidRDefault="00BC0DFC" w:rsidP="007E409B">
      <w:pPr>
        <w:rPr>
          <w:rFonts w:ascii="Sakkal Majalla" w:hAnsi="Sakkal Majalla" w:cs="Sakkal Majalla"/>
          <w:sz w:val="28"/>
          <w:szCs w:val="28"/>
        </w:rPr>
      </w:pPr>
    </w:p>
    <w:p w14:paraId="3A6503DE" w14:textId="37BCACC8" w:rsidR="00AC2F95" w:rsidRPr="00D0198A" w:rsidRDefault="00F96744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When using Side Effect Hook, we must be careful to the dependencies of the </w:t>
      </w:r>
      <w:r w:rsidR="00BC0DFC" w:rsidRPr="00D0198A">
        <w:rPr>
          <w:rFonts w:ascii="Sakkal Majalla" w:hAnsi="Sakkal Majalla" w:cs="Sakkal Majalla"/>
          <w:sz w:val="28"/>
          <w:szCs w:val="28"/>
        </w:rPr>
        <w:t>Side Effect Hook, else; A max</w:t>
      </w:r>
      <w:r w:rsidR="00FA37B5" w:rsidRPr="00D0198A">
        <w:rPr>
          <w:rFonts w:ascii="Sakkal Majalla" w:hAnsi="Sakkal Majalla" w:cs="Sakkal Majalla"/>
          <w:sz w:val="28"/>
          <w:szCs w:val="28"/>
        </w:rPr>
        <w:t xml:space="preserve"> </w:t>
      </w:r>
      <w:r w:rsidR="00BC0DFC" w:rsidRPr="00D0198A">
        <w:rPr>
          <w:rFonts w:ascii="Sakkal Majalla" w:hAnsi="Sakkal Majalla" w:cs="Sakkal Majalla"/>
          <w:sz w:val="28"/>
          <w:szCs w:val="28"/>
        </w:rPr>
        <w:t xml:space="preserve">depth of </w:t>
      </w:r>
      <w:r w:rsidR="00FA37B5" w:rsidRPr="00D0198A">
        <w:rPr>
          <w:rFonts w:ascii="Sakkal Majalla" w:hAnsi="Sakkal Majalla" w:cs="Sakkal Majalla"/>
          <w:sz w:val="28"/>
          <w:szCs w:val="28"/>
        </w:rPr>
        <w:t xml:space="preserve">browser stack will be </w:t>
      </w:r>
      <w:r w:rsidR="00FF520D" w:rsidRPr="00D0198A">
        <w:rPr>
          <w:rFonts w:ascii="Sakkal Majalla" w:hAnsi="Sakkal Majalla" w:cs="Sakkal Majalla"/>
          <w:sz w:val="28"/>
          <w:szCs w:val="28"/>
        </w:rPr>
        <w:t>exceeded.</w:t>
      </w:r>
    </w:p>
    <w:p w14:paraId="336718EF" w14:textId="259A8FCC" w:rsidR="00FF520D" w:rsidRPr="00D0198A" w:rsidRDefault="0087753E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lastRenderedPageBreak/>
        <w:drawing>
          <wp:inline distT="0" distB="0" distL="0" distR="0" wp14:anchorId="358B55A9" wp14:editId="7DC6AAD2">
            <wp:extent cx="5943600" cy="4213860"/>
            <wp:effectExtent l="0" t="0" r="0" b="0"/>
            <wp:docPr id="10191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2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6EB5" w14:textId="77777777" w:rsidR="007A5A73" w:rsidRPr="00D0198A" w:rsidRDefault="007A5A73" w:rsidP="007E409B">
      <w:pPr>
        <w:rPr>
          <w:rFonts w:ascii="Sakkal Majalla" w:hAnsi="Sakkal Majalla" w:cs="Sakkal Majalla"/>
          <w:sz w:val="28"/>
          <w:szCs w:val="28"/>
        </w:rPr>
      </w:pPr>
    </w:p>
    <w:p w14:paraId="2CD40349" w14:textId="544C0485" w:rsidR="007A5A73" w:rsidRPr="00D0198A" w:rsidRDefault="007A5A73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If we pass empty array [], to useEffect</w:t>
      </w:r>
      <w:r w:rsidR="00EF3DF6" w:rsidRPr="00D0198A">
        <w:rPr>
          <w:rFonts w:ascii="Sakkal Majalla" w:hAnsi="Sakkal Majalla" w:cs="Sakkal Majalla"/>
          <w:sz w:val="28"/>
          <w:szCs w:val="28"/>
        </w:rPr>
        <w:t xml:space="preserve">-hook </w:t>
      </w:r>
      <w:r w:rsidR="005D0DE4" w:rsidRPr="00D0198A">
        <w:rPr>
          <w:rFonts w:ascii="Sakkal Majalla" w:hAnsi="Sakkal Majalla" w:cs="Sakkal Majalla"/>
          <w:sz w:val="28"/>
          <w:szCs w:val="28"/>
        </w:rPr>
        <w:t>it will only</w:t>
      </w:r>
      <w:r w:rsidR="007F35AE" w:rsidRPr="00D0198A">
        <w:rPr>
          <w:rFonts w:ascii="Sakkal Majalla" w:hAnsi="Sakkal Majalla" w:cs="Sakkal Majalla"/>
          <w:sz w:val="28"/>
          <w:szCs w:val="28"/>
        </w:rPr>
        <w:t xml:space="preserve"> </w:t>
      </w:r>
      <w:r w:rsidR="00633EC1" w:rsidRPr="00D0198A">
        <w:rPr>
          <w:rFonts w:ascii="Sakkal Majalla" w:hAnsi="Sakkal Majalla" w:cs="Sakkal Majalla"/>
          <w:sz w:val="28"/>
          <w:szCs w:val="28"/>
        </w:rPr>
        <w:t>fetch</w:t>
      </w:r>
      <w:r w:rsidR="007F35AE" w:rsidRPr="00D0198A">
        <w:rPr>
          <w:rFonts w:ascii="Sakkal Majalla" w:hAnsi="Sakkal Majalla" w:cs="Sakkal Majalla"/>
          <w:sz w:val="28"/>
          <w:szCs w:val="28"/>
        </w:rPr>
        <w:t xml:space="preserve"> the data twice.</w:t>
      </w:r>
    </w:p>
    <w:p w14:paraId="4838F780" w14:textId="544BF7C5" w:rsidR="007F35AE" w:rsidRPr="00D0198A" w:rsidRDefault="0093724D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016D1E28" wp14:editId="33765B9A">
            <wp:extent cx="6715125" cy="1152525"/>
            <wp:effectExtent l="0" t="0" r="9525" b="9525"/>
            <wp:docPr id="19323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08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5BA" w14:textId="77777777" w:rsidR="00633EC1" w:rsidRPr="00D0198A" w:rsidRDefault="00633EC1" w:rsidP="00633EC1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04187FF" w14:textId="77777777" w:rsidR="00DA1170" w:rsidRPr="00D0198A" w:rsidRDefault="00DA1170" w:rsidP="00633EC1">
      <w:pPr>
        <w:rPr>
          <w:rFonts w:ascii="Sakkal Majalla" w:hAnsi="Sakkal Majalla" w:cs="Sakkal Majalla"/>
          <w:sz w:val="28"/>
          <w:szCs w:val="28"/>
        </w:rPr>
      </w:pPr>
    </w:p>
    <w:p w14:paraId="2C7A174D" w14:textId="77777777" w:rsidR="00DA1170" w:rsidRPr="00D0198A" w:rsidRDefault="00DA1170" w:rsidP="00633EC1">
      <w:pPr>
        <w:rPr>
          <w:rFonts w:ascii="Sakkal Majalla" w:hAnsi="Sakkal Majalla" w:cs="Sakkal Majalla"/>
          <w:sz w:val="28"/>
          <w:szCs w:val="28"/>
        </w:rPr>
      </w:pPr>
    </w:p>
    <w:p w14:paraId="1E527448" w14:textId="3D2CAAB6" w:rsidR="00F57EC9" w:rsidRPr="00D0198A" w:rsidRDefault="00F57EC9" w:rsidP="00D77D4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ProductList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2EACFB33" w14:textId="42EDF068" w:rsidR="00F57EC9" w:rsidRPr="00D0198A" w:rsidRDefault="00F57EC9" w:rsidP="00D77D4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[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setProducts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]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proofErr w:type="gramStart"/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string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[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]&gt;([]);</w:t>
      </w:r>
    </w:p>
    <w:p w14:paraId="3D2D9BC2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useEffect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0C2EDD60" w14:textId="759DD54A" w:rsidR="00F57EC9" w:rsidRPr="00D0198A" w:rsidRDefault="00F57EC9" w:rsidP="00D77D4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lastRenderedPageBreak/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'Fetching Data...'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7CEF6EC8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setProducts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[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'Jafar-Loka-01'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'Jafar-Loka-02'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'Jafar-Loka-03'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]);</w:t>
      </w:r>
    </w:p>
    <w:p w14:paraId="49FB1204" w14:textId="430C7B88" w:rsidR="00F57EC9" w:rsidRPr="00D0198A" w:rsidRDefault="00F57EC9" w:rsidP="00D77D4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}, []);</w:t>
      </w:r>
    </w:p>
    <w:p w14:paraId="3FEEF221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return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</w:t>
      </w:r>
    </w:p>
    <w:p w14:paraId="4CCBAB30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div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ProductList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&lt;/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div</w:t>
      </w:r>
      <w:r w:rsidRPr="00D0198A">
        <w:rPr>
          <w:rFonts w:ascii="Sakkal Majalla" w:eastAsia="Times New Roman" w:hAnsi="Sakkal Majalla" w:cs="Sakkal Majalla"/>
          <w:color w:val="808080"/>
          <w:kern w:val="0"/>
          <w:sz w:val="28"/>
          <w:szCs w:val="28"/>
          <w14:ligatures w14:val="none"/>
        </w:rPr>
        <w:t>&gt;</w:t>
      </w:r>
    </w:p>
    <w:p w14:paraId="3C732A0D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)</w:t>
      </w:r>
    </w:p>
    <w:p w14:paraId="292117DB" w14:textId="77777777" w:rsidR="00F57EC9" w:rsidRPr="00D0198A" w:rsidRDefault="00F57EC9" w:rsidP="00F57EC9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}</w:t>
      </w:r>
    </w:p>
    <w:p w14:paraId="065AFAFE" w14:textId="77777777" w:rsidR="00D77D46" w:rsidRPr="00D0198A" w:rsidRDefault="00D77D46" w:rsidP="00D77D46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1DAF357" w14:textId="1DF22CEA" w:rsidR="00633EC1" w:rsidRPr="00D0198A" w:rsidRDefault="00BF5BDC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  <w:u w:val="single"/>
        </w:rPr>
        <w:t>Note (To Remember)</w:t>
      </w:r>
      <w:r w:rsidRPr="00D0198A">
        <w:rPr>
          <w:rFonts w:ascii="Sakkal Majalla" w:hAnsi="Sakkal Majalla" w:cs="Sakkal Majalla"/>
          <w:sz w:val="28"/>
          <w:szCs w:val="28"/>
        </w:rPr>
        <w:t>: When the strict mode is on React will Render the Component Twice.</w:t>
      </w:r>
    </w:p>
    <w:p w14:paraId="110B0F39" w14:textId="7ED8DA80" w:rsidR="00FC27CD" w:rsidRPr="00D0198A" w:rsidRDefault="00FC27CD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i/>
          <w:iCs/>
          <w:sz w:val="28"/>
          <w:szCs w:val="28"/>
          <w:u w:val="single"/>
        </w:rPr>
        <w:t>Note</w:t>
      </w:r>
      <w:r w:rsidRPr="00D0198A">
        <w:rPr>
          <w:rFonts w:ascii="Sakkal Majalla" w:hAnsi="Sakkal Majalla" w:cs="Sakkal Majalla"/>
          <w:sz w:val="28"/>
          <w:szCs w:val="28"/>
        </w:rPr>
        <w:t xml:space="preserve">: This Behavior happened only on development mode, not in production mode. </w:t>
      </w:r>
    </w:p>
    <w:p w14:paraId="35181C60" w14:textId="77777777" w:rsidR="00BF5BDC" w:rsidRPr="00D0198A" w:rsidRDefault="00BF5BDC" w:rsidP="00BF5BD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370711A" w14:textId="0B46829B" w:rsidR="00BF5BDC" w:rsidRPr="00D0198A" w:rsidRDefault="00CD663D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When we use useState </w:t>
      </w:r>
      <w:r w:rsidR="00280D0F" w:rsidRPr="00D0198A">
        <w:rPr>
          <w:rFonts w:ascii="Sakkal Majalla" w:hAnsi="Sakkal Majalla" w:cs="Sakkal Majalla"/>
          <w:sz w:val="28"/>
          <w:szCs w:val="28"/>
        </w:rPr>
        <w:t>with</w:t>
      </w:r>
      <w:r w:rsidRPr="00D0198A">
        <w:rPr>
          <w:rFonts w:ascii="Sakkal Majalla" w:hAnsi="Sakkal Majalla" w:cs="Sakkal Majalla"/>
          <w:sz w:val="28"/>
          <w:szCs w:val="28"/>
        </w:rPr>
        <w:t xml:space="preserve"> useEffect </w:t>
      </w:r>
      <w:r w:rsidR="0046505F" w:rsidRPr="00D0198A">
        <w:rPr>
          <w:rFonts w:ascii="Sakkal Majalla" w:hAnsi="Sakkal Majalla" w:cs="Sakkal Majalla"/>
          <w:sz w:val="28"/>
          <w:szCs w:val="28"/>
        </w:rPr>
        <w:t>we should be attention to call the data, because useState fire new render, and useEffect execute After Rendering data, so we finish in infinite loop.</w:t>
      </w:r>
    </w:p>
    <w:p w14:paraId="32931B81" w14:textId="77777777" w:rsidR="00280D0F" w:rsidRPr="00D0198A" w:rsidRDefault="00280D0F" w:rsidP="00280D0F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1457984" w14:textId="2BF32C07" w:rsidR="0046505F" w:rsidRPr="00D0198A" w:rsidRDefault="00FD6B83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So, to solve the above problem we must set the depend</w:t>
      </w:r>
      <w:r w:rsidR="00005BBD" w:rsidRPr="00D0198A">
        <w:rPr>
          <w:rFonts w:ascii="Sakkal Majalla" w:hAnsi="Sakkal Majalla" w:cs="Sakkal Majalla"/>
          <w:sz w:val="28"/>
          <w:szCs w:val="28"/>
        </w:rPr>
        <w:t>encies array, so when we pass empty array</w:t>
      </w:r>
      <w:r w:rsidR="00272654" w:rsidRPr="00D0198A">
        <w:rPr>
          <w:rFonts w:ascii="Sakkal Majalla" w:hAnsi="Sakkal Majalla" w:cs="Sakkal Majalla"/>
          <w:sz w:val="28"/>
          <w:szCs w:val="28"/>
        </w:rPr>
        <w:t>,</w:t>
      </w:r>
      <w:r w:rsidR="00005BBD" w:rsidRPr="00D0198A">
        <w:rPr>
          <w:rFonts w:ascii="Sakkal Majalla" w:hAnsi="Sakkal Majalla" w:cs="Sakkal Majalla"/>
          <w:sz w:val="28"/>
          <w:szCs w:val="28"/>
        </w:rPr>
        <w:t xml:space="preserve"> it means there are no dependency at all.</w:t>
      </w:r>
    </w:p>
    <w:p w14:paraId="300E3216" w14:textId="28B1E110" w:rsidR="00005BBD" w:rsidRPr="00D0198A" w:rsidRDefault="00EE72E1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But</w:t>
      </w:r>
      <w:r w:rsidR="00CB5FA2" w:rsidRPr="00D0198A">
        <w:rPr>
          <w:rFonts w:ascii="Sakkal Majalla" w:hAnsi="Sakkal Majalla" w:cs="Sakkal Majalla"/>
          <w:sz w:val="28"/>
          <w:szCs w:val="28"/>
        </w:rPr>
        <w:t xml:space="preserve"> if we set any parameter</w:t>
      </w:r>
      <w:r w:rsidRPr="00D0198A">
        <w:rPr>
          <w:rFonts w:ascii="Sakkal Majalla" w:hAnsi="Sakkal Majalla" w:cs="Sakkal Majalla"/>
          <w:sz w:val="28"/>
          <w:szCs w:val="28"/>
        </w:rPr>
        <w:t>,</w:t>
      </w:r>
      <w:r w:rsidR="00CB5FA2" w:rsidRPr="00D0198A">
        <w:rPr>
          <w:rFonts w:ascii="Sakkal Majalla" w:hAnsi="Sakkal Majalla" w:cs="Sakkal Majalla"/>
          <w:sz w:val="28"/>
          <w:szCs w:val="28"/>
        </w:rPr>
        <w:t xml:space="preserve"> it will be fired </w:t>
      </w:r>
      <w:r w:rsidR="00450726" w:rsidRPr="00D0198A">
        <w:rPr>
          <w:rFonts w:ascii="Sakkal Majalla" w:hAnsi="Sakkal Majalla" w:cs="Sakkal Majalla"/>
          <w:sz w:val="28"/>
          <w:szCs w:val="28"/>
        </w:rPr>
        <w:t>each time the parameter is changed.</w:t>
      </w:r>
    </w:p>
    <w:p w14:paraId="62566AE0" w14:textId="77777777" w:rsidR="0028256B" w:rsidRPr="00D0198A" w:rsidRDefault="0028256B" w:rsidP="0028256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E1AA6A1" w14:textId="54AA3D48" w:rsidR="00450726" w:rsidRPr="00D0198A" w:rsidRDefault="001D21B3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When we use useEffect to fetch our data, then we should be attention to </w:t>
      </w:r>
      <w:r w:rsidR="007D4E58" w:rsidRPr="00D0198A">
        <w:rPr>
          <w:rFonts w:ascii="Sakkal Majalla" w:hAnsi="Sakkal Majalla" w:cs="Sakkal Majalla"/>
          <w:sz w:val="28"/>
          <w:szCs w:val="28"/>
        </w:rPr>
        <w:t>dependency parameter.</w:t>
      </w:r>
    </w:p>
    <w:p w14:paraId="063F6A05" w14:textId="77777777" w:rsidR="00AD1B4E" w:rsidRPr="00D0198A" w:rsidRDefault="00AD1B4E" w:rsidP="00AD1B4E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2409234" w14:textId="77777777" w:rsidR="007D4E58" w:rsidRPr="00D0198A" w:rsidRDefault="007D4E58" w:rsidP="007E409B">
      <w:pPr>
        <w:rPr>
          <w:rFonts w:ascii="Sakkal Majalla" w:hAnsi="Sakkal Majalla" w:cs="Sakkal Majalla"/>
          <w:sz w:val="28"/>
          <w:szCs w:val="28"/>
        </w:rPr>
      </w:pPr>
    </w:p>
    <w:p w14:paraId="458A251C" w14:textId="77777777" w:rsidR="008B646D" w:rsidRPr="00D0198A" w:rsidRDefault="008B646D" w:rsidP="007E409B">
      <w:pPr>
        <w:rPr>
          <w:rFonts w:ascii="Sakkal Majalla" w:hAnsi="Sakkal Majalla" w:cs="Sakkal Majalla"/>
          <w:sz w:val="28"/>
          <w:szCs w:val="28"/>
        </w:rPr>
      </w:pPr>
    </w:p>
    <w:p w14:paraId="2C2492DD" w14:textId="77777777" w:rsidR="008B646D" w:rsidRPr="00D0198A" w:rsidRDefault="008B646D" w:rsidP="007E409B">
      <w:pPr>
        <w:rPr>
          <w:rFonts w:ascii="Sakkal Majalla" w:hAnsi="Sakkal Majalla" w:cs="Sakkal Majalla"/>
          <w:sz w:val="28"/>
          <w:szCs w:val="28"/>
        </w:rPr>
      </w:pPr>
    </w:p>
    <w:p w14:paraId="5747E5F6" w14:textId="397EB44A" w:rsidR="008B646D" w:rsidRPr="00D0198A" w:rsidRDefault="008B646D" w:rsidP="000657F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[</w:t>
      </w:r>
      <w:r w:rsidRPr="00D0198A">
        <w:rPr>
          <w:rFonts w:ascii="Sakkal Majalla" w:eastAsia="Times New Roman" w:hAnsi="Sakkal Majalla" w:cs="Sakkal Majalla"/>
          <w:color w:val="4FC1FF"/>
          <w:kern w:val="0"/>
          <w:sz w:val="28"/>
          <w:szCs w:val="28"/>
          <w14:ligatures w14:val="none"/>
        </w:rPr>
        <w:t>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setProducts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]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useState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&lt;</w:t>
      </w:r>
      <w:proofErr w:type="gramStart"/>
      <w:r w:rsidRPr="00D0198A">
        <w:rPr>
          <w:rFonts w:ascii="Sakkal Majalla" w:eastAsia="Times New Roman" w:hAnsi="Sakkal Majalla" w:cs="Sakkal Majalla"/>
          <w:color w:val="4EC9B0"/>
          <w:kern w:val="0"/>
          <w:sz w:val="28"/>
          <w:szCs w:val="28"/>
          <w14:ligatures w14:val="none"/>
        </w:rPr>
        <w:t>string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[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]&gt;([]);</w:t>
      </w:r>
    </w:p>
    <w:p w14:paraId="7C4E043A" w14:textId="77777777" w:rsidR="008B646D" w:rsidRPr="00D0198A" w:rsidRDefault="008B646D" w:rsidP="008B646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useEffect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56D8B298" w14:textId="4CD755FF" w:rsidR="008B646D" w:rsidRPr="00D0198A" w:rsidRDefault="008B646D" w:rsidP="000657F6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'Fetching Data in category: 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category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52485878" w14:textId="77777777" w:rsidR="008B646D" w:rsidRPr="00D0198A" w:rsidRDefault="008B646D" w:rsidP="008B646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lastRenderedPageBreak/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setProducts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[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'Jafar-Loka-01'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'Jafar-Loka-02'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'Jafar-Loka-03'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]);</w:t>
      </w:r>
    </w:p>
    <w:p w14:paraId="3C76D8F9" w14:textId="77777777" w:rsidR="008B646D" w:rsidRPr="00D0198A" w:rsidRDefault="008B646D" w:rsidP="008B646D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}, [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category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]);</w:t>
      </w:r>
    </w:p>
    <w:p w14:paraId="4A26AF45" w14:textId="77777777" w:rsidR="000657F6" w:rsidRPr="00D0198A" w:rsidRDefault="000657F6" w:rsidP="000657F6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20A2ED5" w14:textId="54037DF7" w:rsidR="008B646D" w:rsidRPr="00D0198A" w:rsidRDefault="00807387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To clean the data of useEffect we should return a function at the end of useEffect:</w:t>
      </w:r>
    </w:p>
    <w:p w14:paraId="514AB4B9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connect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'Connecting'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A03FD6A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const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disconnect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D4D4D4"/>
          <w:kern w:val="0"/>
          <w:sz w:val="28"/>
          <w:szCs w:val="28"/>
          <w14:ligatures w14:val="none"/>
        </w:rPr>
        <w:t>=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'Disconnecting'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461DAE0A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</w:p>
    <w:p w14:paraId="7BAA8A00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useEffect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{</w:t>
      </w:r>
    </w:p>
    <w:p w14:paraId="587D1012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console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.</w:t>
      </w:r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log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'Fetching Data in category: 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category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50DE55EF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setProducts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[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'Jafar-Loka-01'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'Jafar-Loka-02'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, </w:t>
      </w:r>
      <w:r w:rsidRPr="00D0198A">
        <w:rPr>
          <w:rFonts w:ascii="Sakkal Majalla" w:eastAsia="Times New Roman" w:hAnsi="Sakkal Majalla" w:cs="Sakkal Majalla"/>
          <w:color w:val="CE9178"/>
          <w:kern w:val="0"/>
          <w:sz w:val="28"/>
          <w:szCs w:val="28"/>
          <w14:ligatures w14:val="none"/>
        </w:rPr>
        <w:t>'Jafar-Loka-03'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]);</w:t>
      </w:r>
    </w:p>
    <w:p w14:paraId="7C939207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connect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44561F70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        </w:t>
      </w:r>
      <w:r w:rsidRPr="00D0198A">
        <w:rPr>
          <w:rFonts w:ascii="Sakkal Majalla" w:eastAsia="Times New Roman" w:hAnsi="Sakkal Majalla" w:cs="Sakkal Majalla"/>
          <w:color w:val="C586C0"/>
          <w:kern w:val="0"/>
          <w:sz w:val="28"/>
          <w:szCs w:val="28"/>
          <w14:ligatures w14:val="none"/>
        </w:rPr>
        <w:t>return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() </w:t>
      </w:r>
      <w:r w:rsidRPr="00D0198A">
        <w:rPr>
          <w:rFonts w:ascii="Sakkal Majalla" w:eastAsia="Times New Roman" w:hAnsi="Sakkal Majalla" w:cs="Sakkal Majalla"/>
          <w:color w:val="569CD6"/>
          <w:kern w:val="0"/>
          <w:sz w:val="28"/>
          <w:szCs w:val="28"/>
          <w14:ligatures w14:val="none"/>
        </w:rPr>
        <w:t>=&gt;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 xml:space="preserve"> </w:t>
      </w:r>
      <w:proofErr w:type="gramStart"/>
      <w:r w:rsidRPr="00D0198A">
        <w:rPr>
          <w:rFonts w:ascii="Sakkal Majalla" w:eastAsia="Times New Roman" w:hAnsi="Sakkal Majalla" w:cs="Sakkal Majalla"/>
          <w:color w:val="DCDCAA"/>
          <w:kern w:val="0"/>
          <w:sz w:val="28"/>
          <w:szCs w:val="28"/>
          <w14:ligatures w14:val="none"/>
        </w:rPr>
        <w:t>disconnect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(</w:t>
      </w:r>
      <w:proofErr w:type="gramEnd"/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);</w:t>
      </w:r>
    </w:p>
    <w:p w14:paraId="3700E022" w14:textId="77777777" w:rsidR="003F63B2" w:rsidRPr="00D0198A" w:rsidRDefault="003F63B2" w:rsidP="003F63B2">
      <w:pPr>
        <w:shd w:val="clear" w:color="auto" w:fill="1F1F1F"/>
        <w:spacing w:after="0" w:line="285" w:lineRule="atLeast"/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</w:pP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    }, [</w:t>
      </w:r>
      <w:r w:rsidRPr="00D0198A">
        <w:rPr>
          <w:rFonts w:ascii="Sakkal Majalla" w:eastAsia="Times New Roman" w:hAnsi="Sakkal Majalla" w:cs="Sakkal Majalla"/>
          <w:color w:val="9CDCFE"/>
          <w:kern w:val="0"/>
          <w:sz w:val="28"/>
          <w:szCs w:val="28"/>
          <w14:ligatures w14:val="none"/>
        </w:rPr>
        <w:t>category</w:t>
      </w:r>
      <w:r w:rsidRPr="00D0198A">
        <w:rPr>
          <w:rFonts w:ascii="Sakkal Majalla" w:eastAsia="Times New Roman" w:hAnsi="Sakkal Majalla" w:cs="Sakkal Majalla"/>
          <w:color w:val="CCCCCC"/>
          <w:kern w:val="0"/>
          <w:sz w:val="28"/>
          <w:szCs w:val="28"/>
          <w14:ligatures w14:val="none"/>
        </w:rPr>
        <w:t>]);</w:t>
      </w:r>
    </w:p>
    <w:p w14:paraId="0F8DF8B2" w14:textId="77777777" w:rsidR="00C40525" w:rsidRPr="00D0198A" w:rsidRDefault="00C40525" w:rsidP="00C40525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210E9D2" w14:textId="095B4EE9" w:rsidR="00807387" w:rsidRPr="00D0198A" w:rsidRDefault="00F74F47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When unmounting the component from screen</w:t>
      </w:r>
      <w:r w:rsidR="007A0C9E" w:rsidRPr="00D0198A">
        <w:rPr>
          <w:rFonts w:ascii="Sakkal Majalla" w:hAnsi="Sakkal Majalla" w:cs="Sakkal Majalla"/>
          <w:sz w:val="28"/>
          <w:szCs w:val="28"/>
        </w:rPr>
        <w:t xml:space="preserve"> </w:t>
      </w:r>
      <w:r w:rsidR="003424C1" w:rsidRPr="00D0198A">
        <w:rPr>
          <w:rFonts w:ascii="Sakkal Majalla" w:hAnsi="Sakkal Majalla" w:cs="Sakkal Majalla"/>
          <w:sz w:val="28"/>
          <w:szCs w:val="28"/>
        </w:rPr>
        <w:t>the clean function will be called:</w:t>
      </w:r>
    </w:p>
    <w:p w14:paraId="7F156692" w14:textId="4E38087B" w:rsidR="003424C1" w:rsidRPr="00D0198A" w:rsidRDefault="008A2760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56AA3A7D" wp14:editId="7F540B3C">
            <wp:extent cx="9060180" cy="2491295"/>
            <wp:effectExtent l="0" t="0" r="7620" b="4445"/>
            <wp:docPr id="5113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59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4332" cy="25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6FEF" w14:textId="211D5071" w:rsidR="0070188B" w:rsidRPr="00D0198A" w:rsidRDefault="008A2760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 xml:space="preserve">Here, as we use StrictMode, each component will be rendered twice, at the first time: the component will be rendered then </w:t>
      </w:r>
      <w:r w:rsidR="006D4A86" w:rsidRPr="00D0198A">
        <w:rPr>
          <w:rFonts w:ascii="Sakkal Majalla" w:hAnsi="Sakkal Majalla" w:cs="Sakkal Majalla"/>
          <w:sz w:val="28"/>
          <w:szCs w:val="28"/>
        </w:rPr>
        <w:t>cleaned from screen, then a second render, the component will be on the screen.</w:t>
      </w:r>
    </w:p>
    <w:p w14:paraId="2DD2E874" w14:textId="77777777" w:rsidR="00206AC8" w:rsidRPr="00D0198A" w:rsidRDefault="00206AC8" w:rsidP="00206AC8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3C449347" w14:textId="6D2EA49B" w:rsidR="00206AC8" w:rsidRPr="00D0198A" w:rsidRDefault="00DE6E43" w:rsidP="007E409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lastRenderedPageBreak/>
        <w:t>Note: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="00F70869" w:rsidRPr="00D0198A">
        <w:rPr>
          <w:rFonts w:ascii="Sakkal Majalla" w:hAnsi="Sakkal Majalla" w:cs="Sakkal Majalla"/>
          <w:sz w:val="28"/>
          <w:szCs w:val="28"/>
        </w:rPr>
        <w:t>All</w:t>
      </w:r>
      <w:r w:rsidRPr="00D0198A">
        <w:rPr>
          <w:rFonts w:ascii="Sakkal Majalla" w:hAnsi="Sakkal Majalla" w:cs="Sakkal Majalla"/>
          <w:sz w:val="28"/>
          <w:szCs w:val="28"/>
        </w:rPr>
        <w:t xml:space="preserve"> Time the Dependency parameters </w:t>
      </w:r>
      <w:r w:rsidR="00C515DE" w:rsidRPr="00D0198A">
        <w:rPr>
          <w:rFonts w:ascii="Sakkal Majalla" w:hAnsi="Sakkal Majalla" w:cs="Sakkal Majalla"/>
          <w:sz w:val="28"/>
          <w:szCs w:val="28"/>
        </w:rPr>
        <w:t xml:space="preserve">are changed the component will be unmounted, and </w:t>
      </w:r>
      <w:r w:rsidR="00927AD9" w:rsidRPr="00D0198A">
        <w:rPr>
          <w:rFonts w:ascii="Sakkal Majalla" w:hAnsi="Sakkal Majalla" w:cs="Sakkal Majalla"/>
          <w:sz w:val="28"/>
          <w:szCs w:val="28"/>
        </w:rPr>
        <w:t>the clean function will be called.</w:t>
      </w:r>
    </w:p>
    <w:p w14:paraId="2F21756C" w14:textId="48F85028" w:rsidR="006D4A86" w:rsidRPr="00D0198A" w:rsidRDefault="00D13FF1" w:rsidP="00455CE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0A2D0025" w14:textId="2C55BF5D" w:rsidR="00455CEA" w:rsidRPr="00D0198A" w:rsidRDefault="007A51B5" w:rsidP="00455CEA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>The Empty Array []-of dependencies mean that, the useEffect will be executed only once, because there are no dependencies.</w:t>
      </w:r>
    </w:p>
    <w:p w14:paraId="07689D36" w14:textId="7E1380F7" w:rsidR="007A51B5" w:rsidRPr="00D0198A" w:rsidRDefault="00D42A1A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4D9A029B" w14:textId="5D6046FD" w:rsidR="00286380" w:rsidRPr="00D0198A" w:rsidRDefault="00F70869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(From Me):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>When we</w:t>
      </w:r>
      <w:r w:rsidR="002646FB" w:rsidRPr="00D0198A">
        <w:rPr>
          <w:rFonts w:ascii="Sakkal Majalla" w:hAnsi="Sakkal Majalla" w:cs="Sakkal Majalla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 xml:space="preserve">use useEffect &amp;&amp; useState in the same file, we must be attention to the useEffect </w:t>
      </w:r>
      <w:r w:rsidR="002646FB" w:rsidRPr="00D0198A">
        <w:rPr>
          <w:rFonts w:ascii="Sakkal Majalla" w:hAnsi="Sakkal Majalla" w:cs="Sakkal Majalla"/>
          <w:sz w:val="28"/>
          <w:szCs w:val="28"/>
        </w:rPr>
        <w:t>dependency parameters, else; it will be executed in infinite loop.</w:t>
      </w:r>
    </w:p>
    <w:p w14:paraId="4CA9746E" w14:textId="77777777" w:rsidR="00EF7E3B" w:rsidRPr="00D0198A" w:rsidRDefault="00EF7E3B" w:rsidP="00EF7E3B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7B3F7AD" w14:textId="08472E9A" w:rsidR="002646FB" w:rsidRPr="00D0198A" w:rsidRDefault="000C7B9F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 xml:space="preserve">The </w:t>
      </w:r>
      <w:proofErr w:type="gramStart"/>
      <w:r w:rsidRPr="00D0198A">
        <w:rPr>
          <w:rFonts w:ascii="Sakkal Majalla" w:hAnsi="Sakkal Majalla" w:cs="Sakkal Majalla"/>
          <w:sz w:val="28"/>
          <w:szCs w:val="28"/>
        </w:rPr>
        <w:t>useEffect(</w:t>
      </w:r>
      <w:proofErr w:type="gramEnd"/>
      <w:r w:rsidRPr="00D0198A">
        <w:rPr>
          <w:rFonts w:ascii="Sakkal Majalla" w:hAnsi="Sakkal Majalla" w:cs="Sakkal Majalla"/>
          <w:sz w:val="28"/>
          <w:szCs w:val="28"/>
        </w:rPr>
        <w:t>)-hook doesn’t accept async functions.</w:t>
      </w:r>
    </w:p>
    <w:p w14:paraId="236BA1D5" w14:textId="77777777" w:rsidR="000C7B9F" w:rsidRPr="00D0198A" w:rsidRDefault="000C7B9F" w:rsidP="00286380">
      <w:pPr>
        <w:rPr>
          <w:rFonts w:ascii="Sakkal Majalla" w:hAnsi="Sakkal Majalla" w:cs="Sakkal Majalla"/>
          <w:sz w:val="28"/>
          <w:szCs w:val="28"/>
        </w:rPr>
      </w:pPr>
    </w:p>
    <w:p w14:paraId="03291934" w14:textId="16BA49D4" w:rsidR="000C7B9F" w:rsidRPr="00D0198A" w:rsidRDefault="000C7B9F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2: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 xml:space="preserve">to use async/await with useEffect, we can declare function that is using async </w:t>
      </w:r>
      <w:r w:rsidR="00927747" w:rsidRPr="00D0198A">
        <w:rPr>
          <w:rFonts w:ascii="Sakkal Majalla" w:hAnsi="Sakkal Majalla" w:cs="Sakkal Majalla"/>
          <w:sz w:val="28"/>
          <w:szCs w:val="28"/>
        </w:rPr>
        <w:t>and await, then inside the body of useEffect we can call the function.</w:t>
      </w:r>
    </w:p>
    <w:p w14:paraId="43EA48CE" w14:textId="77777777" w:rsidR="002D48F7" w:rsidRPr="00D0198A" w:rsidRDefault="002D48F7" w:rsidP="00286380">
      <w:pPr>
        <w:rPr>
          <w:rFonts w:ascii="Sakkal Majalla" w:hAnsi="Sakkal Majalla" w:cs="Sakkal Majalla"/>
          <w:sz w:val="28"/>
          <w:szCs w:val="28"/>
        </w:rPr>
      </w:pPr>
    </w:p>
    <w:p w14:paraId="78DDA53E" w14:textId="43FF2ABB" w:rsidR="002D48F7" w:rsidRPr="00D0198A" w:rsidRDefault="002D48F7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(From Me):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>When we define the controller as Main Parameter inside the React Component then all the requests will be cancelled!!! (Search For it).</w:t>
      </w:r>
    </w:p>
    <w:p w14:paraId="64339D8D" w14:textId="77777777" w:rsidR="00927747" w:rsidRPr="00D0198A" w:rsidRDefault="00927747" w:rsidP="00927747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6CEEC90B" w14:textId="0FDE40A9" w:rsidR="00927747" w:rsidRDefault="000D1AF8" w:rsidP="00286380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Note:</w:t>
      </w:r>
      <w:r w:rsidRPr="00D0198A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D0198A">
        <w:rPr>
          <w:rFonts w:ascii="Sakkal Majalla" w:hAnsi="Sakkal Majalla" w:cs="Sakkal Majalla"/>
          <w:sz w:val="28"/>
          <w:szCs w:val="28"/>
        </w:rPr>
        <w:t xml:space="preserve">The Best Place to set the state of loading data is inside the </w:t>
      </w:r>
      <w:proofErr w:type="gramStart"/>
      <w:r w:rsidRPr="00D0198A">
        <w:rPr>
          <w:rFonts w:ascii="Sakkal Majalla" w:hAnsi="Sakkal Majalla" w:cs="Sakkal Majalla"/>
          <w:sz w:val="28"/>
          <w:szCs w:val="28"/>
        </w:rPr>
        <w:t>finally(</w:t>
      </w:r>
      <w:proofErr w:type="gramEnd"/>
      <w:r w:rsidRPr="00D0198A">
        <w:rPr>
          <w:rFonts w:ascii="Sakkal Majalla" w:hAnsi="Sakkal Majalla" w:cs="Sakkal Majalla"/>
          <w:sz w:val="28"/>
          <w:szCs w:val="28"/>
        </w:rPr>
        <w:t>)-method.</w:t>
      </w:r>
      <w:r w:rsidR="00D0198A">
        <w:rPr>
          <w:rFonts w:ascii="Sakkal Majalla" w:hAnsi="Sakkal Majalla" w:cs="Sakkal Majalla"/>
          <w:sz w:val="28"/>
          <w:szCs w:val="28"/>
        </w:rPr>
        <w:t xml:space="preserve"> </w:t>
      </w:r>
    </w:p>
    <w:p w14:paraId="686BE1A1" w14:textId="77777777" w:rsidR="00D0198A" w:rsidRDefault="00D0198A" w:rsidP="00286380">
      <w:pPr>
        <w:rPr>
          <w:rFonts w:ascii="Sakkal Majalla" w:hAnsi="Sakkal Majalla" w:cs="Sakkal Majalla"/>
          <w:sz w:val="28"/>
          <w:szCs w:val="28"/>
        </w:rPr>
      </w:pPr>
    </w:p>
    <w:p w14:paraId="7826C425" w14:textId="2FA6D3B3" w:rsidR="00D0198A" w:rsidRPr="00D0198A" w:rsidRDefault="00D0198A" w:rsidP="00286380">
      <w:pPr>
        <w:rPr>
          <w:rFonts w:ascii="Sakkal Majalla" w:hAnsi="Sakkal Majalla" w:cs="Sakkal Majalla"/>
          <w:sz w:val="28"/>
          <w:szCs w:val="28"/>
        </w:rPr>
      </w:pPr>
      <w:r w:rsidRPr="00E74ABF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2:</w:t>
      </w:r>
      <w:r w:rsidRPr="00E74ABF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In Strict Mode </w:t>
      </w:r>
      <w:r w:rsidR="004007B0">
        <w:rPr>
          <w:rFonts w:ascii="Sakkal Majalla" w:hAnsi="Sakkal Majalla" w:cs="Sakkal Majalla"/>
          <w:sz w:val="28"/>
          <w:szCs w:val="28"/>
        </w:rPr>
        <w:t>the finally-method may be not worked.</w:t>
      </w:r>
    </w:p>
    <w:p w14:paraId="4FB90340" w14:textId="77777777" w:rsidR="005537CC" w:rsidRPr="00D0198A" w:rsidRDefault="005537CC" w:rsidP="005537CC">
      <w:pPr>
        <w:rPr>
          <w:rFonts w:ascii="Sakkal Majalla" w:hAnsi="Sakkal Majalla" w:cs="Sakkal Majalla"/>
          <w:sz w:val="28"/>
          <w:szCs w:val="28"/>
        </w:rPr>
      </w:pPr>
      <w:r w:rsidRPr="00D0198A">
        <w:rPr>
          <w:rFonts w:ascii="Sakkal Majalla" w:hAnsi="Sakkal Majalla" w:cs="Sakkal Majalla"/>
          <w:sz w:val="28"/>
          <w:szCs w:val="28"/>
        </w:rPr>
        <w:t>************************************************</w:t>
      </w:r>
    </w:p>
    <w:p w14:paraId="22E6406B" w14:textId="77777777" w:rsidR="000D1AF8" w:rsidRPr="00D0198A" w:rsidRDefault="000D1AF8" w:rsidP="00286380">
      <w:pPr>
        <w:rPr>
          <w:rFonts w:ascii="Sakkal Majalla" w:hAnsi="Sakkal Majalla" w:cs="Sakkal Majalla"/>
          <w:sz w:val="28"/>
          <w:szCs w:val="28"/>
        </w:rPr>
      </w:pPr>
    </w:p>
    <w:sectPr w:rsidR="000D1AF8" w:rsidRPr="00D0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D03B" w14:textId="77777777" w:rsidR="006C08C9" w:rsidRDefault="006C08C9" w:rsidP="005E373E">
      <w:pPr>
        <w:spacing w:after="0" w:line="240" w:lineRule="auto"/>
      </w:pPr>
      <w:r>
        <w:separator/>
      </w:r>
    </w:p>
  </w:endnote>
  <w:endnote w:type="continuationSeparator" w:id="0">
    <w:p w14:paraId="4D21B50A" w14:textId="77777777" w:rsidR="006C08C9" w:rsidRDefault="006C08C9" w:rsidP="005E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DE6E" w14:textId="77777777" w:rsidR="006C08C9" w:rsidRDefault="006C08C9" w:rsidP="005E373E">
      <w:pPr>
        <w:spacing w:after="0" w:line="240" w:lineRule="auto"/>
      </w:pPr>
      <w:r>
        <w:separator/>
      </w:r>
    </w:p>
  </w:footnote>
  <w:footnote w:type="continuationSeparator" w:id="0">
    <w:p w14:paraId="1F29B81D" w14:textId="77777777" w:rsidR="006C08C9" w:rsidRDefault="006C08C9" w:rsidP="005E3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AC"/>
    <w:rsid w:val="000055BD"/>
    <w:rsid w:val="00005BBD"/>
    <w:rsid w:val="00036C2B"/>
    <w:rsid w:val="00040BB9"/>
    <w:rsid w:val="00052EB2"/>
    <w:rsid w:val="0005664F"/>
    <w:rsid w:val="000576C0"/>
    <w:rsid w:val="000657F6"/>
    <w:rsid w:val="000A1226"/>
    <w:rsid w:val="000B7DA6"/>
    <w:rsid w:val="000C7B9F"/>
    <w:rsid w:val="000D1AF8"/>
    <w:rsid w:val="000F65CA"/>
    <w:rsid w:val="001101A5"/>
    <w:rsid w:val="00140498"/>
    <w:rsid w:val="001501C5"/>
    <w:rsid w:val="001A000E"/>
    <w:rsid w:val="001D21B3"/>
    <w:rsid w:val="001D56F1"/>
    <w:rsid w:val="001D56F7"/>
    <w:rsid w:val="00206AC8"/>
    <w:rsid w:val="00231377"/>
    <w:rsid w:val="00233032"/>
    <w:rsid w:val="00252E62"/>
    <w:rsid w:val="002646FB"/>
    <w:rsid w:val="00265858"/>
    <w:rsid w:val="00266D38"/>
    <w:rsid w:val="00272654"/>
    <w:rsid w:val="00280D0F"/>
    <w:rsid w:val="0028256B"/>
    <w:rsid w:val="00286380"/>
    <w:rsid w:val="002C4B20"/>
    <w:rsid w:val="002D48F7"/>
    <w:rsid w:val="002E3BB0"/>
    <w:rsid w:val="002E7935"/>
    <w:rsid w:val="00302FCA"/>
    <w:rsid w:val="003424C1"/>
    <w:rsid w:val="00363155"/>
    <w:rsid w:val="003715A3"/>
    <w:rsid w:val="00371A84"/>
    <w:rsid w:val="003A12FE"/>
    <w:rsid w:val="003F63B2"/>
    <w:rsid w:val="003F6B39"/>
    <w:rsid w:val="004007B0"/>
    <w:rsid w:val="00450726"/>
    <w:rsid w:val="004524C2"/>
    <w:rsid w:val="00455CEA"/>
    <w:rsid w:val="0046505F"/>
    <w:rsid w:val="004708DF"/>
    <w:rsid w:val="004776DF"/>
    <w:rsid w:val="004A5C16"/>
    <w:rsid w:val="004A643A"/>
    <w:rsid w:val="004B7430"/>
    <w:rsid w:val="004E1247"/>
    <w:rsid w:val="004F1649"/>
    <w:rsid w:val="0050126E"/>
    <w:rsid w:val="00505464"/>
    <w:rsid w:val="005164DC"/>
    <w:rsid w:val="00542700"/>
    <w:rsid w:val="0054509B"/>
    <w:rsid w:val="00551819"/>
    <w:rsid w:val="005537CC"/>
    <w:rsid w:val="005755F7"/>
    <w:rsid w:val="005A0738"/>
    <w:rsid w:val="005A16BC"/>
    <w:rsid w:val="005A2D3C"/>
    <w:rsid w:val="005D0DE4"/>
    <w:rsid w:val="005E373E"/>
    <w:rsid w:val="0060396B"/>
    <w:rsid w:val="00633EC1"/>
    <w:rsid w:val="0068379A"/>
    <w:rsid w:val="006A7C28"/>
    <w:rsid w:val="006A7F37"/>
    <w:rsid w:val="006B4690"/>
    <w:rsid w:val="006C08C9"/>
    <w:rsid w:val="006C0B94"/>
    <w:rsid w:val="006C6FF2"/>
    <w:rsid w:val="006D4A86"/>
    <w:rsid w:val="0070188B"/>
    <w:rsid w:val="00723056"/>
    <w:rsid w:val="0073054E"/>
    <w:rsid w:val="007412A6"/>
    <w:rsid w:val="0075170C"/>
    <w:rsid w:val="007520BF"/>
    <w:rsid w:val="007737CB"/>
    <w:rsid w:val="00785017"/>
    <w:rsid w:val="007A0C9E"/>
    <w:rsid w:val="007A51B5"/>
    <w:rsid w:val="007A5A73"/>
    <w:rsid w:val="007B72F4"/>
    <w:rsid w:val="007C7009"/>
    <w:rsid w:val="007D4E58"/>
    <w:rsid w:val="007E409B"/>
    <w:rsid w:val="007F35AE"/>
    <w:rsid w:val="00807387"/>
    <w:rsid w:val="00815FFD"/>
    <w:rsid w:val="00826603"/>
    <w:rsid w:val="00845265"/>
    <w:rsid w:val="008455EE"/>
    <w:rsid w:val="008466DD"/>
    <w:rsid w:val="0087753E"/>
    <w:rsid w:val="008A2760"/>
    <w:rsid w:val="008A5764"/>
    <w:rsid w:val="008B646D"/>
    <w:rsid w:val="008E1EFA"/>
    <w:rsid w:val="008E6059"/>
    <w:rsid w:val="00927747"/>
    <w:rsid w:val="00927AD9"/>
    <w:rsid w:val="009333B4"/>
    <w:rsid w:val="0093724D"/>
    <w:rsid w:val="009429F7"/>
    <w:rsid w:val="009623A2"/>
    <w:rsid w:val="00963713"/>
    <w:rsid w:val="00970C66"/>
    <w:rsid w:val="0098707E"/>
    <w:rsid w:val="009B40EB"/>
    <w:rsid w:val="009B4F75"/>
    <w:rsid w:val="009C4F8C"/>
    <w:rsid w:val="009D0992"/>
    <w:rsid w:val="009D1BF0"/>
    <w:rsid w:val="009D6C69"/>
    <w:rsid w:val="00A2105A"/>
    <w:rsid w:val="00A52C4C"/>
    <w:rsid w:val="00A7280E"/>
    <w:rsid w:val="00A92724"/>
    <w:rsid w:val="00AB18C1"/>
    <w:rsid w:val="00AB37F3"/>
    <w:rsid w:val="00AC2F95"/>
    <w:rsid w:val="00AD1B4E"/>
    <w:rsid w:val="00AD2EA6"/>
    <w:rsid w:val="00B02403"/>
    <w:rsid w:val="00B32045"/>
    <w:rsid w:val="00B41456"/>
    <w:rsid w:val="00B77689"/>
    <w:rsid w:val="00B8676C"/>
    <w:rsid w:val="00B96FE8"/>
    <w:rsid w:val="00BC0DFC"/>
    <w:rsid w:val="00BD6344"/>
    <w:rsid w:val="00BE77FC"/>
    <w:rsid w:val="00BF5BDC"/>
    <w:rsid w:val="00C027C4"/>
    <w:rsid w:val="00C07571"/>
    <w:rsid w:val="00C24BB1"/>
    <w:rsid w:val="00C40525"/>
    <w:rsid w:val="00C515DE"/>
    <w:rsid w:val="00C75E7D"/>
    <w:rsid w:val="00C77099"/>
    <w:rsid w:val="00CB0177"/>
    <w:rsid w:val="00CB11AC"/>
    <w:rsid w:val="00CB5FA2"/>
    <w:rsid w:val="00CD663D"/>
    <w:rsid w:val="00CE534F"/>
    <w:rsid w:val="00CF06F5"/>
    <w:rsid w:val="00CF2EAA"/>
    <w:rsid w:val="00D0198A"/>
    <w:rsid w:val="00D13FF1"/>
    <w:rsid w:val="00D41743"/>
    <w:rsid w:val="00D42A1A"/>
    <w:rsid w:val="00D576D5"/>
    <w:rsid w:val="00D729C8"/>
    <w:rsid w:val="00D77D46"/>
    <w:rsid w:val="00D97601"/>
    <w:rsid w:val="00DA1170"/>
    <w:rsid w:val="00DA48F0"/>
    <w:rsid w:val="00DB3DFA"/>
    <w:rsid w:val="00DD76D3"/>
    <w:rsid w:val="00DE6E43"/>
    <w:rsid w:val="00E05487"/>
    <w:rsid w:val="00E1406A"/>
    <w:rsid w:val="00E2513C"/>
    <w:rsid w:val="00E401AC"/>
    <w:rsid w:val="00E43ACA"/>
    <w:rsid w:val="00E7247D"/>
    <w:rsid w:val="00E74ABF"/>
    <w:rsid w:val="00E95132"/>
    <w:rsid w:val="00EA4B34"/>
    <w:rsid w:val="00EE1544"/>
    <w:rsid w:val="00EE72E1"/>
    <w:rsid w:val="00EF03A9"/>
    <w:rsid w:val="00EF3140"/>
    <w:rsid w:val="00EF3DF6"/>
    <w:rsid w:val="00EF7E3B"/>
    <w:rsid w:val="00F56140"/>
    <w:rsid w:val="00F57EC9"/>
    <w:rsid w:val="00F602B1"/>
    <w:rsid w:val="00F70869"/>
    <w:rsid w:val="00F73BFB"/>
    <w:rsid w:val="00F74F47"/>
    <w:rsid w:val="00F8417B"/>
    <w:rsid w:val="00F94CC0"/>
    <w:rsid w:val="00F96744"/>
    <w:rsid w:val="00FA37B5"/>
    <w:rsid w:val="00FC27CD"/>
    <w:rsid w:val="00FC44F4"/>
    <w:rsid w:val="00FC6A23"/>
    <w:rsid w:val="00FC7282"/>
    <w:rsid w:val="00FC739F"/>
    <w:rsid w:val="00FD6B83"/>
    <w:rsid w:val="00FF073E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1D8E"/>
  <w15:chartTrackingRefBased/>
  <w15:docId w15:val="{F5741623-450C-4650-984A-AE0E99FF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7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3E"/>
  </w:style>
  <w:style w:type="paragraph" w:styleId="Footer">
    <w:name w:val="footer"/>
    <w:basedOn w:val="Normal"/>
    <w:link w:val="FooterChar"/>
    <w:uiPriority w:val="99"/>
    <w:unhideWhenUsed/>
    <w:rsid w:val="005E37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10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185</cp:revision>
  <dcterms:created xsi:type="dcterms:W3CDTF">2024-01-27T10:53:00Z</dcterms:created>
  <dcterms:modified xsi:type="dcterms:W3CDTF">2024-03-16T18:12:00Z</dcterms:modified>
</cp:coreProperties>
</file>